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6556" w14:textId="77777777" w:rsidR="0005044D" w:rsidRDefault="0005044D"/>
    <w:p w14:paraId="678B83B6" w14:textId="29879714" w:rsidR="0005044D" w:rsidRDefault="0005044D">
      <w:r>
        <w:rPr>
          <w:rFonts w:hint="eastAsia"/>
        </w:rPr>
        <w:t>第一步：点击这里，然后输入cmd，按enter</w:t>
      </w:r>
    </w:p>
    <w:p w14:paraId="4CB02846" w14:textId="7A4C98B6" w:rsidR="004D6181" w:rsidRDefault="0005044D">
      <w:r w:rsidRPr="0005044D">
        <w:drawing>
          <wp:inline distT="0" distB="0" distL="0" distR="0" wp14:anchorId="3216D03A" wp14:editId="2CC45B3E">
            <wp:extent cx="5274310" cy="1507490"/>
            <wp:effectExtent l="0" t="0" r="2540" b="0"/>
            <wp:docPr id="202397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7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A92" w14:textId="77777777" w:rsidR="0005044D" w:rsidRDefault="0005044D"/>
    <w:p w14:paraId="49F910CA" w14:textId="3344612C" w:rsidR="0005044D" w:rsidRDefault="0005044D">
      <w:r>
        <w:rPr>
          <w:rFonts w:hint="eastAsia"/>
        </w:rPr>
        <w:t>第二步：在打开的命令行里输入以下内容（在tutorial.txt里有）</w:t>
      </w:r>
    </w:p>
    <w:p w14:paraId="089AB58D" w14:textId="77777777" w:rsidR="00A84454" w:rsidRDefault="00A84454"/>
    <w:p w14:paraId="02220D43" w14:textId="77777777" w:rsidR="00A84454" w:rsidRDefault="00A84454"/>
    <w:p w14:paraId="5403366C" w14:textId="77777777" w:rsidR="00A84454" w:rsidRDefault="00A84454"/>
    <w:p w14:paraId="62A8DD55" w14:textId="77777777" w:rsidR="00A84454" w:rsidRDefault="00A84454"/>
    <w:p w14:paraId="46F48ACE" w14:textId="77777777" w:rsidR="00A84454" w:rsidRDefault="00A84454"/>
    <w:p w14:paraId="2E09FE36" w14:textId="77777777" w:rsidR="00A84454" w:rsidRDefault="00A84454"/>
    <w:p w14:paraId="15F83404" w14:textId="77777777" w:rsidR="00A84454" w:rsidRDefault="00A84454"/>
    <w:p w14:paraId="32B18AB6" w14:textId="41E985EE" w:rsidR="00A84454" w:rsidRDefault="00A84454">
      <w:hyperlink r:id="rId5" w:history="1">
        <w:r w:rsidRPr="00E94C19">
          <w:rPr>
            <w:rStyle w:val="ae"/>
            <w:rFonts w:hint="eastAsia"/>
          </w:rPr>
          <w:t>https://proton0x00.github.io/</w:t>
        </w:r>
      </w:hyperlink>
    </w:p>
    <w:p w14:paraId="7434488E" w14:textId="77777777" w:rsidR="00A84454" w:rsidRDefault="00A84454"/>
    <w:p w14:paraId="3A3C4DE5" w14:textId="0EAE53BA" w:rsidR="00A84454" w:rsidRDefault="00A84454">
      <w:r>
        <w:rPr>
          <w:rFonts w:hint="eastAsia"/>
        </w:rPr>
        <w:t>以上的就是你的GitHub pages的根目录</w:t>
      </w:r>
    </w:p>
    <w:p w14:paraId="25541514" w14:textId="4D4C4D73" w:rsidR="00A84454" w:rsidRDefault="00A84454">
      <w:r>
        <w:rPr>
          <w:rFonts w:hint="eastAsia"/>
        </w:rPr>
        <w:t>就相当于在这个url的基础上，后面加一些文件名，路径，就可以访问你在线仓库里的内容了</w:t>
      </w:r>
    </w:p>
    <w:p w14:paraId="79D62232" w14:textId="35C958DE" w:rsidR="0094361C" w:rsidRDefault="0094361C">
      <w:r>
        <w:rPr>
          <w:rFonts w:hint="eastAsia"/>
        </w:rPr>
        <w:t>比如，你仓库里面有我刚刚复制进去的test-site目录，这个文件夹里面有一个index.html</w:t>
      </w:r>
    </w:p>
    <w:p w14:paraId="32EA9A66" w14:textId="183C718D" w:rsidR="0094361C" w:rsidRDefault="0094361C" w:rsidP="0094361C">
      <w:r>
        <w:rPr>
          <w:rFonts w:hint="eastAsia"/>
        </w:rPr>
        <w:t>那么，现在任何人就可以通过访问</w:t>
      </w:r>
      <w:hyperlink r:id="rId6" w:history="1">
        <w:r w:rsidRPr="00E94C19">
          <w:rPr>
            <w:rStyle w:val="ae"/>
            <w:rFonts w:hint="eastAsia"/>
          </w:rPr>
          <w:t>https://proton0x00.github.io/</w:t>
        </w:r>
        <w:r w:rsidRPr="00E94C19">
          <w:rPr>
            <w:rStyle w:val="ae"/>
            <w:rFonts w:hint="eastAsia"/>
          </w:rPr>
          <w:t>test-site/</w:t>
        </w:r>
      </w:hyperlink>
    </w:p>
    <w:p w14:paraId="580CD632" w14:textId="60203637" w:rsidR="0094361C" w:rsidRDefault="0094361C" w:rsidP="0094361C">
      <w:pPr>
        <w:rPr>
          <w:rFonts w:hint="eastAsia"/>
        </w:rPr>
      </w:pPr>
      <w:r>
        <w:rPr>
          <w:rFonts w:hint="eastAsia"/>
        </w:rPr>
        <w:t>或者</w:t>
      </w:r>
      <w:hyperlink r:id="rId7" w:history="1">
        <w:r w:rsidRPr="00E94C19">
          <w:rPr>
            <w:rStyle w:val="ae"/>
            <w:rFonts w:hint="eastAsia"/>
          </w:rPr>
          <w:t>https://proton0x00.github.io/</w:t>
        </w:r>
      </w:hyperlink>
      <w:r>
        <w:rPr>
          <w:rFonts w:hint="eastAsia"/>
        </w:rPr>
        <w:t>test-site/index.html</w:t>
      </w:r>
    </w:p>
    <w:p w14:paraId="06451723" w14:textId="2F7B901B" w:rsidR="0094361C" w:rsidRPr="0094361C" w:rsidRDefault="0094361C" w:rsidP="0094361C">
      <w:pPr>
        <w:rPr>
          <w:rFonts w:hint="eastAsia"/>
        </w:rPr>
      </w:pPr>
      <w:r>
        <w:rPr>
          <w:rFonts w:hint="eastAsia"/>
        </w:rPr>
        <w:t>来访问了</w:t>
      </w:r>
    </w:p>
    <w:p w14:paraId="5C656AF4" w14:textId="6D31FC9D" w:rsidR="0094361C" w:rsidRPr="0094361C" w:rsidRDefault="0094361C">
      <w:pPr>
        <w:rPr>
          <w:rFonts w:hint="eastAsia"/>
        </w:rPr>
      </w:pPr>
    </w:p>
    <w:sectPr w:rsidR="0094361C" w:rsidRPr="00943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81"/>
    <w:rsid w:val="0005044D"/>
    <w:rsid w:val="004D6181"/>
    <w:rsid w:val="0094361C"/>
    <w:rsid w:val="00A405A8"/>
    <w:rsid w:val="00A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2A28"/>
  <w15:chartTrackingRefBased/>
  <w15:docId w15:val="{C6138E87-29A4-4378-A104-F116C84F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61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1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1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1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1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1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1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1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1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6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6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61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61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D61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61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61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61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61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1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61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61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1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61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6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61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618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8445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4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ton0x00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ton0x00.github.io/test-site/" TargetMode="External"/><Relationship Id="rId5" Type="http://schemas.openxmlformats.org/officeDocument/2006/relationships/hyperlink" Target="https://proton0x00.github.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皓霖 孔</dc:creator>
  <cp:keywords/>
  <dc:description/>
  <cp:lastModifiedBy>皓霖 孔</cp:lastModifiedBy>
  <cp:revision>3</cp:revision>
  <dcterms:created xsi:type="dcterms:W3CDTF">2024-07-14T15:23:00Z</dcterms:created>
  <dcterms:modified xsi:type="dcterms:W3CDTF">2024-07-14T15:41:00Z</dcterms:modified>
</cp:coreProperties>
</file>