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BE" w:rsidRDefault="00A83412">
      <w:pPr>
        <w:rPr>
          <w:rFonts w:hint="eastAsia"/>
        </w:rPr>
      </w:pPr>
      <w:r>
        <w:t>文件修改</w:t>
      </w:r>
      <w:bookmarkStart w:id="0" w:name="_GoBack"/>
      <w:bookmarkEnd w:id="0"/>
    </w:p>
    <w:sectPr w:rsidR="00551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61"/>
    <w:rsid w:val="000760BC"/>
    <w:rsid w:val="00285870"/>
    <w:rsid w:val="00371861"/>
    <w:rsid w:val="005514BE"/>
    <w:rsid w:val="00A8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2A34"/>
  <w15:docId w15:val="{C2B9FBA5-DC4C-498D-8AC3-7410C60C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huayu-pc</dc:creator>
  <cp:keywords/>
  <dc:description/>
  <cp:lastModifiedBy>huayu</cp:lastModifiedBy>
  <cp:revision>4</cp:revision>
  <dcterms:created xsi:type="dcterms:W3CDTF">2017-04-28T06:47:00Z</dcterms:created>
  <dcterms:modified xsi:type="dcterms:W3CDTF">2017-06-27T05:53:00Z</dcterms:modified>
</cp:coreProperties>
</file>