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436705">
      <w:pPr>
        <w:pStyle w:val="2"/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实验原理和标准设定：</w:t>
      </w:r>
    </w:p>
    <w:p w14:paraId="34A8CBF3">
      <w:pPr>
        <w:rPr>
          <w:rFonts w:hint="default"/>
        </w:rPr>
      </w:pPr>
      <w:r>
        <w:rPr>
          <w:rFonts w:hint="default"/>
        </w:rPr>
        <w:t>S-DES的具体实现步骤:</w:t>
      </w:r>
    </w:p>
    <w:p w14:paraId="07D35EB0">
      <w:pPr>
        <w:ind w:firstLine="420" w:firstLineChars="0"/>
        <w:rPr>
          <w:rFonts w:hint="default"/>
        </w:rPr>
      </w:pPr>
      <w:r>
        <w:rPr>
          <w:rFonts w:hint="default"/>
        </w:rPr>
        <w:t>初始置换IP:将8位的明文按照置换顺序分为左4位L0和右4位R0</w:t>
      </w:r>
    </w:p>
    <w:p w14:paraId="35D1C159">
      <w:pPr>
        <w:ind w:firstLine="420" w:firstLineChars="0"/>
        <w:rPr>
          <w:rFonts w:hint="default"/>
        </w:rPr>
      </w:pPr>
      <w:r>
        <w:rPr>
          <w:rFonts w:hint="default"/>
        </w:rPr>
        <w:t>第1轮运算，R0 一方面直接输出作为下一轮的L 1,另一方面作为f函数的输入与8位的子密钥K1参与函数运算，运算结果与L0异或，结果作为下一轮的R1</w:t>
      </w:r>
    </w:p>
    <w:p w14:paraId="7094A6DF">
      <w:pPr>
        <w:ind w:firstLine="420" w:firstLineChars="0"/>
        <w:rPr>
          <w:rFonts w:hint="default"/>
        </w:rPr>
      </w:pPr>
      <w:r>
        <w:rPr>
          <w:rFonts w:hint="default"/>
        </w:rPr>
        <w:t>第2轮运算，R1一方面直接输出作为下一轮的R2，另一方面作为f函数的输入与8位子密钥K2参与函数运算，运算结果与L1异或，结果作为下一轮的L2</w:t>
      </w:r>
    </w:p>
    <w:p w14:paraId="2472611C">
      <w:pPr>
        <w:rPr>
          <w:rFonts w:hint="default"/>
        </w:rPr>
      </w:pPr>
      <w:r>
        <w:rPr>
          <w:rFonts w:hint="default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逆置换IP-1</w:t>
      </w:r>
    </w:p>
    <w:p w14:paraId="343F8257"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2372995" cy="4483100"/>
            <wp:effectExtent l="0" t="0" r="8255" b="12700"/>
            <wp:docPr id="3" name="图片 3" descr="7$HK3PCBEDIX1JIT6%5O7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$HK3PCBEDIX1JIT6%5O7F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11298EC">
      <w:pPr>
        <w:rPr>
          <w:rFonts w:hint="default"/>
        </w:rPr>
      </w:pPr>
    </w:p>
    <w:p w14:paraId="435AE408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color w:val="1F2328"/>
          <w:spacing w:val="0"/>
          <w:sz w:val="19"/>
          <w:szCs w:val="19"/>
          <w:lang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1 分组长度：8-bit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2 密钥长度：10-bit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3 算法描述：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3.1 加密算法：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C=IP^{-1}(f_{k_{2}}(SW(f_{k_{1}}(IP(P)))))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3.2 解密算法：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P=IP^{-1}(f_{k_{1}}(SW(f_{k_{2}}(IP(C)))))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3.3 密钥扩展：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k_{i}=P_{8}(Shift^{i}(P_{10}(K))), (i=1,2)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4 转换装置设定：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4.1 密钥扩展置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P_{10}=(3,5,2,7,4,10,1,9,8,6)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shd w:val="clear" w:fill="FFFFFF"/>
        </w:rPr>
        <w:drawing>
          <wp:inline distT="0" distB="0" distL="114300" distR="114300">
            <wp:extent cx="2962275" cy="904875"/>
            <wp:effectExtent l="0" t="0" r="9525" b="0"/>
            <wp:docPr id="15" name="图片 9" descr="IMG_256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P_{8}=(6,3,7,4,8,5,10,9)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shd w:val="clear" w:fill="FFFFFF"/>
        </w:rPr>
        <w:drawing>
          <wp:inline distT="0" distB="0" distL="114300" distR="114300">
            <wp:extent cx="3152775" cy="904875"/>
            <wp:effectExtent l="0" t="0" r="9525" b="0"/>
            <wp:docPr id="16" name="图片 10" descr="IMG_257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Left_Shift^1=(2,3,4,5,1)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Left_Shift^2=(3,4,5,1,2)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4.2 初始置换盒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IP=(2,6,3,1,4,8,5,7)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shd w:val="clear" w:fill="FFFFFF"/>
        </w:rPr>
        <w:drawing>
          <wp:inline distT="0" distB="0" distL="114300" distR="114300">
            <wp:extent cx="3783330" cy="1135380"/>
            <wp:effectExtent l="0" t="0" r="7620" b="0"/>
            <wp:docPr id="9" name="图片 11" descr="IMG_258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最终置换盒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IP^{-1}=(4,1,3,5,7,2,8,6)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shd w:val="clear" w:fill="FFFFFF"/>
        </w:rPr>
        <w:drawing>
          <wp:inline distT="0" distB="0" distL="114300" distR="114300">
            <wp:extent cx="3146425" cy="949960"/>
            <wp:effectExtent l="0" t="0" r="15875" b="0"/>
            <wp:docPr id="13" name="图片 12" descr="IMG_259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94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轮函数F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EPBox=(4,1,2,3,2,3,4,1)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4" name="图片 13" descr="IMG_260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egoe UI" w:hAnsi="Segoe UI" w:eastAsia="宋体" w:cs="Segoe UI"/>
          <w:i w:val="0"/>
          <w:iCs w:val="0"/>
          <w:caps w:val="0"/>
          <w:color w:val="1F2328"/>
          <w:spacing w:val="0"/>
          <w:sz w:val="19"/>
          <w:szCs w:val="19"/>
          <w:lang w:eastAsia="zh-CN"/>
        </w:rPr>
        <w:drawing>
          <wp:inline distT="0" distB="0" distL="114300" distR="114300">
            <wp:extent cx="3324225" cy="3390900"/>
            <wp:effectExtent l="0" t="0" r="9525" b="0"/>
            <wp:docPr id="2" name="图片 2" descr="VHJSX~_9E`1)ZWPJQ[R{(3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VHJSX~_9E`1)ZWPJQ[R{(3J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D819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SBox_{1}=[(1,0,3,2);(3,2,1,0);(0,2,1,3);(3,1,0,2)]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shd w:val="clear" w:fill="FFFFFF"/>
        </w:rPr>
        <w:drawing>
          <wp:inline distT="0" distB="0" distL="114300" distR="114300">
            <wp:extent cx="2276475" cy="1762125"/>
            <wp:effectExtent l="0" t="0" r="9525" b="9525"/>
            <wp:docPr id="11" name="图片 14" descr="IMG_261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 descr="IMG_26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90DF60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SBox_{2}=[(0,1,2,3);(2,3,1,0);(3,0,1,2);(2,1,0,3)]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2" name="图片 15" descr="IMG_262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 descr="IMG_26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429326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SPBox=(2,4,3,1)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shd w:val="clear" w:fill="FFFFFF"/>
        </w:rPr>
        <w:drawing>
          <wp:inline distT="0" distB="0" distL="114300" distR="114300">
            <wp:extent cx="4086225" cy="1990725"/>
            <wp:effectExtent l="0" t="0" r="0" b="0"/>
            <wp:docPr id="10" name="图片 16" descr="IMG_263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6" descr="IMG_26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367633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shd w:val="clear" w:fill="FFFFFF"/>
        </w:rPr>
      </w:pPr>
    </w:p>
    <w:p w14:paraId="4A37F4C9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shd w:val="clear" w:fill="FFFFFF"/>
        </w:rPr>
      </w:pPr>
    </w:p>
    <w:p w14:paraId="02D4749A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color w:val="auto"/>
          <w:spacing w:val="0"/>
          <w:sz w:val="19"/>
          <w:szCs w:val="19"/>
          <w:u w:val="none"/>
          <w:shd w:val="clear" w:fill="FFFFFF"/>
          <w:lang w:val="en-US" w:eastAsia="zh-CN"/>
        </w:rPr>
      </w:pPr>
    </w:p>
    <w:p w14:paraId="0347406B">
      <w:pPr>
        <w:keepNext w:val="0"/>
        <w:keepLines w:val="0"/>
        <w:widowControl/>
        <w:suppressLineNumbers w:val="0"/>
        <w:jc w:val="left"/>
      </w:pPr>
      <w:r>
        <w:rPr>
          <w:rFonts w:ascii="黑体" w:hAnsi="宋体" w:eastAsia="黑体" w:cs="黑体"/>
          <w:color w:val="000000"/>
          <w:kern w:val="0"/>
          <w:sz w:val="31"/>
          <w:szCs w:val="31"/>
          <w:lang w:val="en-US" w:eastAsia="zh-CN" w:bidi="ar"/>
        </w:rPr>
        <w:t xml:space="preserve">代码组件 </w:t>
      </w:r>
    </w:p>
    <w:p w14:paraId="2C78AF8A"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28"/>
          <w:szCs w:val="28"/>
          <w:lang w:val="en-US" w:eastAsia="zh-CN" w:bidi="ar"/>
        </w:rPr>
        <w:t xml:space="preserve">4.1 主要函数 </w:t>
      </w:r>
    </w:p>
    <w:p w14:paraId="54D9EADA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为了使代码模块化程度更高，逻辑更加清晰，编写多个核心函数来进行加解密。并且首先 </w:t>
      </w:r>
    </w:p>
    <w:p w14:paraId="21FC410A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在外部定义加密过程中所需要的全局变量。 </w:t>
      </w:r>
    </w:p>
    <w:p w14:paraId="5C4D2A82"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static int IP[]={2,6,3,1,4,8,5,7}; //初始置换 </w:t>
      </w:r>
    </w:p>
    <w:p w14:paraId="62534A3C"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static int IP_1[]={4,1,3,5,7,2,8,6};  //最终置换 </w:t>
      </w:r>
    </w:p>
    <w:p w14:paraId="4F9E4E06"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//密钥生成 </w:t>
      </w:r>
    </w:p>
    <w:p w14:paraId="7217A0D4"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static int P10[]={3,5,2,7,4,10,1,9,8,6}; //密钥扩展 </w:t>
      </w:r>
    </w:p>
    <w:p w14:paraId="31FD0C8A"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static int P8[]={6,3,7,4,8,5,10,9}; //密钥压缩 </w:t>
      </w:r>
    </w:p>
    <w:p w14:paraId="0FCE3903"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//轮函数F  </w:t>
      </w:r>
    </w:p>
    <w:p w14:paraId="2B330369"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static int P4[]={2,4,3,1};  //SPBpx 直接置换 </w:t>
      </w:r>
    </w:p>
    <w:p w14:paraId="5794A756"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static int EP[]={4,1,2,3,2,3,4,1};  //EPBox 扩展置换 </w:t>
      </w:r>
    </w:p>
    <w:p w14:paraId="4B73B28E"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static int S0[4][4]={{1,0,3,2},{3,2,1,0},{0,2,1,3},{3,1,0,2}};</w:t>
      </w:r>
    </w:p>
    <w:p w14:paraId="771DB176"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static int S1[4][4]={{0,1,2,3},{2,3,1,0},{3,0,1,2},{2,1,0,3}};</w:t>
      </w:r>
    </w:p>
    <w:p w14:paraId="7E07B00A"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</w:p>
    <w:p w14:paraId="4BCFD332"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4.1.1 数组合并函数 </w:t>
      </w:r>
    </w:p>
    <w:p w14:paraId="5A8F4FB2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由于加解密过程多处被分为两部分处理，需要合并函数将部分合并为整体。 </w:t>
      </w:r>
    </w:p>
    <w:p w14:paraId="3AC5C22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merge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*num,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*x,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*y,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n){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//合并数组函数</w:t>
      </w:r>
    </w:p>
    <w:p w14:paraId="348767A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n/=2;</w:t>
      </w:r>
    </w:p>
    <w:p w14:paraId="1CA8277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i=0;i&lt;n;i++){</w:t>
      </w:r>
    </w:p>
    <w:p w14:paraId="65BEB65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num[i]=x[i];</w:t>
      </w:r>
    </w:p>
    <w:p w14:paraId="7AC3E61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num[i+n]=y[i];  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//长度为n/2的数组x和y合并成为数组num </w:t>
      </w:r>
    </w:p>
    <w:p w14:paraId="6AF9890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1CE5E1F2">
      <w:pPr>
        <w:keepNext w:val="0"/>
        <w:keepLines w:val="0"/>
        <w:widowControl/>
        <w:suppressLineNumbers w:val="0"/>
        <w:jc w:val="left"/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4.1.2 置换函数 </w:t>
      </w:r>
    </w:p>
    <w:p w14:paraId="4A16E26E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对于加密过程中用到的 IP 初始置换、P10 扩展置换、P8 压缩置换等，统一编写置换函数 </w:t>
      </w:r>
    </w:p>
    <w:p w14:paraId="05F4147B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来进行，提高代码模块化程度。</w:t>
      </w:r>
    </w:p>
    <w:p w14:paraId="6ECA50A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*z1,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*z2,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*P,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n){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//置换函数 //n为新数组长度 </w:t>
      </w:r>
    </w:p>
    <w:p w14:paraId="1700C8A8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i=0;i&lt;n;i++) z2[i]=z1[(P[i]-1)];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//将z1数组的第(P[i]-1) 个数置于z2数组的第i个 </w:t>
      </w:r>
    </w:p>
    <w:p w14:paraId="6EC752F3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</w:p>
    <w:p w14:paraId="5360AF3F">
      <w:pPr>
        <w:keepNext w:val="0"/>
        <w:keepLines w:val="0"/>
        <w:widowControl/>
        <w:suppressLineNumbers w:val="0"/>
        <w:jc w:val="left"/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4.2 密钥生成 </w:t>
      </w:r>
    </w:p>
    <w:p w14:paraId="02E6BB5F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首先将初始密钥进行 P10 置换，再通过两个临时数组存放密钥的左右部分并分别进行处 </w:t>
      </w:r>
    </w:p>
    <w:p w14:paraId="6868C6CC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理，包含循环左移和 P8 置换，得到子密钥 K1 和 K2。 </w:t>
      </w:r>
    </w:p>
    <w:p w14:paraId="567B0930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 w14:paraId="0FE69C33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 w14:paraId="0593CECB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875915" cy="4352925"/>
            <wp:effectExtent l="0" t="0" r="635" b="9525"/>
            <wp:docPr id="1" name="图片 1" descr="P5%1XUA{7{9M~U[YGUWUO0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P5%1XUA{7{9M~U[YGUWUO0U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F52C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 w14:paraId="7B713592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 w14:paraId="10A1F17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key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*mkey,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*k1,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*k2)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//子密钥生成 </w:t>
      </w:r>
    </w:p>
    <w:p w14:paraId="771036A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6A4DB26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temp1[5],temp2[5],mkey1[10];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//S1-L,S2-L 存放左/右半部分 //临时数组</w:t>
      </w:r>
    </w:p>
    <w:p w14:paraId="14EFC74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(mkey,mkey1,P10,10);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//初始密钥进行P10置换 </w:t>
      </w:r>
    </w:p>
    <w:p w14:paraId="3758344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j=0;j&lt;5;j++)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//左右拆分</w:t>
      </w:r>
    </w:p>
    <w:p w14:paraId="52AE77A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125B144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temp1[j]=mkey1[j];</w:t>
      </w:r>
    </w:p>
    <w:p w14:paraId="4CF5521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temp2[j]=mkey1[j+5];</w:t>
      </w:r>
    </w:p>
    <w:p w14:paraId="7F8B944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3D5C220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x=temp1[0];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y=temp2[0];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//左移一位</w:t>
      </w:r>
    </w:p>
    <w:p w14:paraId="4D5A977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k=0;k&lt;4;k++)</w:t>
      </w:r>
    </w:p>
    <w:p w14:paraId="1497F8B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38876BF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temp1[k]=temp1[k+1];</w:t>
      </w:r>
    </w:p>
    <w:p w14:paraId="13A42AF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temp2[k]=temp2[k+1];</w:t>
      </w:r>
    </w:p>
    <w:p w14:paraId="37A1587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49C0248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temp1[4]=x;temp2[4]=y; 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//最开头的一位到最后 </w:t>
      </w:r>
    </w:p>
    <w:p w14:paraId="6CBE51A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merge</w:t>
      </w:r>
      <w:r>
        <w:rPr>
          <w:rFonts w:hint="eastAsia" w:ascii="新宋体" w:hAnsi="新宋体" w:eastAsia="新宋体"/>
          <w:color w:val="000000"/>
          <w:sz w:val="19"/>
          <w:szCs w:val="24"/>
        </w:rPr>
        <w:t>(mkey1,temp1,temp2,10);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//合并</w:t>
      </w:r>
    </w:p>
    <w:p w14:paraId="59581D2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(mkey1,k1,P8,8);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//P8置换 得子密钥k1 </w:t>
      </w:r>
    </w:p>
    <w:p w14:paraId="33189AA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x=temp1[0];y=temp2[0];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//左移一位</w:t>
      </w:r>
    </w:p>
    <w:p w14:paraId="2AB496B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k=0;k&lt;4;k++)</w:t>
      </w:r>
    </w:p>
    <w:p w14:paraId="6EDCA5A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3FCAB5E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temp1[k]=temp1[k+1];</w:t>
      </w:r>
    </w:p>
    <w:p w14:paraId="1D498E1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temp2[k]=temp2[k+1];</w:t>
      </w:r>
    </w:p>
    <w:p w14:paraId="444D4FE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57D158C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temp1[4]=x;temp2[4]=y; 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//最开头的一位到最后 </w:t>
      </w:r>
    </w:p>
    <w:p w14:paraId="19693AC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merge</w:t>
      </w:r>
      <w:r>
        <w:rPr>
          <w:rFonts w:hint="eastAsia" w:ascii="新宋体" w:hAnsi="新宋体" w:eastAsia="新宋体"/>
          <w:color w:val="000000"/>
          <w:sz w:val="19"/>
          <w:szCs w:val="24"/>
        </w:rPr>
        <w:t>(mkey1,temp1,temp2,10);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//合并 </w:t>
      </w:r>
    </w:p>
    <w:p w14:paraId="4E00B92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(mkey1,k2,P8,8);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//P8置换 得子密钥k2 </w:t>
      </w:r>
    </w:p>
    <w:p w14:paraId="0BD73A6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77351A01"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4.3 二进制加/解密 </w:t>
      </w:r>
    </w:p>
    <w:p w14:paraId="3CC11226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由于进行 SBoxes 替换过程中涉及到二进制整数型与字符型之间的转换，编写函数来进 </w:t>
      </w:r>
    </w:p>
    <w:p w14:paraId="4124635D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行。 </w:t>
      </w:r>
    </w:p>
    <w:p w14:paraId="1CFD7E46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模块化编写加密函数，首先进行明文拆分，右半部分 Rm 进行 EP 扩展后与子密钥 K 按 </w:t>
      </w:r>
    </w:p>
    <w:p w14:paraId="3E89C758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位异或,再进行 SBoxes 替换，最终进行 P4 置换后于最开始的 Lm 按位异或得到结果。</w:t>
      </w:r>
    </w:p>
    <w:p w14:paraId="332CB295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 w14:paraId="615E9B4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intz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n){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//二进制整数型转字符型函数 </w:t>
      </w:r>
    </w:p>
    <w:p w14:paraId="3B1CAB1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(n==1)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'1'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0BB5E0C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67B0ACD8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5471668F"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4.3.1 二进制加密 </w:t>
      </w:r>
    </w:p>
    <w:p w14:paraId="4F14CC64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在 main 函数中通过添加 choose 变量来判断用户需要进行的操作类型，直接调用预先模 </w:t>
      </w:r>
    </w:p>
    <w:p w14:paraId="53C5C5AB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块化编写好的函数即可进行加密操作，二进制加密部分如下。 </w:t>
      </w:r>
    </w:p>
    <w:p w14:paraId="19F9B8D0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 w14:paraId="33B3BA7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6A85663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DES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*temp,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*k1,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*Rm,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*Lm1){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//加密主过程  //temp为明文 </w:t>
      </w:r>
    </w:p>
    <w:p w14:paraId="3ACA326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Lm[4],Rm1[8],Rm2[4];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//左半部分 //右半部分Rm进行EP扩展后得Rm1</w:t>
      </w:r>
    </w:p>
    <w:p w14:paraId="2DF5A3B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i=0;i&lt;4;i++){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//拆分</w:t>
      </w:r>
    </w:p>
    <w:p w14:paraId="292F7ED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Lm[i]=temp[i];</w:t>
      </w:r>
    </w:p>
    <w:p w14:paraId="66EAFD3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Rm[i]=temp[i+4];</w:t>
      </w:r>
    </w:p>
    <w:p w14:paraId="4BA4C73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</w:p>
    <w:p w14:paraId="2998FF8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i=0;i&lt;8;i++){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//EP扩展置换和Rm1与子密钥K1按位异或 结果为Rm1 </w:t>
      </w:r>
    </w:p>
    <w:p w14:paraId="3747007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Rm1[i]=Rm[(EP[i]-1)];</w:t>
      </w:r>
    </w:p>
    <w:p w14:paraId="06A318A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>(Rm1[i]==k1[i]) Rm1[i]=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476BDAE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Rm1[i]=</w:t>
      </w:r>
      <w:r>
        <w:rPr>
          <w:rFonts w:hint="eastAsia" w:ascii="新宋体" w:hAnsi="新宋体" w:eastAsia="新宋体"/>
          <w:color w:val="A31515"/>
          <w:sz w:val="19"/>
          <w:szCs w:val="24"/>
        </w:rPr>
        <w:t>'1'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1AF8B58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 w14:paraId="7330E27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x1,y1,x2,y2;</w:t>
      </w:r>
    </w:p>
    <w:p w14:paraId="4BB10C5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x1=(Rm1[1]-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)*2+(Rm1[2]-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//S0盒替换 </w:t>
      </w:r>
    </w:p>
    <w:p w14:paraId="4A9906B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y1=(Rm1[0]-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)*2+(Rm1[3]-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 w14:paraId="7B898DE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x2=(Rm1[5]-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)*2+(Rm1[6]-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//S1盒替换 </w:t>
      </w:r>
    </w:p>
    <w:p w14:paraId="4CD6AF0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y2=(Rm1[4]-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)*2+(Rm1[7]-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 w14:paraId="52E8139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s0=S0[y1][x1],s1=S1[y2][x2];</w:t>
      </w:r>
    </w:p>
    <w:p w14:paraId="5ADB363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Rm1[0]=</w:t>
      </w:r>
      <w:r>
        <w:rPr>
          <w:rFonts w:hint="eastAsia" w:ascii="新宋体" w:hAnsi="新宋体" w:eastAsia="新宋体"/>
          <w:color w:val="2B91AF"/>
          <w:sz w:val="19"/>
          <w:szCs w:val="24"/>
        </w:rPr>
        <w:t>intz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((s0/2)%2); 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//Rm1进行SBoxes替换 </w:t>
      </w:r>
    </w:p>
    <w:p w14:paraId="7349466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Rm1[1]=</w:t>
      </w:r>
      <w:r>
        <w:rPr>
          <w:rFonts w:hint="eastAsia" w:ascii="新宋体" w:hAnsi="新宋体" w:eastAsia="新宋体"/>
          <w:color w:val="2B91AF"/>
          <w:sz w:val="19"/>
          <w:szCs w:val="24"/>
        </w:rPr>
        <w:t>intz</w:t>
      </w:r>
      <w:r>
        <w:rPr>
          <w:rFonts w:hint="eastAsia" w:ascii="新宋体" w:hAnsi="新宋体" w:eastAsia="新宋体"/>
          <w:color w:val="000000"/>
          <w:sz w:val="19"/>
          <w:szCs w:val="24"/>
        </w:rPr>
        <w:t>(s0%2);</w:t>
      </w:r>
    </w:p>
    <w:p w14:paraId="1BC3F02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Rm1[2]=</w:t>
      </w:r>
      <w:r>
        <w:rPr>
          <w:rFonts w:hint="eastAsia" w:ascii="新宋体" w:hAnsi="新宋体" w:eastAsia="新宋体"/>
          <w:color w:val="2B91AF"/>
          <w:sz w:val="19"/>
          <w:szCs w:val="24"/>
        </w:rPr>
        <w:t>intz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((s1/2)%2); </w:t>
      </w:r>
    </w:p>
    <w:p w14:paraId="56C2D3A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Rm1[3]=</w:t>
      </w:r>
      <w:r>
        <w:rPr>
          <w:rFonts w:hint="eastAsia" w:ascii="新宋体" w:hAnsi="新宋体" w:eastAsia="新宋体"/>
          <w:color w:val="2B91AF"/>
          <w:sz w:val="19"/>
          <w:szCs w:val="24"/>
        </w:rPr>
        <w:t>intz</w:t>
      </w:r>
      <w:r>
        <w:rPr>
          <w:rFonts w:hint="eastAsia" w:ascii="新宋体" w:hAnsi="新宋体" w:eastAsia="新宋体"/>
          <w:color w:val="000000"/>
          <w:sz w:val="19"/>
          <w:szCs w:val="24"/>
        </w:rPr>
        <w:t>(s1%2);</w:t>
      </w:r>
    </w:p>
    <w:p w14:paraId="716A62D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i=0;i&lt;4;i++){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//Rm1进行P4置换得Rm2再和Lm做异或 结果为Lm1 </w:t>
      </w:r>
    </w:p>
    <w:p w14:paraId="4C77740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Rm2[i]=Rm1[(P4[i]-1)];</w:t>
      </w:r>
    </w:p>
    <w:p w14:paraId="3CF0210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>(Lm[i]==Rm2[i]) Lm1[i]=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48B0F12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Lm1[i]=</w:t>
      </w:r>
      <w:r>
        <w:rPr>
          <w:rFonts w:hint="eastAsia" w:ascii="新宋体" w:hAnsi="新宋体" w:eastAsia="新宋体"/>
          <w:color w:val="A31515"/>
          <w:sz w:val="19"/>
          <w:szCs w:val="24"/>
        </w:rPr>
        <w:t>'1'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345053A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21CC8428"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77AF8C64"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4.3.2 二进制解密 </w:t>
      </w:r>
    </w:p>
    <w:p w14:paraId="102947B7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由于 S-DES 算法是可逆的，因此只需要交换子密钥 K1 与 K2 使用的先后顺序即可实现解 </w:t>
      </w:r>
    </w:p>
    <w:p w14:paraId="72B2470C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密过程。</w:t>
      </w:r>
    </w:p>
    <w:p w14:paraId="1B99DA35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 w14:paraId="418F2D2F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 w14:paraId="71367AE8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 w14:paraId="7F06A2BB"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28"/>
          <w:szCs w:val="28"/>
          <w:lang w:val="en-US" w:eastAsia="zh-CN" w:bidi="ar"/>
        </w:rPr>
        <w:t xml:space="preserve">4.4 ASCII 码加/解密 </w:t>
      </w:r>
    </w:p>
    <w:p w14:paraId="365B519C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由于加解密中涉及到 ASCII 字符串和二进制字符串之间的转换，编写两个函数来实现。 </w:t>
      </w:r>
    </w:p>
    <w:p w14:paraId="3EF6F624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本程序支持任意位数的 ASCII 码加解密，因此在最初使用 String 类型获取用户输入，同时 </w:t>
      </w:r>
    </w:p>
    <w:p w14:paraId="5C4EE984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取得用户输入的字符个数，再将其转换为定长的字符数组。通过 8bit 临时数组 cut 以及循环 </w:t>
      </w:r>
    </w:p>
    <w:p w14:paraId="22E3415D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标识 flag 的使用，以 1byte 为一组进行加/解密。其中加解密过程的选择通过用户输入 </w:t>
      </w:r>
    </w:p>
    <w:p w14:paraId="20320486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choose1 和 if 语句来实现。 </w:t>
      </w:r>
    </w:p>
    <w:p w14:paraId="0DD8091B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在切割以及转换完成后，按照二进制加解密过程执行即可。</w:t>
      </w:r>
    </w:p>
    <w:p w14:paraId="39F52742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 w14:paraId="18FC9B6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asciiToBinaryString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*ascii,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*binary) 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将ASCII字符串转换为二进制字符串</w:t>
      </w:r>
    </w:p>
    <w:p w14:paraId="50CDEB9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8; i++) {</w:t>
      </w:r>
    </w:p>
    <w:p w14:paraId="65C1EB6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= ascii[i];</w:t>
      </w:r>
    </w:p>
    <w:p w14:paraId="2138148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j=0;j&lt;8;j++) binary[i*8+j]=((c&gt;&gt;(7-j))&amp;1)?</w:t>
      </w:r>
      <w:r>
        <w:rPr>
          <w:rFonts w:hint="eastAsia" w:ascii="新宋体" w:hAnsi="新宋体" w:eastAsia="新宋体"/>
          <w:color w:val="A31515"/>
          <w:sz w:val="19"/>
          <w:szCs w:val="24"/>
        </w:rPr>
        <w:t>'1'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29D617F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 w14:paraId="0C9B205F"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39A83EF1"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 w14:paraId="5769CB1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binaryStringToAscii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*binary,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*ascii) 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将二进制字符串转换为ASCII字符串</w:t>
      </w:r>
    </w:p>
    <w:p w14:paraId="4CA8078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8; i++) {</w:t>
      </w:r>
    </w:p>
    <w:p w14:paraId="7CC6CE5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= 0;</w:t>
      </w:r>
    </w:p>
    <w:p w14:paraId="36ADE6B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j=0;j&lt;8;j++) c=(c&lt;&lt;1)|(binary[i*8+j]-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 w14:paraId="6B796E9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ascii[i] = c;</w:t>
      </w:r>
    </w:p>
    <w:p w14:paraId="556AA14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 w14:paraId="4AB581A6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</w:p>
    <w:p w14:paraId="7053856A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 w14:paraId="6D388901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(choose == 4) {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 字符串加密 </w:t>
      </w:r>
    </w:p>
    <w:p w14:paraId="523E0A5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"1:encryption</w:t>
      </w:r>
      <w:r>
        <w:rPr>
          <w:rFonts w:hint="eastAsia" w:ascii="新宋体" w:hAnsi="新宋体" w:eastAsia="新宋体"/>
          <w:color w:val="A31515"/>
          <w:sz w:val="19"/>
          <w:szCs w:val="24"/>
        </w:rPr>
        <w:tab/>
      </w:r>
      <w:r>
        <w:rPr>
          <w:rFonts w:hint="eastAsia" w:ascii="新宋体" w:hAnsi="新宋体" w:eastAsia="新宋体"/>
          <w:color w:val="A31515"/>
          <w:sz w:val="19"/>
          <w:szCs w:val="24"/>
        </w:rPr>
        <w:t>2:decryption"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"Please enter num 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 w14:paraId="73B6FBB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choose1;</w:t>
      </w:r>
    </w:p>
    <w:p w14:paraId="1C0DC6A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choose1;</w:t>
      </w:r>
    </w:p>
    <w:p w14:paraId="22F976BD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mkey[10], temp[8], cut[8], k1[8], k2[8], Rm[4], Lm1[4];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主密钥，临时数组,切割数组 // 子密钥 K1，K2// 分段</w:t>
      </w:r>
    </w:p>
    <w:p w14:paraId="632FC9A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"Please enter a 10-bit master key 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 w14:paraId="47AD1A4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mkey;</w:t>
      </w:r>
    </w:p>
    <w:p w14:paraId="2E11D819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string mm; 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//利用字符串特性输入统计输入的字符个数  明/密文 </w:t>
      </w:r>
    </w:p>
    <w:p w14:paraId="4029A1F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"Please enter a 8-bit plaintext or ciphertext :"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&lt;&lt; endl;</w:t>
      </w:r>
    </w:p>
    <w:p w14:paraId="071A06E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mm;</w:t>
      </w:r>
    </w:p>
    <w:p w14:paraId="00DA612E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length = mm.</w:t>
      </w:r>
      <w:r>
        <w:rPr>
          <w:rFonts w:hint="eastAsia" w:ascii="新宋体" w:hAnsi="新宋体" w:eastAsia="新宋体"/>
          <w:color w:val="2B91AF"/>
          <w:sz w:val="19"/>
          <w:szCs w:val="24"/>
        </w:rPr>
        <w:t>length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//输入的字符个数 </w:t>
      </w:r>
    </w:p>
    <w:p w14:paraId="25E3B726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m[length]; 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//字符串转字符数组 </w:t>
      </w:r>
    </w:p>
    <w:p w14:paraId="40771FDB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strcpy</w:t>
      </w:r>
      <w:r>
        <w:rPr>
          <w:rFonts w:hint="eastAsia" w:ascii="新宋体" w:hAnsi="新宋体" w:eastAsia="新宋体"/>
          <w:color w:val="000000"/>
          <w:sz w:val="19"/>
          <w:szCs w:val="24"/>
        </w:rPr>
        <w:t>(m, mm.</w:t>
      </w:r>
      <w:r>
        <w:rPr>
          <w:rFonts w:hint="eastAsia" w:ascii="新宋体" w:hAnsi="新宋体" w:eastAsia="新宋体"/>
          <w:color w:val="2B91AF"/>
          <w:sz w:val="19"/>
          <w:szCs w:val="24"/>
        </w:rPr>
        <w:t>c_str</w:t>
      </w:r>
      <w:r>
        <w:rPr>
          <w:rFonts w:hint="eastAsia" w:ascii="新宋体" w:hAnsi="新宋体" w:eastAsia="新宋体"/>
          <w:color w:val="000000"/>
          <w:sz w:val="19"/>
          <w:szCs w:val="24"/>
        </w:rPr>
        <w:t>());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//将ASCII明文转换为二进制字符串</w:t>
      </w:r>
    </w:p>
    <w:p w14:paraId="525DAD7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binaryM[length * 8];</w:t>
      </w:r>
    </w:p>
    <w:p w14:paraId="0F5B73C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asciiToBinaryString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(m, binaryM);</w:t>
      </w:r>
    </w:p>
    <w:p w14:paraId="1AA1CCB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 = 0, flag = 0;</w:t>
      </w:r>
    </w:p>
    <w:p w14:paraId="2D6B0DB1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key</w:t>
      </w:r>
      <w:r>
        <w:rPr>
          <w:rFonts w:hint="eastAsia" w:ascii="新宋体" w:hAnsi="新宋体" w:eastAsia="新宋体"/>
          <w:color w:val="000000"/>
          <w:sz w:val="19"/>
          <w:szCs w:val="24"/>
        </w:rPr>
        <w:t>(mkey, k1, k2);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//生成子密钥 K1 K2 </w:t>
      </w:r>
    </w:p>
    <w:p w14:paraId="72FF95C7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(flag &lt; length * 8)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//按照8位一组进行加密，分别输出</w:t>
      </w:r>
    </w:p>
    <w:p w14:paraId="5CEF8F2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6A36EAA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8; i++)</w:t>
      </w:r>
    </w:p>
    <w:p w14:paraId="1AF164A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637072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cut[i] = binaryM[k];</w:t>
      </w:r>
    </w:p>
    <w:p w14:paraId="59AA859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k++;</w:t>
      </w:r>
    </w:p>
    <w:p w14:paraId="1413FD17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//切割数组存放8位 </w:t>
      </w:r>
    </w:p>
    <w:p w14:paraId="2DB9F1FC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(cut, temp, IP, 8);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//明文 IP置换</w:t>
      </w:r>
    </w:p>
    <w:p w14:paraId="00DD4F32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(choose1 == 1) </w:t>
      </w:r>
      <w:r>
        <w:rPr>
          <w:rFonts w:hint="eastAsia" w:ascii="新宋体" w:hAnsi="新宋体" w:eastAsia="新宋体"/>
          <w:color w:val="2B91AF"/>
          <w:sz w:val="19"/>
          <w:szCs w:val="24"/>
        </w:rPr>
        <w:t>DES</w:t>
      </w:r>
      <w:r>
        <w:rPr>
          <w:rFonts w:hint="eastAsia" w:ascii="新宋体" w:hAnsi="新宋体" w:eastAsia="新宋体"/>
          <w:color w:val="000000"/>
          <w:sz w:val="19"/>
          <w:szCs w:val="24"/>
        </w:rPr>
        <w:t>(temp, k1, Rm, Lm1);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//第一次循环,产生Rm和Lm1 </w:t>
      </w:r>
    </w:p>
    <w:p w14:paraId="5D23CFD4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DES</w:t>
      </w:r>
      <w:r>
        <w:rPr>
          <w:rFonts w:hint="eastAsia" w:ascii="新宋体" w:hAnsi="新宋体" w:eastAsia="新宋体"/>
          <w:color w:val="000000"/>
          <w:sz w:val="19"/>
          <w:szCs w:val="24"/>
        </w:rPr>
        <w:t>(temp, k2, Rm, Lm1);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//第一次循环,产生Rm和Lm1</w:t>
      </w:r>
    </w:p>
    <w:p w14:paraId="5DFE80BF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m1[8], Rm1[4], Lm11[4], mw[8], mw1[8];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//最终结果明文为mw1 </w:t>
      </w:r>
    </w:p>
    <w:p w14:paraId="59997DA1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merge</w:t>
      </w:r>
      <w:r>
        <w:rPr>
          <w:rFonts w:hint="eastAsia" w:ascii="新宋体" w:hAnsi="新宋体" w:eastAsia="新宋体"/>
          <w:color w:val="000000"/>
          <w:sz w:val="19"/>
          <w:szCs w:val="24"/>
        </w:rPr>
        <w:t>(m1, Rm, Lm1, 8);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//将Rm和Lm1左右互换合成m1  </w:t>
      </w:r>
    </w:p>
    <w:p w14:paraId="5B8521AE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(choose1 == 1) </w:t>
      </w:r>
      <w:r>
        <w:rPr>
          <w:rFonts w:hint="eastAsia" w:ascii="新宋体" w:hAnsi="新宋体" w:eastAsia="新宋体"/>
          <w:color w:val="2B91AF"/>
          <w:sz w:val="19"/>
          <w:szCs w:val="24"/>
        </w:rPr>
        <w:t>DES</w:t>
      </w:r>
      <w:r>
        <w:rPr>
          <w:rFonts w:hint="eastAsia" w:ascii="新宋体" w:hAnsi="新宋体" w:eastAsia="新宋体"/>
          <w:color w:val="000000"/>
          <w:sz w:val="19"/>
          <w:szCs w:val="24"/>
        </w:rPr>
        <w:t>(m1, k2, Rm1, Lm11);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//第二次循环,产生Rm1和Lm11 </w:t>
      </w:r>
    </w:p>
    <w:p w14:paraId="53ECEE33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DES</w:t>
      </w:r>
      <w:r>
        <w:rPr>
          <w:rFonts w:hint="eastAsia" w:ascii="新宋体" w:hAnsi="新宋体" w:eastAsia="新宋体"/>
          <w:color w:val="000000"/>
          <w:sz w:val="19"/>
          <w:szCs w:val="24"/>
        </w:rPr>
        <w:t>(m1, k1, Rm1, Lm11);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//第二次循环,产生Rm1和Lm11 </w:t>
      </w:r>
    </w:p>
    <w:p w14:paraId="763EA4E0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merge</w:t>
      </w:r>
      <w:r>
        <w:rPr>
          <w:rFonts w:hint="eastAsia" w:ascii="新宋体" w:hAnsi="新宋体" w:eastAsia="新宋体"/>
          <w:color w:val="000000"/>
          <w:sz w:val="19"/>
          <w:szCs w:val="24"/>
        </w:rPr>
        <w:t>(mw, Lm11, Rm1, 8);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//将Rm1和Lm11合成mw </w:t>
      </w:r>
    </w:p>
    <w:p w14:paraId="55ADE5F1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(mw, mw1, IP_1, 8);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//mw 进行IP-1置换，得到明文mw1 </w:t>
      </w:r>
    </w:p>
    <w:p w14:paraId="2B2AC00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sum1 = 0, mw1_int;</w:t>
      </w:r>
    </w:p>
    <w:p w14:paraId="13809AF3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8; i++)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//将8位二进制密文转为对应的字符 </w:t>
      </w:r>
    </w:p>
    <w:p w14:paraId="757FC7C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2F468CF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(mw1[i]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) mw1_int = 0;</w:t>
      </w:r>
    </w:p>
    <w:p w14:paraId="38EDD82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mw1_int = 1;</w:t>
      </w:r>
    </w:p>
    <w:p w14:paraId="60AF443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sum1 += mw1_int * (</w:t>
      </w:r>
      <w:r>
        <w:rPr>
          <w:rFonts w:hint="eastAsia" w:ascii="新宋体" w:hAnsi="新宋体" w:eastAsia="新宋体"/>
          <w:color w:val="2B91AF"/>
          <w:sz w:val="19"/>
          <w:szCs w:val="24"/>
        </w:rPr>
        <w:t>pow</w:t>
      </w:r>
      <w:r>
        <w:rPr>
          <w:rFonts w:hint="eastAsia" w:ascii="新宋体" w:hAnsi="新宋体" w:eastAsia="新宋体"/>
          <w:color w:val="000000"/>
          <w:sz w:val="19"/>
          <w:szCs w:val="24"/>
        </w:rPr>
        <w:t>(2, 7 - i));</w:t>
      </w:r>
    </w:p>
    <w:p w14:paraId="3DA0D5D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6B043EE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(sum1);</w:t>
      </w:r>
    </w:p>
    <w:p w14:paraId="708607B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flag += 8;</w:t>
      </w:r>
    </w:p>
    <w:p w14:paraId="5B5237D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0D4461A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endl;</w:t>
      </w:r>
    </w:p>
    <w:p w14:paraId="3F09F254">
      <w:pPr>
        <w:keepNext w:val="0"/>
        <w:keepLines w:val="0"/>
        <w:widowControl/>
        <w:suppressLineNumbers w:val="0"/>
        <w:jc w:val="left"/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2CDD189D"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 xml:space="preserve">4.5 暴力破解 </w:t>
      </w:r>
    </w:p>
    <w:p w14:paraId="0788AD5A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主要思路为，穷举二进制密钥，将每一种可能代入加密过程，验证加密出的密文与用户所 </w:t>
      </w:r>
    </w:p>
    <w:p w14:paraId="17C466FD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输入的密文的一致性。密钥穷举的过程通过全排列来实现。 </w:t>
      </w:r>
    </w:p>
    <w:p w14:paraId="1E2BF7B5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获得本轮密钥后，代入加密过程，生成密文比对。穷举结束的标志为 mkey=11111111, </w:t>
      </w:r>
    </w:p>
    <w:p w14:paraId="6BF3D009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通过计数器 count 对密钥中字符’1’的个数进行记录来判断是否达到了结束条件。 </w:t>
      </w:r>
    </w:p>
    <w:p w14:paraId="27A7D210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 w14:paraId="6F7C09E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(choose == 3) {</w:t>
      </w:r>
    </w:p>
    <w:p w14:paraId="3A461CC4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//确认是否找到了密钥 </w:t>
      </w:r>
    </w:p>
    <w:p w14:paraId="7A56A54E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m[8], mw[8], temp[8], k1[8], k2[8], Rm[4], Lm1[4];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//明文，密文，临时数组 //子密钥K1，K2 //分段 </w:t>
      </w:r>
    </w:p>
    <w:p w14:paraId="38AF8303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mkey[10] = { 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//初始化密钥全为0 </w:t>
      </w:r>
    </w:p>
    <w:p w14:paraId="2CF13AA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"Please enter the 8-bit plaintext:"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 w14:paraId="0F481FC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m;</w:t>
      </w:r>
    </w:p>
    <w:p w14:paraId="34CC4F5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"Please enter the 8-bit ciphertext:"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 w14:paraId="56649EC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mw;</w:t>
      </w:r>
    </w:p>
    <w:p w14:paraId="11ED1B3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 = 0;</w:t>
      </w:r>
    </w:p>
    <w:p w14:paraId="4F37A0C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(sum != 11)</w:t>
      </w:r>
    </w:p>
    <w:p w14:paraId="1FB7F20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74A63E8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10; i++)</w:t>
      </w:r>
    </w:p>
    <w:p w14:paraId="3FE41C6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0B64E0C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mkey[i] = mkey[i]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'1'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? 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: </w:t>
      </w:r>
      <w:r>
        <w:rPr>
          <w:rFonts w:hint="eastAsia" w:ascii="新宋体" w:hAnsi="新宋体" w:eastAsia="新宋体"/>
          <w:color w:val="A31515"/>
          <w:sz w:val="19"/>
          <w:szCs w:val="24"/>
        </w:rPr>
        <w:t>'1'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31DCD30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(mkey[i]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'1'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271519CB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//二进制数组全排列 </w:t>
      </w:r>
    </w:p>
    <w:p w14:paraId="04AF7C4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sum = 0;</w:t>
      </w:r>
    </w:p>
    <w:p w14:paraId="1EBCF8D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10; i++)</w:t>
      </w:r>
    </w:p>
    <w:p w14:paraId="5487AF7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1670E8B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(mkey[i]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'1'</w:t>
      </w:r>
      <w:r>
        <w:rPr>
          <w:rFonts w:hint="eastAsia" w:ascii="新宋体" w:hAnsi="新宋体" w:eastAsia="新宋体"/>
          <w:color w:val="000000"/>
          <w:sz w:val="19"/>
          <w:szCs w:val="24"/>
        </w:rPr>
        <w:t>) sum++;</w:t>
      </w:r>
    </w:p>
    <w:p w14:paraId="7DEE402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1E046ACE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//开始尝试：对明文加密看结果是否和密文相符 </w:t>
      </w:r>
    </w:p>
    <w:p w14:paraId="7E76D7EC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key</w:t>
      </w:r>
      <w:r>
        <w:rPr>
          <w:rFonts w:hint="eastAsia" w:ascii="新宋体" w:hAnsi="新宋体" w:eastAsia="新宋体"/>
          <w:color w:val="000000"/>
          <w:sz w:val="19"/>
          <w:szCs w:val="24"/>
        </w:rPr>
        <w:t>(mkey, k1, k2);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//生成子密钥 K1 K2 </w:t>
      </w:r>
    </w:p>
    <w:p w14:paraId="72C0C130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(m, temp, IP, 8);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//明文IP置换 </w:t>
      </w:r>
    </w:p>
    <w:p w14:paraId="3155BDED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DES</w:t>
      </w:r>
      <w:r>
        <w:rPr>
          <w:rFonts w:hint="eastAsia" w:ascii="新宋体" w:hAnsi="新宋体" w:eastAsia="新宋体"/>
          <w:color w:val="000000"/>
          <w:sz w:val="19"/>
          <w:szCs w:val="24"/>
        </w:rPr>
        <w:t>(temp, k1, Rm, Lm1);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//第一次循环,产生Rm和Lm1 </w:t>
      </w:r>
    </w:p>
    <w:p w14:paraId="17C6CE7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m1[8], Rm1[4], Lm11[4];</w:t>
      </w:r>
    </w:p>
    <w:p w14:paraId="78B79EE0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merge</w:t>
      </w:r>
      <w:r>
        <w:rPr>
          <w:rFonts w:hint="eastAsia" w:ascii="新宋体" w:hAnsi="新宋体" w:eastAsia="新宋体"/>
          <w:color w:val="000000"/>
          <w:sz w:val="19"/>
          <w:szCs w:val="24"/>
        </w:rPr>
        <w:t>(m1, Rm, Lm1, 8);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//将Rm和Lm1左右互换合成m1  </w:t>
      </w:r>
    </w:p>
    <w:p w14:paraId="197F4EE3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DES</w:t>
      </w:r>
      <w:r>
        <w:rPr>
          <w:rFonts w:hint="eastAsia" w:ascii="新宋体" w:hAnsi="新宋体" w:eastAsia="新宋体"/>
          <w:color w:val="000000"/>
          <w:sz w:val="19"/>
          <w:szCs w:val="24"/>
        </w:rPr>
        <w:t>(m1, k2, Rm1, Lm11);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//第二次循环,产生Rm1和Lm11 </w:t>
      </w:r>
    </w:p>
    <w:p w14:paraId="517D45CC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mw1[8], mw11[8];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//最终结果密文为mw11 </w:t>
      </w:r>
    </w:p>
    <w:p w14:paraId="24AC15EB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merge</w:t>
      </w:r>
      <w:r>
        <w:rPr>
          <w:rFonts w:hint="eastAsia" w:ascii="新宋体" w:hAnsi="新宋体" w:eastAsia="新宋体"/>
          <w:color w:val="000000"/>
          <w:sz w:val="19"/>
          <w:szCs w:val="24"/>
        </w:rPr>
        <w:t>(mw1, Lm11, Rm1, 8);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//将Rm1和Lm11合成mw1</w:t>
      </w:r>
    </w:p>
    <w:p w14:paraId="27259625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(mw1, mw11, IP_1, 8);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//mw1 进行IP-1置换，得到密文mw11 </w:t>
      </w:r>
    </w:p>
    <w:p w14:paraId="43EDAB8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count = 0;</w:t>
      </w:r>
    </w:p>
    <w:p w14:paraId="270B8954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8; i++) 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//比对加密出的密文和输入的密文 </w:t>
      </w:r>
    </w:p>
    <w:p w14:paraId="06D0278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235FCCE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(mw[i] == mw11[i]) count += 1;</w:t>
      </w:r>
    </w:p>
    <w:p w14:paraId="7B191E7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58F32FD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(count == 8)</w:t>
      </w:r>
    </w:p>
    <w:p w14:paraId="2F38636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 w14:paraId="2E53694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decryption was successful, and the key is:"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 w14:paraId="7896435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get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2FE6E6D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10; i++) cout &lt;&lt; mkey[i];</w:t>
      </w:r>
    </w:p>
    <w:p w14:paraId="755FCC3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endl;</w:t>
      </w:r>
    </w:p>
    <w:p w14:paraId="552E7F6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7DD4ED23"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(sum == 10) sum+=1; 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//全排列结束条件 数组全为1的试完 </w:t>
      </w:r>
    </w:p>
    <w:p w14:paraId="1430B96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2C6FE01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(!get) 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"No corresponding key!"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&lt;&lt;endl;</w:t>
      </w:r>
    </w:p>
    <w:p w14:paraId="760F0B5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63DC07DE">
      <w:pPr>
        <w:rPr>
          <w:color w:val="auto"/>
        </w:rPr>
      </w:pPr>
    </w:p>
    <w:p w14:paraId="40366DB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3NzA5OWE2ZDc5YmE4ZGQ5NWQ4NzQ0OWUxZGVhY2MifQ=="/>
  </w:docVars>
  <w:rsids>
    <w:rsidRoot w:val="00172A27"/>
    <w:rsid w:val="00AA2FEB"/>
    <w:rsid w:val="253A2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user-images.githubusercontent.com/130364519/273353734-914b8f2b-ece8-4c6b-9bfa-e21c0c20389a.png" TargetMode="External"/><Relationship Id="rId8" Type="http://schemas.openxmlformats.org/officeDocument/2006/relationships/image" Target="media/image3.png"/><Relationship Id="rId7" Type="http://schemas.openxmlformats.org/officeDocument/2006/relationships/hyperlink" Target="https://user-images.githubusercontent.com/130364519/273355320-ed5c2cae-f642-4b4c-bea6-116213cfd593.png" TargetMode="External"/><Relationship Id="rId6" Type="http://schemas.openxmlformats.org/officeDocument/2006/relationships/image" Target="media/image2.png"/><Relationship Id="rId5" Type="http://schemas.openxmlformats.org/officeDocument/2006/relationships/hyperlink" Target="https://user-images.githubusercontent.com/130364519/273354786-7bfc2bc3-f101-4bc3-bd06-2e947bf90944.png" TargetMode="Externa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hyperlink" Target="https://user-images.githubusercontent.com/130364519/273353771-b4543011-8acf-4a82-b755-a04fe2ead27c.png" TargetMode="External"/><Relationship Id="rId18" Type="http://schemas.openxmlformats.org/officeDocument/2006/relationships/hyperlink" Target="https://user-images.githubusercontent.com/130364519/273353763-31d731f5-d1a9-48d3-9d12-3e894ca9731c.png" TargetMode="External"/><Relationship Id="rId17" Type="http://schemas.openxmlformats.org/officeDocument/2006/relationships/image" Target="media/image8.png"/><Relationship Id="rId16" Type="http://schemas.openxmlformats.org/officeDocument/2006/relationships/hyperlink" Target="https://user-images.githubusercontent.com/130364519/273353759-dea7d561-a363-48b2-b706-17846ba9dbf9.png" TargetMode="External"/><Relationship Id="rId15" Type="http://schemas.openxmlformats.org/officeDocument/2006/relationships/image" Target="media/image7.png"/><Relationship Id="rId14" Type="http://schemas.openxmlformats.org/officeDocument/2006/relationships/image" Target="../NULL"/><Relationship Id="rId13" Type="http://schemas.openxmlformats.org/officeDocument/2006/relationships/hyperlink" Target="https://user-images.githubusercontent.com/130364519/273353752-b2a9ffae-2619-411b-882a-6e642a8f5e96.png" TargetMode="External"/><Relationship Id="rId12" Type="http://schemas.openxmlformats.org/officeDocument/2006/relationships/image" Target="media/image5.png"/><Relationship Id="rId11" Type="http://schemas.openxmlformats.org/officeDocument/2006/relationships/hyperlink" Target="https://user-images.githubusercontent.com/130364519/273353744-492fc769-e1d6-4e1f-a175-8caff69473ec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2141</Words>
  <Characters>5870</Characters>
  <Lines>0</Lines>
  <Paragraphs>0</Paragraphs>
  <TotalTime>12</TotalTime>
  <ScaleCrop>false</ScaleCrop>
  <LinksUpToDate>false</LinksUpToDate>
  <CharactersWithSpaces>6827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2024-10-05T11:53:00Z</dcterms:created>
  <dc:creator>lss</dc:creator>
  <cp:lastModifiedBy>lss</cp:lastModifiedBy>
  <dcterms:modified xsi:type="dcterms:W3CDTF">2024-10-05T12:31:42Z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E228A17DC754464CAADA68F20F5CFFF6_11</vt:lpwstr>
  </property>
</Properties>
</file>