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A79B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去github上找任意一个强化学习相关的项目，进行复现</w:t>
      </w:r>
    </w:p>
    <w:p w14:paraId="71705F6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提交作业：</w:t>
      </w:r>
    </w:p>
    <w:p w14:paraId="48F3B9C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简短的说明文档说明你复现的项目是干啥的，实现原理是什么，并附上原github项目链接</w:t>
      </w:r>
    </w:p>
    <w:p w14:paraId="4DE015DA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你的全套工程代码（有时可能原链接在复现的时候你做了稍微的改动）</w:t>
      </w:r>
    </w:p>
    <w:p w14:paraId="423445B6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运行成功录屏（至少3min以上）</w:t>
      </w:r>
    </w:p>
    <w:p w14:paraId="4AC828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CB81B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作业提交邮箱：772678260@qq.com，含文档，视频，整个工程文件</w:t>
      </w:r>
    </w:p>
    <w:p w14:paraId="5ED611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如果工程比较大，邮</w:t>
      </w:r>
      <w:bookmarkStart w:id="0" w:name="_GoBack"/>
      <w:bookmarkEnd w:id="0"/>
      <w:r>
        <w:rPr>
          <w:rFonts w:hint="eastAsia"/>
          <w:lang w:val="en-US" w:eastAsia="zh-CN"/>
        </w:rPr>
        <w:t>箱中发送任意（夸克，百度等等均可）网盘链接，我去下载</w:t>
      </w:r>
    </w:p>
    <w:p w14:paraId="7B30DD5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505850F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B0C07E"/>
    <w:multiLevelType w:val="singleLevel"/>
    <w:tmpl w:val="20B0C07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929B05F"/>
    <w:multiLevelType w:val="singleLevel"/>
    <w:tmpl w:val="4929B05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E76FF"/>
    <w:rsid w:val="089B79AC"/>
    <w:rsid w:val="176E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2025-11-03T13:55:00Z</dcterms:created>
  <dc:creator>Von Neumann</dc:creator>
  <cp:lastModifiedBy>Von Neumann</cp:lastModifiedBy>
  <dcterms:modified xsi:type="dcterms:W3CDTF">2025-11-03T14:01:12Z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E1CF9A61429640F4AE08BD5B7C75B0D4_11</vt:lpwstr>
  </property>
  <property fmtid="{D5CDD505-2E9C-101B-9397-08002B2CF9AE}" pid="4" name="KSOTemplateDocerSaveRecord">
    <vt:lpwstr>eyJoZGlkIjoiNmE1Y2E4OGE2N2ZjYTZjOGUzZjgwZDYxMGUxODgyMTMiLCJ1c2VySWQiOiIxMzM1NDY3MjMxIn0=</vt:lpwstr>
  </property>
</Properties>
</file>