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85" w:rsidRPr="0096665A" w:rsidRDefault="00EB0B85">
      <w:pPr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УПРАВЛЕНИЕ  ДЕЛАМИ  ПРЕЗИДЕНТА  РОССИЙСКОЙ  ФЕДЕРАЦИИ   </w:t>
      </w:r>
    </w:p>
    <w:p w:rsidR="00EB0B85" w:rsidRPr="0096665A" w:rsidRDefault="00EB0B85" w:rsidP="00EB0B85">
      <w:pPr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ФГ</w:t>
      </w:r>
      <w:r w:rsidR="005B02AE" w:rsidRPr="0096665A">
        <w:rPr>
          <w:rFonts w:ascii="Times New Roman" w:hAnsi="Times New Roman" w:cs="Times New Roman"/>
          <w:sz w:val="24"/>
          <w:szCs w:val="24"/>
        </w:rPr>
        <w:t>БУ</w:t>
      </w:r>
      <w:r w:rsidRPr="0096665A">
        <w:rPr>
          <w:rFonts w:ascii="Times New Roman" w:hAnsi="Times New Roman" w:cs="Times New Roman"/>
          <w:sz w:val="24"/>
          <w:szCs w:val="24"/>
        </w:rPr>
        <w:t xml:space="preserve">  «ПОЛИКЛИНИКА  № 4»</w:t>
      </w:r>
    </w:p>
    <w:p w:rsidR="00EB0B85" w:rsidRPr="0096665A" w:rsidRDefault="00EB0B85">
      <w:pPr>
        <w:rPr>
          <w:rFonts w:ascii="Times New Roman" w:hAnsi="Times New Roman" w:cs="Times New Roman"/>
          <w:sz w:val="24"/>
          <w:szCs w:val="24"/>
        </w:rPr>
      </w:pPr>
    </w:p>
    <w:p w:rsidR="00EB0B85" w:rsidRPr="0096665A" w:rsidRDefault="00EB0B85">
      <w:pPr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6665A">
        <w:rPr>
          <w:rFonts w:ascii="Times New Roman" w:hAnsi="Times New Roman" w:cs="Times New Roman"/>
          <w:b/>
          <w:sz w:val="24"/>
          <w:szCs w:val="24"/>
        </w:rPr>
        <w:t xml:space="preserve">Памятка по противодействию коррупции </w:t>
      </w:r>
    </w:p>
    <w:p w:rsidR="00EB0B85" w:rsidRPr="0096665A" w:rsidRDefault="00EB0B85">
      <w:pPr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665A">
        <w:rPr>
          <w:rFonts w:ascii="Times New Roman" w:hAnsi="Times New Roman" w:cs="Times New Roman"/>
          <w:sz w:val="24"/>
          <w:szCs w:val="24"/>
        </w:rPr>
        <w:t xml:space="preserve">Коррупция -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лицами. </w:t>
      </w:r>
      <w:proofErr w:type="gramEnd"/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>Если Вам предлагают или вымогают взятку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Памятка предназначена в первую очередь для всех, кто: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хочет видеть </w:t>
      </w:r>
      <w:r w:rsidR="005B02AE" w:rsidRPr="0096665A">
        <w:rPr>
          <w:rFonts w:ascii="Times New Roman" w:hAnsi="Times New Roman" w:cs="Times New Roman"/>
          <w:sz w:val="24"/>
          <w:szCs w:val="24"/>
        </w:rPr>
        <w:t xml:space="preserve">ФГБУ  «Поликлиника № 4» </w:t>
      </w:r>
      <w:r w:rsidRPr="0096665A">
        <w:rPr>
          <w:rFonts w:ascii="Times New Roman" w:hAnsi="Times New Roman" w:cs="Times New Roman"/>
          <w:sz w:val="24"/>
          <w:szCs w:val="24"/>
        </w:rPr>
        <w:t xml:space="preserve"> авторитетным </w:t>
      </w:r>
      <w:r w:rsidR="005B02AE" w:rsidRPr="0096665A">
        <w:rPr>
          <w:rFonts w:ascii="Times New Roman" w:hAnsi="Times New Roman" w:cs="Times New Roman"/>
          <w:sz w:val="24"/>
          <w:szCs w:val="24"/>
        </w:rPr>
        <w:t>медицинским</w:t>
      </w:r>
      <w:r w:rsidRPr="0096665A">
        <w:rPr>
          <w:rFonts w:ascii="Times New Roman" w:hAnsi="Times New Roman" w:cs="Times New Roman"/>
          <w:sz w:val="24"/>
          <w:szCs w:val="24"/>
        </w:rPr>
        <w:t xml:space="preserve"> учреждением;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ценит знания и трудолюбие;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отвергает возможность решения вопросов с помощью дачи взятки;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считает взятку постыдным, позорным преступлением;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не хочет стать пособником жуликов и проходимцев.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Уголовный кодекс Российской Федерации предусматривает два вида преступлений, связанных с взяткой: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получение взятки (ст. 290 УК РФ);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дача взятки (ст. 291 УК РФ).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Это две стороны одного преступления: если речь идет о взятке, это значит, что есть тот, кто получает взятку (взяткополучатель) и тот, кто ее дает (взяткодатель). Получение взятки – одно из самых опасных должностных преступлений, особенно если оно совершается группой лиц или сопровождается вымогательством, которое заключается в получении должностным лицом преимуществ и выгод за законные или незаконные действия (бездействие).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>Дача взятки – преступление, направленное на склонение должностного лица к совершению законных или незаконных действий (бездействия), либо предоставлению, получению каких-либо преимуществ в пользу дающего, в том числе за общее покровительство или попустительство по службе.</w:t>
      </w:r>
    </w:p>
    <w:p w:rsidR="007720C3" w:rsidRPr="0096665A" w:rsidRDefault="007720C3" w:rsidP="005B0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0C3" w:rsidRPr="0096665A" w:rsidRDefault="007720C3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</w:t>
      </w:r>
      <w:r w:rsidR="00EB0B85" w:rsidRPr="0096665A">
        <w:rPr>
          <w:rFonts w:ascii="Times New Roman" w:hAnsi="Times New Roman" w:cs="Times New Roman"/>
          <w:b/>
          <w:sz w:val="24"/>
          <w:szCs w:val="24"/>
        </w:rPr>
        <w:t xml:space="preserve">Взяткой могут быть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Предметы – деньги, в том числе валюта, банковские чеки и ценные бумаги, изделия из драгоценных металлов и камней, автомашины, продукты питания, бытовые приборы и другие товары, квартиры, дачи, гаражи, земельные участки и другая недвижимость.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Услуги и выгоды – лечение, ремонтные и строительные работы, санаторные и туристические путевки, оплата развлечений и других расходов безвозмездно или по заниженной стоимости. </w:t>
      </w:r>
    </w:p>
    <w:p w:rsidR="005B02AE" w:rsidRPr="0096665A" w:rsidRDefault="00F13D7F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EB0B85" w:rsidRPr="0096665A">
        <w:rPr>
          <w:rFonts w:ascii="Times New Roman" w:hAnsi="Times New Roman" w:cs="Times New Roman"/>
          <w:b/>
          <w:sz w:val="24"/>
          <w:szCs w:val="24"/>
        </w:rPr>
        <w:t>Кто может быть привлечен к уголовной ответственности</w:t>
      </w:r>
      <w:proofErr w:type="gramStart"/>
      <w:r w:rsidR="005B02AE" w:rsidRPr="0096665A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Взяткополучателем может быть признано только должностное лицо </w:t>
      </w:r>
      <w:r w:rsidR="005B02AE" w:rsidRPr="0096665A">
        <w:rPr>
          <w:rFonts w:ascii="Times New Roman" w:hAnsi="Times New Roman" w:cs="Times New Roman"/>
          <w:sz w:val="24"/>
          <w:szCs w:val="24"/>
        </w:rPr>
        <w:t xml:space="preserve">- </w:t>
      </w:r>
      <w:r w:rsidRPr="0096665A">
        <w:rPr>
          <w:rFonts w:ascii="Times New Roman" w:hAnsi="Times New Roman" w:cs="Times New Roman"/>
          <w:sz w:val="24"/>
          <w:szCs w:val="24"/>
        </w:rPr>
        <w:t>представитель власти или чиновник, выполняющий организационно</w:t>
      </w:r>
      <w:r w:rsidR="005B02AE"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Pr="0096665A">
        <w:rPr>
          <w:rFonts w:ascii="Times New Roman" w:hAnsi="Times New Roman" w:cs="Times New Roman"/>
          <w:sz w:val="24"/>
          <w:szCs w:val="24"/>
        </w:rPr>
        <w:t>- распорядительные или</w:t>
      </w:r>
      <w:r w:rsidR="005B02AE"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Pr="0096665A">
        <w:rPr>
          <w:rFonts w:ascii="Times New Roman" w:hAnsi="Times New Roman" w:cs="Times New Roman"/>
          <w:sz w:val="24"/>
          <w:szCs w:val="24"/>
        </w:rPr>
        <w:t xml:space="preserve">административно-хозяйственные функции. </w:t>
      </w:r>
    </w:p>
    <w:p w:rsidR="005B02AE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Представитель власти – это государственный или муниципальный чиновник любого ранга – сотрудник областной или городской администрации, мэрии, министерства или ведомства, любого государственного учреждения, правоохранительного органа, воинской части или военкомата, судья, прокурор, следователь и т.д. </w:t>
      </w:r>
    </w:p>
    <w:p w:rsidR="000600E8" w:rsidRPr="0096665A" w:rsidRDefault="00EB0B85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Лицо, выполняющее организационно-распорядительные или административно- хозяйственные функции – это начальник финансового и хозяйственного подразделения государственного и муниципального органа, член государственной экспертной, призывной или </w:t>
      </w:r>
      <w:r w:rsidR="005B02AE" w:rsidRPr="0096665A">
        <w:rPr>
          <w:rFonts w:ascii="Times New Roman" w:hAnsi="Times New Roman" w:cs="Times New Roman"/>
          <w:sz w:val="24"/>
          <w:szCs w:val="24"/>
        </w:rPr>
        <w:t>иной</w:t>
      </w:r>
      <w:r w:rsidRPr="0096665A">
        <w:rPr>
          <w:rFonts w:ascii="Times New Roman" w:hAnsi="Times New Roman" w:cs="Times New Roman"/>
          <w:sz w:val="24"/>
          <w:szCs w:val="24"/>
        </w:rPr>
        <w:t xml:space="preserve"> комиссии, </w:t>
      </w:r>
      <w:r w:rsidR="005B02AE" w:rsidRPr="0096665A">
        <w:rPr>
          <w:rFonts w:ascii="Times New Roman" w:hAnsi="Times New Roman" w:cs="Times New Roman"/>
          <w:sz w:val="24"/>
          <w:szCs w:val="24"/>
        </w:rPr>
        <w:t>главный  врач,  его  заместители,  руководители  структурных  подразделений</w:t>
      </w:r>
      <w:r w:rsidRPr="0096665A">
        <w:rPr>
          <w:rFonts w:ascii="Times New Roman" w:hAnsi="Times New Roman" w:cs="Times New Roman"/>
          <w:sz w:val="24"/>
          <w:szCs w:val="24"/>
        </w:rPr>
        <w:t xml:space="preserve">, </w:t>
      </w:r>
      <w:r w:rsidR="000600E8" w:rsidRPr="0096665A">
        <w:rPr>
          <w:rFonts w:ascii="Times New Roman" w:hAnsi="Times New Roman" w:cs="Times New Roman"/>
          <w:sz w:val="24"/>
          <w:szCs w:val="24"/>
        </w:rPr>
        <w:t>врач,  оформляющий  больничный  лист</w:t>
      </w:r>
      <w:r w:rsidRPr="009666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4FE1" w:rsidRPr="0096665A" w:rsidRDefault="007720C3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:rsidR="000600E8" w:rsidRPr="0096665A" w:rsidRDefault="00284FE1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7720C3" w:rsidRPr="009666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B85" w:rsidRPr="0096665A">
        <w:rPr>
          <w:rFonts w:ascii="Times New Roman" w:hAnsi="Times New Roman" w:cs="Times New Roman"/>
          <w:b/>
          <w:sz w:val="24"/>
          <w:szCs w:val="24"/>
        </w:rPr>
        <w:t>Наказани</w:t>
      </w:r>
      <w:r w:rsidRPr="0096665A">
        <w:rPr>
          <w:rFonts w:ascii="Times New Roman" w:hAnsi="Times New Roman" w:cs="Times New Roman"/>
          <w:b/>
          <w:sz w:val="24"/>
          <w:szCs w:val="24"/>
        </w:rPr>
        <w:t>я</w:t>
      </w:r>
      <w:r w:rsidR="00EB0B85" w:rsidRPr="0096665A">
        <w:rPr>
          <w:rFonts w:ascii="Times New Roman" w:hAnsi="Times New Roman" w:cs="Times New Roman"/>
          <w:b/>
          <w:sz w:val="24"/>
          <w:szCs w:val="24"/>
        </w:rPr>
        <w:t xml:space="preserve"> за взятку </w:t>
      </w:r>
    </w:p>
    <w:p w:rsidR="00116F6E" w:rsidRPr="0096665A" w:rsidRDefault="00201DE3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16F6E" w:rsidRPr="0096665A">
        <w:rPr>
          <w:rFonts w:ascii="Times New Roman" w:hAnsi="Times New Roman" w:cs="Times New Roman"/>
          <w:b/>
          <w:sz w:val="24"/>
          <w:szCs w:val="24"/>
        </w:rPr>
        <w:t>П</w:t>
      </w:r>
      <w:r w:rsidR="00EB0B85" w:rsidRPr="0096665A">
        <w:rPr>
          <w:rFonts w:ascii="Times New Roman" w:hAnsi="Times New Roman" w:cs="Times New Roman"/>
          <w:b/>
          <w:sz w:val="24"/>
          <w:szCs w:val="24"/>
        </w:rPr>
        <w:t>олучение взятки</w:t>
      </w:r>
      <w:r w:rsidR="00EB0B85" w:rsidRPr="0096665A">
        <w:rPr>
          <w:rFonts w:ascii="Times New Roman" w:hAnsi="Times New Roman" w:cs="Times New Roman"/>
          <w:sz w:val="24"/>
          <w:szCs w:val="24"/>
        </w:rPr>
        <w:t xml:space="preserve"> (ст. 290 Уголовного кодекса Российской Федерации):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559CF" w:rsidRPr="0096665A" w:rsidTr="008559CF">
        <w:tc>
          <w:tcPr>
            <w:tcW w:w="4785" w:type="dxa"/>
          </w:tcPr>
          <w:p w:rsidR="00925DC4" w:rsidRPr="0096665A" w:rsidRDefault="00925DC4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5DC4" w:rsidRPr="0096665A" w:rsidRDefault="00925DC4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>ПРЕСТУПЛЕНИЕ</w:t>
            </w:r>
          </w:p>
          <w:p w:rsidR="008559CF" w:rsidRPr="0096665A" w:rsidRDefault="008559CF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9CF" w:rsidRPr="0096665A" w:rsidRDefault="008559CF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5DC4" w:rsidRPr="0096665A" w:rsidRDefault="00925DC4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НАКАЗАНИЕ</w:t>
            </w:r>
          </w:p>
        </w:tc>
      </w:tr>
      <w:tr w:rsidR="008559CF" w:rsidRPr="0096665A" w:rsidTr="008559CF">
        <w:tc>
          <w:tcPr>
            <w:tcW w:w="4785" w:type="dxa"/>
          </w:tcPr>
          <w:p w:rsidR="001849CA" w:rsidRPr="0096665A" w:rsidRDefault="001849CA" w:rsidP="00303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925DC4" w:rsidP="00303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Получение должностным лицом, иностранным должностным лицом либо должностным лицом публичной международной организации лично или через посредника взятки в виде денег, ценных бумаг, иного имущества либо в виде незаконных оказания ему услуг имущественного характера, предоставления иных имущественных прав за совершение действий (бездействие) в пользу взяткодателя или представляемых им лиц, если такие действия (бездействие) входят в служебные полномочия должностного лица либо если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оно в силу должностного </w:t>
            </w:r>
            <w:r w:rsidRPr="0096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положения может способствовать таким действиям  (бездействию), а равно за общее покровительство или попустительство по  службе. </w:t>
            </w:r>
          </w:p>
        </w:tc>
        <w:tc>
          <w:tcPr>
            <w:tcW w:w="4786" w:type="dxa"/>
          </w:tcPr>
          <w:p w:rsidR="001849CA" w:rsidRPr="0096665A" w:rsidRDefault="001849C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303F69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</w:t>
            </w:r>
            <w:proofErr w:type="spell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двадцатипятикратной</w:t>
            </w:r>
            <w:proofErr w:type="spell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 двадцатикратной суммы взятки</w:t>
            </w:r>
          </w:p>
        </w:tc>
      </w:tr>
      <w:tr w:rsidR="008559CF" w:rsidRPr="0096665A" w:rsidTr="008559CF">
        <w:tc>
          <w:tcPr>
            <w:tcW w:w="4785" w:type="dxa"/>
          </w:tcPr>
          <w:p w:rsidR="001849CA" w:rsidRPr="0096665A" w:rsidRDefault="001849C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303F69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Получение должностным лицом, иностранным должностным лицом либо должностным лицом публичной международной организации взятки в значительном размере. Примечание. Значительным размером взятки в настоящей статье, статьях 291 и 291.1 настоящего Кодекса признаются сумма денег, стоимость ценных бумаг, иного имущества, услуг имущественного характера, иных имущественных прав, превышающие 25 тысяч рублей, крупным размером взятки – превышающие 150 тысяч рублей, особо крупным размером взятки – превышающие 1000000 рублей.</w:t>
            </w:r>
          </w:p>
        </w:tc>
        <w:tc>
          <w:tcPr>
            <w:tcW w:w="4786" w:type="dxa"/>
          </w:tcPr>
          <w:p w:rsidR="001849CA" w:rsidRPr="0096665A" w:rsidRDefault="001849C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0F7114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тридцатикратной суммы взятки.</w:t>
            </w:r>
          </w:p>
        </w:tc>
      </w:tr>
      <w:tr w:rsidR="008559CF" w:rsidRPr="0096665A" w:rsidTr="008559CF">
        <w:tc>
          <w:tcPr>
            <w:tcW w:w="4785" w:type="dxa"/>
          </w:tcPr>
          <w:p w:rsidR="001849CA" w:rsidRPr="0096665A" w:rsidRDefault="001849C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1849C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Получение должностным лицом, иностранным должностным лицом либо должностным лицом публичной международной организации взятки за незаконные действия (бездействие).</w:t>
            </w:r>
          </w:p>
        </w:tc>
        <w:tc>
          <w:tcPr>
            <w:tcW w:w="4786" w:type="dxa"/>
          </w:tcPr>
          <w:p w:rsidR="00B56AFF" w:rsidRPr="0096665A" w:rsidRDefault="00B56AFF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B56AFF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трех до семи лет со штрафом в размере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сорокакратной суммы взятки.</w:t>
            </w:r>
          </w:p>
        </w:tc>
      </w:tr>
      <w:tr w:rsidR="008559CF" w:rsidRPr="0096665A" w:rsidTr="008559CF">
        <w:tc>
          <w:tcPr>
            <w:tcW w:w="4785" w:type="dxa"/>
          </w:tcPr>
          <w:p w:rsidR="00AF0730" w:rsidRPr="0096665A" w:rsidRDefault="00AF0730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B6496B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Деяния, предусмотренные частями первой – третьей настоящей статьи, совершенные лицом, занимающим государственную должность Российской Федерации или государственную должность субъекта Российской Федерации, а равно главой органа местного самоуправления.</w:t>
            </w:r>
          </w:p>
        </w:tc>
        <w:tc>
          <w:tcPr>
            <w:tcW w:w="4786" w:type="dxa"/>
          </w:tcPr>
          <w:p w:rsidR="00AF0730" w:rsidRPr="0096665A" w:rsidRDefault="00AF0730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CF" w:rsidRPr="0096665A" w:rsidRDefault="00AF0730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пяти до десяти лет со штрафом в размере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пятидесятикратной суммы взятки.</w:t>
            </w:r>
          </w:p>
        </w:tc>
      </w:tr>
    </w:tbl>
    <w:p w:rsidR="00284FE1" w:rsidRPr="0096665A" w:rsidRDefault="00284FE1" w:rsidP="005B0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DE3" w:rsidRPr="0096665A" w:rsidRDefault="00201DE3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Дача  взятки</w:t>
      </w:r>
      <w:r w:rsidRPr="0096665A">
        <w:rPr>
          <w:rFonts w:ascii="Times New Roman" w:hAnsi="Times New Roman" w:cs="Times New Roman"/>
          <w:sz w:val="24"/>
          <w:szCs w:val="24"/>
        </w:rPr>
        <w:t xml:space="preserve">   (ст. 291 УК РФ, в ред. Федерального закона от 04.05.2011 N 97-ФЗ):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1DE3" w:rsidRPr="0096665A" w:rsidTr="00201DE3">
        <w:tc>
          <w:tcPr>
            <w:tcW w:w="4785" w:type="dxa"/>
          </w:tcPr>
          <w:p w:rsidR="00807EB5" w:rsidRPr="0096665A" w:rsidRDefault="00807EB5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201DE3" w:rsidRPr="0096665A" w:rsidRDefault="00807EB5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>ПРЕСТУПЛЕНИЕ</w:t>
            </w:r>
          </w:p>
          <w:p w:rsidR="00807EB5" w:rsidRPr="0096665A" w:rsidRDefault="00807EB5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807EB5" w:rsidRPr="0096665A" w:rsidRDefault="00807EB5" w:rsidP="00807E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  <w:p w:rsidR="00201DE3" w:rsidRPr="0096665A" w:rsidRDefault="00807EB5" w:rsidP="00807E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НАКАЗАНИЕ</w:t>
            </w:r>
          </w:p>
        </w:tc>
      </w:tr>
      <w:tr w:rsidR="00201DE3" w:rsidRPr="0096665A" w:rsidTr="00201DE3">
        <w:tc>
          <w:tcPr>
            <w:tcW w:w="4785" w:type="dxa"/>
          </w:tcPr>
          <w:p w:rsidR="00375E6E" w:rsidRPr="0096665A" w:rsidRDefault="00375E6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807EB5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Дача взятки должностному лицу, иностранному должностному лицу либо должностному лицу публичной международной организации лично или через посредника.</w:t>
            </w:r>
          </w:p>
        </w:tc>
        <w:tc>
          <w:tcPr>
            <w:tcW w:w="4786" w:type="dxa"/>
          </w:tcPr>
          <w:p w:rsidR="00A45432" w:rsidRPr="0096665A" w:rsidRDefault="00A4543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A4543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в размере от пятнадцатикратной до тридцатикратной суммы взятки либо лишением свободы на срок до двух лет со штрафом в размере десятикратной суммы взятки</w:t>
            </w:r>
          </w:p>
        </w:tc>
      </w:tr>
      <w:tr w:rsidR="00201DE3" w:rsidRPr="0096665A" w:rsidTr="00201DE3">
        <w:tc>
          <w:tcPr>
            <w:tcW w:w="4785" w:type="dxa"/>
          </w:tcPr>
          <w:p w:rsidR="00375E6E" w:rsidRPr="0096665A" w:rsidRDefault="00375E6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375E6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Дача взятки должностному лицу, иностранному должностному лицу либо должностному лицу публичной международной организации лично или через посредника в значительном размере.</w:t>
            </w:r>
          </w:p>
        </w:tc>
        <w:tc>
          <w:tcPr>
            <w:tcW w:w="4786" w:type="dxa"/>
          </w:tcPr>
          <w:p w:rsidR="00A45432" w:rsidRPr="0096665A" w:rsidRDefault="00A4543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A4543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Штраф в размере от двадцатикратной до сорокакратной суммы взятки либо лишением свободы на срок до трех лет со штрафом в размере пятнадцатикратной суммы взятки.</w:t>
            </w:r>
          </w:p>
        </w:tc>
      </w:tr>
      <w:tr w:rsidR="00201DE3" w:rsidRPr="0096665A" w:rsidTr="00201DE3">
        <w:tc>
          <w:tcPr>
            <w:tcW w:w="4785" w:type="dxa"/>
          </w:tcPr>
          <w:p w:rsidR="007D61B5" w:rsidRPr="0096665A" w:rsidRDefault="007D61B5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375E6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Дача взятки должностному лицу, иностранному должностному лицу либо должностному лицу публичной международной организации лично или через посредника за совершение заведомо незаконных действий (бездействие)</w:t>
            </w:r>
          </w:p>
        </w:tc>
        <w:tc>
          <w:tcPr>
            <w:tcW w:w="4786" w:type="dxa"/>
          </w:tcPr>
          <w:p w:rsidR="007D61B5" w:rsidRPr="0096665A" w:rsidRDefault="007D61B5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7D61B5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в размере от тридцатикратной до шестидесятикратной суммы взятки либо лишением свободы на срок до восьми лет со штрафом в размере тридцатикратной суммы взятки.</w:t>
            </w:r>
          </w:p>
        </w:tc>
      </w:tr>
      <w:tr w:rsidR="00201DE3" w:rsidRPr="0096665A" w:rsidTr="00201DE3">
        <w:tc>
          <w:tcPr>
            <w:tcW w:w="4785" w:type="dxa"/>
          </w:tcPr>
          <w:p w:rsidR="005A65BE" w:rsidRPr="0096665A" w:rsidRDefault="005A65B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DF699C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Деяния, предусмотренные частями первой — третьей настоящей статьи, если они совершены: a. группой лиц по предварительному сговору или организованной группой; b. в крупном размере.</w:t>
            </w:r>
          </w:p>
        </w:tc>
        <w:tc>
          <w:tcPr>
            <w:tcW w:w="4786" w:type="dxa"/>
          </w:tcPr>
          <w:p w:rsidR="005A65BE" w:rsidRPr="0096665A" w:rsidRDefault="005A65B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DE3" w:rsidRPr="0096665A" w:rsidRDefault="005A65B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пяти до десяти лет со штрафом в размере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шестидесятикратной суммы взятки.</w:t>
            </w:r>
          </w:p>
        </w:tc>
      </w:tr>
      <w:tr w:rsidR="00C9163F" w:rsidRPr="0096665A" w:rsidTr="00201DE3">
        <w:tc>
          <w:tcPr>
            <w:tcW w:w="4785" w:type="dxa"/>
          </w:tcPr>
          <w:p w:rsidR="005A65BE" w:rsidRPr="0096665A" w:rsidRDefault="005A65B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63F" w:rsidRPr="0096665A" w:rsidRDefault="00C9163F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Деяния, предусмотренные частями первой — четвертой настоящей статьи, совершенные в особо крупном размере. Примечание. Лицо, давшее взятку, освобождается  от уголовной ответственности, если оно активно способствовало раскрытию и (или) расследованию преступления и либо имело место вымогательство взятки со стороны должностного лица, либо лицо после совершения преступления добровольно сообщило о даче взятки органу, имеющему право возбудить уголовное дело.</w:t>
            </w:r>
          </w:p>
        </w:tc>
        <w:tc>
          <w:tcPr>
            <w:tcW w:w="4786" w:type="dxa"/>
          </w:tcPr>
          <w:p w:rsidR="00BB1F08" w:rsidRPr="0096665A" w:rsidRDefault="00BB1F08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63F" w:rsidRPr="0096665A" w:rsidRDefault="00BB1F08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семидесятикратной до девяностократной суммы взятки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семи до двенадцати лет со штрафом</w:t>
            </w:r>
            <w:r w:rsidR="006743C5"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в размере</w:t>
            </w:r>
            <w:proofErr w:type="gramEnd"/>
            <w:r w:rsidR="006743C5"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семидесятикратной суммы взятки.</w:t>
            </w:r>
          </w:p>
        </w:tc>
      </w:tr>
    </w:tbl>
    <w:p w:rsidR="00284FE1" w:rsidRPr="0096665A" w:rsidRDefault="00284FE1" w:rsidP="005B0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E6A" w:rsidRPr="0096665A" w:rsidRDefault="00312E6A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96665A">
        <w:rPr>
          <w:rFonts w:ascii="Times New Roman" w:hAnsi="Times New Roman" w:cs="Times New Roman"/>
          <w:b/>
          <w:sz w:val="24"/>
          <w:szCs w:val="24"/>
        </w:rPr>
        <w:t>Взятка  через  посредника</w:t>
      </w:r>
    </w:p>
    <w:p w:rsidR="00B90831" w:rsidRPr="0096665A" w:rsidRDefault="00312E6A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>Взятка нередко дается и берется через посредников – подчиненных сотрудников, индивидуальных предпринимателей, работников посреднических фирм, которые рассматриваются Уголовным кодексом Российской Федерации как пособники преступления. Гражданин, давший взятку, может быть освобожден от ответственности, если:</w:t>
      </w:r>
    </w:p>
    <w:p w:rsidR="00B90831" w:rsidRPr="0096665A" w:rsidRDefault="00312E6A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установлен факт вымогательства; </w:t>
      </w:r>
    </w:p>
    <w:p w:rsidR="00B90831" w:rsidRPr="0096665A" w:rsidRDefault="00312E6A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гражданин добровольно сообщил в правоохранительные органы о </w:t>
      </w:r>
      <w:proofErr w:type="gramStart"/>
      <w:r w:rsidRPr="0096665A">
        <w:rPr>
          <w:rFonts w:ascii="Times New Roman" w:hAnsi="Times New Roman" w:cs="Times New Roman"/>
          <w:sz w:val="24"/>
          <w:szCs w:val="24"/>
        </w:rPr>
        <w:t>содеянном</w:t>
      </w:r>
      <w:proofErr w:type="gramEnd"/>
      <w:r w:rsidRPr="009666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0831" w:rsidRPr="0096665A" w:rsidRDefault="00312E6A" w:rsidP="00B908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Не может быть признано добровольным заявление о даче взятки, если правоохранительным органам стало известно об этом из других источников. Заведомо ложный донос о вымогательстве взятки рассматривается Уголовным кодексом Российской </w:t>
      </w:r>
      <w:r w:rsidRPr="0096665A">
        <w:rPr>
          <w:rFonts w:ascii="Times New Roman" w:hAnsi="Times New Roman" w:cs="Times New Roman"/>
          <w:sz w:val="24"/>
          <w:szCs w:val="24"/>
        </w:rPr>
        <w:lastRenderedPageBreak/>
        <w:t>Федерации как преступление и наказывается лишением свободы на срок до шести лет (ст. 306 УК РФ).</w:t>
      </w:r>
    </w:p>
    <w:p w:rsidR="00312E6A" w:rsidRPr="0096665A" w:rsidRDefault="00312E6A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="00B90831" w:rsidRPr="009666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665A">
        <w:rPr>
          <w:rFonts w:ascii="Times New Roman" w:hAnsi="Times New Roman" w:cs="Times New Roman"/>
          <w:sz w:val="24"/>
          <w:szCs w:val="24"/>
        </w:rPr>
        <w:t>Взятка может быть предложена как на прямую («если вопрос будет решен в нашу пользу, то получите…»), так и косвенным образом</w:t>
      </w:r>
      <w:r w:rsidR="00B90831" w:rsidRPr="009666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0831" w:rsidRPr="0096665A" w:rsidRDefault="00B90831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6665A">
        <w:rPr>
          <w:rFonts w:ascii="Times New Roman" w:hAnsi="Times New Roman" w:cs="Times New Roman"/>
          <w:b/>
          <w:sz w:val="24"/>
          <w:szCs w:val="24"/>
        </w:rPr>
        <w:t>Некоторые косвенные признаки предложения взятки</w:t>
      </w:r>
    </w:p>
    <w:p w:rsidR="00C60B81" w:rsidRPr="0096665A" w:rsidRDefault="00B90831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1. Разговор о возможной взятке носит иносказательный характер, речь взяткодателя состоит из односложных предложений, не содержащих открытых заявлений о том, что при положительном решении спорного вопроса он передаст ему деньги или окажет какие-либо услуги; никакие «опасные» выражения при этом не допускаются. </w:t>
      </w:r>
    </w:p>
    <w:p w:rsidR="00C60B81" w:rsidRPr="0096665A" w:rsidRDefault="00B90831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2. В ходе беседы взяткодатель, при наличии свидетелей или аудио-, видеотехники, жестами или мимикой дает понять, что готов обсудить возможности решения этого вопроса в другой обстановке (в другое время, в другом месте). </w:t>
      </w:r>
    </w:p>
    <w:p w:rsidR="00C60B81" w:rsidRPr="0096665A" w:rsidRDefault="00B90831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3. Сумма или характер взятки не озвучиваются; вместе с тем соответствующие цифры могут быть написаны на листке бумаги, набраны на калькуляторе или компьютере и продемонстрированы потенциальному взяткополучателю. </w:t>
      </w:r>
    </w:p>
    <w:p w:rsidR="00C60B81" w:rsidRPr="0096665A" w:rsidRDefault="00B90831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4. Взяткодатель может неожиданно прервать беседу и под благовидным предлогом покинуть помещение, оставив при этом папку с материалами, конверт, портфель, сверток. </w:t>
      </w:r>
    </w:p>
    <w:p w:rsidR="00B90831" w:rsidRPr="0096665A" w:rsidRDefault="00B90831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>5. Взяткодатель может переадресовать продолжение контакта другому человеку, напрямую не связанному с решением вопроса.</w:t>
      </w:r>
    </w:p>
    <w:p w:rsidR="00697E4C" w:rsidRPr="0096665A" w:rsidRDefault="00697E4C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96665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6665A">
        <w:rPr>
          <w:rFonts w:ascii="Times New Roman" w:hAnsi="Times New Roman" w:cs="Times New Roman"/>
          <w:b/>
          <w:sz w:val="24"/>
          <w:szCs w:val="24"/>
        </w:rPr>
        <w:t>Посредничество во взяточничестве</w:t>
      </w: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E4C" w:rsidRPr="0096665A" w:rsidRDefault="00697E4C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    (ст. 291.1 Уголовног</w:t>
      </w:r>
      <w:r w:rsidR="00B3299E" w:rsidRPr="0096665A">
        <w:rPr>
          <w:rFonts w:ascii="Times New Roman" w:hAnsi="Times New Roman" w:cs="Times New Roman"/>
          <w:sz w:val="24"/>
          <w:szCs w:val="24"/>
        </w:rPr>
        <w:t>о кодекса Российской Федерации)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299E" w:rsidRPr="0096665A" w:rsidTr="00B3299E">
        <w:tc>
          <w:tcPr>
            <w:tcW w:w="4785" w:type="dxa"/>
          </w:tcPr>
          <w:p w:rsidR="00726C4C" w:rsidRPr="0096665A" w:rsidRDefault="00B3299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B3299E" w:rsidRPr="0096665A" w:rsidRDefault="00726C4C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B3299E"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3299E"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>ПРЕСТУПЛЕНИЕ</w:t>
            </w:r>
          </w:p>
        </w:tc>
        <w:tc>
          <w:tcPr>
            <w:tcW w:w="4786" w:type="dxa"/>
          </w:tcPr>
          <w:p w:rsidR="00726C4C" w:rsidRPr="0096665A" w:rsidRDefault="00B3299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B3299E" w:rsidRPr="0096665A" w:rsidRDefault="00726C4C" w:rsidP="005B02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3299E"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3299E" w:rsidRPr="0096665A">
              <w:rPr>
                <w:rFonts w:ascii="Times New Roman" w:hAnsi="Times New Roman" w:cs="Times New Roman"/>
                <w:b/>
                <w:sz w:val="24"/>
                <w:szCs w:val="24"/>
              </w:rPr>
              <w:t>НАКАЗАНИЕ</w:t>
            </w:r>
          </w:p>
        </w:tc>
      </w:tr>
      <w:tr w:rsidR="00B3299E" w:rsidRPr="0096665A" w:rsidTr="00B3299E">
        <w:tc>
          <w:tcPr>
            <w:tcW w:w="4785" w:type="dxa"/>
          </w:tcPr>
          <w:p w:rsidR="00726C4C" w:rsidRPr="0096665A" w:rsidRDefault="00726C4C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B3299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Посредничество во взяточничестве, то есть непосредственная передача взятки по поручению взяткодателя или взяткополучателя либо иное способствование взяткодателю и (или) взяткополучателю в достижении либо реализации соглашения между ними о получении и даче взятки в значительном размере.</w:t>
            </w:r>
          </w:p>
        </w:tc>
        <w:tc>
          <w:tcPr>
            <w:tcW w:w="4786" w:type="dxa"/>
          </w:tcPr>
          <w:p w:rsidR="00726C4C" w:rsidRPr="0096665A" w:rsidRDefault="00726C4C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726C4C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двадцатикратной суммы взятки.</w:t>
            </w:r>
          </w:p>
        </w:tc>
      </w:tr>
      <w:tr w:rsidR="00B3299E" w:rsidRPr="0096665A" w:rsidTr="00B3299E">
        <w:tc>
          <w:tcPr>
            <w:tcW w:w="4785" w:type="dxa"/>
          </w:tcPr>
          <w:p w:rsidR="00052151" w:rsidRPr="0096665A" w:rsidRDefault="00052151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052151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Посредничество во взяточничестве за совершение заведомо незаконных действий (бездействие) либо лицом с использованием своего служебного положения.</w:t>
            </w:r>
          </w:p>
        </w:tc>
        <w:tc>
          <w:tcPr>
            <w:tcW w:w="4786" w:type="dxa"/>
          </w:tcPr>
          <w:p w:rsidR="00052151" w:rsidRPr="0096665A" w:rsidRDefault="00052151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052151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трех до семи лет со штрафом в размере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тридцатикратной суммы взятки.</w:t>
            </w:r>
          </w:p>
        </w:tc>
      </w:tr>
      <w:tr w:rsidR="00B3299E" w:rsidRPr="0096665A" w:rsidTr="00B3299E">
        <w:tc>
          <w:tcPr>
            <w:tcW w:w="4785" w:type="dxa"/>
          </w:tcPr>
          <w:p w:rsidR="00024CE6" w:rsidRPr="0096665A" w:rsidRDefault="00024CE6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B9419A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Посредничество во взяточничестве а) группой лиц по предварительному сговору или организованной группой; совершенное: в крупном размере.</w:t>
            </w:r>
          </w:p>
        </w:tc>
        <w:tc>
          <w:tcPr>
            <w:tcW w:w="4786" w:type="dxa"/>
          </w:tcPr>
          <w:p w:rsidR="00024CE6" w:rsidRPr="0096665A" w:rsidRDefault="00024CE6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024CE6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</w:t>
            </w: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на срок от семи до двенадцати лет со штрафом в размере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шестидесятикратной суммы взятки</w:t>
            </w:r>
          </w:p>
        </w:tc>
      </w:tr>
      <w:tr w:rsidR="00B3299E" w:rsidRPr="0096665A" w:rsidTr="00B3299E">
        <w:tc>
          <w:tcPr>
            <w:tcW w:w="4785" w:type="dxa"/>
          </w:tcPr>
          <w:p w:rsidR="008C4B1E" w:rsidRPr="0096665A" w:rsidRDefault="008C4B1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8C4B1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Посредничество во взяточничестве, совершенное в особо крупном размере.</w:t>
            </w:r>
          </w:p>
        </w:tc>
        <w:tc>
          <w:tcPr>
            <w:tcW w:w="4786" w:type="dxa"/>
          </w:tcPr>
          <w:p w:rsidR="008C4B1E" w:rsidRPr="0096665A" w:rsidRDefault="008C4B1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8C4B1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семи до двенадцати лет со штрафом в размере семидесятикратной суммы взятки.</w:t>
            </w:r>
            <w:proofErr w:type="gramEnd"/>
          </w:p>
        </w:tc>
      </w:tr>
      <w:tr w:rsidR="00B3299E" w:rsidRPr="0096665A" w:rsidTr="00B3299E">
        <w:tc>
          <w:tcPr>
            <w:tcW w:w="4785" w:type="dxa"/>
          </w:tcPr>
          <w:p w:rsidR="008C1802" w:rsidRPr="0096665A" w:rsidRDefault="008C180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8C4B1E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Обещание или предложение посредничества во взяточничестве. Примечание. Лицо, являющееся посредником во взяточничестве, освобождается от уголовной ответственности, если оно после совершения преступления активно способствовало раскрытию и (или) пресечению преступления и добровольно сообщило органу, имеющему право возбудить уголовное дело, о посредничестве во взяточничестве.</w:t>
            </w:r>
          </w:p>
        </w:tc>
        <w:tc>
          <w:tcPr>
            <w:tcW w:w="4786" w:type="dxa"/>
          </w:tcPr>
          <w:p w:rsidR="008C1802" w:rsidRPr="0096665A" w:rsidRDefault="008C180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99E" w:rsidRPr="0096665A" w:rsidRDefault="008C1802" w:rsidP="005B02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>Штраф в размере от пятнадцатикратной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или штрафом в размере от двадцати пяти тысяч до пятисот миллионов рублей с лишением права занимать определенные должности или заниматься определенной деятельностью на срок до трех лет либо лишением свободы на срок до семи лет со</w:t>
            </w:r>
            <w:proofErr w:type="gramEnd"/>
            <w:r w:rsidRPr="0096665A">
              <w:rPr>
                <w:rFonts w:ascii="Times New Roman" w:hAnsi="Times New Roman" w:cs="Times New Roman"/>
                <w:sz w:val="24"/>
                <w:szCs w:val="24"/>
              </w:rPr>
              <w:t xml:space="preserve"> штрафом в размере от десятикратной до шестидесятикратной суммы взятки.</w:t>
            </w:r>
          </w:p>
        </w:tc>
      </w:tr>
    </w:tbl>
    <w:p w:rsidR="00B95B0E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B95B0E" w:rsidRPr="0096665A" w:rsidRDefault="00B95B0E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6665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6665A">
        <w:rPr>
          <w:rFonts w:ascii="Times New Roman" w:hAnsi="Times New Roman" w:cs="Times New Roman"/>
          <w:b/>
          <w:sz w:val="24"/>
          <w:szCs w:val="24"/>
        </w:rPr>
        <w:t>Действия в случае предложения или вымогательства взятки</w:t>
      </w:r>
    </w:p>
    <w:p w:rsidR="00B95B0E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</w:t>
      </w: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вести себя крайне осторожно, вежливо, без заискивания, не допуская опрометчивых высказываний, которые могли бы трактоваться взяткодателем (</w:t>
      </w:r>
      <w:proofErr w:type="spellStart"/>
      <w:r w:rsidRPr="0096665A">
        <w:rPr>
          <w:rFonts w:ascii="Times New Roman" w:hAnsi="Times New Roman" w:cs="Times New Roman"/>
          <w:sz w:val="24"/>
          <w:szCs w:val="24"/>
        </w:rPr>
        <w:t>взятковымогателем</w:t>
      </w:r>
      <w:proofErr w:type="spellEnd"/>
      <w:r w:rsidRPr="0096665A">
        <w:rPr>
          <w:rFonts w:ascii="Times New Roman" w:hAnsi="Times New Roman" w:cs="Times New Roman"/>
          <w:sz w:val="24"/>
          <w:szCs w:val="24"/>
        </w:rPr>
        <w:t xml:space="preserve">) либо как готовность, либо как категорический отказ принять (дать) взятку; </w:t>
      </w:r>
    </w:p>
    <w:p w:rsidR="00B95B0E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внимательно выслушать и точно запомнить предложенные Вам условия (размеры сумм, наименование товаров и характер услуг, сроки и способы передачи взятки, последовательность решения вопросов); </w:t>
      </w:r>
    </w:p>
    <w:p w:rsidR="00B95B0E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постараться перенести вопрос о времени и месте передачи взятки до следующей беседы и предложить хорошо знакомое Вам место для следующей встречи; </w:t>
      </w:r>
    </w:p>
    <w:p w:rsidR="00B95B0E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не берите инициативу в разговоре на себя, больше «работайте на прием», позволяйте потенциальному взяткополучателю (взяткодателю) «выговориться», сообщить Вам как можно больше информации; </w:t>
      </w:r>
    </w:p>
    <w:p w:rsidR="0038505C" w:rsidRPr="0096665A" w:rsidRDefault="00B95B0E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96665A">
        <w:rPr>
          <w:rFonts w:ascii="Times New Roman" w:hAnsi="Times New Roman" w:cs="Times New Roman"/>
          <w:sz w:val="24"/>
          <w:szCs w:val="24"/>
        </w:rPr>
        <w:t xml:space="preserve"> при наличии у Вас диктофона постараться записать (скрытно) предложение о взятке или </w:t>
      </w:r>
      <w:r w:rsidR="00DF5EC5" w:rsidRPr="0096665A">
        <w:rPr>
          <w:rFonts w:ascii="Times New Roman" w:hAnsi="Times New Roman" w:cs="Times New Roman"/>
          <w:sz w:val="24"/>
          <w:szCs w:val="24"/>
        </w:rPr>
        <w:t>ее вымогательстве.</w:t>
      </w:r>
    </w:p>
    <w:p w:rsidR="0038505C" w:rsidRPr="0096665A" w:rsidRDefault="00DF5EC5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38505C" w:rsidRPr="0096665A">
        <w:rPr>
          <w:rFonts w:ascii="Times New Roman" w:hAnsi="Times New Roman" w:cs="Times New Roman"/>
          <w:b/>
          <w:sz w:val="24"/>
          <w:szCs w:val="24"/>
        </w:rPr>
        <w:t xml:space="preserve">Это важно знать! </w:t>
      </w:r>
    </w:p>
    <w:p w:rsidR="00B95B0E" w:rsidRPr="0096665A" w:rsidRDefault="0038505C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Устные сообщения и письменные заявления о преступлениях принимаются независимо от места и времени совершения преступления. Полученная информация будет иметь конфиденциальность в отношении Вас как заявителя. Вас </w:t>
      </w:r>
      <w:proofErr w:type="gramStart"/>
      <w:r w:rsidRPr="0096665A">
        <w:rPr>
          <w:rFonts w:ascii="Times New Roman" w:hAnsi="Times New Roman" w:cs="Times New Roman"/>
          <w:sz w:val="24"/>
          <w:szCs w:val="24"/>
        </w:rPr>
        <w:t>обязаны</w:t>
      </w:r>
      <w:proofErr w:type="gramEnd"/>
      <w:r w:rsidRPr="0096665A">
        <w:rPr>
          <w:rFonts w:ascii="Times New Roman" w:hAnsi="Times New Roman" w:cs="Times New Roman"/>
          <w:sz w:val="24"/>
          <w:szCs w:val="24"/>
        </w:rPr>
        <w:t xml:space="preserve"> выслушать и принять сообщение в устной или письменной форме, при этом Вам следует поинтересоваться фамилией, должностью и рабочим телефоном сотрудника, принявшего сообщение. Вы имеете право получить копию своего заявления с отметкой о получении, в котором указываются сведения о сотруднике, принявшем сообщение, его подпись, дата приема сообщения. Полученное от Вас сообщение (заявление) незамедлительно будет передано руководству </w:t>
      </w:r>
      <w:r w:rsidR="00DF5EC5" w:rsidRPr="0096665A">
        <w:rPr>
          <w:rFonts w:ascii="Times New Roman" w:hAnsi="Times New Roman" w:cs="Times New Roman"/>
          <w:sz w:val="24"/>
          <w:szCs w:val="24"/>
        </w:rPr>
        <w:t xml:space="preserve">поликлиники </w:t>
      </w:r>
      <w:r w:rsidRPr="0096665A">
        <w:rPr>
          <w:rFonts w:ascii="Times New Roman" w:hAnsi="Times New Roman" w:cs="Times New Roman"/>
          <w:sz w:val="24"/>
          <w:szCs w:val="24"/>
        </w:rPr>
        <w:t xml:space="preserve"> для принятия оперативных действий, согласно действующему законодательству Российской Федерации. </w:t>
      </w:r>
    </w:p>
    <w:p w:rsidR="00A82EED" w:rsidRPr="0096665A" w:rsidRDefault="00A82EED" w:rsidP="005B02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96665A">
        <w:rPr>
          <w:rFonts w:ascii="Times New Roman" w:hAnsi="Times New Roman" w:cs="Times New Roman"/>
          <w:b/>
          <w:sz w:val="24"/>
          <w:szCs w:val="24"/>
        </w:rPr>
        <w:t>ЛЕКАРСТВО  ОТ  КОРРУПЦИИ</w:t>
      </w:r>
    </w:p>
    <w:p w:rsidR="0096665A" w:rsidRPr="0096665A" w:rsidRDefault="0096665A" w:rsidP="008B139E">
      <w:pPr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Если у Вас вымогают или Вам предлагают деньги за медицинские  услуги, Вы можете сообщить об этом по электронной почте или по телефону:   </w:t>
      </w:r>
    </w:p>
    <w:p w:rsidR="00A82EED" w:rsidRPr="008B139E" w:rsidRDefault="0096665A" w:rsidP="005B02AE">
      <w:pPr>
        <w:jc w:val="both"/>
        <w:rPr>
          <w:rFonts w:ascii="Times New Roman" w:hAnsi="Times New Roman" w:cs="Times New Roman"/>
          <w:sz w:val="24"/>
          <w:szCs w:val="24"/>
        </w:rPr>
      </w:pPr>
      <w:r w:rsidRPr="0096665A">
        <w:rPr>
          <w:rFonts w:ascii="Times New Roman" w:hAnsi="Times New Roman" w:cs="Times New Roman"/>
          <w:sz w:val="24"/>
          <w:szCs w:val="24"/>
        </w:rPr>
        <w:t xml:space="preserve">В  случаях предложения или вымогательства взятки со стороны сотрудников поликлиники Вам или Вашим знакомым, друзьям, родственникам, а также, если Вы владеете иной коррупционной информацией в отношении должностных лиц поликлиники, Вы можете обратиться непосредственно к  главному  врачу  поликлиники  или  руководителю  </w:t>
      </w:r>
      <w:r w:rsidRPr="008B139E">
        <w:rPr>
          <w:rFonts w:ascii="Times New Roman" w:hAnsi="Times New Roman" w:cs="Times New Roman"/>
          <w:sz w:val="24"/>
          <w:szCs w:val="24"/>
        </w:rPr>
        <w:t>подраз</w:t>
      </w:r>
      <w:r w:rsidRPr="008B139E">
        <w:rPr>
          <w:rFonts w:ascii="Times New Roman" w:hAnsi="Times New Roman" w:cs="Times New Roman"/>
        </w:rPr>
        <w:t>деления.</w:t>
      </w:r>
      <w:bookmarkStart w:id="0" w:name="_GoBack"/>
      <w:bookmarkEnd w:id="0"/>
    </w:p>
    <w:sectPr w:rsidR="00A82EED" w:rsidRPr="008B1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DC"/>
    <w:rsid w:val="00024CE6"/>
    <w:rsid w:val="00052151"/>
    <w:rsid w:val="000600E8"/>
    <w:rsid w:val="000F7114"/>
    <w:rsid w:val="00116F6E"/>
    <w:rsid w:val="001849CA"/>
    <w:rsid w:val="00201DE3"/>
    <w:rsid w:val="0027665F"/>
    <w:rsid w:val="00284FE1"/>
    <w:rsid w:val="002F7473"/>
    <w:rsid w:val="00303F69"/>
    <w:rsid w:val="00312E6A"/>
    <w:rsid w:val="00375E6E"/>
    <w:rsid w:val="0038505C"/>
    <w:rsid w:val="005A65BE"/>
    <w:rsid w:val="005B02AE"/>
    <w:rsid w:val="0061749D"/>
    <w:rsid w:val="006743C5"/>
    <w:rsid w:val="00697E4C"/>
    <w:rsid w:val="00726C4C"/>
    <w:rsid w:val="007720C3"/>
    <w:rsid w:val="007D61B5"/>
    <w:rsid w:val="00807EB5"/>
    <w:rsid w:val="008559CF"/>
    <w:rsid w:val="008B139E"/>
    <w:rsid w:val="008C1802"/>
    <w:rsid w:val="008C4B1E"/>
    <w:rsid w:val="00925DC4"/>
    <w:rsid w:val="0096665A"/>
    <w:rsid w:val="00A45432"/>
    <w:rsid w:val="00A82EED"/>
    <w:rsid w:val="00AF0730"/>
    <w:rsid w:val="00B3299E"/>
    <w:rsid w:val="00B56AFF"/>
    <w:rsid w:val="00B6496B"/>
    <w:rsid w:val="00B90831"/>
    <w:rsid w:val="00B9419A"/>
    <w:rsid w:val="00B95B0E"/>
    <w:rsid w:val="00BB1F08"/>
    <w:rsid w:val="00C60B81"/>
    <w:rsid w:val="00C9163F"/>
    <w:rsid w:val="00DF5EC5"/>
    <w:rsid w:val="00DF699C"/>
    <w:rsid w:val="00EB0B85"/>
    <w:rsid w:val="00F13D7F"/>
    <w:rsid w:val="00F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15973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Н.Л. Миронова</dc:creator>
  <cp:lastModifiedBy>Екатерина Постоенко</cp:lastModifiedBy>
  <cp:revision>3</cp:revision>
  <cp:lastPrinted>2016-04-07T14:01:00Z</cp:lastPrinted>
  <dcterms:created xsi:type="dcterms:W3CDTF">2016-04-08T06:27:00Z</dcterms:created>
  <dcterms:modified xsi:type="dcterms:W3CDTF">2016-04-08T08:57:00Z</dcterms:modified>
</cp:coreProperties>
</file>