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D0D0" w14:textId="2A3EF011" w:rsidR="008D3D4B" w:rsidRDefault="00E5220A" w:rsidP="00E522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VBA Analysis</w:t>
      </w:r>
    </w:p>
    <w:p w14:paraId="4B8C8C59" w14:textId="691642BF" w:rsidR="00E5220A" w:rsidRDefault="00E5220A" w:rsidP="00E5220A">
      <w:r>
        <w:rPr>
          <w:sz w:val="32"/>
          <w:szCs w:val="32"/>
        </w:rPr>
        <w:t>Overview-</w:t>
      </w:r>
      <w:r>
        <w:t xml:space="preserve">The purpose of the VBA Challenge is to compare the output and time of the out put in a </w:t>
      </w:r>
      <w:proofErr w:type="spellStart"/>
      <w:r>
        <w:t>refractored</w:t>
      </w:r>
      <w:proofErr w:type="spellEnd"/>
      <w:r>
        <w:t xml:space="preserve"> VBA code. We will be creating a message box to read off the time taken for processing to compare if the code is improved by taking fewer steps and using lesson. This give us as students </w:t>
      </w:r>
      <w:proofErr w:type="gramStart"/>
      <w:r>
        <w:t>first hand</w:t>
      </w:r>
      <w:proofErr w:type="gramEnd"/>
      <w:r>
        <w:t xml:space="preserve"> </w:t>
      </w:r>
      <w:r w:rsidR="00AD2BE5">
        <w:t xml:space="preserve">experience with working with codes that are already given to us and finding ways of improving on them. </w:t>
      </w:r>
    </w:p>
    <w:p w14:paraId="160B8104" w14:textId="28EC1083" w:rsidR="00AD2BE5" w:rsidRDefault="00AD2BE5" w:rsidP="00E5220A">
      <w:r>
        <w:t xml:space="preserve">-I was not able to get any results, yet. I am currently trying to rework the code and get results to print without errors. This is as a result of losing a lot of my original data and having to go back through the module again. Then applying my own refractor code to the data to see how everything lines up. </w:t>
      </w:r>
    </w:p>
    <w:p w14:paraId="03423C4C" w14:textId="3E235D32" w:rsidR="00AD2BE5" w:rsidRPr="00E5220A" w:rsidRDefault="00AD2BE5" w:rsidP="00E5220A">
      <w:r>
        <w:t>-</w:t>
      </w:r>
    </w:p>
    <w:sectPr w:rsidR="00AD2BE5" w:rsidRPr="00E5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0A"/>
    <w:rsid w:val="00557C65"/>
    <w:rsid w:val="00874958"/>
    <w:rsid w:val="008D3D4B"/>
    <w:rsid w:val="00AD2BE5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B1D1"/>
  <w15:chartTrackingRefBased/>
  <w15:docId w15:val="{444AAF67-B3BC-4D8A-8070-ACCAD337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Labinowicz</dc:creator>
  <cp:keywords/>
  <dc:description/>
  <cp:lastModifiedBy>andrzej Labinowicz</cp:lastModifiedBy>
  <cp:revision>1</cp:revision>
  <dcterms:created xsi:type="dcterms:W3CDTF">2022-04-04T02:02:00Z</dcterms:created>
  <dcterms:modified xsi:type="dcterms:W3CDTF">2022-04-04T02:11:00Z</dcterms:modified>
</cp:coreProperties>
</file>