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1D7A" w14:textId="77777777" w:rsidR="008B5CBC" w:rsidRDefault="008B5CBC" w:rsidP="006124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B5CBC">
        <w:rPr>
          <w:rFonts w:ascii="Times New Roman" w:hAnsi="Times New Roman" w:cs="Times New Roman"/>
          <w:b/>
          <w:sz w:val="32"/>
          <w:szCs w:val="32"/>
        </w:rPr>
        <w:t>PHIẾU KHẢO SÁT ĐIỀU KIỆN LẮP ĐẶT THIẾT BỊ</w:t>
      </w:r>
    </w:p>
    <w:p w14:paraId="0F3EAE03" w14:textId="77777777" w:rsidR="008B5CBC" w:rsidRPr="00D1539F" w:rsidRDefault="008B5CBC" w:rsidP="00D1539F">
      <w:pPr>
        <w:rPr>
          <w:rFonts w:ascii="Times New Roman" w:hAnsi="Times New Roman" w:cs="Times New Roman"/>
          <w:b/>
          <w:sz w:val="26"/>
          <w:szCs w:val="26"/>
        </w:rPr>
      </w:pPr>
      <w:r w:rsidRPr="00D1539F">
        <w:rPr>
          <w:rFonts w:ascii="Times New Roman" w:hAnsi="Times New Roman" w:cs="Times New Roman"/>
          <w:b/>
          <w:sz w:val="26"/>
          <w:szCs w:val="26"/>
        </w:rPr>
        <w:t>Thông tin thiết bị</w:t>
      </w:r>
    </w:p>
    <w:p w14:paraId="72A650A6" w14:textId="77777777" w:rsidR="008B5CBC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D1539F">
        <w:rPr>
          <w:rFonts w:ascii="Times New Roman" w:hAnsi="Times New Roman" w:cs="Times New Roman"/>
          <w:sz w:val="26"/>
          <w:szCs w:val="26"/>
        </w:rPr>
        <w:t>Tên thiết bị:</w:t>
      </w:r>
      <w:r w:rsidRPr="00D1539F">
        <w:rPr>
          <w:rFonts w:ascii="Times New Roman" w:hAnsi="Times New Roman" w:cs="Times New Roman"/>
          <w:sz w:val="26"/>
          <w:szCs w:val="26"/>
        </w:rPr>
        <w:tab/>
      </w:r>
      <w:r w:rsidRPr="00D1539F">
        <w:rPr>
          <w:rFonts w:ascii="Times New Roman" w:hAnsi="Times New Roman" w:cs="Times New Roman"/>
          <w:sz w:val="26"/>
          <w:szCs w:val="26"/>
        </w:rPr>
        <w:tab/>
      </w:r>
    </w:p>
    <w:p w14:paraId="7170ECE8" w14:textId="77777777" w:rsidR="00D1539F" w:rsidRPr="00D1539F" w:rsidRDefault="00D1539F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Model: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43D832F" w14:textId="77777777" w:rsidR="008B5CBC" w:rsidRPr="00D1539F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D1539F">
        <w:rPr>
          <w:rFonts w:ascii="Times New Roman" w:hAnsi="Times New Roman" w:cs="Times New Roman"/>
          <w:sz w:val="26"/>
          <w:szCs w:val="26"/>
        </w:rPr>
        <w:t xml:space="preserve">Hãng sản xuất: </w:t>
      </w:r>
      <w:r w:rsidRPr="00D1539F">
        <w:rPr>
          <w:rFonts w:ascii="Times New Roman" w:hAnsi="Times New Roman" w:cs="Times New Roman"/>
          <w:sz w:val="26"/>
          <w:szCs w:val="26"/>
        </w:rPr>
        <w:tab/>
      </w:r>
      <w:r w:rsidRPr="00D1539F">
        <w:rPr>
          <w:rFonts w:ascii="Times New Roman" w:hAnsi="Times New Roman" w:cs="Times New Roman"/>
          <w:sz w:val="26"/>
          <w:szCs w:val="26"/>
        </w:rPr>
        <w:tab/>
      </w:r>
    </w:p>
    <w:p w14:paraId="16DE6224" w14:textId="77777777" w:rsidR="008B5CBC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D1539F">
        <w:rPr>
          <w:rFonts w:ascii="Times New Roman" w:hAnsi="Times New Roman" w:cs="Times New Roman"/>
          <w:sz w:val="26"/>
          <w:szCs w:val="26"/>
        </w:rPr>
        <w:t>Công ty cung ứ</w:t>
      </w:r>
      <w:r w:rsidR="00811F7C">
        <w:rPr>
          <w:rFonts w:ascii="Times New Roman" w:hAnsi="Times New Roman" w:cs="Times New Roman"/>
          <w:sz w:val="26"/>
          <w:szCs w:val="26"/>
        </w:rPr>
        <w:t>ng:</w:t>
      </w:r>
      <w:r w:rsidR="00811F7C">
        <w:rPr>
          <w:rFonts w:ascii="Times New Roman" w:hAnsi="Times New Roman" w:cs="Times New Roman"/>
          <w:sz w:val="26"/>
          <w:szCs w:val="26"/>
        </w:rPr>
        <w:tab/>
      </w:r>
      <w:r w:rsidR="00811F7C">
        <w:rPr>
          <w:rFonts w:ascii="Times New Roman" w:hAnsi="Times New Roman" w:cs="Times New Roman"/>
          <w:sz w:val="26"/>
          <w:szCs w:val="26"/>
        </w:rPr>
        <w:tab/>
      </w:r>
    </w:p>
    <w:p w14:paraId="6C67BE2A" w14:textId="77777777" w:rsidR="00811F7C" w:rsidRPr="00D1539F" w:rsidRDefault="00811F7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khảo sát: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2F74F36" w14:textId="77777777" w:rsidR="008B5CBC" w:rsidRPr="00D1539F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b/>
          <w:sz w:val="26"/>
          <w:szCs w:val="26"/>
        </w:rPr>
      </w:pPr>
      <w:r w:rsidRPr="00D1539F">
        <w:rPr>
          <w:rFonts w:ascii="Times New Roman" w:hAnsi="Times New Roman" w:cs="Times New Roman"/>
          <w:b/>
          <w:sz w:val="26"/>
          <w:szCs w:val="26"/>
        </w:rPr>
        <w:t>Điều kiện lắp đặt:</w:t>
      </w:r>
    </w:p>
    <w:p w14:paraId="44A6B17E" w14:textId="77777777" w:rsidR="008B5CBC" w:rsidRPr="00D1539F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D1539F">
        <w:rPr>
          <w:rFonts w:ascii="Times New Roman" w:hAnsi="Times New Roman" w:cs="Times New Roman"/>
          <w:sz w:val="26"/>
          <w:szCs w:val="26"/>
        </w:rPr>
        <w:t>Vị trí lắp đặt: phù hợp với luồng công việc.</w:t>
      </w:r>
    </w:p>
    <w:p w14:paraId="49F417AC" w14:textId="77777777" w:rsidR="008B5CBC" w:rsidRPr="00D1539F" w:rsidRDefault="008B5CBC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343D06B7" w14:textId="77777777" w:rsidR="008B5CBC" w:rsidRPr="00D1539F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Nhiệt độ: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Độ ẩm:</w:t>
      </w:r>
      <w:r w:rsid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4375D2B" w14:textId="77777777" w:rsidR="008B5CBC" w:rsidRPr="00D1539F" w:rsidRDefault="008B5CBC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7AFE076B" w14:textId="77777777" w:rsidR="008B5CBC" w:rsidRPr="00D1539F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Nguồn điện phù hợp:</w:t>
      </w:r>
      <w:r w:rsid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E6F9B0A" w14:textId="77777777" w:rsidR="008B5CBC" w:rsidRPr="00D1539F" w:rsidRDefault="008B5CBC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1A9BC28D" w14:textId="77777777" w:rsidR="008B5CBC" w:rsidRPr="00D1539F" w:rsidRDefault="008B5CBC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Kết nối với hệ thống thông tin</w:t>
      </w:r>
      <w:r w:rsidR="00D1539F"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trong PXN.</w:t>
      </w:r>
    </w:p>
    <w:p w14:paraId="64834EB2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1C6EFAB4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Hệ thống nước sạch</w:t>
      </w:r>
    </w:p>
    <w:p w14:paraId="68947E6A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23C29D19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Hệ thống xử lý nước thải</w:t>
      </w:r>
    </w:p>
    <w:p w14:paraId="7C1193D5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496144B8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>Nhân viên vận hành thiết bị được đào tạo</w:t>
      </w:r>
    </w:p>
    <w:p w14:paraId="339627E1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</w:t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sym w:font="Wingdings 2" w:char="F0A3"/>
      </w:r>
      <w:r w:rsidRPr="00D153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</w:t>
      </w:r>
    </w:p>
    <w:p w14:paraId="22849ED5" w14:textId="53E3A28B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D1539F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Kết luận: </w:t>
      </w:r>
      <w:r w:rsidR="00C12E9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…………………………………………….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539F" w:rsidRPr="00D1539F" w14:paraId="76BC29FD" w14:textId="77777777" w:rsidTr="00D1539F">
        <w:tc>
          <w:tcPr>
            <w:tcW w:w="4675" w:type="dxa"/>
          </w:tcPr>
          <w:p w14:paraId="54CE1EC7" w14:textId="77777777" w:rsidR="00D1539F" w:rsidRPr="00D1539F" w:rsidRDefault="00D1539F" w:rsidP="00D1539F">
            <w:pPr>
              <w:tabs>
                <w:tab w:val="left" w:pos="4820"/>
                <w:tab w:val="left" w:pos="935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1539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thiết bị</w:t>
            </w:r>
          </w:p>
        </w:tc>
        <w:tc>
          <w:tcPr>
            <w:tcW w:w="4675" w:type="dxa"/>
          </w:tcPr>
          <w:p w14:paraId="027FAA7D" w14:textId="77777777" w:rsidR="00D1539F" w:rsidRPr="00D1539F" w:rsidRDefault="00D1539F" w:rsidP="00D1539F">
            <w:pPr>
              <w:tabs>
                <w:tab w:val="left" w:pos="4820"/>
                <w:tab w:val="left" w:pos="935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1539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Trưởng phòng xét nghiệm</w:t>
            </w:r>
          </w:p>
        </w:tc>
      </w:tr>
    </w:tbl>
    <w:p w14:paraId="2BA3D20A" w14:textId="77777777" w:rsidR="00D1539F" w:rsidRPr="00D1539F" w:rsidRDefault="00D1539F" w:rsidP="00D1539F">
      <w:pPr>
        <w:tabs>
          <w:tab w:val="left" w:pos="4820"/>
          <w:tab w:val="left" w:pos="9356"/>
        </w:tabs>
        <w:rPr>
          <w:rFonts w:ascii="Times New Roman" w:eastAsia="Times New Roman" w:hAnsi="Times New Roman" w:cs="Times New Roman"/>
          <w:b/>
          <w:color w:val="000000"/>
        </w:rPr>
      </w:pPr>
    </w:p>
    <w:p w14:paraId="46BD8F3E" w14:textId="77777777" w:rsidR="00D1539F" w:rsidRDefault="00D1539F" w:rsidP="00D1539F">
      <w:pPr>
        <w:tabs>
          <w:tab w:val="left" w:pos="4820"/>
          <w:tab w:val="left" w:pos="9356"/>
        </w:tabs>
        <w:rPr>
          <w:rFonts w:ascii="Times New Roman" w:hAnsi="Times New Roman" w:cs="Times New Roman"/>
          <w:sz w:val="26"/>
          <w:szCs w:val="26"/>
        </w:rPr>
      </w:pPr>
    </w:p>
    <w:p w14:paraId="712D0D8B" w14:textId="77777777" w:rsidR="008B5CBC" w:rsidRPr="008B5CBC" w:rsidRDefault="008B5CBC" w:rsidP="00D1539F">
      <w:pPr>
        <w:tabs>
          <w:tab w:val="left" w:leader="dot" w:pos="4820"/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</w:p>
    <w:sectPr w:rsidR="008B5CBC" w:rsidRPr="008B5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F590" w14:textId="77777777" w:rsidR="008B5CBC" w:rsidRDefault="008B5CBC" w:rsidP="008B5CBC">
      <w:pPr>
        <w:spacing w:after="0" w:line="240" w:lineRule="auto"/>
      </w:pPr>
      <w:r>
        <w:separator/>
      </w:r>
    </w:p>
  </w:endnote>
  <w:endnote w:type="continuationSeparator" w:id="0">
    <w:p w14:paraId="7FB99103" w14:textId="77777777" w:rsidR="008B5CBC" w:rsidRDefault="008B5CBC" w:rsidP="008B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F947" w14:textId="77777777" w:rsidR="00CE0BB8" w:rsidRDefault="00CE0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2926"/>
      <w:gridCol w:w="3476"/>
      <w:gridCol w:w="2692"/>
    </w:tblGrid>
    <w:tr w:rsidR="00D1539F" w:rsidRPr="00DC124A" w14:paraId="08231FB1" w14:textId="77777777" w:rsidTr="006E7E24">
      <w:tc>
        <w:tcPr>
          <w:tcW w:w="1609" w:type="pct"/>
          <w:vAlign w:val="center"/>
        </w:tcPr>
        <w:p w14:paraId="4A9F01F3" w14:textId="39F3A28B" w:rsidR="00D1539F" w:rsidRPr="00CE0BB8" w:rsidRDefault="00D1539F" w:rsidP="00D1539F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Lần ban hành: 0</w:t>
          </w:r>
          <w:r w:rsidR="0020465F">
            <w:rPr>
              <w:rFonts w:ascii="Times New Roman" w:eastAsia="Times New Roman" w:hAnsi="Times New Roman" w:cs="Angsana New"/>
              <w:szCs w:val="20"/>
              <w:lang w:val="vi-VN" w:bidi="th-TH"/>
            </w:rPr>
            <w:t>1.2</w:t>
          </w:r>
          <w:r w:rsidR="00CE0BB8">
            <w:rPr>
              <w:rFonts w:ascii="Times New Roman" w:eastAsia="Times New Roman" w:hAnsi="Times New Roman" w:cs="Angsana New"/>
              <w:szCs w:val="20"/>
              <w:lang w:bidi="th-TH"/>
            </w:rPr>
            <w:t>5</w:t>
          </w:r>
        </w:p>
      </w:tc>
      <w:tc>
        <w:tcPr>
          <w:tcW w:w="1911" w:type="pct"/>
        </w:tcPr>
        <w:p w14:paraId="511A949A" w14:textId="30C6972B" w:rsidR="00D1539F" w:rsidRPr="00CE0BB8" w:rsidRDefault="00D1539F" w:rsidP="00D1539F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 xml:space="preserve">Lần sửa đổi: </w:t>
          </w:r>
          <w:r w:rsidR="00CE0BB8">
            <w:rPr>
              <w:rFonts w:ascii="Times New Roman" w:eastAsia="Times New Roman" w:hAnsi="Times New Roman" w:cs="Angsana New"/>
              <w:szCs w:val="20"/>
              <w:lang w:bidi="th-TH"/>
            </w:rPr>
            <w:t>0</w:t>
          </w:r>
        </w:p>
      </w:tc>
      <w:tc>
        <w:tcPr>
          <w:tcW w:w="1480" w:type="pct"/>
          <w:vAlign w:val="center"/>
        </w:tcPr>
        <w:p w14:paraId="03C3C32C" w14:textId="77777777" w:rsidR="00D1539F" w:rsidRPr="008B586C" w:rsidRDefault="00D1539F" w:rsidP="00D1539F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>Trang 1/1</w:t>
          </w:r>
        </w:p>
      </w:tc>
    </w:tr>
  </w:tbl>
  <w:p w14:paraId="46837F53" w14:textId="77777777" w:rsidR="00D1539F" w:rsidRDefault="00D153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48A3" w14:textId="77777777" w:rsidR="00CE0BB8" w:rsidRDefault="00CE0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8D66" w14:textId="77777777" w:rsidR="008B5CBC" w:rsidRDefault="008B5CBC" w:rsidP="008B5CBC">
      <w:pPr>
        <w:spacing w:after="0" w:line="240" w:lineRule="auto"/>
      </w:pPr>
      <w:r>
        <w:separator/>
      </w:r>
    </w:p>
  </w:footnote>
  <w:footnote w:type="continuationSeparator" w:id="0">
    <w:p w14:paraId="33EC2DBA" w14:textId="77777777" w:rsidR="008B5CBC" w:rsidRDefault="008B5CBC" w:rsidP="008B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51ED" w14:textId="77777777" w:rsidR="00CE0BB8" w:rsidRDefault="00CE0B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555"/>
      <w:gridCol w:w="4795"/>
    </w:tblGrid>
    <w:tr w:rsidR="008B5CBC" w:rsidRPr="008B586C" w14:paraId="0819ABD8" w14:textId="77777777" w:rsidTr="00C12E92">
      <w:tc>
        <w:tcPr>
          <w:tcW w:w="2436" w:type="pct"/>
          <w:vAlign w:val="center"/>
        </w:tcPr>
        <w:p w14:paraId="6456FFCE" w14:textId="77777777" w:rsidR="008B5CBC" w:rsidRPr="008B586C" w:rsidRDefault="008B5CBC" w:rsidP="008B5CBC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Công ty TNHH LabHouse Việt Nam</w:t>
          </w:r>
        </w:p>
        <w:p w14:paraId="78A060D8" w14:textId="77777777" w:rsidR="008B5CBC" w:rsidRPr="008B586C" w:rsidRDefault="008B5CBC" w:rsidP="008B5CBC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Phòng Xét nghiệm</w:t>
          </w:r>
        </w:p>
      </w:tc>
      <w:tc>
        <w:tcPr>
          <w:tcW w:w="2564" w:type="pct"/>
        </w:tcPr>
        <w:p w14:paraId="6F78CB3C" w14:textId="70F766CA" w:rsidR="008B5CBC" w:rsidRPr="008B586C" w:rsidRDefault="008B5CBC" w:rsidP="00C12E92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Mã biểu mẫu: BM.0</w:t>
          </w:r>
          <w:r>
            <w:rPr>
              <w:rFonts w:ascii="Times New Roman" w:eastAsia="Times New Roman" w:hAnsi="Times New Roman" w:cs="Angsana New"/>
              <w:szCs w:val="20"/>
              <w:lang w:bidi="th-TH"/>
            </w:rPr>
            <w:t>5</w:t>
          </w: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.QL.TC.01</w:t>
          </w:r>
          <w:r>
            <w:rPr>
              <w:rFonts w:ascii="Times New Roman" w:eastAsia="Times New Roman" w:hAnsi="Times New Roman" w:cs="Angsana New"/>
              <w:szCs w:val="20"/>
              <w:lang w:bidi="th-TH"/>
            </w:rPr>
            <w:t>8</w:t>
          </w:r>
        </w:p>
      </w:tc>
    </w:tr>
  </w:tbl>
  <w:p w14:paraId="5BE23870" w14:textId="77777777" w:rsidR="008B5CBC" w:rsidRDefault="008B5C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06A0B" w14:textId="77777777" w:rsidR="00CE0BB8" w:rsidRDefault="00CE0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2617"/>
    <w:multiLevelType w:val="hybridMultilevel"/>
    <w:tmpl w:val="F2EAC1DA"/>
    <w:lvl w:ilvl="0" w:tplc="A8DA46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2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C"/>
    <w:rsid w:val="0020465F"/>
    <w:rsid w:val="002F5E5C"/>
    <w:rsid w:val="003A7A7E"/>
    <w:rsid w:val="00584FA9"/>
    <w:rsid w:val="006124E1"/>
    <w:rsid w:val="00811F7C"/>
    <w:rsid w:val="00871166"/>
    <w:rsid w:val="008B5CBC"/>
    <w:rsid w:val="00A679DA"/>
    <w:rsid w:val="00C12E92"/>
    <w:rsid w:val="00C156A1"/>
    <w:rsid w:val="00CE0BB8"/>
    <w:rsid w:val="00D1539F"/>
    <w:rsid w:val="00DC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D8B6"/>
  <w15:chartTrackingRefBased/>
  <w15:docId w15:val="{5ED47E8C-2028-4F03-A2FC-E3CD7242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CBC"/>
  </w:style>
  <w:style w:type="paragraph" w:styleId="Footer">
    <w:name w:val="footer"/>
    <w:basedOn w:val="Normal"/>
    <w:link w:val="FooterChar"/>
    <w:uiPriority w:val="99"/>
    <w:unhideWhenUsed/>
    <w:rsid w:val="008B5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CBC"/>
  </w:style>
  <w:style w:type="paragraph" w:styleId="ListParagraph">
    <w:name w:val="List Paragraph"/>
    <w:basedOn w:val="Normal"/>
    <w:uiPriority w:val="34"/>
    <w:qFormat/>
    <w:rsid w:val="008B5CBC"/>
    <w:pPr>
      <w:ind w:left="720"/>
      <w:contextualSpacing/>
    </w:pPr>
  </w:style>
  <w:style w:type="table" w:styleId="TableGrid">
    <w:name w:val="Table Grid"/>
    <w:basedOn w:val="TableNormal"/>
    <w:uiPriority w:val="39"/>
    <w:rsid w:val="00D15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7A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A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116</Words>
  <Characters>403</Characters>
  <Application>Microsoft Office Word</Application>
  <DocSecurity>0</DocSecurity>
  <Lines>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Phòng Xét nghiệm LabHouse</dc:creator>
  <cp:keywords/>
  <dc:description/>
  <cp:lastModifiedBy>Xét Nghiệm HN</cp:lastModifiedBy>
  <cp:revision>7</cp:revision>
  <cp:lastPrinted>2025-04-17T09:08:00Z</cp:lastPrinted>
  <dcterms:created xsi:type="dcterms:W3CDTF">2023-02-19T06:48:00Z</dcterms:created>
  <dcterms:modified xsi:type="dcterms:W3CDTF">2025-10-17T09:57:00Z</dcterms:modified>
</cp:coreProperties>
</file>