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2A93" w14:textId="448129B9" w:rsidR="00223132" w:rsidRPr="00223132" w:rsidRDefault="00223132" w:rsidP="00FA02D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32">
        <w:rPr>
          <w:rFonts w:ascii="Times New Roman" w:hAnsi="Times New Roman" w:cs="Times New Roman"/>
          <w:b/>
          <w:bCs/>
          <w:sz w:val="28"/>
          <w:szCs w:val="28"/>
        </w:rPr>
        <w:t xml:space="preserve">Сканер штрихкодов </w:t>
      </w:r>
      <w:r w:rsidR="00FA02DA" w:rsidRPr="00FA02DA">
        <w:rPr>
          <w:rFonts w:ascii="Times New Roman" w:hAnsi="Times New Roman" w:cs="Times New Roman"/>
          <w:b/>
          <w:bCs/>
          <w:sz w:val="28"/>
          <w:szCs w:val="28"/>
        </w:rPr>
        <w:t>ZEBRA LS2208</w:t>
      </w:r>
    </w:p>
    <w:p w14:paraId="3C5133F7" w14:textId="742D71CF" w:rsidR="00EA6530" w:rsidRDefault="00C5166E" w:rsidP="00EA65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068176" wp14:editId="2889D058">
            <wp:extent cx="5940425" cy="3960495"/>
            <wp:effectExtent l="0" t="0" r="3175" b="1905"/>
            <wp:docPr id="7" name="Рисунок 7" descr="Универсальный сканер штрихкодов LS2208 | Z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ниверсальный сканер штрихкодов LS2208 | Zeb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031B" w14:textId="068A8E27" w:rsidR="006253F6" w:rsidRPr="006253F6" w:rsidRDefault="006253F6" w:rsidP="006253F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</w:t>
      </w:r>
      <w:r w:rsidRPr="00625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53F6">
        <w:rPr>
          <w:rFonts w:ascii="Times New Roman" w:eastAsia="Times New Roman" w:hAnsi="Times New Roman" w:cs="Times New Roman"/>
          <w:sz w:val="28"/>
          <w:szCs w:val="28"/>
          <w:lang w:eastAsia="ru-RU"/>
        </w:rPr>
        <w:t>Бренд — ZEBRA</w:t>
      </w:r>
      <w:r w:rsidRPr="006253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Модель — LS2208</w:t>
      </w:r>
      <w:r w:rsidRPr="006253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Страна производитель — Китай</w:t>
      </w:r>
      <w:r w:rsidRPr="006253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Тип сканера — Лазерный</w:t>
      </w:r>
      <w:r w:rsidRPr="006253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Тип подключения — Проводное (USB)</w:t>
      </w:r>
      <w:r w:rsidRPr="006253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Тип штрихкодов — 1D</w:t>
      </w:r>
      <w:r w:rsidRPr="006253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Скорость сканирования — 100 скан/сек</w:t>
      </w:r>
      <w:r w:rsidRPr="006253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Вес — 146 г</w:t>
      </w:r>
      <w:r w:rsidRPr="006253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Корпус — Пластиковый, черный</w:t>
      </w:r>
      <w:r w:rsidRPr="006253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Поддержка интерфейсов — USB</w:t>
      </w:r>
      <w:r w:rsidRPr="006253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Питание — От USB порта</w:t>
      </w:r>
    </w:p>
    <w:p w14:paraId="76BFBDF4" w14:textId="77777777" w:rsidR="006C08B9" w:rsidRPr="006C08B9" w:rsidRDefault="006C08B9" w:rsidP="00513EDD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C08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14:paraId="34E72D7B" w14:textId="77777777" w:rsidR="006C08B9" w:rsidRPr="006C08B9" w:rsidRDefault="006C08B9" w:rsidP="002D627E">
      <w:pPr>
        <w:pStyle w:val="a3"/>
        <w:ind w:firstLine="709"/>
        <w:jc w:val="both"/>
        <w:rPr>
          <w:sz w:val="28"/>
          <w:szCs w:val="28"/>
        </w:rPr>
      </w:pPr>
      <w:r w:rsidRPr="006C08B9">
        <w:rPr>
          <w:sz w:val="28"/>
          <w:szCs w:val="28"/>
        </w:rPr>
        <w:t xml:space="preserve">Сканер штрихкодов ZEBRA LS2208 был впервые выпущен в 2005 году и остаётся востребованным благодаря своей надёжности и хорошим рабочим характеристикам, что делает его идеальным выбором для использования в розничной торговле, на складах и в сфере логистики. Он успешно конкурирует с аналогичными моделями, такими как </w:t>
      </w:r>
      <w:proofErr w:type="spellStart"/>
      <w:r w:rsidRPr="006C08B9">
        <w:rPr>
          <w:sz w:val="28"/>
          <w:szCs w:val="28"/>
        </w:rPr>
        <w:t>Honeywell</w:t>
      </w:r>
      <w:proofErr w:type="spellEnd"/>
      <w:r w:rsidRPr="006C08B9">
        <w:rPr>
          <w:sz w:val="28"/>
          <w:szCs w:val="28"/>
        </w:rPr>
        <w:t xml:space="preserve"> Voyager, но часто выделяется благодаря лучшему соотношению цены и качества.</w:t>
      </w:r>
    </w:p>
    <w:p w14:paraId="23C89AA2" w14:textId="77777777" w:rsidR="006C08B9" w:rsidRPr="006C08B9" w:rsidRDefault="006C08B9" w:rsidP="00513EDD">
      <w:pPr>
        <w:pStyle w:val="a3"/>
        <w:ind w:firstLine="709"/>
        <w:jc w:val="both"/>
        <w:rPr>
          <w:sz w:val="28"/>
          <w:szCs w:val="28"/>
        </w:rPr>
      </w:pPr>
      <w:r w:rsidRPr="006C08B9">
        <w:rPr>
          <w:sz w:val="28"/>
          <w:szCs w:val="28"/>
        </w:rPr>
        <w:lastRenderedPageBreak/>
        <w:t>Ключевые особенности, такие как небольшой вес (всего 146 г) и эргономичный дизайн, делают ZEBRA LS2208 удобным для длительного использования, что особенно важно для сотрудников, которые используют сканер на протяжении всего рабочего дня. Скорость сканирования 100 скан/</w:t>
      </w:r>
      <w:proofErr w:type="gramStart"/>
      <w:r w:rsidRPr="006C08B9">
        <w:rPr>
          <w:sz w:val="28"/>
          <w:szCs w:val="28"/>
        </w:rPr>
        <w:t>сек</w:t>
      </w:r>
      <w:proofErr w:type="gramEnd"/>
      <w:r w:rsidRPr="006C08B9">
        <w:rPr>
          <w:sz w:val="28"/>
          <w:szCs w:val="28"/>
        </w:rPr>
        <w:t xml:space="preserve"> и поддержка всех стандартных 1D-кодов обеспечивают надёжную работу устройства в самых разных условиях. Благодаря USB-подключению, LS2208 легко интегрируется в большинство современных систем.</w:t>
      </w:r>
    </w:p>
    <w:p w14:paraId="61E0EF3F" w14:textId="77777777" w:rsidR="006C08B9" w:rsidRPr="006C08B9" w:rsidRDefault="006C08B9" w:rsidP="00513EDD">
      <w:pPr>
        <w:pStyle w:val="a3"/>
        <w:ind w:firstLine="709"/>
        <w:jc w:val="both"/>
        <w:rPr>
          <w:sz w:val="28"/>
          <w:szCs w:val="28"/>
        </w:rPr>
      </w:pPr>
      <w:r w:rsidRPr="006C08B9">
        <w:rPr>
          <w:sz w:val="28"/>
          <w:szCs w:val="28"/>
        </w:rPr>
        <w:t xml:space="preserve">В 2024 году цена ZEBRA LS2208 составляет около 100–120 долларов, что делает его популярным выбором для бизнеса, который нуждается в долговечном и производительном устройстве. В сравнении с конкурентами, такими как </w:t>
      </w:r>
      <w:proofErr w:type="spellStart"/>
      <w:r w:rsidRPr="006C08B9">
        <w:rPr>
          <w:sz w:val="28"/>
          <w:szCs w:val="28"/>
        </w:rPr>
        <w:t>Honeywell</w:t>
      </w:r>
      <w:proofErr w:type="spellEnd"/>
      <w:r w:rsidRPr="006C08B9">
        <w:rPr>
          <w:sz w:val="28"/>
          <w:szCs w:val="28"/>
        </w:rPr>
        <w:t xml:space="preserve"> Voyager, который может стоить чуть дороже, ZEBRA LS2208 остаётся отличным вариантом для тех, кто ищет надёжное решение по разумной цене. Единственным недостатком может быть отсутствие поддержки 2D-кодов, однако для большинства предприятий, работающих с линейными штрихкодами, этого вполне достаточно.</w:t>
      </w:r>
    </w:p>
    <w:p w14:paraId="0D473F26" w14:textId="77777777" w:rsidR="006C08B9" w:rsidRPr="006C08B9" w:rsidRDefault="006C08B9" w:rsidP="00513EDD">
      <w:pPr>
        <w:pStyle w:val="a3"/>
        <w:ind w:firstLine="709"/>
        <w:jc w:val="both"/>
        <w:rPr>
          <w:b/>
          <w:bCs/>
          <w:sz w:val="28"/>
          <w:szCs w:val="28"/>
        </w:rPr>
      </w:pPr>
      <w:r w:rsidRPr="006C08B9">
        <w:rPr>
          <w:b/>
          <w:bCs/>
          <w:sz w:val="28"/>
          <w:szCs w:val="28"/>
        </w:rPr>
        <w:t>Сравнение с другой моделью</w:t>
      </w:r>
    </w:p>
    <w:p w14:paraId="014E4091" w14:textId="766BE04F" w:rsidR="006C08B9" w:rsidRDefault="006C08B9" w:rsidP="00513EDD">
      <w:pPr>
        <w:pStyle w:val="a3"/>
        <w:ind w:firstLine="709"/>
        <w:jc w:val="both"/>
        <w:rPr>
          <w:sz w:val="28"/>
          <w:szCs w:val="28"/>
        </w:rPr>
      </w:pPr>
      <w:r w:rsidRPr="006C08B9">
        <w:rPr>
          <w:sz w:val="28"/>
          <w:szCs w:val="28"/>
        </w:rPr>
        <w:t xml:space="preserve">ZEBRA LS2208 — это надёжное решение по доступной цене, особенно если учитывать его стоимость в 2024 году, которая составляет около $110. Он превосходит некоторых конкурентов, таких как </w:t>
      </w:r>
      <w:proofErr w:type="spellStart"/>
      <w:r w:rsidRPr="006C08B9">
        <w:rPr>
          <w:sz w:val="28"/>
          <w:szCs w:val="28"/>
        </w:rPr>
        <w:t>Honeywell</w:t>
      </w:r>
      <w:proofErr w:type="spellEnd"/>
      <w:r w:rsidRPr="006C08B9">
        <w:rPr>
          <w:sz w:val="28"/>
          <w:szCs w:val="28"/>
        </w:rPr>
        <w:t xml:space="preserve"> Voyager, не только по цене, но и по удобству использования благодаря своему лёгкому весу и простоте интеграции с системами. Хотя </w:t>
      </w:r>
      <w:proofErr w:type="spellStart"/>
      <w:r w:rsidRPr="006C08B9">
        <w:rPr>
          <w:sz w:val="28"/>
          <w:szCs w:val="28"/>
        </w:rPr>
        <w:t>Honeywell</w:t>
      </w:r>
      <w:proofErr w:type="spellEnd"/>
      <w:r w:rsidRPr="006C08B9">
        <w:rPr>
          <w:sz w:val="28"/>
          <w:szCs w:val="28"/>
        </w:rPr>
        <w:t xml:space="preserve"> может предлагать более ударопрочный корпус, ZEBRA LS2208 остаётся предпочтительным выбором для тех, кто ищет качественный сканер без переплаты.</w:t>
      </w:r>
    </w:p>
    <w:p w14:paraId="3599133D" w14:textId="77777777" w:rsidR="007C4FD6" w:rsidRPr="007C4FD6" w:rsidRDefault="007C4FD6" w:rsidP="008D15A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Плюсы </w:t>
      </w:r>
      <w:proofErr w:type="spellStart"/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Honeywell</w:t>
      </w:r>
      <w:proofErr w:type="spellEnd"/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Voyager:</w:t>
      </w:r>
    </w:p>
    <w:p w14:paraId="4C83D291" w14:textId="77777777" w:rsidR="007C4FD6" w:rsidRPr="007C4FD6" w:rsidRDefault="007C4FD6" w:rsidP="007C4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точность сканирования</w:t>
      </w:r>
      <w:r w:rsidRPr="007C4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обеспечивает быстрое и точное считывание как 1D, так и 2D штрихкодов (в некоторых моделях).</w:t>
      </w:r>
    </w:p>
    <w:p w14:paraId="7831E27C" w14:textId="77777777" w:rsidR="007C4FD6" w:rsidRPr="007C4FD6" w:rsidRDefault="007C4FD6" w:rsidP="007C4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Прочный корпус</w:t>
      </w:r>
      <w:r w:rsidRPr="007C4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выдерживает падения и подходит для работы в сложных условиях, например, на складах.</w:t>
      </w:r>
    </w:p>
    <w:p w14:paraId="2CCA98C6" w14:textId="77777777" w:rsidR="007C4FD6" w:rsidRPr="007C4FD6" w:rsidRDefault="007C4FD6" w:rsidP="007C4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Эргономичный дизайн</w:t>
      </w:r>
      <w:r w:rsidRPr="007C4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удобен в использовании, даже при длительной работе.</w:t>
      </w:r>
    </w:p>
    <w:p w14:paraId="7353A2CB" w14:textId="77777777" w:rsidR="007C4FD6" w:rsidRPr="007C4FD6" w:rsidRDefault="007C4FD6" w:rsidP="007C4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2D-кодов</w:t>
      </w:r>
      <w:r w:rsidRPr="007C4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 некоторых моделях Voyager, что расширяет функциональность.</w:t>
      </w:r>
    </w:p>
    <w:p w14:paraId="6A992ECB" w14:textId="77777777" w:rsidR="007C4FD6" w:rsidRPr="007C4FD6" w:rsidRDefault="007C4FD6" w:rsidP="007C4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Автоматическое считывание</w:t>
      </w:r>
      <w:r w:rsidRPr="007C4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возможность автоматического сканирования, что упрощает работу.</w:t>
      </w:r>
    </w:p>
    <w:p w14:paraId="11A51510" w14:textId="77777777" w:rsidR="007C4FD6" w:rsidRPr="007C4FD6" w:rsidRDefault="007C4FD6" w:rsidP="008D15A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Минусы </w:t>
      </w:r>
      <w:proofErr w:type="spellStart"/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Honeywell</w:t>
      </w:r>
      <w:proofErr w:type="spellEnd"/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Voyager:</w:t>
      </w:r>
    </w:p>
    <w:p w14:paraId="0525CF32" w14:textId="77777777" w:rsidR="007C4FD6" w:rsidRPr="007C4FD6" w:rsidRDefault="007C4FD6" w:rsidP="007C4F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стоимость</w:t>
      </w:r>
      <w:r w:rsidRPr="007C4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дороже по сравнению с некоторыми конкурентами, особенно базовые модели.</w:t>
      </w:r>
    </w:p>
    <w:p w14:paraId="168A767A" w14:textId="77777777" w:rsidR="007C4FD6" w:rsidRPr="007C4FD6" w:rsidRDefault="007C4FD6" w:rsidP="007C4F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Вес</w:t>
      </w:r>
      <w:r w:rsidRPr="007C4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чуть тяжелее некоторых аналогов, что может быть неудобно при длительном использовании.</w:t>
      </w:r>
    </w:p>
    <w:p w14:paraId="21CE5FF1" w14:textId="77777777" w:rsidR="00AC61AA" w:rsidRPr="00AC61AA" w:rsidRDefault="007C4FD6" w:rsidP="00AC61A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sz w:val="28"/>
          <w:szCs w:val="28"/>
        </w:rPr>
      </w:pPr>
      <w:r w:rsidRPr="007C4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Ограниченная совместимость</w:t>
      </w:r>
      <w:r w:rsidRPr="007C4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некоторые модели могут быть сложнее в интеграции с устаревшими системами.</w:t>
      </w:r>
      <w:r w:rsidR="00AC61AA" w:rsidRPr="00AC61AA">
        <w:t xml:space="preserve"> </w:t>
      </w:r>
    </w:p>
    <w:p w14:paraId="1AAD86F6" w14:textId="127807C2" w:rsidR="005E0706" w:rsidRPr="00C4317E" w:rsidRDefault="00AC61AA" w:rsidP="00D07D55">
      <w:pPr>
        <w:pStyle w:val="a3"/>
        <w:ind w:firstLine="709"/>
        <w:jc w:val="both"/>
        <w:rPr>
          <w:sz w:val="28"/>
          <w:szCs w:val="28"/>
        </w:rPr>
      </w:pPr>
      <w:r w:rsidRPr="001B1247">
        <w:rPr>
          <w:b/>
          <w:bCs/>
          <w:sz w:val="28"/>
          <w:szCs w:val="28"/>
        </w:rPr>
        <w:lastRenderedPageBreak/>
        <w:t>Итог:</w:t>
      </w:r>
      <w:r w:rsidRPr="00D07D55">
        <w:rPr>
          <w:sz w:val="28"/>
          <w:szCs w:val="28"/>
        </w:rPr>
        <w:t xml:space="preserve"> ZEBRA LS2208 и </w:t>
      </w:r>
      <w:proofErr w:type="spellStart"/>
      <w:r w:rsidRPr="00D07D55">
        <w:rPr>
          <w:sz w:val="28"/>
          <w:szCs w:val="28"/>
        </w:rPr>
        <w:t>Honeywell</w:t>
      </w:r>
      <w:proofErr w:type="spellEnd"/>
      <w:r w:rsidRPr="00D07D55">
        <w:rPr>
          <w:sz w:val="28"/>
          <w:szCs w:val="28"/>
        </w:rPr>
        <w:t xml:space="preserve"> Voyager — это два качественных сканера штрих-кодов, которые обладают своими преимуществами. ZEBRA LS2208 предлагает простоту, надежность и стабильную работу, что делает его отличным выбором для тех, кто ищет доступное и удобное решение. </w:t>
      </w:r>
      <w:proofErr w:type="spellStart"/>
      <w:r w:rsidRPr="00D07D55">
        <w:rPr>
          <w:sz w:val="28"/>
          <w:szCs w:val="28"/>
        </w:rPr>
        <w:t>Honeywell</w:t>
      </w:r>
      <w:proofErr w:type="spellEnd"/>
      <w:r w:rsidRPr="00D07D55">
        <w:rPr>
          <w:sz w:val="28"/>
          <w:szCs w:val="28"/>
        </w:rPr>
        <w:t xml:space="preserve"> Voyager, в свою очередь, предлагает более продвинутые функции и удобства, включая более высокую скорость сканирования и возможность работы с 2D-штрихкодами, что делает его подходящим для более требовательных пользователей.</w:t>
      </w:r>
    </w:p>
    <w:p w14:paraId="418EBEB8" w14:textId="77777777" w:rsidR="005E0706" w:rsidRDefault="005E070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A9A1D79" w14:textId="4932EBD9" w:rsidR="00EA6530" w:rsidRPr="00EA6530" w:rsidRDefault="00EA6530" w:rsidP="00EA6530">
      <w:pPr>
        <w:shd w:val="clear" w:color="auto" w:fill="FFFFFF"/>
        <w:spacing w:before="200" w:line="336" w:lineRule="atLeas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65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</w:t>
      </w:r>
    </w:p>
    <w:p w14:paraId="15F87A52" w14:textId="77777777" w:rsidR="000A1D67" w:rsidRPr="00FE1BEB" w:rsidRDefault="000A1D67" w:rsidP="00FE1BEB">
      <w:pPr>
        <w:pStyle w:val="a3"/>
        <w:ind w:firstLine="709"/>
        <w:jc w:val="both"/>
        <w:rPr>
          <w:sz w:val="28"/>
          <w:szCs w:val="28"/>
        </w:rPr>
      </w:pPr>
      <w:r w:rsidRPr="00FE1BEB">
        <w:rPr>
          <w:sz w:val="28"/>
          <w:szCs w:val="28"/>
        </w:rPr>
        <w:t>Сканер штрих-кодов ZEBRA LS2208 — это надежное и удобное устройство для считывания линейных штрих-кодов, идеально подходящее для использования в розничной торговле, на складах, в офисах и других коммерческих или административных средах. Эта модель сочетает в себе высокое качество сборки, эргономичный дизайн и доступную цену, что делает её отличным выбором для организаций, нуждающихся в простом и эффективном решении для ежедневного сканирования.</w:t>
      </w:r>
    </w:p>
    <w:p w14:paraId="78795854" w14:textId="77777777" w:rsidR="000A1D67" w:rsidRPr="00FE1BEB" w:rsidRDefault="000A1D67" w:rsidP="00FE1BEB">
      <w:pPr>
        <w:pStyle w:val="a3"/>
        <w:ind w:firstLine="709"/>
        <w:jc w:val="both"/>
        <w:rPr>
          <w:sz w:val="28"/>
          <w:szCs w:val="28"/>
        </w:rPr>
      </w:pPr>
      <w:r w:rsidRPr="00FE1BEB">
        <w:rPr>
          <w:sz w:val="28"/>
          <w:szCs w:val="28"/>
        </w:rPr>
        <w:t>ZEBRA LS2208 поддерживает технологию лазерного сканирования, обеспечивая точное и быстрое считывание штрих-кодов на расстоянии до 43 см. Сканер легко справляется с поврежденными или плохо напечатанными кодами, что значительно повышает его производительность. Вес устройства составляет всего 146 грамм, что делает его удобным для длительного использования без усталости.</w:t>
      </w:r>
    </w:p>
    <w:p w14:paraId="623E85BA" w14:textId="77777777" w:rsidR="000A1D67" w:rsidRPr="00FE1BEB" w:rsidRDefault="000A1D67" w:rsidP="00FE1BEB">
      <w:pPr>
        <w:pStyle w:val="a3"/>
        <w:ind w:firstLine="709"/>
        <w:jc w:val="both"/>
        <w:rPr>
          <w:sz w:val="28"/>
          <w:szCs w:val="28"/>
        </w:rPr>
      </w:pPr>
      <w:r w:rsidRPr="00FE1BEB">
        <w:rPr>
          <w:sz w:val="28"/>
          <w:szCs w:val="28"/>
        </w:rPr>
        <w:t>Благодаря прочной конструкции, устройство способно выдерживать падения с высоты до 1,5 метров, что повышает его надежность в условиях интенсивной эксплуатации. Сканер совместим с различными интерфейсами, включая USB, RS232 и клавиатурный интерфейс, что упрощает его интеграцию в любую существующую систему.</w:t>
      </w:r>
    </w:p>
    <w:p w14:paraId="139D0A1D" w14:textId="77777777" w:rsidR="000A1D67" w:rsidRPr="00FE1BEB" w:rsidRDefault="000A1D67" w:rsidP="00FE1BEB">
      <w:pPr>
        <w:pStyle w:val="a3"/>
        <w:ind w:firstLine="709"/>
        <w:jc w:val="both"/>
        <w:rPr>
          <w:sz w:val="28"/>
          <w:szCs w:val="28"/>
        </w:rPr>
      </w:pPr>
      <w:r w:rsidRPr="00FE1BEB">
        <w:rPr>
          <w:sz w:val="28"/>
          <w:szCs w:val="28"/>
        </w:rPr>
        <w:t>ZEBRA LS2208 прост в использовании и не требует сложной настройки: устройство работает по принципу «подключай и сканируй». Для начала работы достаточно подключить сканер к компьютеру или кассовому терминалу, и он сразу будет готов к использованию. Устройство способно сканировать штрих-коды с экранов мобильных телефонов и мониторов, что расширяет его функциональность в условиях современного бизнеса.</w:t>
      </w:r>
    </w:p>
    <w:p w14:paraId="0A99B056" w14:textId="77777777" w:rsidR="000A1D67" w:rsidRPr="00FE1BEB" w:rsidRDefault="000A1D67" w:rsidP="00FE1BEB">
      <w:pPr>
        <w:pStyle w:val="a3"/>
        <w:ind w:firstLine="709"/>
        <w:jc w:val="both"/>
        <w:rPr>
          <w:sz w:val="28"/>
          <w:szCs w:val="28"/>
        </w:rPr>
      </w:pPr>
      <w:r w:rsidRPr="00FE1BEB">
        <w:rPr>
          <w:sz w:val="28"/>
          <w:szCs w:val="28"/>
        </w:rPr>
        <w:t>ZEBRA LS2208 имеет компактный и эргономичный дизайн, что делает его идеальным для использования в любых пространствах. Он поставляется с удобной подставкой для режима работы "</w:t>
      </w:r>
      <w:proofErr w:type="spellStart"/>
      <w:r w:rsidRPr="00FE1BEB">
        <w:rPr>
          <w:sz w:val="28"/>
          <w:szCs w:val="28"/>
        </w:rPr>
        <w:t>hands-free</w:t>
      </w:r>
      <w:proofErr w:type="spellEnd"/>
      <w:r w:rsidRPr="00FE1BEB">
        <w:rPr>
          <w:sz w:val="28"/>
          <w:szCs w:val="28"/>
        </w:rPr>
        <w:t>", что позволяет операторам быстро и комфортно сканировать товар без необходимости держать сканер в руках.</w:t>
      </w:r>
    </w:p>
    <w:p w14:paraId="450E96C1" w14:textId="77777777" w:rsidR="000A1D67" w:rsidRPr="00FE1BEB" w:rsidRDefault="000A1D67" w:rsidP="00FE1BEB">
      <w:pPr>
        <w:pStyle w:val="a3"/>
        <w:ind w:firstLine="709"/>
        <w:jc w:val="both"/>
        <w:rPr>
          <w:sz w:val="28"/>
          <w:szCs w:val="28"/>
        </w:rPr>
      </w:pPr>
      <w:r w:rsidRPr="00FE1BEB">
        <w:rPr>
          <w:sz w:val="28"/>
          <w:szCs w:val="28"/>
        </w:rPr>
        <w:t>Благодаря высокому качеству и надежности, ZEBRA LS2208 используется в самых различных отраслях: от розничной торговли и логистики до банковской сферы и медицины. Этот сканер станет надежным помощником в вашей работе, обеспечивая высокую производительность и удобство.</w:t>
      </w:r>
    </w:p>
    <w:p w14:paraId="5BBA36D7" w14:textId="77777777" w:rsidR="000A1D67" w:rsidRPr="00FE1BEB" w:rsidRDefault="000A1D67" w:rsidP="00FE1BEB">
      <w:pPr>
        <w:pStyle w:val="a3"/>
        <w:ind w:firstLine="709"/>
        <w:jc w:val="both"/>
        <w:rPr>
          <w:sz w:val="28"/>
          <w:szCs w:val="28"/>
        </w:rPr>
      </w:pPr>
      <w:r w:rsidRPr="00FE1BEB">
        <w:rPr>
          <w:sz w:val="28"/>
          <w:szCs w:val="28"/>
        </w:rPr>
        <w:t>Вы можете приобрести сканер штрих-кодов ZEBRA LS2208 с гарантией и доставкой по всей России у официального дилера.</w:t>
      </w:r>
    </w:p>
    <w:p w14:paraId="796721F5" w14:textId="77777777" w:rsidR="00EA6530" w:rsidRPr="007C3FBB" w:rsidRDefault="00EA6530" w:rsidP="00EA65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A6530" w:rsidRPr="007C3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FC2"/>
    <w:multiLevelType w:val="multilevel"/>
    <w:tmpl w:val="A75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A3D2B"/>
    <w:multiLevelType w:val="multilevel"/>
    <w:tmpl w:val="A02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F50CB"/>
    <w:multiLevelType w:val="multilevel"/>
    <w:tmpl w:val="6B94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476DF"/>
    <w:multiLevelType w:val="multilevel"/>
    <w:tmpl w:val="532E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87534"/>
    <w:multiLevelType w:val="hybridMultilevel"/>
    <w:tmpl w:val="2FAC6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A1487"/>
    <w:multiLevelType w:val="multilevel"/>
    <w:tmpl w:val="87AA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FF"/>
    <w:rsid w:val="000A1D67"/>
    <w:rsid w:val="000E45D6"/>
    <w:rsid w:val="00142095"/>
    <w:rsid w:val="00183B22"/>
    <w:rsid w:val="001A72AA"/>
    <w:rsid w:val="001B1247"/>
    <w:rsid w:val="001F44A2"/>
    <w:rsid w:val="00223132"/>
    <w:rsid w:val="002D627E"/>
    <w:rsid w:val="00447B59"/>
    <w:rsid w:val="004D0CFB"/>
    <w:rsid w:val="00513EDD"/>
    <w:rsid w:val="00525764"/>
    <w:rsid w:val="00593913"/>
    <w:rsid w:val="005E0706"/>
    <w:rsid w:val="006253F6"/>
    <w:rsid w:val="00661228"/>
    <w:rsid w:val="00673F10"/>
    <w:rsid w:val="006C08B9"/>
    <w:rsid w:val="006E1DCA"/>
    <w:rsid w:val="007C3FBB"/>
    <w:rsid w:val="007C4FD6"/>
    <w:rsid w:val="008D15AC"/>
    <w:rsid w:val="009252DE"/>
    <w:rsid w:val="00A20BFF"/>
    <w:rsid w:val="00A9403E"/>
    <w:rsid w:val="00AC61AA"/>
    <w:rsid w:val="00C175B3"/>
    <w:rsid w:val="00C4317E"/>
    <w:rsid w:val="00C5166E"/>
    <w:rsid w:val="00C64705"/>
    <w:rsid w:val="00C93ABC"/>
    <w:rsid w:val="00D07D55"/>
    <w:rsid w:val="00D9017D"/>
    <w:rsid w:val="00E0109C"/>
    <w:rsid w:val="00EA6530"/>
    <w:rsid w:val="00FA02DA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7333"/>
  <w15:chartTrackingRefBased/>
  <w15:docId w15:val="{FDBCD945-A956-4649-A833-616ED079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706"/>
  </w:style>
  <w:style w:type="paragraph" w:styleId="1">
    <w:name w:val="heading 1"/>
    <w:basedOn w:val="a"/>
    <w:next w:val="a"/>
    <w:link w:val="10"/>
    <w:uiPriority w:val="9"/>
    <w:qFormat/>
    <w:rsid w:val="00223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E0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6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C175B3"/>
    <w:rPr>
      <w:color w:val="0000FF"/>
      <w:u w:val="single"/>
    </w:rPr>
  </w:style>
  <w:style w:type="character" w:styleId="a6">
    <w:name w:val="Strong"/>
    <w:basedOn w:val="a0"/>
    <w:uiPriority w:val="22"/>
    <w:qFormat/>
    <w:rsid w:val="00C4317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E07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1A72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3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flow-hidden">
    <w:name w:val="overflow-hidden"/>
    <w:basedOn w:val="a0"/>
    <w:rsid w:val="00625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3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anastasiya143k@gmail.com</dc:creator>
  <cp:keywords/>
  <dc:description/>
  <cp:lastModifiedBy>Вакуленчик Владислав</cp:lastModifiedBy>
  <cp:revision>29</cp:revision>
  <dcterms:created xsi:type="dcterms:W3CDTF">2024-10-04T17:06:00Z</dcterms:created>
  <dcterms:modified xsi:type="dcterms:W3CDTF">2024-10-05T07:07:00Z</dcterms:modified>
</cp:coreProperties>
</file>