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National University of Computer &amp;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Karachi Campus</w:t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b="0" l="0" r="0" t="0"/>
            <wp:wrapSquare wrapText="bothSides" distB="0" distT="0" distL="114300" distR="114300"/>
            <wp:docPr descr="C:\Users\shoaib.rauf\Desktop\islamabad\National_University_of_Computer_and_Emerging_Sciences_logo.png" id="3" name="image1.png"/>
            <a:graphic>
              <a:graphicData uri="http://schemas.openxmlformats.org/drawingml/2006/picture">
                <pic:pic>
                  <pic:nvPicPr>
                    <pic:cNvPr descr="C:\Users\shoaib.rauf\Desktop\islamabad\National_University_of_Computer_and_Emerging_Sciences_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 Showroom Management System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Project Proposal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Object-Oriented Programming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Section: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Group Members: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24k-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1010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Ahmed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24k-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0688 Simal 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24k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-0812 Laiba Jamil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Proposal: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 Showroom Management System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 Showroom Management System</w:t>
      </w:r>
      <w:r w:rsidDel="00000000" w:rsidR="00000000" w:rsidRPr="00000000">
        <w:rPr>
          <w:sz w:val="24"/>
          <w:szCs w:val="24"/>
          <w:rtl w:val="0"/>
        </w:rPr>
        <w:t xml:space="preserve"> is a software application designed to automate and streamline the operations of a car showroom. The system will facilitate inventory management, sales tracking, customer management, and invoice generation while ensuring efficient data handling using Object-Oriented Programming (OOP) in C++. By implementing this system, showroom owners can minimize manual errors, improve record-keeping, and enhance business efficiency.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Existing System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many car showrooms rely on manual record-keeping or basic digital tools like spreadsheets to manage inventory and sales. Some businesses use off-the-shelf software that may lack customization, real-time updates, and efficiency in handling large-scale showroom operations.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Problem Statement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current showroom management</w:t>
      </w:r>
      <w:r w:rsidDel="00000000" w:rsidR="00000000" w:rsidRPr="00000000">
        <w:rPr>
          <w:sz w:val="24"/>
          <w:szCs w:val="24"/>
          <w:rtl w:val="0"/>
        </w:rPr>
        <w:t xml:space="preserve"> methods are either outdated or inefficient due to the following reasons: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Manual errors in tracking stock levels, sales, and customer details.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No real-time inventory management leads to inaccurate vehicle availability.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Limited integration of sales tracking and analytics.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Lack of structured customer management and invoicing.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Security issues due to unrestricted data access.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Proposed Solution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proposed system will be a console-based application developed using OOP principles in C++. It will feature data encapsulation, inheritance, polymorphism, and file handling for efficient management of showroom operations. The system will include:  Object-oriented architecture to enhance modularity and maintainability.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Role-based access control , ensuring secure user interactions.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Automated inventory updates  for stock management.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Efficient sales tracking and invoice generation. 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storage using file handling for persistence.  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Salient Features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Roles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sz w:val="24"/>
          <w:szCs w:val="24"/>
          <w:rtl w:val="0"/>
        </w:rPr>
        <w:t xml:space="preserve"> Manages showroom inventory and employees. Monitors sales reports.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Salesperson</w:t>
      </w:r>
      <w:r w:rsidDel="00000000" w:rsidR="00000000" w:rsidRPr="00000000">
        <w:rPr>
          <w:sz w:val="24"/>
          <w:szCs w:val="24"/>
          <w:rtl w:val="0"/>
        </w:rPr>
        <w:t xml:space="preserve">:Handles customer orders and generates invoices.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Customer: </w:t>
      </w:r>
      <w:r w:rsidDel="00000000" w:rsidR="00000000" w:rsidRPr="00000000">
        <w:rPr>
          <w:sz w:val="24"/>
          <w:szCs w:val="24"/>
          <w:rtl w:val="0"/>
        </w:rPr>
        <w:t xml:space="preserve">Views available cars and places orders.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Management :</w:t>
      </w:r>
      <w:r w:rsidDel="00000000" w:rsidR="00000000" w:rsidRPr="00000000">
        <w:rPr>
          <w:sz w:val="24"/>
          <w:szCs w:val="24"/>
          <w:rtl w:val="0"/>
        </w:rPr>
        <w:t xml:space="preserve">Add new car models with specifications and prices.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stock availability:</w:t>
      </w:r>
      <w:r w:rsidDel="00000000" w:rsidR="00000000" w:rsidRPr="00000000">
        <w:rPr>
          <w:sz w:val="24"/>
          <w:szCs w:val="24"/>
          <w:rtl w:val="0"/>
        </w:rPr>
        <w:t xml:space="preserve">Categorize cars (e.g., Sedan, SUV, Hatchback).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Management  :</w:t>
      </w:r>
      <w:r w:rsidDel="00000000" w:rsidR="00000000" w:rsidRPr="00000000">
        <w:rPr>
          <w:sz w:val="24"/>
          <w:szCs w:val="24"/>
          <w:rtl w:val="0"/>
        </w:rPr>
        <w:t xml:space="preserve"> Add and update customer details.  Search customers by name or purchase history.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 &amp; Invoice Generation:</w:t>
      </w:r>
      <w:r w:rsidDel="00000000" w:rsidR="00000000" w:rsidRPr="00000000">
        <w:rPr>
          <w:sz w:val="24"/>
          <w:szCs w:val="24"/>
          <w:rtl w:val="0"/>
        </w:rPr>
        <w:t xml:space="preserve">Process customer orders.  Generate invoices with tax and discount calculations. Support multiple payment methods (cash, credit, installment).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Reports &amp; Analytics:</w:t>
      </w:r>
      <w:r w:rsidDel="00000000" w:rsidR="00000000" w:rsidRPr="00000000">
        <w:rPr>
          <w:sz w:val="24"/>
          <w:szCs w:val="24"/>
          <w:rtl w:val="0"/>
        </w:rPr>
        <w:t xml:space="preserve">Generate  daily/weekly sales reports . Identify best-selling car models.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Handling &amp; Database Management :</w:t>
      </w:r>
      <w:r w:rsidDel="00000000" w:rsidR="00000000" w:rsidRPr="00000000">
        <w:rPr>
          <w:sz w:val="24"/>
          <w:szCs w:val="24"/>
          <w:rtl w:val="0"/>
        </w:rPr>
        <w:t xml:space="preserve"> Store and retrieve product and customer data using  file handling . Maintain previous sales records for reference.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Tools &amp; Technologies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Programming Language:  </w:t>
      </w:r>
      <w:r w:rsidDel="00000000" w:rsidR="00000000" w:rsidRPr="00000000">
        <w:rPr>
          <w:sz w:val="24"/>
          <w:szCs w:val="24"/>
          <w:rtl w:val="0"/>
        </w:rPr>
        <w:t xml:space="preserve">C++ -Object-Oriented Programming (OOP)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Handling:</w:t>
      </w:r>
      <w:r w:rsidDel="00000000" w:rsidR="00000000" w:rsidRPr="00000000">
        <w:rPr>
          <w:sz w:val="24"/>
          <w:szCs w:val="24"/>
          <w:rtl w:val="0"/>
        </w:rPr>
        <w:t xml:space="preserve"> Text Files / Binary Files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 :   </w:t>
      </w:r>
      <w:r w:rsidDel="00000000" w:rsidR="00000000" w:rsidRPr="00000000">
        <w:rPr>
          <w:sz w:val="24"/>
          <w:szCs w:val="24"/>
          <w:rtl w:val="0"/>
        </w:rPr>
        <w:t xml:space="preserve">Windows / Linux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 :</w:t>
      </w:r>
      <w:r w:rsidDel="00000000" w:rsidR="00000000" w:rsidRPr="00000000">
        <w:rPr>
          <w:sz w:val="24"/>
          <w:szCs w:val="24"/>
          <w:rtl w:val="0"/>
        </w:rPr>
        <w:t xml:space="preserve"> Visual Studio, or Dev-C++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Car Showroom Management System  will offer a  secure, efficient, and user-friendly  platform for  managing inventory, tracking sales, and handling customer data . By leveraging  OOP concepts in C++ , the system will ensure  modularity, security, and maintainability  while addressing the shortcomings of existing solutions.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6F5E"/>
    <w:pPr>
      <w:ind w:left="720"/>
      <w:contextualSpacing w:val="1"/>
    </w:pPr>
  </w:style>
  <w:style w:type="paragraph" w:styleId="NoSpacing">
    <w:name w:val="No Spacing"/>
    <w:uiPriority w:val="1"/>
    <w:qFormat w:val="1"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A65BA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slocWw7OO2V0tzyTjQ0cahmCUw==">CgMxLjA4AHIhMUppeFRkVzMxRGxITWNzczlhZEV2dldUelhvR2Y3TURh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2018-10-25T08:52:00Z</dcterms:created>
  <dc:creator>Shoaib Rauf</dc:creator>
</cp:coreProperties>
</file>