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408C" w14:textId="0BB484A8" w:rsidR="00AF2525" w:rsidRPr="009E6B02" w:rsidRDefault="00AF2525" w:rsidP="00AF2525">
      <w:pPr>
        <w:pStyle w:val="NoSpacing"/>
        <w:jc w:val="center"/>
        <w:rPr>
          <w:rFonts w:ascii="Bookman Old Style" w:hAnsi="Bookman Old Style"/>
          <w:sz w:val="32"/>
          <w:szCs w:val="32"/>
        </w:rPr>
      </w:pPr>
      <w:r w:rsidRPr="009E6B02">
        <w:rPr>
          <w:rFonts w:ascii="Bookman Old Style" w:hAnsi="Bookman Old Style"/>
          <w:sz w:val="32"/>
          <w:szCs w:val="32"/>
        </w:rPr>
        <w:t xml:space="preserve">College of </w:t>
      </w:r>
      <w:r w:rsidR="005F433A">
        <w:rPr>
          <w:rFonts w:ascii="Bookman Old Style" w:hAnsi="Bookman Old Style"/>
          <w:sz w:val="32"/>
          <w:szCs w:val="32"/>
        </w:rPr>
        <w:t>Computer Studies</w:t>
      </w:r>
    </w:p>
    <w:p w14:paraId="1CBEEABE" w14:textId="6763A6D4" w:rsidR="00AF2525" w:rsidRDefault="00AF2525" w:rsidP="00AF2525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 xml:space="preserve">Laboratory Exercise No. </w:t>
      </w:r>
      <w:r w:rsidR="005F433A">
        <w:rPr>
          <w:rFonts w:ascii="Bookman Old Style" w:hAnsi="Bookman Old Style"/>
          <w:b/>
          <w:sz w:val="32"/>
          <w:szCs w:val="32"/>
        </w:rPr>
        <w:t>4</w:t>
      </w:r>
    </w:p>
    <w:p w14:paraId="63403C9F" w14:textId="77777777" w:rsidR="00AF2525" w:rsidRDefault="00AF2525" w:rsidP="00AF2525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1525"/>
        <w:gridCol w:w="4770"/>
        <w:gridCol w:w="1638"/>
        <w:gridCol w:w="1422"/>
      </w:tblGrid>
      <w:tr w:rsidR="00AF2525" w:rsidRPr="00D84DE7" w14:paraId="0DDF6D79" w14:textId="77777777" w:rsidTr="000A5C16">
        <w:tc>
          <w:tcPr>
            <w:tcW w:w="1525" w:type="dxa"/>
            <w:shd w:val="clear" w:color="auto" w:fill="BFBFBF" w:themeFill="background1" w:themeFillShade="BF"/>
          </w:tcPr>
          <w:p w14:paraId="32628DCC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770" w:type="dxa"/>
          </w:tcPr>
          <w:p w14:paraId="09E687CE" w14:textId="1333E113" w:rsidR="00AF2525" w:rsidRPr="00D84DE7" w:rsidRDefault="00607319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Ultrasonic sensor </w:t>
            </w:r>
            <w:r w:rsidR="00C945E6">
              <w:rPr>
                <w:rFonts w:ascii="Times New Roman" w:hAnsi="Times New Roman" w:cs="Times New Roman"/>
                <w:noProof/>
                <w:sz w:val="20"/>
                <w:szCs w:val="20"/>
              </w:rPr>
              <w:t>ESP32</w:t>
            </w:r>
          </w:p>
        </w:tc>
        <w:tc>
          <w:tcPr>
            <w:tcW w:w="1638" w:type="dxa"/>
            <w:shd w:val="clear" w:color="auto" w:fill="BFBFBF" w:themeFill="background1" w:themeFillShade="BF"/>
          </w:tcPr>
          <w:p w14:paraId="6BF4A241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422" w:type="dxa"/>
          </w:tcPr>
          <w:p w14:paraId="23018F33" w14:textId="2A5FDD27" w:rsidR="00AF2525" w:rsidRPr="00D84DE7" w:rsidRDefault="009903C9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</w:t>
            </w:r>
          </w:p>
        </w:tc>
      </w:tr>
      <w:tr w:rsidR="00AF2525" w:rsidRPr="00D84DE7" w14:paraId="039759E6" w14:textId="77777777" w:rsidTr="000A5C16">
        <w:tc>
          <w:tcPr>
            <w:tcW w:w="1525" w:type="dxa"/>
            <w:shd w:val="clear" w:color="auto" w:fill="BFBFBF" w:themeFill="background1" w:themeFillShade="BF"/>
          </w:tcPr>
          <w:p w14:paraId="4F777B8B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770" w:type="dxa"/>
          </w:tcPr>
          <w:p w14:paraId="35CB735D" w14:textId="0A89A8D3" w:rsidR="00AF2525" w:rsidRPr="00D84DE7" w:rsidRDefault="005F433A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CSST-105</w:t>
            </w:r>
          </w:p>
        </w:tc>
        <w:tc>
          <w:tcPr>
            <w:tcW w:w="1638" w:type="dxa"/>
            <w:shd w:val="clear" w:color="auto" w:fill="BFBFBF" w:themeFill="background1" w:themeFillShade="BF"/>
          </w:tcPr>
          <w:p w14:paraId="591597E4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422" w:type="dxa"/>
          </w:tcPr>
          <w:p w14:paraId="2C70EF41" w14:textId="2907CC5A" w:rsidR="00AF2525" w:rsidRPr="00D84DE7" w:rsidRDefault="000A5C16" w:rsidP="00AF2525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Inter </w:t>
            </w:r>
            <w:r w:rsidR="00707C15">
              <w:rPr>
                <w:rFonts w:ascii="Times New Roman" w:eastAsia="Batang" w:hAnsi="Times New Roman" w:cs="Times New Roman"/>
                <w:sz w:val="20"/>
                <w:szCs w:val="20"/>
              </w:rPr>
              <w:t>Semester</w:t>
            </w:r>
          </w:p>
        </w:tc>
      </w:tr>
      <w:tr w:rsidR="00AF2525" w:rsidRPr="00D84DE7" w14:paraId="3149CFF2" w14:textId="77777777" w:rsidTr="000A5C16">
        <w:tc>
          <w:tcPr>
            <w:tcW w:w="1525" w:type="dxa"/>
            <w:shd w:val="clear" w:color="auto" w:fill="BFBFBF" w:themeFill="background1" w:themeFillShade="BF"/>
          </w:tcPr>
          <w:p w14:paraId="60607264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770" w:type="dxa"/>
          </w:tcPr>
          <w:p w14:paraId="6F115C1D" w14:textId="5DB914C4" w:rsidR="00AF2525" w:rsidRPr="00D84DE7" w:rsidRDefault="000A5C16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Robotics</w:t>
            </w:r>
          </w:p>
        </w:tc>
        <w:tc>
          <w:tcPr>
            <w:tcW w:w="1638" w:type="dxa"/>
            <w:shd w:val="clear" w:color="auto" w:fill="BFBFBF" w:themeFill="background1" w:themeFillShade="BF"/>
          </w:tcPr>
          <w:p w14:paraId="0807B30F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422" w:type="dxa"/>
          </w:tcPr>
          <w:p w14:paraId="2A6CF6EE" w14:textId="6F1FE9A4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</w:t>
            </w:r>
            <w:r w:rsidR="00707C15">
              <w:rPr>
                <w:rFonts w:ascii="Times New Roman" w:eastAsia="Batang" w:hAnsi="Times New Roman" w:cs="Times New Roman"/>
                <w:sz w:val="20"/>
                <w:szCs w:val="20"/>
              </w:rPr>
              <w:t>2</w:t>
            </w:r>
            <w:r w:rsidR="009903C9">
              <w:rPr>
                <w:rFonts w:ascii="Times New Roman" w:eastAsia="Batang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</w:t>
            </w:r>
            <w:r w:rsidR="00707C15">
              <w:rPr>
                <w:rFonts w:ascii="Times New Roman" w:eastAsia="Batang" w:hAnsi="Times New Roman" w:cs="Times New Roman"/>
                <w:sz w:val="20"/>
                <w:szCs w:val="20"/>
              </w:rPr>
              <w:t>2</w:t>
            </w:r>
            <w:r w:rsidR="009903C9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</w:p>
        </w:tc>
      </w:tr>
    </w:tbl>
    <w:p w14:paraId="77BB3554" w14:textId="77777777" w:rsidR="00AF2525" w:rsidRPr="009E6B02" w:rsidRDefault="00AF2525" w:rsidP="00AF2525">
      <w:pPr>
        <w:ind w:left="630"/>
        <w:jc w:val="both"/>
        <w:rPr>
          <w:rFonts w:asciiTheme="majorHAnsi" w:hAnsiTheme="majorHAnsi"/>
          <w:noProof/>
        </w:rPr>
      </w:pPr>
    </w:p>
    <w:p w14:paraId="3E589D58" w14:textId="77777777" w:rsidR="00607319" w:rsidRPr="00607319" w:rsidRDefault="00607319" w:rsidP="00607319">
      <w:pPr>
        <w:jc w:val="center"/>
        <w:rPr>
          <w:rFonts w:cstheme="minorHAnsi"/>
          <w:b/>
          <w:bCs/>
          <w:sz w:val="28"/>
          <w:szCs w:val="28"/>
        </w:rPr>
      </w:pPr>
      <w:r w:rsidRPr="00607319">
        <w:rPr>
          <w:rFonts w:cstheme="minorHAnsi"/>
          <w:b/>
          <w:bCs/>
          <w:sz w:val="28"/>
          <w:szCs w:val="28"/>
        </w:rPr>
        <w:t>Ultrasonic Sensor with LCD Display for Distance Measurement</w:t>
      </w:r>
    </w:p>
    <w:p w14:paraId="79A04EFE" w14:textId="77777777" w:rsidR="00607319" w:rsidRPr="00607319" w:rsidRDefault="00607319" w:rsidP="00607319">
      <w:pPr>
        <w:jc w:val="both"/>
        <w:rPr>
          <w:rFonts w:cstheme="minorHAnsi"/>
          <w:b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Objective</w:t>
      </w:r>
    </w:p>
    <w:p w14:paraId="68990FCF" w14:textId="0CFA4E73" w:rsidR="00607319" w:rsidRPr="00607319" w:rsidRDefault="00607319" w:rsidP="00607319">
      <w:pPr>
        <w:ind w:firstLine="720"/>
        <w:jc w:val="both"/>
        <w:rPr>
          <w:rFonts w:cstheme="minorHAnsi"/>
          <w:bCs/>
          <w:i/>
          <w:iCs/>
          <w:sz w:val="24"/>
          <w:szCs w:val="24"/>
        </w:rPr>
      </w:pPr>
      <w:r w:rsidRPr="00607319">
        <w:rPr>
          <w:rFonts w:cstheme="minorHAnsi"/>
          <w:bCs/>
          <w:i/>
          <w:iCs/>
          <w:sz w:val="24"/>
          <w:szCs w:val="24"/>
        </w:rPr>
        <w:t>To understand and implement the principles of digital signal processing by interfacing an ultrasonic sensor with an LCD display to measure and display distance.</w:t>
      </w:r>
    </w:p>
    <w:p w14:paraId="5300660B" w14:textId="77777777" w:rsidR="00607319" w:rsidRPr="00607319" w:rsidRDefault="00607319" w:rsidP="00607319">
      <w:p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Materials Needed:</w:t>
      </w:r>
    </w:p>
    <w:p w14:paraId="515798C6" w14:textId="1CEA4448" w:rsidR="00607319" w:rsidRPr="00607319" w:rsidRDefault="00F62A60" w:rsidP="000910AE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ESP32 board or (Arduino board as an optional microcontroller</w:t>
      </w:r>
      <w:r w:rsidR="00607319" w:rsidRPr="00607319">
        <w:rPr>
          <w:rFonts w:cstheme="minorHAnsi"/>
          <w:bCs/>
          <w:sz w:val="24"/>
          <w:szCs w:val="24"/>
        </w:rPr>
        <w:t>)</w:t>
      </w:r>
    </w:p>
    <w:p w14:paraId="288CC989" w14:textId="77777777" w:rsidR="00607319" w:rsidRPr="00607319" w:rsidRDefault="00607319" w:rsidP="000910AE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HC-SR04 Ultrasonic Sensor</w:t>
      </w:r>
    </w:p>
    <w:p w14:paraId="3C1C4BEF" w14:textId="3A0881CF" w:rsidR="00607319" w:rsidRPr="00607319" w:rsidRDefault="00607319" w:rsidP="000910AE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16x2 LCD Display (with I2C module for simplicity)</w:t>
      </w:r>
      <w:r w:rsidR="00F62A60">
        <w:rPr>
          <w:rFonts w:cstheme="minorHAnsi"/>
          <w:bCs/>
          <w:sz w:val="24"/>
          <w:szCs w:val="24"/>
        </w:rPr>
        <w:t xml:space="preserve"> or OLED mini</w:t>
      </w:r>
    </w:p>
    <w:p w14:paraId="2499EE63" w14:textId="77777777" w:rsidR="00607319" w:rsidRPr="00607319" w:rsidRDefault="00607319" w:rsidP="000910AE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Breadboard and jumper wires</w:t>
      </w:r>
    </w:p>
    <w:p w14:paraId="405B0848" w14:textId="77777777" w:rsidR="00607319" w:rsidRPr="00607319" w:rsidRDefault="00607319" w:rsidP="000910AE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Resistors (if not using I2C)</w:t>
      </w:r>
    </w:p>
    <w:p w14:paraId="7F599475" w14:textId="77777777" w:rsidR="00607319" w:rsidRPr="00607319" w:rsidRDefault="00607319" w:rsidP="000910AE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Power supply (USB cable for Arduino)</w:t>
      </w:r>
    </w:p>
    <w:p w14:paraId="2AA158B2" w14:textId="6FFCBBA8" w:rsidR="00607319" w:rsidRPr="00607319" w:rsidRDefault="00607319" w:rsidP="000910AE">
      <w:pPr>
        <w:numPr>
          <w:ilvl w:val="0"/>
          <w:numId w:val="1"/>
        </w:numPr>
        <w:spacing w:after="0" w:line="240" w:lineRule="auto"/>
        <w:ind w:left="714" w:hanging="357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Computer with Arduino IDE installed</w:t>
      </w:r>
      <w:r>
        <w:rPr>
          <w:rFonts w:cstheme="minorHAnsi"/>
          <w:bCs/>
          <w:sz w:val="24"/>
          <w:szCs w:val="24"/>
        </w:rPr>
        <w:br/>
      </w:r>
    </w:p>
    <w:p w14:paraId="28799A11" w14:textId="2D3BF31D" w:rsidR="00607319" w:rsidRDefault="00607319" w:rsidP="00607319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Background discussion</w:t>
      </w:r>
    </w:p>
    <w:p w14:paraId="0AD478D0" w14:textId="4DB80A8D" w:rsidR="00607319" w:rsidRDefault="00607319" w:rsidP="00607319">
      <w:pPr>
        <w:ind w:firstLine="720"/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Ultrasonic sensors measure distance by sending out an ultrasonic pulse and timing how long it takes for the echo to return. This time is then converted into a distance measurement. The LCD display will show the measured distance in centimeters or inches.</w:t>
      </w:r>
    </w:p>
    <w:p w14:paraId="631DCE27" w14:textId="2D4C1689" w:rsidR="00607319" w:rsidRPr="00607319" w:rsidRDefault="00607319" w:rsidP="00607319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ab/>
      </w:r>
      <w:r w:rsidRPr="00607319">
        <w:rPr>
          <w:rFonts w:cstheme="minorHAnsi"/>
          <w:bCs/>
          <w:sz w:val="24"/>
          <w:szCs w:val="24"/>
        </w:rPr>
        <w:t>This activity integrates principles of digital signal processing, basic electronics, and programming, providing a hands-on experience that reinforces theoretical knowledge.</w:t>
      </w:r>
    </w:p>
    <w:p w14:paraId="142B765E" w14:textId="77777777" w:rsidR="00607319" w:rsidRPr="00607319" w:rsidRDefault="00607319" w:rsidP="00607319">
      <w:pPr>
        <w:jc w:val="both"/>
        <w:rPr>
          <w:rFonts w:cstheme="minorHAnsi"/>
          <w:b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Activity Steps:</w:t>
      </w:r>
    </w:p>
    <w:p w14:paraId="6268AD78" w14:textId="77777777" w:rsidR="00607319" w:rsidRPr="00607319" w:rsidRDefault="00607319" w:rsidP="00607319">
      <w:pPr>
        <w:jc w:val="both"/>
        <w:rPr>
          <w:rFonts w:cstheme="minorHAnsi"/>
          <w:b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Part 1: Wiring the Circuit</w:t>
      </w:r>
    </w:p>
    <w:p w14:paraId="64D3ACB5" w14:textId="77777777" w:rsidR="00607319" w:rsidRPr="00607319" w:rsidRDefault="00607319" w:rsidP="000910AE">
      <w:pPr>
        <w:numPr>
          <w:ilvl w:val="0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Connect the Ultrasonic Sensor:</w:t>
      </w:r>
    </w:p>
    <w:p w14:paraId="27958CF9" w14:textId="77777777" w:rsidR="00607319" w:rsidRPr="00607319" w:rsidRDefault="00607319" w:rsidP="000910AE">
      <w:pPr>
        <w:numPr>
          <w:ilvl w:val="1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VCC</w:t>
      </w:r>
      <w:r w:rsidRPr="00607319">
        <w:rPr>
          <w:rFonts w:cstheme="minorHAnsi"/>
          <w:bCs/>
          <w:sz w:val="24"/>
          <w:szCs w:val="24"/>
        </w:rPr>
        <w:t xml:space="preserve"> pin of HC-SR04 to 5V on Arduino.</w:t>
      </w:r>
    </w:p>
    <w:p w14:paraId="2F4DF18B" w14:textId="77777777" w:rsidR="00607319" w:rsidRPr="00607319" w:rsidRDefault="00607319" w:rsidP="000910AE">
      <w:pPr>
        <w:numPr>
          <w:ilvl w:val="1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GND</w:t>
      </w:r>
      <w:r w:rsidRPr="00607319">
        <w:rPr>
          <w:rFonts w:cstheme="minorHAnsi"/>
          <w:bCs/>
          <w:sz w:val="24"/>
          <w:szCs w:val="24"/>
        </w:rPr>
        <w:t xml:space="preserve"> pin of HC-SR04 to GND on Arduino.</w:t>
      </w:r>
    </w:p>
    <w:p w14:paraId="5C38271A" w14:textId="77777777" w:rsidR="00607319" w:rsidRPr="00607319" w:rsidRDefault="00607319" w:rsidP="000910AE">
      <w:pPr>
        <w:numPr>
          <w:ilvl w:val="1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Trig</w:t>
      </w:r>
      <w:r w:rsidRPr="00607319">
        <w:rPr>
          <w:rFonts w:cstheme="minorHAnsi"/>
          <w:bCs/>
          <w:sz w:val="24"/>
          <w:szCs w:val="24"/>
        </w:rPr>
        <w:t xml:space="preserve"> pin to digital pin 9 on Arduino.</w:t>
      </w:r>
    </w:p>
    <w:p w14:paraId="714106D4" w14:textId="77777777" w:rsidR="00607319" w:rsidRPr="00607319" w:rsidRDefault="00607319" w:rsidP="000910AE">
      <w:pPr>
        <w:numPr>
          <w:ilvl w:val="1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Echo</w:t>
      </w:r>
      <w:r w:rsidRPr="00607319">
        <w:rPr>
          <w:rFonts w:cstheme="minorHAnsi"/>
          <w:bCs/>
          <w:sz w:val="24"/>
          <w:szCs w:val="24"/>
        </w:rPr>
        <w:t xml:space="preserve"> pin to digital pin 10 on Arduino.</w:t>
      </w:r>
    </w:p>
    <w:p w14:paraId="66AFF2EB" w14:textId="77777777" w:rsidR="00607319" w:rsidRPr="00607319" w:rsidRDefault="00607319" w:rsidP="000910AE">
      <w:pPr>
        <w:numPr>
          <w:ilvl w:val="0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Connect the LCD Display:</w:t>
      </w:r>
    </w:p>
    <w:p w14:paraId="0706FD9D" w14:textId="77777777" w:rsidR="00607319" w:rsidRPr="00607319" w:rsidRDefault="00607319" w:rsidP="000910AE">
      <w:pPr>
        <w:numPr>
          <w:ilvl w:val="1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lastRenderedPageBreak/>
        <w:t>If using an I2C module:</w:t>
      </w:r>
    </w:p>
    <w:p w14:paraId="323C1427" w14:textId="77777777" w:rsidR="00607319" w:rsidRPr="00607319" w:rsidRDefault="00607319" w:rsidP="000910AE">
      <w:pPr>
        <w:numPr>
          <w:ilvl w:val="2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VCC</w:t>
      </w:r>
      <w:r w:rsidRPr="00607319">
        <w:rPr>
          <w:rFonts w:cstheme="minorHAnsi"/>
          <w:bCs/>
          <w:sz w:val="24"/>
          <w:szCs w:val="24"/>
        </w:rPr>
        <w:t xml:space="preserve"> pin to 5V on Arduino.</w:t>
      </w:r>
    </w:p>
    <w:p w14:paraId="45DDE4C6" w14:textId="77777777" w:rsidR="00607319" w:rsidRPr="00607319" w:rsidRDefault="00607319" w:rsidP="000910AE">
      <w:pPr>
        <w:numPr>
          <w:ilvl w:val="2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GND</w:t>
      </w:r>
      <w:r w:rsidRPr="00607319">
        <w:rPr>
          <w:rFonts w:cstheme="minorHAnsi"/>
          <w:bCs/>
          <w:sz w:val="24"/>
          <w:szCs w:val="24"/>
        </w:rPr>
        <w:t xml:space="preserve"> pin to GND on Arduino.</w:t>
      </w:r>
    </w:p>
    <w:p w14:paraId="6C9E5A24" w14:textId="77777777" w:rsidR="00607319" w:rsidRPr="00607319" w:rsidRDefault="00607319" w:rsidP="000910AE">
      <w:pPr>
        <w:numPr>
          <w:ilvl w:val="2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SDA</w:t>
      </w:r>
      <w:r w:rsidRPr="00607319">
        <w:rPr>
          <w:rFonts w:cstheme="minorHAnsi"/>
          <w:bCs/>
          <w:sz w:val="24"/>
          <w:szCs w:val="24"/>
        </w:rPr>
        <w:t xml:space="preserve"> pin to A4 on Arduino (for Uno).</w:t>
      </w:r>
    </w:p>
    <w:p w14:paraId="11F50B98" w14:textId="77777777" w:rsidR="00607319" w:rsidRPr="00607319" w:rsidRDefault="00607319" w:rsidP="000910AE">
      <w:pPr>
        <w:numPr>
          <w:ilvl w:val="2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SCL</w:t>
      </w:r>
      <w:r w:rsidRPr="00607319">
        <w:rPr>
          <w:rFonts w:cstheme="minorHAnsi"/>
          <w:bCs/>
          <w:sz w:val="24"/>
          <w:szCs w:val="24"/>
        </w:rPr>
        <w:t xml:space="preserve"> pin to A5 on Arduino (for Uno).</w:t>
      </w:r>
    </w:p>
    <w:p w14:paraId="00CA8B15" w14:textId="77777777" w:rsidR="00607319" w:rsidRPr="00607319" w:rsidRDefault="00607319" w:rsidP="000910AE">
      <w:pPr>
        <w:numPr>
          <w:ilvl w:val="1"/>
          <w:numId w:val="2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If using parallel connection, connect according to the standard 16x2 LCD pinout.</w:t>
      </w:r>
    </w:p>
    <w:p w14:paraId="75465554" w14:textId="77777777" w:rsidR="00607319" w:rsidRPr="00607319" w:rsidRDefault="00607319" w:rsidP="00607319">
      <w:pPr>
        <w:jc w:val="both"/>
        <w:rPr>
          <w:rFonts w:cstheme="minorHAnsi"/>
          <w:b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Part 2: Programming the Arduino</w:t>
      </w:r>
    </w:p>
    <w:p w14:paraId="26447A45" w14:textId="77777777" w:rsidR="00607319" w:rsidRPr="00607319" w:rsidRDefault="00607319" w:rsidP="000910AE">
      <w:pPr>
        <w:numPr>
          <w:ilvl w:val="0"/>
          <w:numId w:val="3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Open the Arduino IDE:</w:t>
      </w:r>
    </w:p>
    <w:p w14:paraId="2C1366BC" w14:textId="77777777" w:rsidR="00607319" w:rsidRPr="00607319" w:rsidRDefault="00607319" w:rsidP="000910AE">
      <w:pPr>
        <w:numPr>
          <w:ilvl w:val="1"/>
          <w:numId w:val="3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Create a new sketch.</w:t>
      </w:r>
    </w:p>
    <w:p w14:paraId="5AE8DE27" w14:textId="3E6ADDED" w:rsidR="00607319" w:rsidRPr="00607319" w:rsidRDefault="00607319" w:rsidP="000910AE">
      <w:pPr>
        <w:numPr>
          <w:ilvl w:val="0"/>
          <w:numId w:val="3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Include Libraries:</w:t>
      </w:r>
    </w:p>
    <w:p w14:paraId="339BE6CD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#include &lt;LiquidCrystal_I2C.h&gt;  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For I2C LCD</w:t>
      </w:r>
    </w:p>
    <w:p w14:paraId="7EF21D29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#define TRIG_PIN 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9</w:t>
      </w:r>
    </w:p>
    <w:p w14:paraId="2955B42B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#define ECHO_PIN 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</w:t>
      </w:r>
    </w:p>
    <w:p w14:paraId="57ED9C47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</w:p>
    <w:p w14:paraId="519134A5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LiquidCrystal_I2C lcd(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0x27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16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);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Change 0x27 based on your I2C address</w:t>
      </w:r>
    </w:p>
    <w:p w14:paraId="4A9D8A83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</w:p>
    <w:p w14:paraId="18D7A500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void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setup() {</w:t>
      </w:r>
    </w:p>
    <w:p w14:paraId="23E1A993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pinMode(TRIG_PIN, OUTPUT);</w:t>
      </w:r>
    </w:p>
    <w:p w14:paraId="23332533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pinMode(ECHO_PIN, INPUT);</w:t>
      </w:r>
    </w:p>
    <w:p w14:paraId="7C26E33A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lcd.begin();</w:t>
      </w:r>
    </w:p>
    <w:p w14:paraId="7AE80FC5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lcd.backlight();</w:t>
      </w:r>
    </w:p>
    <w:p w14:paraId="33B1E164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lcd.print(</w:t>
      </w:r>
      <w:r w:rsidRPr="0060731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"Distance:"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14:paraId="4A2097AA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}</w:t>
      </w:r>
    </w:p>
    <w:p w14:paraId="5F672288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void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 loop() {</w:t>
      </w:r>
    </w:p>
    <w:p w14:paraId="12A4AA14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long duration, distance;</w:t>
      </w:r>
    </w:p>
    <w:p w14:paraId="521D7F9B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</w:p>
    <w:p w14:paraId="50B53BF1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Clear the trigger</w:t>
      </w:r>
    </w:p>
    <w:p w14:paraId="53C97633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digitalWrite(TRIG_PIN, LOW);</w:t>
      </w:r>
    </w:p>
    <w:p w14:paraId="72C860B6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delayMicroseconds(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14:paraId="0C330C53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</w:p>
    <w:p w14:paraId="1D6C7657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Trigger the sensor</w:t>
      </w:r>
    </w:p>
    <w:p w14:paraId="6504A532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digitalWrite(TRIG_PIN, HIGH);</w:t>
      </w:r>
    </w:p>
    <w:p w14:paraId="7E4254D7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delayMicroseconds(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14:paraId="51BDA89A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digitalWrite(TRIG_PIN, LOW);</w:t>
      </w:r>
    </w:p>
    <w:p w14:paraId="73F9F662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</w:p>
    <w:p w14:paraId="576DF0A8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Read the echo</w:t>
      </w:r>
    </w:p>
    <w:p w14:paraId="2FB63BF7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duration = pulseIn(ECHO_PIN, HIGH);</w:t>
      </w:r>
    </w:p>
    <w:p w14:paraId="7D2751E3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</w:p>
    <w:p w14:paraId="687D6587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Calculate the distance</w:t>
      </w:r>
    </w:p>
    <w:p w14:paraId="2DACD3D2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lastRenderedPageBreak/>
        <w:t xml:space="preserve">    distance = (duration * 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0.034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 / 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;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cm</w:t>
      </w:r>
    </w:p>
    <w:p w14:paraId="5A46E8B8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</w:p>
    <w:p w14:paraId="6D5AB4FB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Display the distance on the LCD</w:t>
      </w:r>
    </w:p>
    <w:p w14:paraId="4BDDEEBA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lcd.setCursor(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, 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);</w:t>
      </w:r>
    </w:p>
    <w:p w14:paraId="1C1C44FE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lcd.print(distance);</w:t>
      </w:r>
    </w:p>
    <w:p w14:paraId="038F7B93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lcd.print(</w:t>
      </w:r>
      <w:r w:rsidRPr="00607319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cm  "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);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Space to clear previous readings</w:t>
      </w:r>
    </w:p>
    <w:p w14:paraId="32846BD4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    </w:t>
      </w:r>
    </w:p>
    <w:p w14:paraId="1D296B0D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    delay(</w:t>
      </w:r>
      <w:r w:rsidRPr="00607319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500</w:t>
      </w: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 xml:space="preserve">); </w:t>
      </w:r>
      <w:r w:rsidRPr="00607319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// Update every half second</w:t>
      </w:r>
    </w:p>
    <w:p w14:paraId="58FC8CB1" w14:textId="77777777" w:rsidR="00607319" w:rsidRPr="00607319" w:rsidRDefault="00607319" w:rsidP="00607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  <w:r w:rsidRPr="00607319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}</w:t>
      </w:r>
    </w:p>
    <w:p w14:paraId="35A6E636" w14:textId="025D70CB" w:rsidR="00607319" w:rsidRPr="00607319" w:rsidRDefault="00607319" w:rsidP="00607319">
      <w:pPr>
        <w:jc w:val="both"/>
        <w:rPr>
          <w:rFonts w:cstheme="minorHAnsi"/>
          <w:bCs/>
          <w:sz w:val="24"/>
          <w:szCs w:val="24"/>
        </w:rPr>
      </w:pPr>
    </w:p>
    <w:p w14:paraId="5EDA73FE" w14:textId="77777777" w:rsidR="00607319" w:rsidRPr="00607319" w:rsidRDefault="00607319" w:rsidP="00607319">
      <w:p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Upload the Code:</w:t>
      </w:r>
    </w:p>
    <w:p w14:paraId="7DA0B0F6" w14:textId="77777777" w:rsidR="00607319" w:rsidRPr="00607319" w:rsidRDefault="00607319" w:rsidP="000910AE">
      <w:pPr>
        <w:numPr>
          <w:ilvl w:val="1"/>
          <w:numId w:val="3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Connect the Arduino to your computer and upload the sketch.</w:t>
      </w:r>
    </w:p>
    <w:p w14:paraId="18B1B778" w14:textId="77777777" w:rsidR="00607319" w:rsidRPr="00607319" w:rsidRDefault="00607319" w:rsidP="00607319">
      <w:pPr>
        <w:jc w:val="both"/>
        <w:rPr>
          <w:rFonts w:cstheme="minorHAnsi"/>
          <w:b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Part 3: Testing and Observations</w:t>
      </w:r>
    </w:p>
    <w:p w14:paraId="74D831DC" w14:textId="77777777" w:rsidR="00607319" w:rsidRPr="00607319" w:rsidRDefault="00607319" w:rsidP="000910AE">
      <w:pPr>
        <w:numPr>
          <w:ilvl w:val="0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Testing the Setup:</w:t>
      </w:r>
    </w:p>
    <w:p w14:paraId="24FDB8C3" w14:textId="77777777" w:rsidR="00607319" w:rsidRPr="00607319" w:rsidRDefault="00607319" w:rsidP="000910AE">
      <w:pPr>
        <w:numPr>
          <w:ilvl w:val="1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Power the Arduino and observe the LCD.</w:t>
      </w:r>
    </w:p>
    <w:p w14:paraId="34A5E3C9" w14:textId="77777777" w:rsidR="00607319" w:rsidRPr="00607319" w:rsidRDefault="00607319" w:rsidP="000910AE">
      <w:pPr>
        <w:numPr>
          <w:ilvl w:val="1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Measure the distance using various objects placed at different distances from the sensor.</w:t>
      </w:r>
    </w:p>
    <w:p w14:paraId="5B2072C8" w14:textId="77777777" w:rsidR="00607319" w:rsidRPr="00607319" w:rsidRDefault="00607319" w:rsidP="000910AE">
      <w:pPr>
        <w:numPr>
          <w:ilvl w:val="1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Confirm that the distance displayed changes accordingly.</w:t>
      </w:r>
    </w:p>
    <w:p w14:paraId="06E0378E" w14:textId="77777777" w:rsidR="00607319" w:rsidRPr="00607319" w:rsidRDefault="00607319" w:rsidP="000910AE">
      <w:pPr>
        <w:numPr>
          <w:ilvl w:val="0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Collect Data:</w:t>
      </w:r>
    </w:p>
    <w:p w14:paraId="62BFEE58" w14:textId="77777777" w:rsidR="00607319" w:rsidRDefault="00607319" w:rsidP="000910AE">
      <w:pPr>
        <w:numPr>
          <w:ilvl w:val="1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Record the measured distances from different positions (e.g., 10 cm, 50 cm, 100 cm) and compare them to actual measurements using a ruler.</w:t>
      </w:r>
    </w:p>
    <w:p w14:paraId="61257A78" w14:textId="73C84029" w:rsidR="009903C9" w:rsidRPr="009903C9" w:rsidRDefault="009903C9" w:rsidP="009903C9">
      <w:pPr>
        <w:pStyle w:val="ListParagraph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 w:rsidRPr="009903C9">
        <w:rPr>
          <w:rFonts w:cstheme="minorHAnsi"/>
          <w:b/>
          <w:sz w:val="24"/>
          <w:szCs w:val="24"/>
        </w:rPr>
        <w:t>Make Changes:</w:t>
      </w:r>
    </w:p>
    <w:p w14:paraId="2A7A4958" w14:textId="65DA98C2" w:rsidR="009903C9" w:rsidRPr="00607319" w:rsidRDefault="009903C9" w:rsidP="009903C9">
      <w:pPr>
        <w:numPr>
          <w:ilvl w:val="0"/>
          <w:numId w:val="7"/>
        </w:num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Pr="00607319">
        <w:rPr>
          <w:rFonts w:cstheme="minorHAnsi"/>
          <w:bCs/>
          <w:sz w:val="24"/>
          <w:szCs w:val="24"/>
        </w:rPr>
        <w:t>odify the code to switch between different units of measurement (e.g., cm to inches)</w:t>
      </w:r>
      <w:r>
        <w:rPr>
          <w:rFonts w:cstheme="minorHAnsi"/>
          <w:bCs/>
          <w:sz w:val="24"/>
          <w:szCs w:val="24"/>
        </w:rPr>
        <w:t>?</w:t>
      </w:r>
    </w:p>
    <w:p w14:paraId="48817BE1" w14:textId="1C8FCF55" w:rsidR="009903C9" w:rsidRPr="009903C9" w:rsidRDefault="009903C9" w:rsidP="009903C9">
      <w:pPr>
        <w:numPr>
          <w:ilvl w:val="0"/>
          <w:numId w:val="7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Add sound feedback (buzzer) that changes tone based on the distance measured</w:t>
      </w:r>
      <w:r>
        <w:rPr>
          <w:rFonts w:cstheme="minorHAnsi"/>
          <w:bCs/>
          <w:sz w:val="24"/>
          <w:szCs w:val="24"/>
        </w:rPr>
        <w:t>.</w:t>
      </w:r>
    </w:p>
    <w:p w14:paraId="2FDEB79D" w14:textId="1DB7FEC0" w:rsidR="009903C9" w:rsidRDefault="009903C9" w:rsidP="009903C9">
      <w:pPr>
        <w:jc w:val="both"/>
        <w:rPr>
          <w:rFonts w:cstheme="minorHAnsi"/>
          <w:b/>
          <w:bCs/>
          <w:sz w:val="24"/>
          <w:szCs w:val="24"/>
        </w:rPr>
      </w:pPr>
      <w:r w:rsidRPr="009903C9">
        <w:rPr>
          <w:rFonts w:cstheme="minorHAnsi"/>
          <w:b/>
          <w:bCs/>
          <w:sz w:val="24"/>
          <w:szCs w:val="24"/>
        </w:rPr>
        <w:t xml:space="preserve">Part 4: </w:t>
      </w:r>
    </w:p>
    <w:p w14:paraId="782782CD" w14:textId="36532C7E" w:rsidR="00607319" w:rsidRPr="00607319" w:rsidRDefault="00607319" w:rsidP="009903C9">
      <w:p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/>
          <w:bCs/>
          <w:sz w:val="24"/>
          <w:szCs w:val="24"/>
        </w:rPr>
        <w:t>Discussion Questions:</w:t>
      </w:r>
    </w:p>
    <w:p w14:paraId="1ED1F4B3" w14:textId="77777777" w:rsidR="00607319" w:rsidRPr="00607319" w:rsidRDefault="00607319" w:rsidP="000910AE">
      <w:pPr>
        <w:numPr>
          <w:ilvl w:val="1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How does the ultrasonic sensor work?</w:t>
      </w:r>
    </w:p>
    <w:p w14:paraId="77A5452D" w14:textId="77777777" w:rsidR="00607319" w:rsidRPr="00607319" w:rsidRDefault="00607319" w:rsidP="000910AE">
      <w:pPr>
        <w:numPr>
          <w:ilvl w:val="1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What factors could affect the accuracy of distance measurements?</w:t>
      </w:r>
    </w:p>
    <w:p w14:paraId="1A5BBA7F" w14:textId="77777777" w:rsidR="00607319" w:rsidRPr="00607319" w:rsidRDefault="00607319" w:rsidP="000910AE">
      <w:pPr>
        <w:numPr>
          <w:ilvl w:val="1"/>
          <w:numId w:val="4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How does the LCD display work with the Arduino to show the measured data?</w:t>
      </w:r>
    </w:p>
    <w:p w14:paraId="6EA7AA1D" w14:textId="5C3FA229" w:rsidR="00607319" w:rsidRPr="00607319" w:rsidRDefault="009903C9" w:rsidP="00607319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Summarized</w:t>
      </w:r>
      <w:r w:rsidR="00607319">
        <w:rPr>
          <w:rFonts w:cstheme="minorHAnsi"/>
          <w:b/>
          <w:bCs/>
          <w:sz w:val="24"/>
          <w:szCs w:val="24"/>
        </w:rPr>
        <w:t xml:space="preserve"> Activities</w:t>
      </w:r>
    </w:p>
    <w:p w14:paraId="6014200B" w14:textId="77777777" w:rsidR="00607319" w:rsidRPr="00607319" w:rsidRDefault="00607319" w:rsidP="000910AE">
      <w:pPr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t>Summarize what was learned about ultrasonic sensors and LCD interfacing.</w:t>
      </w:r>
    </w:p>
    <w:p w14:paraId="7F1E3C28" w14:textId="77777777" w:rsidR="00607319" w:rsidRPr="00607319" w:rsidRDefault="00607319" w:rsidP="000910AE">
      <w:pPr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607319">
        <w:rPr>
          <w:rFonts w:cstheme="minorHAnsi"/>
          <w:bCs/>
          <w:sz w:val="24"/>
          <w:szCs w:val="24"/>
        </w:rPr>
        <w:lastRenderedPageBreak/>
        <w:t>Discuss potential applications of this technology in robotics, automation, and other fields.</w:t>
      </w:r>
    </w:p>
    <w:sectPr w:rsidR="00607319" w:rsidRPr="00607319" w:rsidSect="00B27324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7D53D" w14:textId="77777777" w:rsidR="004E4096" w:rsidRDefault="004E4096" w:rsidP="00AF2525">
      <w:pPr>
        <w:spacing w:after="0" w:line="240" w:lineRule="auto"/>
      </w:pPr>
      <w:r>
        <w:separator/>
      </w:r>
    </w:p>
  </w:endnote>
  <w:endnote w:type="continuationSeparator" w:id="0">
    <w:p w14:paraId="37FE5BDC" w14:textId="77777777" w:rsidR="004E4096" w:rsidRDefault="004E4096" w:rsidP="00AF2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761B4" w14:textId="1080640D" w:rsidR="00707C15" w:rsidRDefault="00707C15" w:rsidP="00707C15">
    <w:pPr>
      <w:pStyle w:val="Footer"/>
      <w:jc w:val="right"/>
      <w:rPr>
        <w:b/>
        <w:bCs/>
      </w:rPr>
    </w:pPr>
    <w:r w:rsidRPr="00707C15">
      <w:rPr>
        <w:b/>
        <w:bCs/>
      </w:rPr>
      <w:t>[</w:t>
    </w:r>
    <w:r w:rsidR="000A5C16">
      <w:rPr>
        <w:b/>
        <w:bCs/>
      </w:rPr>
      <w:t>CSST105</w:t>
    </w:r>
    <w:r w:rsidRPr="00707C15">
      <w:rPr>
        <w:b/>
        <w:bCs/>
      </w:rPr>
      <w:t xml:space="preserve"> – </w:t>
    </w:r>
    <w:r w:rsidR="000A5C16">
      <w:rPr>
        <w:b/>
        <w:bCs/>
      </w:rPr>
      <w:t>Robotics</w:t>
    </w:r>
    <w:r w:rsidRPr="00707C15">
      <w:rPr>
        <w:b/>
        <w:bCs/>
      </w:rPr>
      <w:t>]</w:t>
    </w:r>
  </w:p>
  <w:p w14:paraId="1BC4BC3B" w14:textId="65CFE425" w:rsidR="00707C15" w:rsidRPr="00707C15" w:rsidRDefault="00707C15" w:rsidP="00707C15">
    <w:pPr>
      <w:pStyle w:val="Footer"/>
      <w:jc w:val="right"/>
      <w:rPr>
        <w:b/>
        <w:bCs/>
      </w:rPr>
    </w:pPr>
    <w:r w:rsidRPr="00707C15">
      <w:rPr>
        <w:b/>
        <w:bCs/>
        <w:color w:val="7F7F7F" w:themeColor="background1" w:themeShade="7F"/>
        <w:spacing w:val="60"/>
      </w:rPr>
      <w:t>Page</w:t>
    </w:r>
    <w:r w:rsidRPr="00707C15">
      <w:rPr>
        <w:b/>
        <w:bCs/>
      </w:rPr>
      <w:t xml:space="preserve"> | </w:t>
    </w:r>
    <w:r w:rsidRPr="00707C15">
      <w:rPr>
        <w:b/>
        <w:bCs/>
      </w:rPr>
      <w:fldChar w:fldCharType="begin"/>
    </w:r>
    <w:r w:rsidRPr="00707C15">
      <w:rPr>
        <w:b/>
        <w:bCs/>
      </w:rPr>
      <w:instrText xml:space="preserve"> PAGE   \* MERGEFORMAT </w:instrText>
    </w:r>
    <w:r w:rsidRPr="00707C15">
      <w:rPr>
        <w:b/>
        <w:bCs/>
      </w:rPr>
      <w:fldChar w:fldCharType="separate"/>
    </w:r>
    <w:r w:rsidR="00F62A60">
      <w:rPr>
        <w:b/>
        <w:bCs/>
        <w:noProof/>
      </w:rPr>
      <w:t>4</w:t>
    </w:r>
    <w:r w:rsidRPr="00707C15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A6B3" w14:textId="77777777" w:rsidR="004E4096" w:rsidRDefault="004E4096" w:rsidP="00AF2525">
      <w:pPr>
        <w:spacing w:after="0" w:line="240" w:lineRule="auto"/>
      </w:pPr>
      <w:r>
        <w:separator/>
      </w:r>
    </w:p>
  </w:footnote>
  <w:footnote w:type="continuationSeparator" w:id="0">
    <w:p w14:paraId="1C17279A" w14:textId="77777777" w:rsidR="004E4096" w:rsidRDefault="004E4096" w:rsidP="00AF2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13E2" w14:textId="77777777" w:rsidR="00AF2525" w:rsidRPr="009E6B02" w:rsidRDefault="00AF2525" w:rsidP="00AF2525">
    <w:pPr>
      <w:pStyle w:val="NoSpacing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6D744640" wp14:editId="20B8011C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1312" behindDoc="1" locked="0" layoutInCell="1" allowOverlap="1" wp14:anchorId="4E0F4C63" wp14:editId="3BF25B2A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4DF771FC" w14:textId="77777777" w:rsidR="00AF2525" w:rsidRPr="00E83B3A" w:rsidRDefault="00AF2525" w:rsidP="00AF2525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28DCA2D2" w14:textId="77777777" w:rsidR="00AF2525" w:rsidRPr="009E6B02" w:rsidRDefault="00AF2525" w:rsidP="00AF2525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335F16B3" w14:textId="77777777" w:rsidR="00AF2525" w:rsidRDefault="00AF25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12F24652"/>
    <w:name w:val="WW8Num5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12ECB"/>
    <w:multiLevelType w:val="multilevel"/>
    <w:tmpl w:val="AF2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F5E"/>
    <w:multiLevelType w:val="multilevel"/>
    <w:tmpl w:val="9176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801B0"/>
    <w:multiLevelType w:val="multilevel"/>
    <w:tmpl w:val="B4302CF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3D7F7177"/>
    <w:multiLevelType w:val="multilevel"/>
    <w:tmpl w:val="6D3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901CC"/>
    <w:multiLevelType w:val="multilevel"/>
    <w:tmpl w:val="019A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16A77"/>
    <w:multiLevelType w:val="multilevel"/>
    <w:tmpl w:val="56D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B137A"/>
    <w:multiLevelType w:val="multilevel"/>
    <w:tmpl w:val="C80A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63726">
    <w:abstractNumId w:val="6"/>
  </w:num>
  <w:num w:numId="2" w16cid:durableId="797648495">
    <w:abstractNumId w:val="2"/>
  </w:num>
  <w:num w:numId="3" w16cid:durableId="222178546">
    <w:abstractNumId w:val="7"/>
  </w:num>
  <w:num w:numId="4" w16cid:durableId="1032877968">
    <w:abstractNumId w:val="5"/>
  </w:num>
  <w:num w:numId="5" w16cid:durableId="1760255812">
    <w:abstractNumId w:val="1"/>
  </w:num>
  <w:num w:numId="6" w16cid:durableId="211771803">
    <w:abstractNumId w:val="4"/>
  </w:num>
  <w:num w:numId="7" w16cid:durableId="206382191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4D1"/>
    <w:rsid w:val="000249FD"/>
    <w:rsid w:val="00044EE4"/>
    <w:rsid w:val="000743A9"/>
    <w:rsid w:val="00076902"/>
    <w:rsid w:val="000910AE"/>
    <w:rsid w:val="00092DD4"/>
    <w:rsid w:val="000A4F66"/>
    <w:rsid w:val="000A5C16"/>
    <w:rsid w:val="00110417"/>
    <w:rsid w:val="001705F1"/>
    <w:rsid w:val="00172E38"/>
    <w:rsid w:val="001C4FA0"/>
    <w:rsid w:val="00213B76"/>
    <w:rsid w:val="002C438C"/>
    <w:rsid w:val="002D0E42"/>
    <w:rsid w:val="003130F1"/>
    <w:rsid w:val="003447DC"/>
    <w:rsid w:val="003A57AC"/>
    <w:rsid w:val="003B02C3"/>
    <w:rsid w:val="003F4646"/>
    <w:rsid w:val="00404D21"/>
    <w:rsid w:val="00446897"/>
    <w:rsid w:val="0045017C"/>
    <w:rsid w:val="00466B5B"/>
    <w:rsid w:val="004E4096"/>
    <w:rsid w:val="0051500C"/>
    <w:rsid w:val="005C283D"/>
    <w:rsid w:val="005F433A"/>
    <w:rsid w:val="00607319"/>
    <w:rsid w:val="00635181"/>
    <w:rsid w:val="00650CA0"/>
    <w:rsid w:val="006714D1"/>
    <w:rsid w:val="006C5FF3"/>
    <w:rsid w:val="00707C15"/>
    <w:rsid w:val="0073116F"/>
    <w:rsid w:val="007B196C"/>
    <w:rsid w:val="007D0037"/>
    <w:rsid w:val="0082558A"/>
    <w:rsid w:val="008622DA"/>
    <w:rsid w:val="00872762"/>
    <w:rsid w:val="00876673"/>
    <w:rsid w:val="008B161B"/>
    <w:rsid w:val="008F1AB1"/>
    <w:rsid w:val="0090617C"/>
    <w:rsid w:val="009174B2"/>
    <w:rsid w:val="00942327"/>
    <w:rsid w:val="009903C9"/>
    <w:rsid w:val="009D0A82"/>
    <w:rsid w:val="009D161A"/>
    <w:rsid w:val="009E4511"/>
    <w:rsid w:val="00A03910"/>
    <w:rsid w:val="00AA3FEF"/>
    <w:rsid w:val="00AB6FC5"/>
    <w:rsid w:val="00AC67E6"/>
    <w:rsid w:val="00AF2525"/>
    <w:rsid w:val="00B27324"/>
    <w:rsid w:val="00C635E1"/>
    <w:rsid w:val="00C722BA"/>
    <w:rsid w:val="00C945E6"/>
    <w:rsid w:val="00CC24F5"/>
    <w:rsid w:val="00CC714E"/>
    <w:rsid w:val="00D834A2"/>
    <w:rsid w:val="00D970D8"/>
    <w:rsid w:val="00DA00F8"/>
    <w:rsid w:val="00E42ED9"/>
    <w:rsid w:val="00EF06E8"/>
    <w:rsid w:val="00F11DD3"/>
    <w:rsid w:val="00F62A60"/>
    <w:rsid w:val="00F665C2"/>
    <w:rsid w:val="00FC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F334"/>
  <w15:docId w15:val="{20F829C5-5B38-4F3F-B964-213404C5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D1"/>
    <w:pPr>
      <w:spacing w:after="160" w:line="259" w:lineRule="auto"/>
    </w:pPr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4D1"/>
    <w:pPr>
      <w:ind w:left="720"/>
      <w:contextualSpacing/>
    </w:pPr>
  </w:style>
  <w:style w:type="table" w:styleId="TableGrid">
    <w:name w:val="Table Grid"/>
    <w:basedOn w:val="TableNormal"/>
    <w:uiPriority w:val="39"/>
    <w:rsid w:val="006714D1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4D1"/>
    <w:rPr>
      <w:rFonts w:ascii="Tahoma" w:hAnsi="Tahoma" w:cs="Tahoma"/>
      <w:sz w:val="16"/>
      <w:szCs w:val="16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AF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525"/>
    <w:rPr>
      <w:lang w:val="en-PH"/>
    </w:rPr>
  </w:style>
  <w:style w:type="paragraph" w:styleId="Footer">
    <w:name w:val="footer"/>
    <w:basedOn w:val="Normal"/>
    <w:link w:val="FooterChar"/>
    <w:uiPriority w:val="99"/>
    <w:unhideWhenUsed/>
    <w:rsid w:val="00AF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525"/>
    <w:rPr>
      <w:lang w:val="en-PH"/>
    </w:rPr>
  </w:style>
  <w:style w:type="paragraph" w:styleId="NoSpacing">
    <w:name w:val="No Spacing"/>
    <w:uiPriority w:val="1"/>
    <w:qFormat/>
    <w:rsid w:val="00AF2525"/>
    <w:pPr>
      <w:spacing w:after="0" w:line="240" w:lineRule="auto"/>
      <w:ind w:left="720"/>
    </w:pPr>
    <w:rPr>
      <w:rFonts w:eastAsiaTheme="minorEastAsia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AF2525"/>
    <w:pPr>
      <w:spacing w:after="0" w:line="240" w:lineRule="auto"/>
    </w:pPr>
    <w:rPr>
      <w:rFonts w:eastAsia="Calibri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43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9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3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0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5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Eyah and Danyah</dc:creator>
  <cp:lastModifiedBy>Sky Freya</cp:lastModifiedBy>
  <cp:revision>5</cp:revision>
  <cp:lastPrinted>2015-12-06T08:50:00Z</cp:lastPrinted>
  <dcterms:created xsi:type="dcterms:W3CDTF">2025-06-24T05:59:00Z</dcterms:created>
  <dcterms:modified xsi:type="dcterms:W3CDTF">2026-06-21T23:46:00Z</dcterms:modified>
</cp:coreProperties>
</file>