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05BA" w14:textId="329531C4" w:rsidR="00E04AAC" w:rsidRDefault="00403A61">
      <w:r>
        <w:t>43326196</w:t>
      </w:r>
    </w:p>
    <w:p w14:paraId="2928C5CD" w14:textId="58E542A0" w:rsidR="00403A61" w:rsidRDefault="00403A61">
      <w:r>
        <w:t>M. Matyana</w:t>
      </w:r>
    </w:p>
    <w:p w14:paraId="3B7F8451" w14:textId="37FBCF5E" w:rsidR="00403A61" w:rsidRDefault="00403A61">
      <w:r>
        <w:t>CMPG323</w:t>
      </w:r>
    </w:p>
    <w:p w14:paraId="3DE4B947" w14:textId="21957DB0" w:rsidR="00403A61" w:rsidRDefault="00403A61">
      <w:r>
        <w:t>Project 3 Reference List</w:t>
      </w:r>
    </w:p>
    <w:p w14:paraId="48AE07CB" w14:textId="77777777" w:rsidR="00403A61" w:rsidRDefault="00403A61"/>
    <w:p w14:paraId="4E4E5E6F" w14:textId="23B823E0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Babu, M. 2019. </w:t>
      </w:r>
      <w:r w:rsidRPr="00403A61">
        <w:rPr>
          <w:i/>
          <w:iCs/>
        </w:rPr>
        <w:t>Architectural patterns in .NET</w:t>
      </w:r>
      <w:r w:rsidRPr="00403A61">
        <w:t xml:space="preserve">. C# Corner. </w:t>
      </w:r>
      <w:hyperlink r:id="rId5" w:tgtFrame="_new" w:history="1">
        <w:r w:rsidRPr="00403A61">
          <w:rPr>
            <w:rStyle w:val="Hyperlink"/>
          </w:rPr>
          <w:t>https://www.c-sharpcorner.com/uploadfile/babu_2082/architectural-patterns-in-net/</w:t>
        </w:r>
      </w:hyperlink>
      <w:r w:rsidRPr="00403A61">
        <w:t xml:space="preserve"> </w:t>
      </w:r>
      <w:r>
        <w:t>Date of a</w:t>
      </w:r>
      <w:r w:rsidRPr="00403A61">
        <w:t>cces</w:t>
      </w:r>
      <w:r>
        <w:t>s</w:t>
      </w:r>
      <w:r w:rsidRPr="00403A61">
        <w:t>: 25 Aug</w:t>
      </w:r>
      <w:r>
        <w:t>.</w:t>
      </w:r>
      <w:r w:rsidRPr="00403A61">
        <w:t xml:space="preserve"> 2024.</w:t>
      </w:r>
    </w:p>
    <w:p w14:paraId="67DDEAB0" w14:textId="77777777" w:rsidR="002C358C" w:rsidRDefault="00403A61" w:rsidP="002C358C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403A61">
        <w:t>GeeksforGeeks</w:t>
      </w:r>
      <w:proofErr w:type="spellEnd"/>
      <w:r>
        <w:t>.</w:t>
      </w:r>
      <w:r w:rsidRPr="00403A61">
        <w:t xml:space="preserve"> 2024. </w:t>
      </w:r>
      <w:r w:rsidRPr="00403A61">
        <w:rPr>
          <w:i/>
          <w:iCs/>
        </w:rPr>
        <w:t>Repository Design Pattern</w:t>
      </w:r>
      <w:r w:rsidRPr="00403A61">
        <w:t>.</w:t>
      </w:r>
    </w:p>
    <w:p w14:paraId="2F89B5B9" w14:textId="50F403C3" w:rsidR="00403A61" w:rsidRPr="00403A61" w:rsidRDefault="002C358C" w:rsidP="002C358C">
      <w:pPr>
        <w:pStyle w:val="ListParagraph"/>
        <w:spacing w:line="360" w:lineRule="auto"/>
        <w:ind w:left="360"/>
      </w:pPr>
      <w:hyperlink r:id="rId6" w:history="1">
        <w:r w:rsidRPr="006D3263">
          <w:rPr>
            <w:rStyle w:val="Hyperlink"/>
          </w:rPr>
          <w:t>https://www.geeksforgeeks.org/repository-design-pattern/</w:t>
        </w:r>
      </w:hyperlink>
      <w:r w:rsidR="00403A61" w:rsidRPr="00403A61">
        <w:t xml:space="preserve"> </w:t>
      </w:r>
      <w:r w:rsidR="00403A61">
        <w:t>Date of a</w:t>
      </w:r>
      <w:r w:rsidR="00403A61" w:rsidRPr="00403A61">
        <w:t>cces</w:t>
      </w:r>
      <w:r w:rsidR="00403A61">
        <w:t>s</w:t>
      </w:r>
      <w:r w:rsidR="00403A61" w:rsidRPr="00403A61">
        <w:t>: 25 Aug</w:t>
      </w:r>
      <w:r w:rsidR="00403A61">
        <w:t>.</w:t>
      </w:r>
      <w:r w:rsidR="00403A61" w:rsidRPr="00403A61">
        <w:t xml:space="preserve"> 2024.</w:t>
      </w:r>
    </w:p>
    <w:p w14:paraId="510D352D" w14:textId="53BE431C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Microsoft. 2023. </w:t>
      </w:r>
      <w:r w:rsidRPr="00403A61">
        <w:rPr>
          <w:i/>
          <w:iCs/>
        </w:rPr>
        <w:t>ASP.NET MVC Overview</w:t>
      </w:r>
      <w:r w:rsidRPr="00403A61">
        <w:t xml:space="preserve">. </w:t>
      </w:r>
      <w:hyperlink r:id="rId7" w:history="1">
        <w:r w:rsidR="002C358C" w:rsidRPr="006D3263">
          <w:rPr>
            <w:rStyle w:val="Hyperlink"/>
          </w:rPr>
          <w:t>https://docs.microsoft.com/en-us/aspnet/mvc/overview/older-versions-1/overview/asp-net-mvc-overview</w:t>
        </w:r>
      </w:hyperlink>
      <w:r w:rsidRPr="00403A61">
        <w:t xml:space="preserve"> </w:t>
      </w:r>
      <w:r>
        <w:t>Date of a</w:t>
      </w:r>
      <w:r w:rsidRPr="00403A61">
        <w:t>cces</w:t>
      </w:r>
      <w:r>
        <w:t>s</w:t>
      </w:r>
      <w:r w:rsidRPr="00403A61">
        <w:t>: 25 Aug</w:t>
      </w:r>
      <w:r>
        <w:t>.</w:t>
      </w:r>
      <w:r w:rsidRPr="00403A61">
        <w:t xml:space="preserve"> 2024.</w:t>
      </w:r>
    </w:p>
    <w:p w14:paraId="02BDD751" w14:textId="590148FE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Microsoft. 2023. </w:t>
      </w:r>
      <w:r w:rsidRPr="00403A61">
        <w:rPr>
          <w:i/>
          <w:iCs/>
        </w:rPr>
        <w:t>Build web apps with ASP.NET Core</w:t>
      </w:r>
      <w:r w:rsidRPr="00403A61">
        <w:t xml:space="preserve">. </w:t>
      </w:r>
      <w:hyperlink r:id="rId8" w:history="1">
        <w:r w:rsidR="002C358C" w:rsidRPr="006D3263">
          <w:rPr>
            <w:rStyle w:val="Hyperlink"/>
          </w:rPr>
          <w:t>https://docs.microsoft.com/en-us/learn/paths/aspnet-core-web-app/</w:t>
        </w:r>
      </w:hyperlink>
      <w:r w:rsidRPr="00403A61">
        <w:t xml:space="preserve"> </w:t>
      </w:r>
      <w:r>
        <w:t>Date of a</w:t>
      </w:r>
      <w:r w:rsidRPr="00403A61">
        <w:t>cces</w:t>
      </w:r>
      <w:r>
        <w:t>s</w:t>
      </w:r>
      <w:r w:rsidRPr="00403A61">
        <w:t>: 25 Aug</w:t>
      </w:r>
      <w:r>
        <w:t>.</w:t>
      </w:r>
      <w:r w:rsidRPr="00403A61">
        <w:t xml:space="preserve"> 2024.</w:t>
      </w:r>
    </w:p>
    <w:p w14:paraId="47F9FB58" w14:textId="45F54DDC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Microsoft. 2023. </w:t>
      </w:r>
      <w:r w:rsidRPr="00403A61">
        <w:rPr>
          <w:i/>
          <w:iCs/>
        </w:rPr>
        <w:t>Secure ASP.NET Core Identity</w:t>
      </w:r>
      <w:r w:rsidRPr="00403A61">
        <w:t xml:space="preserve">. </w:t>
      </w:r>
      <w:hyperlink r:id="rId9" w:tgtFrame="_new" w:history="1">
        <w:r w:rsidRPr="00403A61">
          <w:rPr>
            <w:rStyle w:val="Hyperlink"/>
          </w:rPr>
          <w:t>https://docs.microsoft.com/en-us/learn/modules/secure-aspnet-core-identity/</w:t>
        </w:r>
      </w:hyperlink>
      <w:r w:rsidRPr="00403A61">
        <w:t xml:space="preserve"> </w:t>
      </w:r>
      <w:r>
        <w:t>Date of a</w:t>
      </w:r>
      <w:r w:rsidRPr="00403A61">
        <w:t>cces</w:t>
      </w:r>
      <w:r>
        <w:t>s</w:t>
      </w:r>
      <w:r w:rsidRPr="00403A61">
        <w:t>: 25 Aug</w:t>
      </w:r>
      <w:r>
        <w:t>.</w:t>
      </w:r>
      <w:r w:rsidRPr="00403A61">
        <w:t xml:space="preserve"> 2024.</w:t>
      </w:r>
    </w:p>
    <w:p w14:paraId="5C2C2C4C" w14:textId="17BA57BD" w:rsid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>Microsoft</w:t>
      </w:r>
      <w:r>
        <w:t>.</w:t>
      </w:r>
      <w:r w:rsidRPr="00403A61">
        <w:t xml:space="preserve"> 2024. </w:t>
      </w:r>
      <w:r w:rsidRPr="00403A61">
        <w:rPr>
          <w:i/>
          <w:iCs/>
        </w:rPr>
        <w:t>Implementing the Repository and Unit of Work Patterns in an ASP.NET MVC Application</w:t>
      </w:r>
      <w:r w:rsidRPr="00403A61">
        <w:t xml:space="preserve">. </w:t>
      </w:r>
      <w:hyperlink r:id="rId10" w:history="1">
        <w:r w:rsidR="002C358C" w:rsidRPr="006D3263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25AC3B79" w14:textId="7DC83231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>Microsoft</w:t>
      </w:r>
      <w:r>
        <w:t>.</w:t>
      </w:r>
      <w:r w:rsidRPr="00403A61">
        <w:t xml:space="preserve"> 2024. </w:t>
      </w:r>
      <w:r w:rsidRPr="00403A61">
        <w:rPr>
          <w:i/>
          <w:iCs/>
        </w:rPr>
        <w:t>Infrastructure Persistence Layer Design</w:t>
      </w:r>
      <w:r w:rsidRPr="00403A61">
        <w:t xml:space="preserve">. </w:t>
      </w:r>
      <w:hyperlink r:id="rId11" w:tgtFrame="_new" w:history="1">
        <w:r w:rsidRPr="00403A61">
          <w:rPr>
            <w:rStyle w:val="Hyperlink"/>
          </w:rPr>
          <w:t>https://learn.microsoft.com/en-us/dotnet/architecture/microservices/microservice-ddd-cqrs-patterns/infrastructure-persistence-layer-design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5B725EF5" w14:textId="275D3755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Payne, K. 2024. </w:t>
      </w:r>
      <w:r w:rsidRPr="00403A61">
        <w:rPr>
          <w:i/>
          <w:iCs/>
        </w:rPr>
        <w:t>Gentle Introduction to Generic Repository Pattern with C#</w:t>
      </w:r>
      <w:r w:rsidRPr="00403A61">
        <w:t xml:space="preserve">. DEV Community. </w:t>
      </w:r>
      <w:hyperlink r:id="rId12" w:tgtFrame="_new" w:history="1">
        <w:r w:rsidRPr="00403A61">
          <w:rPr>
            <w:rStyle w:val="Hyperlink"/>
          </w:rPr>
          <w:t>https://dev.to/karenpayneoregon/gentle-introduction-to-generic-repository-pattern-with-c-1jn0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4DB1BA37" w14:textId="77777777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Price, M.J. 2019. </w:t>
      </w:r>
      <w:r w:rsidRPr="00403A61">
        <w:rPr>
          <w:i/>
          <w:iCs/>
        </w:rPr>
        <w:t>C# 8.0 and .NET Core 3.0 – Modern Cross-Platform Development</w:t>
      </w:r>
      <w:r w:rsidRPr="00403A61">
        <w:t xml:space="preserve">. 4th ed. Birmingham: </w:t>
      </w:r>
      <w:proofErr w:type="spellStart"/>
      <w:r w:rsidRPr="00403A61">
        <w:t>Packt</w:t>
      </w:r>
      <w:proofErr w:type="spellEnd"/>
      <w:r w:rsidRPr="00403A61">
        <w:t xml:space="preserve"> Publishing.</w:t>
      </w:r>
    </w:p>
    <w:p w14:paraId="3641A852" w14:textId="1B90359C" w:rsid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>
        <w:t>Sabbagh, A.</w:t>
      </w:r>
      <w:r w:rsidRPr="00403A61">
        <w:t xml:space="preserve"> 2024. </w:t>
      </w:r>
      <w:r w:rsidRPr="00403A61">
        <w:rPr>
          <w:i/>
          <w:iCs/>
        </w:rPr>
        <w:t>Simplifying the Repository Pattern: A Guide for C# and .NET Developers</w:t>
      </w:r>
      <w:r w:rsidRPr="00403A61">
        <w:t>.</w:t>
      </w:r>
      <w:r w:rsidR="002C358C">
        <w:t xml:space="preserve"> </w:t>
      </w:r>
      <w:hyperlink r:id="rId13" w:history="1">
        <w:r w:rsidR="002C358C" w:rsidRPr="006D3263">
          <w:rPr>
            <w:rStyle w:val="Hyperlink"/>
          </w:rPr>
          <w:t>https://blog.devgenius.io/simplifying-the-repository-pattern-a-guide-for-c-and-net-developers-5eecf2d1db8c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0FE3318D" w14:textId="1C99F479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Sharma, D. 2019. </w:t>
      </w:r>
      <w:r w:rsidRPr="00403A61">
        <w:rPr>
          <w:i/>
          <w:iCs/>
        </w:rPr>
        <w:t>Design patterns in .NET</w:t>
      </w:r>
      <w:r w:rsidRPr="00403A61">
        <w:t xml:space="preserve">. C# Corner. </w:t>
      </w:r>
      <w:hyperlink r:id="rId14" w:history="1">
        <w:r w:rsidR="002C358C" w:rsidRPr="006D3263">
          <w:rPr>
            <w:rStyle w:val="Hyperlink"/>
          </w:rPr>
          <w:t>https://www.c-sharpcorner.com/UploadFile/bd5be5/design-patterns-in-net/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19F0A6F2" w14:textId="359F9417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lastRenderedPageBreak/>
        <w:t xml:space="preserve">Sharma, M. 2023. </w:t>
      </w:r>
      <w:r w:rsidRPr="00403A61">
        <w:rPr>
          <w:i/>
          <w:iCs/>
        </w:rPr>
        <w:t>Repository Design Pattern in ASP.NET MVC</w:t>
      </w:r>
      <w:r w:rsidRPr="00403A61">
        <w:t>. C# Corner.</w:t>
      </w:r>
      <w:r w:rsidR="002C358C">
        <w:t xml:space="preserve"> </w:t>
      </w:r>
      <w:hyperlink r:id="rId15" w:history="1">
        <w:r w:rsidR="002C358C" w:rsidRPr="006D3263">
          <w:rPr>
            <w:rStyle w:val="Hyperlink"/>
          </w:rPr>
          <w:t>https://www.c-sharpcorner.com/article/repository-design-pattern-in-asp-net-mvc/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404158A6" w14:textId="19C1AEDC" w:rsid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 xml:space="preserve">Singh, C. 2020. </w:t>
      </w:r>
      <w:r w:rsidRPr="00403A61">
        <w:rPr>
          <w:i/>
          <w:iCs/>
        </w:rPr>
        <w:t>Understanding the Repository Pattern in C# .NET with Examples</w:t>
      </w:r>
      <w:r w:rsidRPr="00403A61">
        <w:t>. Medium.</w:t>
      </w:r>
      <w:r w:rsidR="002C358C">
        <w:t xml:space="preserve"> </w:t>
      </w:r>
      <w:hyperlink r:id="rId16" w:history="1">
        <w:r w:rsidR="002C358C" w:rsidRPr="006D3263">
          <w:rPr>
            <w:rStyle w:val="Hyperlink"/>
          </w:rPr>
          <w:t>https://medium.com/@chandrashekharsingh25/understanding-the-repository-pattern-in-c-net-with-examples-51f02c4074ba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25F29DC4" w14:textId="358E07A4" w:rsidR="00403A61" w:rsidRPr="00403A61" w:rsidRDefault="00403A61" w:rsidP="002C358C">
      <w:pPr>
        <w:pStyle w:val="ListParagraph"/>
        <w:numPr>
          <w:ilvl w:val="0"/>
          <w:numId w:val="2"/>
        </w:numPr>
        <w:spacing w:line="360" w:lineRule="auto"/>
      </w:pPr>
      <w:r w:rsidRPr="00403A61">
        <w:t>Stack Overflow</w:t>
      </w:r>
      <w:r>
        <w:t>.</w:t>
      </w:r>
      <w:r w:rsidRPr="00403A61">
        <w:t xml:space="preserve"> 2024. </w:t>
      </w:r>
      <w:r w:rsidRPr="00403A61">
        <w:rPr>
          <w:i/>
          <w:iCs/>
        </w:rPr>
        <w:t>Why use Repository Pattern?</w:t>
      </w:r>
      <w:r w:rsidRPr="00403A61">
        <w:t>.</w:t>
      </w:r>
      <w:r w:rsidR="002C358C">
        <w:t xml:space="preserve"> </w:t>
      </w:r>
      <w:hyperlink r:id="rId17" w:history="1">
        <w:r w:rsidR="00B474FB" w:rsidRPr="006D3263">
          <w:rPr>
            <w:rStyle w:val="Hyperlink"/>
          </w:rPr>
          <w:t>https://stackoverflow.com/questions/8749153/why-use-repository-pattern-or-please-explain-it-to-me</w:t>
        </w:r>
      </w:hyperlink>
      <w:r w:rsidRPr="00403A61">
        <w:t xml:space="preserve"> </w:t>
      </w:r>
      <w:r w:rsidR="002C358C">
        <w:t>Date of a</w:t>
      </w:r>
      <w:r w:rsidR="002C358C" w:rsidRPr="00403A61">
        <w:t>cces</w:t>
      </w:r>
      <w:r w:rsidR="002C358C">
        <w:t>s</w:t>
      </w:r>
      <w:r w:rsidR="002C358C" w:rsidRPr="00403A61">
        <w:t>: 25 Aug</w:t>
      </w:r>
      <w:r w:rsidR="002C358C">
        <w:t>.</w:t>
      </w:r>
      <w:r w:rsidR="002C358C" w:rsidRPr="00403A61">
        <w:t xml:space="preserve"> 2024.</w:t>
      </w:r>
    </w:p>
    <w:p w14:paraId="1ECBE86D" w14:textId="77777777" w:rsidR="00403A61" w:rsidRDefault="00403A61"/>
    <w:sectPr w:rsidR="00403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A235EA"/>
    <w:multiLevelType w:val="hybridMultilevel"/>
    <w:tmpl w:val="77D0F65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08DAD2D0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44411C"/>
    <w:multiLevelType w:val="hybridMultilevel"/>
    <w:tmpl w:val="23DC384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926909">
    <w:abstractNumId w:val="0"/>
  </w:num>
  <w:num w:numId="2" w16cid:durableId="132084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61"/>
    <w:rsid w:val="000003FD"/>
    <w:rsid w:val="001A35F3"/>
    <w:rsid w:val="002C358C"/>
    <w:rsid w:val="00403A61"/>
    <w:rsid w:val="005A1BBC"/>
    <w:rsid w:val="006A151A"/>
    <w:rsid w:val="00B474FB"/>
    <w:rsid w:val="00E0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B1A4AA"/>
  <w15:chartTrackingRefBased/>
  <w15:docId w15:val="{FAB028B5-3510-459B-A692-F76E1795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A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3A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paths/aspnet-core-web-app/" TargetMode="External"/><Relationship Id="rId13" Type="http://schemas.openxmlformats.org/officeDocument/2006/relationships/hyperlink" Target="https://blog.devgenius.io/simplifying-the-repository-pattern-a-guide-for-c-and-net-developers-5eecf2d1db8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mvc/overview/older-versions-1/overview/asp-net-mvc-overview" TargetMode="External"/><Relationship Id="rId12" Type="http://schemas.openxmlformats.org/officeDocument/2006/relationships/hyperlink" Target="https://dev.to/karenpayneoregon/gentle-introduction-to-generic-repository-pattern-with-c-1jn0" TargetMode="External"/><Relationship Id="rId17" Type="http://schemas.openxmlformats.org/officeDocument/2006/relationships/hyperlink" Target="https://stackoverflow.com/questions/8749153/why-use-repository-pattern-or-please-explain-it-to-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chandrashekharsingh25/understanding-the-repository-pattern-in-c-net-with-examples-51f02c4074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pository-design-pattern/" TargetMode="External"/><Relationship Id="rId11" Type="http://schemas.openxmlformats.org/officeDocument/2006/relationships/hyperlink" Target="https://learn.microsoft.com/en-us/dotnet/architecture/microservices/microservice-ddd-cqrs-patterns/infrastructure-persistence-layer-design" TargetMode="External"/><Relationship Id="rId5" Type="http://schemas.openxmlformats.org/officeDocument/2006/relationships/hyperlink" Target="https://www.c-sharpcorner.com/uploadfile/babu_2082/architectural-patterns-in-net/" TargetMode="External"/><Relationship Id="rId15" Type="http://schemas.openxmlformats.org/officeDocument/2006/relationships/hyperlink" Target="https://www.c-sharpcorner.com/article/repository-design-pattern-in-asp-net-mvc/" TargetMode="External"/><Relationship Id="rId10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learn/modules/secure-aspnet-core-identity/" TargetMode="External"/><Relationship Id="rId14" Type="http://schemas.openxmlformats.org/officeDocument/2006/relationships/hyperlink" Target="https://www.c-sharpcorner.com/UploadFile/bd5be5/design-patterns-in-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Mandilakhe Matyana</dc:creator>
  <cp:keywords/>
  <dc:description/>
  <cp:lastModifiedBy>Mandilakhe Matyana</cp:lastModifiedBy>
  <cp:revision>2</cp:revision>
  <dcterms:created xsi:type="dcterms:W3CDTF">2024-08-25T18:09:00Z</dcterms:created>
  <dcterms:modified xsi:type="dcterms:W3CDTF">2024-08-25T18:31:00Z</dcterms:modified>
</cp:coreProperties>
</file>