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A0377FF">
      <w:r w:rsidR="26B14B8F">
        <w:drawing>
          <wp:inline xmlns:wp14="http://schemas.microsoft.com/office/word/2010/wordprocessingDrawing" wp14:editId="7902E837" wp14:anchorId="099B3FD5">
            <wp:extent cx="5943600" cy="3867150"/>
            <wp:effectExtent l="0" t="0" r="0" b="0"/>
            <wp:docPr id="2119495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a9282eadd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6DDC6" w:rsidRDefault="1596DDC6" w14:paraId="15AC2F3F" w14:textId="269C2568">
      <w:r w:rsidR="1596DDC6">
        <w:drawing>
          <wp:inline wp14:editId="131A01CE" wp14:anchorId="6EAD8739">
            <wp:extent cx="5943600" cy="3467100"/>
            <wp:effectExtent l="0" t="0" r="0" b="0"/>
            <wp:docPr id="50653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07acf87f0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8F8C8" w:rsidRDefault="4C08F8C8" w14:paraId="37974B62" w14:textId="1A61367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23AC6"/>
    <w:rsid w:val="0B9C6A5C"/>
    <w:rsid w:val="1596DDC6"/>
    <w:rsid w:val="26B14B8F"/>
    <w:rsid w:val="30E23AC6"/>
    <w:rsid w:val="469105AB"/>
    <w:rsid w:val="4C08F8C8"/>
    <w:rsid w:val="5D76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B853"/>
  <w15:chartTrackingRefBased/>
  <w15:docId w15:val="{78CEA739-E941-4ED8-AD10-D1DAC1A39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ca9282eadd475c" /><Relationship Type="http://schemas.openxmlformats.org/officeDocument/2006/relationships/image" Target="/media/image2.png" Id="Ra4907acf87f049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2025-03-31T09:33:50.5486160Z</dcterms:created>
  <dcterms:modified xsi:type="dcterms:W3CDTF">2025-03-31T10:22:06.0506814Z</dcterms:modified>
  <dc:creator>Saiakash Lakkakula</dc:creator>
  <lastModifiedBy>Saiakash Lakkakula</lastModifiedBy>
</coreProperties>
</file>