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2657" w:rsidRDefault="00FD2657">
      <w:r>
        <w:t>Git Repository Link:</w:t>
      </w:r>
      <w:r w:rsidRPr="00FD2657">
        <w:t xml:space="preserve"> https://github.com/Lakshman7/SIT725-2024-T2-Prac1/tree/master</w:t>
      </w:r>
      <w:bookmarkStart w:id="0" w:name="_GoBack"/>
      <w:bookmarkEnd w:id="0"/>
    </w:p>
    <w:p w:rsidR="00FD2657" w:rsidRDefault="00FD2657"/>
    <w:p w:rsidR="00133386" w:rsidRDefault="00FD2657">
      <w:r w:rsidRPr="00FD2657">
        <w:drawing>
          <wp:inline distT="0" distB="0" distL="0" distR="0" wp14:anchorId="641896B0" wp14:editId="29FBDEF8">
            <wp:extent cx="5731510" cy="24155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57" w:rsidRDefault="00FD2657">
      <w:r w:rsidRPr="00FD2657">
        <w:drawing>
          <wp:inline distT="0" distB="0" distL="0" distR="0" wp14:anchorId="725DCFA0" wp14:editId="7BF99CA8">
            <wp:extent cx="5731510" cy="28625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57" w:rsidRDefault="00FD2657">
      <w:r w:rsidRPr="00FD2657">
        <w:lastRenderedPageBreak/>
        <w:drawing>
          <wp:inline distT="0" distB="0" distL="0" distR="0" wp14:anchorId="4783DD5A" wp14:editId="10BC56B7">
            <wp:extent cx="5731510" cy="28898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26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386"/>
    <w:rsid w:val="00133386"/>
    <w:rsid w:val="00595177"/>
    <w:rsid w:val="00FD2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285B0"/>
  <w15:chartTrackingRefBased/>
  <w15:docId w15:val="{E720D17E-9528-4A5F-9D47-E5D391B9D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</dc:creator>
  <cp:keywords/>
  <dc:description/>
  <cp:lastModifiedBy>Lakshman</cp:lastModifiedBy>
  <cp:revision>1</cp:revision>
  <dcterms:created xsi:type="dcterms:W3CDTF">2024-08-31T03:44:00Z</dcterms:created>
  <dcterms:modified xsi:type="dcterms:W3CDTF">2024-08-31T04:49:00Z</dcterms:modified>
</cp:coreProperties>
</file>