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489D" w14:textId="77777777" w:rsidR="00393854" w:rsidRDefault="00393854" w:rsidP="00393854">
      <w:pPr>
        <w:pStyle w:val="ListParagraph"/>
        <w:numPr>
          <w:ilvl w:val="0"/>
          <w:numId w:val="1"/>
        </w:numPr>
        <w:rPr>
          <w:lang w:val="en-US"/>
        </w:rPr>
      </w:pPr>
      <w:r w:rsidRPr="002D562C">
        <w:t xml:space="preserve">The time value is shown, but the column header isn’t labelled accordingly </w:t>
      </w:r>
      <w:r>
        <w:rPr>
          <w:noProof/>
        </w:rPr>
        <w:drawing>
          <wp:inline distT="0" distB="0" distL="0" distR="0" wp14:anchorId="6E22A2CC" wp14:editId="41CC5E60">
            <wp:extent cx="5731510" cy="2991485"/>
            <wp:effectExtent l="0" t="0" r="2540" b="0"/>
            <wp:docPr id="196029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6332EE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7B"/>
    <w:rsid w:val="00393854"/>
    <w:rsid w:val="0066084C"/>
    <w:rsid w:val="00927576"/>
    <w:rsid w:val="009B517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5414-EE18-4ADA-B5D9-34669FD6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2024-10-15T04:12:00Z</dcterms:created>
  <dcterms:modified xsi:type="dcterms:W3CDTF">2024-10-15T04:12:00Z</dcterms:modified>
</cp:coreProperties>
</file>