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0BD4B" w14:textId="77777777" w:rsidR="00142697" w:rsidRDefault="00142697" w:rsidP="00142697">
      <w:pPr>
        <w:ind w:left="720" w:hanging="360"/>
      </w:pPr>
    </w:p>
    <w:p w14:paraId="537D9057" w14:textId="2DAE01D4" w:rsidR="00142697" w:rsidRPr="00142697" w:rsidRDefault="00F57EF8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F57EF8">
        <w:rPr>
          <w:lang w:val="en-US"/>
        </w:rPr>
        <w:t>Mismatch menu icon display for Thought for the day</w:t>
      </w:r>
      <w:r w:rsidR="00C528CB">
        <w:rPr>
          <w:noProof/>
        </w:rPr>
        <w:drawing>
          <wp:inline distT="0" distB="0" distL="0" distR="0" wp14:anchorId="0788E1B5" wp14:editId="7909A283">
            <wp:extent cx="5731510" cy="2983230"/>
            <wp:effectExtent l="0" t="0" r="2540" b="7620"/>
            <wp:docPr id="157639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97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7">
        <w:rPr>
          <w:lang w:val="en-US"/>
        </w:rPr>
        <w:t>//</w:t>
      </w:r>
    </w:p>
    <w:p w14:paraId="024F3D80" w14:textId="736EEB9A" w:rsidR="00142697" w:rsidRDefault="00142697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142697">
        <w:rPr>
          <w:lang w:val="en-US"/>
        </w:rPr>
        <w:t>//</w:t>
      </w:r>
    </w:p>
    <w:p w14:paraId="7AC20D90" w14:textId="445CDE75" w:rsidR="00142697" w:rsidRDefault="00142697" w:rsidP="001426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//</w:t>
      </w:r>
    </w:p>
    <w:p w14:paraId="586E5365" w14:textId="1C4D9D4B" w:rsidR="00142697" w:rsidRDefault="00142697" w:rsidP="001426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//</w:t>
      </w:r>
    </w:p>
    <w:p w14:paraId="293FE0C9" w14:textId="47A3470E" w:rsidR="00142697" w:rsidRDefault="00C528CB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C528CB">
        <w:rPr>
          <w:lang w:val="en-US"/>
        </w:rPr>
        <w:t>Delete message display mismatch content</w:t>
      </w:r>
      <w:r w:rsidR="002E07B1">
        <w:rPr>
          <w:noProof/>
        </w:rPr>
        <w:drawing>
          <wp:inline distT="0" distB="0" distL="0" distR="0" wp14:anchorId="5DE9AE7D" wp14:editId="674C6523">
            <wp:extent cx="5731510" cy="2954020"/>
            <wp:effectExtent l="0" t="0" r="2540" b="0"/>
            <wp:docPr id="155399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6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7">
        <w:rPr>
          <w:lang w:val="en-US"/>
        </w:rPr>
        <w:t>//</w:t>
      </w:r>
    </w:p>
    <w:p w14:paraId="07642CEF" w14:textId="6814DCD6" w:rsidR="00142697" w:rsidRDefault="004875E5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4875E5">
        <w:rPr>
          <w:lang w:val="en-US"/>
        </w:rPr>
        <w:lastRenderedPageBreak/>
        <w:t>Updated success message display without updates any value</w:t>
      </w:r>
      <w:r w:rsidR="002D1BC5">
        <w:rPr>
          <w:noProof/>
        </w:rPr>
        <w:drawing>
          <wp:inline distT="0" distB="0" distL="0" distR="0" wp14:anchorId="0368FBB3" wp14:editId="03AD82E0">
            <wp:extent cx="5731510" cy="2999740"/>
            <wp:effectExtent l="0" t="0" r="2540" b="0"/>
            <wp:docPr id="157221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6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7">
        <w:rPr>
          <w:lang w:val="en-US"/>
        </w:rPr>
        <w:t>//</w:t>
      </w:r>
    </w:p>
    <w:p w14:paraId="384984AE" w14:textId="158D6AE1" w:rsidR="00142697" w:rsidRDefault="00142697" w:rsidP="001426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//</w:t>
      </w:r>
    </w:p>
    <w:p w14:paraId="4A62CE87" w14:textId="5B0E5A49" w:rsidR="00DD561B" w:rsidRDefault="00DD561B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DD561B">
        <w:rPr>
          <w:lang w:val="en-US"/>
        </w:rPr>
        <w:t>Record saves with only space value</w:t>
      </w:r>
      <w:r w:rsidR="007468C7">
        <w:rPr>
          <w:noProof/>
        </w:rPr>
        <w:drawing>
          <wp:inline distT="0" distB="0" distL="0" distR="0" wp14:anchorId="50AA7ED5" wp14:editId="5A5E36EF">
            <wp:extent cx="5731510" cy="3007995"/>
            <wp:effectExtent l="0" t="0" r="2540" b="1905"/>
            <wp:docPr id="112183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3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//</w:t>
      </w:r>
    </w:p>
    <w:p w14:paraId="2813C01A" w14:textId="2EBDD323" w:rsidR="00DD561B" w:rsidRDefault="005C4472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5C4472">
        <w:rPr>
          <w:lang w:val="en-US"/>
        </w:rPr>
        <w:lastRenderedPageBreak/>
        <w:t xml:space="preserve">System </w:t>
      </w:r>
      <w:r w:rsidRPr="005C4472">
        <w:rPr>
          <w:lang w:val="en-US"/>
        </w:rPr>
        <w:t>allows</w:t>
      </w:r>
      <w:r w:rsidRPr="005C4472">
        <w:rPr>
          <w:lang w:val="en-US"/>
        </w:rPr>
        <w:t xml:space="preserve"> to create the duplicate records</w:t>
      </w:r>
      <w:r w:rsidR="00EF6675">
        <w:rPr>
          <w:noProof/>
        </w:rPr>
        <w:drawing>
          <wp:inline distT="0" distB="0" distL="0" distR="0" wp14:anchorId="4359BD4E" wp14:editId="5658EA5D">
            <wp:extent cx="5731510" cy="3012440"/>
            <wp:effectExtent l="0" t="0" r="2540" b="0"/>
            <wp:docPr id="1633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61B">
        <w:rPr>
          <w:lang w:val="en-US"/>
        </w:rPr>
        <w:t>//</w:t>
      </w:r>
    </w:p>
    <w:p w14:paraId="03090A60" w14:textId="13002EF9" w:rsidR="005C4472" w:rsidRDefault="00862C4C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862C4C">
        <w:rPr>
          <w:lang w:val="en-US"/>
        </w:rPr>
        <w:t>Sort icon not display properly</w:t>
      </w:r>
      <w:r w:rsidR="00D3092B">
        <w:rPr>
          <w:noProof/>
        </w:rPr>
        <w:drawing>
          <wp:inline distT="0" distB="0" distL="0" distR="0" wp14:anchorId="0916B4EB" wp14:editId="2C056356">
            <wp:extent cx="5731510" cy="2999740"/>
            <wp:effectExtent l="0" t="0" r="2540" b="0"/>
            <wp:docPr id="2588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6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472">
        <w:rPr>
          <w:lang w:val="en-US"/>
        </w:rPr>
        <w:t>//</w:t>
      </w:r>
    </w:p>
    <w:p w14:paraId="177C2099" w14:textId="77777777" w:rsidR="00FA154A" w:rsidRDefault="00862C4C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862C4C">
        <w:rPr>
          <w:lang w:val="en-US"/>
        </w:rPr>
        <w:t>Date Of Presentation field not allow to perform copy &amp; paste</w:t>
      </w:r>
    </w:p>
    <w:p w14:paraId="6E836FE4" w14:textId="679342F2" w:rsidR="005C4472" w:rsidRDefault="005C4472" w:rsidP="00FA154A">
      <w:pPr>
        <w:pStyle w:val="ListParagraph"/>
        <w:rPr>
          <w:lang w:val="en-US"/>
        </w:rPr>
      </w:pPr>
      <w:r>
        <w:rPr>
          <w:lang w:val="en-US"/>
        </w:rPr>
        <w:t>//</w:t>
      </w:r>
    </w:p>
    <w:p w14:paraId="65595530" w14:textId="38DAD2E9" w:rsidR="00862C4C" w:rsidRDefault="00862C4C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862C4C">
        <w:rPr>
          <w:lang w:val="en-US"/>
        </w:rPr>
        <w:lastRenderedPageBreak/>
        <w:t>Success message display mismatch content</w:t>
      </w:r>
      <w:r w:rsidR="00720062">
        <w:rPr>
          <w:noProof/>
        </w:rPr>
        <w:drawing>
          <wp:inline distT="0" distB="0" distL="0" distR="0" wp14:anchorId="3DDA0FC2" wp14:editId="36679982">
            <wp:extent cx="5731510" cy="3012440"/>
            <wp:effectExtent l="0" t="0" r="2540" b="0"/>
            <wp:docPr id="11636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5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//</w:t>
      </w:r>
    </w:p>
    <w:p w14:paraId="35156561" w14:textId="38D06028" w:rsidR="00862C4C" w:rsidRDefault="00862C4C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862C4C">
        <w:rPr>
          <w:lang w:val="en-US"/>
        </w:rPr>
        <w:t>Update message display mismatch content</w:t>
      </w:r>
      <w:r w:rsidR="002F452C">
        <w:rPr>
          <w:noProof/>
        </w:rPr>
        <w:drawing>
          <wp:inline distT="0" distB="0" distL="0" distR="0" wp14:anchorId="2D059D9F" wp14:editId="5B5BDABD">
            <wp:extent cx="5731510" cy="2983230"/>
            <wp:effectExtent l="0" t="0" r="2540" b="7620"/>
            <wp:docPr id="132001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13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//</w:t>
      </w:r>
    </w:p>
    <w:p w14:paraId="7964A12B" w14:textId="776BC85E" w:rsidR="00862C4C" w:rsidRPr="00142697" w:rsidRDefault="00862C4C" w:rsidP="00142697">
      <w:pPr>
        <w:pStyle w:val="ListParagraph"/>
        <w:numPr>
          <w:ilvl w:val="0"/>
          <w:numId w:val="3"/>
        </w:numPr>
        <w:rPr>
          <w:lang w:val="en-US"/>
        </w:rPr>
      </w:pPr>
      <w:r w:rsidRPr="00862C4C">
        <w:rPr>
          <w:lang w:val="en-US"/>
        </w:rPr>
        <w:lastRenderedPageBreak/>
        <w:t>Newly created record not display in list grid</w:t>
      </w:r>
      <w:r w:rsidR="008E3389">
        <w:rPr>
          <w:noProof/>
        </w:rPr>
        <w:drawing>
          <wp:inline distT="0" distB="0" distL="0" distR="0" wp14:anchorId="18F65DFB" wp14:editId="0C7B682B">
            <wp:extent cx="5731510" cy="3007995"/>
            <wp:effectExtent l="0" t="0" r="2540" b="1905"/>
            <wp:docPr id="169208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83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389">
        <w:rPr>
          <w:noProof/>
        </w:rPr>
        <w:drawing>
          <wp:inline distT="0" distB="0" distL="0" distR="0" wp14:anchorId="6B512CE8" wp14:editId="06CA9CD4">
            <wp:extent cx="5731510" cy="3020695"/>
            <wp:effectExtent l="0" t="0" r="2540" b="8255"/>
            <wp:docPr id="13267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3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389">
        <w:rPr>
          <w:noProof/>
        </w:rPr>
        <w:lastRenderedPageBreak/>
        <w:drawing>
          <wp:inline distT="0" distB="0" distL="0" distR="0" wp14:anchorId="5C7FE250" wp14:editId="6C74D8C9">
            <wp:extent cx="5731510" cy="3014980"/>
            <wp:effectExtent l="0" t="0" r="2540" b="0"/>
            <wp:docPr id="63448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389">
        <w:rPr>
          <w:noProof/>
        </w:rPr>
        <w:drawing>
          <wp:inline distT="0" distB="0" distL="0" distR="0" wp14:anchorId="7FD37FDB" wp14:editId="2008586A">
            <wp:extent cx="5731510" cy="3037840"/>
            <wp:effectExtent l="0" t="0" r="2540" b="0"/>
            <wp:docPr id="214340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08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389">
        <w:rPr>
          <w:noProof/>
        </w:rPr>
        <w:lastRenderedPageBreak/>
        <w:drawing>
          <wp:inline distT="0" distB="0" distL="0" distR="0" wp14:anchorId="49E3DC8A" wp14:editId="3129FC3B">
            <wp:extent cx="5731510" cy="3041650"/>
            <wp:effectExtent l="0" t="0" r="2540" b="6350"/>
            <wp:docPr id="159009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96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389">
        <w:rPr>
          <w:noProof/>
        </w:rPr>
        <w:drawing>
          <wp:inline distT="0" distB="0" distL="0" distR="0" wp14:anchorId="7CF2C47E" wp14:editId="3A333DD9">
            <wp:extent cx="5731510" cy="3025140"/>
            <wp:effectExtent l="0" t="0" r="2540" b="3810"/>
            <wp:docPr id="97585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53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//</w:t>
      </w:r>
    </w:p>
    <w:p w14:paraId="2D482424" w14:textId="77777777" w:rsidR="00142697" w:rsidRPr="00142697" w:rsidRDefault="00142697" w:rsidP="00142697">
      <w:pPr>
        <w:rPr>
          <w:lang w:val="en-US"/>
        </w:rPr>
      </w:pPr>
    </w:p>
    <w:sectPr w:rsidR="00142697" w:rsidRPr="00142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5308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D09636F"/>
    <w:multiLevelType w:val="hybridMultilevel"/>
    <w:tmpl w:val="B13019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340B7F"/>
    <w:multiLevelType w:val="hybridMultilevel"/>
    <w:tmpl w:val="834A47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182733">
    <w:abstractNumId w:val="1"/>
  </w:num>
  <w:num w:numId="2" w16cid:durableId="516966458">
    <w:abstractNumId w:val="0"/>
  </w:num>
  <w:num w:numId="3" w16cid:durableId="1201745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788"/>
    <w:rsid w:val="00142697"/>
    <w:rsid w:val="001B45FC"/>
    <w:rsid w:val="002A104E"/>
    <w:rsid w:val="002D1BC5"/>
    <w:rsid w:val="002E07B1"/>
    <w:rsid w:val="002F452C"/>
    <w:rsid w:val="004875E5"/>
    <w:rsid w:val="005C4472"/>
    <w:rsid w:val="0066084C"/>
    <w:rsid w:val="00720062"/>
    <w:rsid w:val="007468C7"/>
    <w:rsid w:val="00862C4C"/>
    <w:rsid w:val="008E3389"/>
    <w:rsid w:val="00C528CB"/>
    <w:rsid w:val="00C8207E"/>
    <w:rsid w:val="00D3092B"/>
    <w:rsid w:val="00D932DA"/>
    <w:rsid w:val="00DD561B"/>
    <w:rsid w:val="00E05675"/>
    <w:rsid w:val="00EF6675"/>
    <w:rsid w:val="00F57EF8"/>
    <w:rsid w:val="00F90788"/>
    <w:rsid w:val="00FA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F7B9"/>
  <w15:chartTrackingRefBased/>
  <w15:docId w15:val="{5E634C34-C1AC-4CE4-A978-C2B5C85E6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55</cp:revision>
  <dcterms:created xsi:type="dcterms:W3CDTF">2024-09-14T09:46:00Z</dcterms:created>
  <dcterms:modified xsi:type="dcterms:W3CDTF">2024-09-14T11:27:00Z</dcterms:modified>
</cp:coreProperties>
</file>