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5A11" w14:textId="0119E75C" w:rsidR="00A065CF" w:rsidRDefault="00A065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tên: </w:t>
      </w:r>
      <w:r w:rsidR="002F05CF">
        <w:rPr>
          <w:b/>
          <w:bCs/>
          <w:sz w:val="32"/>
          <w:szCs w:val="32"/>
          <w:lang w:val="vi-VN"/>
        </w:rPr>
        <w:t>Lam Đình Quân</w:t>
      </w:r>
      <w:r w:rsidR="002F05CF">
        <w:rPr>
          <w:b/>
          <w:bCs/>
          <w:sz w:val="32"/>
          <w:szCs w:val="32"/>
        </w:rPr>
        <w:t xml:space="preserve">– </w:t>
      </w:r>
      <w:r w:rsidR="002F05CF">
        <w:rPr>
          <w:b/>
          <w:bCs/>
          <w:sz w:val="32"/>
          <w:szCs w:val="32"/>
          <w:lang w:val="vi-VN"/>
        </w:rPr>
        <w:t>22A1001D0269</w:t>
      </w:r>
    </w:p>
    <w:p w14:paraId="28F207B3" w14:textId="380BFB5E" w:rsidR="00FF34BC" w:rsidRPr="00DD1040" w:rsidRDefault="00FF34BC">
      <w:pPr>
        <w:rPr>
          <w:b/>
          <w:bCs/>
          <w:sz w:val="32"/>
          <w:szCs w:val="32"/>
        </w:rPr>
      </w:pPr>
      <w:r w:rsidRPr="00DD1040">
        <w:rPr>
          <w:b/>
          <w:bCs/>
          <w:sz w:val="32"/>
          <w:szCs w:val="32"/>
        </w:rPr>
        <w:t xml:space="preserve">Bài </w:t>
      </w:r>
      <w:r w:rsidR="005215AB">
        <w:rPr>
          <w:b/>
          <w:bCs/>
          <w:sz w:val="32"/>
          <w:szCs w:val="32"/>
        </w:rPr>
        <w:t>4</w:t>
      </w:r>
      <w:r w:rsidR="00883986">
        <w:rPr>
          <w:b/>
          <w:bCs/>
          <w:sz w:val="32"/>
          <w:szCs w:val="32"/>
        </w:rPr>
        <w:t>_</w:t>
      </w:r>
      <w:r w:rsidR="00397D37">
        <w:rPr>
          <w:b/>
          <w:bCs/>
          <w:sz w:val="32"/>
          <w:szCs w:val="32"/>
          <w:lang w:val="vi-VN"/>
        </w:rPr>
        <w:t>3</w:t>
      </w:r>
      <w:r w:rsidRPr="00DD1040">
        <w:rPr>
          <w:b/>
          <w:bCs/>
          <w:sz w:val="32"/>
          <w:szCs w:val="32"/>
        </w:rPr>
        <w:t>:</w:t>
      </w:r>
    </w:p>
    <w:p w14:paraId="6B9FFFEC" w14:textId="7972CBBD" w:rsidR="008A1D10" w:rsidRDefault="00AD1081" w:rsidP="009B0002">
      <w:r>
        <w:t xml:space="preserve">Bước 1: </w:t>
      </w:r>
      <w:r w:rsidR="00883986">
        <w:t>Tạo 1 dự án windows forms application</w:t>
      </w:r>
      <w:r>
        <w:t xml:space="preserve"> </w:t>
      </w:r>
    </w:p>
    <w:p w14:paraId="14133A82" w14:textId="0D581B45" w:rsidR="00FF2B64" w:rsidRPr="00FF2B64" w:rsidRDefault="00403CF6" w:rsidP="00FF2B64">
      <w:pPr>
        <w:pStyle w:val="NormalWeb"/>
        <w:rPr>
          <w:rFonts w:ascii="Arial" w:hAnsi="Arial" w:cs="Arial"/>
          <w:sz w:val="22"/>
          <w:szCs w:val="22"/>
        </w:rPr>
      </w:pPr>
      <w:r>
        <w:t>Bước 2</w:t>
      </w:r>
      <w:r w:rsidR="00AD1081">
        <w:t>:</w:t>
      </w:r>
      <w:r w:rsidR="00883986">
        <w:t xml:space="preserve"> </w:t>
      </w:r>
      <w:r w:rsidRPr="00FF2B64">
        <w:rPr>
          <w:rFonts w:ascii="Arial" w:hAnsi="Arial" w:cs="Arial"/>
          <w:sz w:val="22"/>
          <w:szCs w:val="22"/>
        </w:rPr>
        <w:t xml:space="preserve">  </w:t>
      </w:r>
      <w:r w:rsidR="00FF2B64" w:rsidRPr="00FF2B64">
        <w:rPr>
          <w:rStyle w:val="Strong"/>
          <w:rFonts w:ascii="Arial" w:hAnsi="Arial" w:cs="Arial"/>
          <w:sz w:val="22"/>
          <w:szCs w:val="22"/>
        </w:rPr>
        <w:t>Thiết kế FormDanhSachKhachHang:</w:t>
      </w:r>
    </w:p>
    <w:p w14:paraId="40B85A7A" w14:textId="77777777" w:rsidR="00FF2B64" w:rsidRPr="00FF2B64" w:rsidRDefault="00FF2B64" w:rsidP="00FF2B6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 xml:space="preserve">Thêm một Form mới có tên là </w:t>
      </w:r>
      <w:r w:rsidRPr="00FF2B64">
        <w:rPr>
          <w:rStyle w:val="HTMLCode"/>
          <w:rFonts w:ascii="Arial" w:hAnsi="Arial" w:cs="Arial"/>
          <w:sz w:val="22"/>
          <w:szCs w:val="22"/>
        </w:rPr>
        <w:t>FormDanhSachKhachHang</w:t>
      </w:r>
      <w:r w:rsidRPr="00FF2B64">
        <w:rPr>
          <w:rFonts w:ascii="Arial" w:hAnsi="Arial" w:cs="Arial"/>
          <w:sz w:val="22"/>
          <w:szCs w:val="22"/>
        </w:rPr>
        <w:t>.</w:t>
      </w:r>
    </w:p>
    <w:p w14:paraId="7B73DE92" w14:textId="77777777" w:rsidR="00FF2B64" w:rsidRPr="00FF2B64" w:rsidRDefault="00FF2B64" w:rsidP="00FF2B6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 xml:space="preserve">Trong Form này, hiển thị danh sách khách hàng trên </w:t>
      </w:r>
      <w:r w:rsidRPr="00FF2B64">
        <w:rPr>
          <w:rStyle w:val="HTMLCode"/>
          <w:rFonts w:ascii="Arial" w:hAnsi="Arial" w:cs="Arial"/>
          <w:sz w:val="22"/>
          <w:szCs w:val="22"/>
        </w:rPr>
        <w:t>DataGridView</w:t>
      </w:r>
      <w:r w:rsidRPr="00FF2B64">
        <w:rPr>
          <w:rFonts w:ascii="Arial" w:hAnsi="Arial" w:cs="Arial"/>
          <w:sz w:val="22"/>
          <w:szCs w:val="22"/>
        </w:rPr>
        <w:t xml:space="preserve"> (</w:t>
      </w:r>
      <w:r w:rsidRPr="00FF2B64">
        <w:rPr>
          <w:rStyle w:val="HTMLCode"/>
          <w:rFonts w:ascii="Arial" w:hAnsi="Arial" w:cs="Arial"/>
          <w:sz w:val="22"/>
          <w:szCs w:val="22"/>
        </w:rPr>
        <w:t>dgvKhachHang</w:t>
      </w:r>
      <w:r w:rsidRPr="00FF2B64">
        <w:rPr>
          <w:rFonts w:ascii="Arial" w:hAnsi="Arial" w:cs="Arial"/>
          <w:sz w:val="22"/>
          <w:szCs w:val="22"/>
        </w:rPr>
        <w:t>).</w:t>
      </w:r>
    </w:p>
    <w:p w14:paraId="272E8898" w14:textId="77777777" w:rsidR="00FF2B64" w:rsidRPr="00FF2B64" w:rsidRDefault="00FF2B64" w:rsidP="00FF2B6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 xml:space="preserve">Các cột hiển thị trong </w:t>
      </w:r>
      <w:r w:rsidRPr="00FF2B64">
        <w:rPr>
          <w:rStyle w:val="HTMLCode"/>
          <w:rFonts w:ascii="Arial" w:hAnsi="Arial" w:cs="Arial"/>
          <w:sz w:val="22"/>
          <w:szCs w:val="22"/>
        </w:rPr>
        <w:t>DataGridView</w:t>
      </w:r>
      <w:r w:rsidRPr="00FF2B64">
        <w:rPr>
          <w:rFonts w:ascii="Arial" w:hAnsi="Arial" w:cs="Arial"/>
          <w:sz w:val="22"/>
          <w:szCs w:val="22"/>
        </w:rPr>
        <w:t xml:space="preserve"> gồm:</w:t>
      </w:r>
    </w:p>
    <w:p w14:paraId="3F3AE4F1" w14:textId="77777777" w:rsidR="00FF2B64" w:rsidRPr="00FF2B64" w:rsidRDefault="00FF2B64" w:rsidP="00FF2B6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>Họ tên (sHoten)</w:t>
      </w:r>
    </w:p>
    <w:p w14:paraId="516DD475" w14:textId="77777777" w:rsidR="00FF2B64" w:rsidRPr="00FF2B64" w:rsidRDefault="00FF2B64" w:rsidP="00FF2B6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>Tuổi (Tính từ tNgaysinh)</w:t>
      </w:r>
    </w:p>
    <w:p w14:paraId="7D7C5D59" w14:textId="77777777" w:rsidR="00FF2B64" w:rsidRPr="00FF2B64" w:rsidRDefault="00FF2B64" w:rsidP="00FF2B6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>Giới tính (Hiển thị "Nam" nếu bGioitinh = true, ngược lại "Nữ")</w:t>
      </w:r>
    </w:p>
    <w:p w14:paraId="27161F29" w14:textId="77777777" w:rsidR="00FF2B64" w:rsidRPr="00FF2B64" w:rsidRDefault="00FF2B64" w:rsidP="00FF2B6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>Số điện thoại (sDienthoai)</w:t>
      </w:r>
    </w:p>
    <w:p w14:paraId="16B63D3E" w14:textId="77777777" w:rsidR="00FF2B64" w:rsidRPr="00FF2B64" w:rsidRDefault="00FF2B64" w:rsidP="00FF2B6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FF2B64">
        <w:rPr>
          <w:rFonts w:ascii="Arial" w:hAnsi="Arial" w:cs="Arial"/>
          <w:sz w:val="22"/>
          <w:szCs w:val="22"/>
        </w:rPr>
        <w:t>Tên cơ quan (sTenCoquan)</w:t>
      </w:r>
    </w:p>
    <w:p w14:paraId="58086B61" w14:textId="10BABAD5" w:rsidR="002F05CF" w:rsidRDefault="00FF2B64" w:rsidP="00FF2B64">
      <w:pPr>
        <w:pStyle w:val="NormalWeb"/>
      </w:pPr>
      <w:r w:rsidRPr="00FF2B64">
        <w:drawing>
          <wp:inline distT="0" distB="0" distL="0" distR="0" wp14:anchorId="669E289C" wp14:editId="44E5C3E7">
            <wp:extent cx="5940425" cy="31311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C85" w14:textId="3F652351" w:rsidR="00403CF6" w:rsidRPr="00403CF6" w:rsidRDefault="00AD1081" w:rsidP="00403CF6">
      <w:pPr>
        <w:pStyle w:val="NormalWeb"/>
        <w:rPr>
          <w:rFonts w:ascii="Arial" w:hAnsi="Arial" w:cs="Arial"/>
          <w:sz w:val="22"/>
          <w:szCs w:val="22"/>
        </w:rPr>
      </w:pPr>
      <w:r>
        <w:t>Bướ</w:t>
      </w:r>
      <w:r w:rsidR="00403CF6">
        <w:t>c 3</w:t>
      </w:r>
      <w:r>
        <w:t>:</w:t>
      </w:r>
      <w:r w:rsidRPr="00403CF6">
        <w:rPr>
          <w:rFonts w:ascii="Arial" w:hAnsi="Arial" w:cs="Arial"/>
        </w:rPr>
        <w:t xml:space="preserve"> </w:t>
      </w:r>
      <w:r w:rsidR="00403CF6" w:rsidRPr="00403CF6">
        <w:rPr>
          <w:rStyle w:val="Strong"/>
          <w:rFonts w:ascii="Arial" w:hAnsi="Arial" w:cs="Arial"/>
          <w:sz w:val="22"/>
          <w:szCs w:val="22"/>
        </w:rPr>
        <w:t>Truy vấn dữ liệu từ SQL Server</w:t>
      </w:r>
    </w:p>
    <w:p w14:paraId="3634613A" w14:textId="6F6D2EC1" w:rsidR="00AD1081" w:rsidRDefault="00FF2B64" w:rsidP="00FF2B64">
      <w:pPr>
        <w:pStyle w:val="ListParagraph"/>
        <w:numPr>
          <w:ilvl w:val="0"/>
          <w:numId w:val="11"/>
        </w:numPr>
      </w:pPr>
      <w:r>
        <w:t xml:space="preserve">Dữ liệu khách hàng phải được lấy từ bảng </w:t>
      </w:r>
      <w:r w:rsidRPr="00FF2B64">
        <w:rPr>
          <w:rStyle w:val="HTMLCode"/>
          <w:rFonts w:eastAsiaTheme="minorHAnsi"/>
        </w:rPr>
        <w:t>tblKhachhang</w:t>
      </w:r>
      <w:r>
        <w:t xml:space="preserve"> thông qua Stored Procedure</w:t>
      </w:r>
    </w:p>
    <w:p w14:paraId="4AA7A730" w14:textId="34F776AE" w:rsidR="00FF2B64" w:rsidRDefault="00FF2B64" w:rsidP="00FF2B64">
      <w:pPr>
        <w:pStyle w:val="ListParagraph"/>
      </w:pPr>
      <w:r w:rsidRPr="00FF2B64">
        <w:lastRenderedPageBreak/>
        <w:drawing>
          <wp:inline distT="0" distB="0" distL="0" distR="0" wp14:anchorId="55995A75" wp14:editId="699A2569">
            <wp:extent cx="5940425" cy="38112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AF2E" w14:textId="77777777" w:rsidR="00FF2B64" w:rsidRDefault="00FF2B64" w:rsidP="00FF2B64">
      <w:pPr>
        <w:pStyle w:val="ListParagraph"/>
      </w:pPr>
    </w:p>
    <w:p w14:paraId="57C242D8" w14:textId="77777777" w:rsidR="00FF2B64" w:rsidRDefault="00C625D5" w:rsidP="00FF2B64">
      <w:pPr>
        <w:pStyle w:val="NormalWeb"/>
        <w:ind w:left="720"/>
        <w:rPr>
          <w:rFonts w:ascii="Arial" w:hAnsi="Arial" w:cs="Arial"/>
        </w:rPr>
      </w:pPr>
      <w:r>
        <w:t xml:space="preserve">Bước 4 : </w:t>
      </w:r>
      <w:r w:rsidR="00FF2B64" w:rsidRPr="00FF2B64">
        <w:rPr>
          <w:rFonts w:ascii="Arial" w:hAnsi="Arial" w:cs="Arial"/>
        </w:rPr>
        <w:t xml:space="preserve"> </w:t>
      </w:r>
    </w:p>
    <w:p w14:paraId="1B16686E" w14:textId="2AA35A0C" w:rsidR="00FF2B64" w:rsidRPr="00FF2B64" w:rsidRDefault="00FF2B64" w:rsidP="00FF2B6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F2B64">
        <w:rPr>
          <w:rStyle w:val="Strong"/>
          <w:rFonts w:ascii="Arial" w:hAnsi="Arial" w:cs="Arial"/>
          <w:sz w:val="22"/>
          <w:szCs w:val="22"/>
        </w:rPr>
        <w:t>Thêm một Form mới (FormDanhSachKhachHang)</w:t>
      </w:r>
      <w:r w:rsidRPr="00FF2B64">
        <w:rPr>
          <w:rFonts w:ascii="Arial" w:hAnsi="Arial" w:cs="Arial"/>
          <w:sz w:val="22"/>
          <w:szCs w:val="22"/>
        </w:rPr>
        <w:t>: Form này sẽ hiển thị danh sách khách hàng bằng cách sử dụng DataGridView.</w:t>
      </w:r>
    </w:p>
    <w:p w14:paraId="45B10C44" w14:textId="5EF1B287" w:rsidR="00FF2B64" w:rsidRPr="00FF2B64" w:rsidRDefault="00FF2B64" w:rsidP="00FF2B6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F2B64">
        <w:rPr>
          <w:rStyle w:val="Strong"/>
          <w:rFonts w:ascii="Arial" w:hAnsi="Arial" w:cs="Arial"/>
          <w:sz w:val="22"/>
          <w:szCs w:val="22"/>
        </w:rPr>
        <w:t>Cập nhật Form nhập khách hàng (FormNhapKhachHang)</w:t>
      </w:r>
      <w:r w:rsidRPr="00FF2B64">
        <w:rPr>
          <w:rFonts w:ascii="Arial" w:hAnsi="Arial" w:cs="Arial"/>
          <w:sz w:val="22"/>
          <w:szCs w:val="22"/>
        </w:rPr>
        <w:t>: Sau khi thêm khách hàng thành công, ứng dụng sẽ tự động mở FormDanhSachKhachHang để hiển thị danh sách khách hàng đã cập nhật.</w:t>
      </w:r>
    </w:p>
    <w:p w14:paraId="6BA081F3" w14:textId="657A2CD2" w:rsidR="00C625D5" w:rsidRPr="00C625D5" w:rsidRDefault="00C625D5" w:rsidP="009B0002">
      <w:pPr>
        <w:rPr>
          <w:lang w:val="vi-VN"/>
        </w:rPr>
      </w:pPr>
    </w:p>
    <w:p w14:paraId="052C739B" w14:textId="07A62936" w:rsidR="00001000" w:rsidRDefault="00001000" w:rsidP="00001000"/>
    <w:p w14:paraId="233C2BE7" w14:textId="0AD0A160" w:rsidR="00001000" w:rsidRDefault="00FF2B64" w:rsidP="00001000">
      <w:r w:rsidRPr="00FF2B64">
        <w:lastRenderedPageBreak/>
        <w:drawing>
          <wp:inline distT="0" distB="0" distL="0" distR="0" wp14:anchorId="00CBA736" wp14:editId="1548FE1C">
            <wp:extent cx="5940425" cy="38741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7E3" w14:textId="2C4937CA" w:rsidR="00001000" w:rsidRDefault="00001000" w:rsidP="00001000"/>
    <w:p w14:paraId="37DA932E" w14:textId="236B2644" w:rsidR="00C625D5" w:rsidRDefault="00C625D5" w:rsidP="00001000"/>
    <w:p w14:paraId="60A7C7D5" w14:textId="0FEDFC07" w:rsidR="00C625D5" w:rsidRDefault="00C625D5" w:rsidP="00001000"/>
    <w:p w14:paraId="7CEB2AD6" w14:textId="65C0EACB" w:rsidR="00C625D5" w:rsidRDefault="00C625D5" w:rsidP="00001000"/>
    <w:p w14:paraId="34FC578C" w14:textId="717973A1" w:rsidR="00C625D5" w:rsidRDefault="00FF2B64" w:rsidP="00001000">
      <w:r w:rsidRPr="00FF2B64">
        <w:drawing>
          <wp:inline distT="0" distB="0" distL="0" distR="0" wp14:anchorId="5B55D5EE" wp14:editId="0BFFEB29">
            <wp:extent cx="5940425" cy="32677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5D5" w:rsidSect="000409E2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1DA9"/>
    <w:multiLevelType w:val="hybridMultilevel"/>
    <w:tmpl w:val="0A72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011FB"/>
    <w:multiLevelType w:val="hybridMultilevel"/>
    <w:tmpl w:val="B1AA3B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60B9"/>
    <w:multiLevelType w:val="hybridMultilevel"/>
    <w:tmpl w:val="B108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F5F6C"/>
    <w:multiLevelType w:val="multilevel"/>
    <w:tmpl w:val="D71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B3F"/>
    <w:multiLevelType w:val="hybridMultilevel"/>
    <w:tmpl w:val="E29E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831A5"/>
    <w:multiLevelType w:val="hybridMultilevel"/>
    <w:tmpl w:val="9AA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1FD"/>
    <w:multiLevelType w:val="hybridMultilevel"/>
    <w:tmpl w:val="E01A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602E15"/>
    <w:multiLevelType w:val="multilevel"/>
    <w:tmpl w:val="18E8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C77FE"/>
    <w:multiLevelType w:val="hybridMultilevel"/>
    <w:tmpl w:val="25D02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CC73A0"/>
    <w:multiLevelType w:val="multilevel"/>
    <w:tmpl w:val="1EC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B448F"/>
    <w:multiLevelType w:val="hybridMultilevel"/>
    <w:tmpl w:val="E75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C"/>
    <w:rsid w:val="00001000"/>
    <w:rsid w:val="000409E2"/>
    <w:rsid w:val="00073CB4"/>
    <w:rsid w:val="000C7DFE"/>
    <w:rsid w:val="001000EC"/>
    <w:rsid w:val="00163233"/>
    <w:rsid w:val="002031E7"/>
    <w:rsid w:val="00281559"/>
    <w:rsid w:val="002F05CF"/>
    <w:rsid w:val="003064B1"/>
    <w:rsid w:val="00347EF8"/>
    <w:rsid w:val="003708A6"/>
    <w:rsid w:val="00397D37"/>
    <w:rsid w:val="003B2423"/>
    <w:rsid w:val="00403CF6"/>
    <w:rsid w:val="004428DA"/>
    <w:rsid w:val="004D5701"/>
    <w:rsid w:val="005215AB"/>
    <w:rsid w:val="00546A6C"/>
    <w:rsid w:val="00573DFB"/>
    <w:rsid w:val="00584700"/>
    <w:rsid w:val="005B46BE"/>
    <w:rsid w:val="005B53F3"/>
    <w:rsid w:val="00617AD4"/>
    <w:rsid w:val="006E3947"/>
    <w:rsid w:val="00770AC7"/>
    <w:rsid w:val="007B2799"/>
    <w:rsid w:val="007D7F9C"/>
    <w:rsid w:val="007F4FB3"/>
    <w:rsid w:val="00875CDA"/>
    <w:rsid w:val="00882CCD"/>
    <w:rsid w:val="00883986"/>
    <w:rsid w:val="00894EAB"/>
    <w:rsid w:val="008A1D10"/>
    <w:rsid w:val="008A4AA3"/>
    <w:rsid w:val="008B75A5"/>
    <w:rsid w:val="008D60E0"/>
    <w:rsid w:val="009B0002"/>
    <w:rsid w:val="009B6270"/>
    <w:rsid w:val="00A065CF"/>
    <w:rsid w:val="00A45E9D"/>
    <w:rsid w:val="00AC4D4D"/>
    <w:rsid w:val="00AD1081"/>
    <w:rsid w:val="00AE2A0C"/>
    <w:rsid w:val="00B2611E"/>
    <w:rsid w:val="00B27CBD"/>
    <w:rsid w:val="00BB2523"/>
    <w:rsid w:val="00BE0B92"/>
    <w:rsid w:val="00C625D5"/>
    <w:rsid w:val="00C93F95"/>
    <w:rsid w:val="00CA17E7"/>
    <w:rsid w:val="00D35399"/>
    <w:rsid w:val="00D5244C"/>
    <w:rsid w:val="00D637F1"/>
    <w:rsid w:val="00D74CBC"/>
    <w:rsid w:val="00DD1040"/>
    <w:rsid w:val="00EB1297"/>
    <w:rsid w:val="00EE4C4F"/>
    <w:rsid w:val="00F07850"/>
    <w:rsid w:val="00FC4277"/>
    <w:rsid w:val="00FF2B64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15490"/>
  <w15:chartTrackingRefBased/>
  <w15:docId w15:val="{86CBC0EC-88A0-48B4-A524-F73905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08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3CF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403C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</cp:lastModifiedBy>
  <cp:revision>2</cp:revision>
  <dcterms:created xsi:type="dcterms:W3CDTF">2025-02-14T06:08:00Z</dcterms:created>
  <dcterms:modified xsi:type="dcterms:W3CDTF">2025-02-14T06:08:00Z</dcterms:modified>
</cp:coreProperties>
</file>