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450C" w14:textId="6DFB4461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</w:t>
      </w:r>
      <w:r w:rsidR="0038090C">
        <w:rPr>
          <w:rFonts w:ascii="Times New Roman" w:hAnsi="Times New Roman" w:cs="Times New Roman"/>
          <w:b/>
          <w:sz w:val="28"/>
          <w:szCs w:val="28"/>
        </w:rPr>
        <w:t>4</w:t>
      </w:r>
    </w:p>
    <w:p w14:paraId="255BB387" w14:textId="201ECFCC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SINH VIÊN: [</w:t>
      </w:r>
      <w:r w:rsidRPr="00E403E2">
        <w:rPr>
          <w:rFonts w:ascii="Times New Roman" w:hAnsi="Times New Roman" w:cs="Times New Roman"/>
          <w:b/>
          <w:sz w:val="28"/>
          <w:szCs w:val="28"/>
        </w:rPr>
        <w:t>LÂM HUỆ TRUNG - 110121255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14:paraId="4A03178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988"/>
        <w:gridCol w:w="5528"/>
        <w:gridCol w:w="5953"/>
        <w:gridCol w:w="2410"/>
      </w:tblGrid>
      <w:tr w:rsidR="00E403E2" w14:paraId="10119274" w14:textId="77777777" w:rsidTr="00886241">
        <w:tc>
          <w:tcPr>
            <w:tcW w:w="988" w:type="dxa"/>
            <w:vAlign w:val="center"/>
          </w:tcPr>
          <w:p w14:paraId="73AAC645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528" w:type="dxa"/>
            <w:vAlign w:val="center"/>
          </w:tcPr>
          <w:p w14:paraId="0A012B55" w14:textId="2F6F5A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5953" w:type="dxa"/>
            <w:vAlign w:val="center"/>
          </w:tcPr>
          <w:p w14:paraId="69E814BF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2410" w:type="dxa"/>
            <w:vAlign w:val="center"/>
          </w:tcPr>
          <w:p w14:paraId="0770DE6C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E21BB4" w14:paraId="03A4E714" w14:textId="77777777" w:rsidTr="00886241">
        <w:tc>
          <w:tcPr>
            <w:tcW w:w="988" w:type="dxa"/>
            <w:vAlign w:val="center"/>
          </w:tcPr>
          <w:p w14:paraId="0D2C2EFB" w14:textId="4F3F6EAD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10/03</w:t>
            </w:r>
          </w:p>
        </w:tc>
        <w:tc>
          <w:tcPr>
            <w:tcW w:w="5528" w:type="dxa"/>
            <w:vMerge w:val="restart"/>
            <w:vAlign w:val="center"/>
          </w:tcPr>
          <w:p w14:paraId="3A942156" w14:textId="77777777" w:rsidR="00E21BB4" w:rsidRDefault="00E21BB4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-Tìm hiểu thư viện </w:t>
            </w:r>
            <w:r w:rsidRPr="0038090C">
              <w:rPr>
                <w:rFonts w:ascii="Times New Roman" w:hAnsi="Times New Roman" w:cs="Times New Roman"/>
                <w:bCs/>
                <w:sz w:val="28"/>
                <w:szCs w:val="28"/>
              </w:rPr>
              <w:t>csv-parser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để làm việc với file csv.</w:t>
            </w:r>
          </w:p>
          <w:p w14:paraId="21FEDC98" w14:textId="57EDD235" w:rsidR="00E21BB4" w:rsidRDefault="00E21BB4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model rooms và cập nhật lại các model liên quan.</w:t>
            </w:r>
          </w:p>
          <w:p w14:paraId="57A2FBED" w14:textId="00B74AB9" w:rsidR="00E21BB4" w:rsidRDefault="00E21BB4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Cập nhật lại các controller trước đó để phù hợp với model mới.</w:t>
            </w:r>
          </w:p>
          <w:p w14:paraId="706AB76E" w14:textId="77777777" w:rsidR="00E21BB4" w:rsidRPr="00E403E2" w:rsidRDefault="00E21BB4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create rooms bằng file csv.</w:t>
            </w:r>
          </w:p>
          <w:p w14:paraId="490BDD50" w14:textId="77777777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update room.</w:t>
            </w:r>
          </w:p>
          <w:p w14:paraId="673624B2" w14:textId="77777777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delete rooms.</w:t>
            </w:r>
          </w:p>
          <w:p w14:paraId="232AAA51" w14:textId="77777777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create thiết bị cho room.</w:t>
            </w:r>
          </w:p>
          <w:p w14:paraId="36D49D40" w14:textId="77777777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delete thiết bị khỏi room.</w:t>
            </w:r>
          </w:p>
          <w:p w14:paraId="10DFE56C" w14:textId="77777777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chuyển thiết bị sang phòng khác.</w:t>
            </w:r>
          </w:p>
          <w:p w14:paraId="1BFA1818" w14:textId="680A8585" w:rsidR="00E21BB4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devices theo room.</w:t>
            </w:r>
          </w:p>
          <w:p w14:paraId="7C24747E" w14:textId="77777777" w:rsidR="00E21BB4" w:rsidRDefault="00E21BB4" w:rsidP="00E21BB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by id devices theo room.</w:t>
            </w:r>
          </w:p>
          <w:p w14:paraId="5BC9D67E" w14:textId="03A764BA" w:rsidR="00E21BB4" w:rsidRDefault="00E21BB4" w:rsidP="00E21BB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room.</w:t>
            </w:r>
          </w:p>
          <w:p w14:paraId="7313078E" w14:textId="47CFE3F9" w:rsidR="00E21BB4" w:rsidRPr="00E403E2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by id room.</w:t>
            </w:r>
          </w:p>
        </w:tc>
        <w:tc>
          <w:tcPr>
            <w:tcW w:w="5953" w:type="dxa"/>
            <w:vMerge w:val="restart"/>
            <w:vAlign w:val="center"/>
          </w:tcPr>
          <w:p w14:paraId="3C15D184" w14:textId="533931BF" w:rsidR="00E21BB4" w:rsidRPr="00E403E2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thành.</w:t>
            </w:r>
          </w:p>
        </w:tc>
        <w:tc>
          <w:tcPr>
            <w:tcW w:w="2410" w:type="dxa"/>
            <w:vAlign w:val="center"/>
          </w:tcPr>
          <w:p w14:paraId="2C138368" w14:textId="356E2A60" w:rsidR="00E21BB4" w:rsidRPr="00E403E2" w:rsidRDefault="00E21BB4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21BB4" w14:paraId="3CE5D298" w14:textId="77777777" w:rsidTr="00886241">
        <w:tc>
          <w:tcPr>
            <w:tcW w:w="988" w:type="dxa"/>
            <w:vAlign w:val="center"/>
          </w:tcPr>
          <w:p w14:paraId="6841A9E1" w14:textId="53850507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11/03</w:t>
            </w:r>
          </w:p>
        </w:tc>
        <w:tc>
          <w:tcPr>
            <w:tcW w:w="5528" w:type="dxa"/>
            <w:vMerge/>
            <w:vAlign w:val="center"/>
          </w:tcPr>
          <w:p w14:paraId="3A1EFEBF" w14:textId="5B0F2E29" w:rsidR="00E21BB4" w:rsidRPr="00E403E2" w:rsidRDefault="00E21BB4" w:rsidP="0038090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521FAF57" w14:textId="0D7BFEEF" w:rsidR="00E21BB4" w:rsidRPr="00E403E2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4968129" w14:textId="7410A940" w:rsidR="00E21BB4" w:rsidRPr="00E403E2" w:rsidRDefault="00E21BB4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21BB4" w14:paraId="20928F8B" w14:textId="77777777" w:rsidTr="00886241">
        <w:tc>
          <w:tcPr>
            <w:tcW w:w="988" w:type="dxa"/>
            <w:vAlign w:val="center"/>
          </w:tcPr>
          <w:p w14:paraId="57CCDCBF" w14:textId="0F3EC842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12/03</w:t>
            </w:r>
          </w:p>
        </w:tc>
        <w:tc>
          <w:tcPr>
            <w:tcW w:w="5528" w:type="dxa"/>
            <w:vMerge w:val="restart"/>
            <w:vAlign w:val="center"/>
          </w:tcPr>
          <w:p w14:paraId="44B33A38" w14:textId="7C8B5905" w:rsidR="00EA024D" w:rsidRDefault="00EA024D" w:rsidP="00EA02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Xây dựng api create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teacher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2ACD3CA1" w14:textId="46D51ACE" w:rsidR="00EA024D" w:rsidRDefault="00EA024D" w:rsidP="00EA02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update teacher.</w:t>
            </w:r>
          </w:p>
          <w:p w14:paraId="1E9BAE81" w14:textId="4CE7D706" w:rsidR="00EA024D" w:rsidRDefault="00EA024D" w:rsidP="00EA02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delete teacher.</w:t>
            </w:r>
          </w:p>
          <w:p w14:paraId="55823F50" w14:textId="6C77B5B2" w:rsidR="00EA024D" w:rsidRDefault="00EA024D" w:rsidP="00EA02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teacher.</w:t>
            </w:r>
          </w:p>
          <w:p w14:paraId="00C3BF9A" w14:textId="6F7EC942" w:rsidR="00EA024D" w:rsidRDefault="00EA024D" w:rsidP="00EA02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by id teacher.</w:t>
            </w:r>
          </w:p>
          <w:p w14:paraId="0CA6A5C6" w14:textId="0BF385C4" w:rsidR="00E21BB4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cho chức năng mượn device.</w:t>
            </w:r>
          </w:p>
          <w:p w14:paraId="2A51DBC8" w14:textId="77777777" w:rsidR="00E21BB4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- Xây dựng api cho chức năng trả device.</w:t>
            </w:r>
          </w:p>
          <w:p w14:paraId="0CB06FCE" w14:textId="77777777" w:rsidR="00E21BB4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api get all danh sách mượn/ trả thiết bị.</w:t>
            </w:r>
          </w:p>
          <w:p w14:paraId="37FAF956" w14:textId="0095CFEA" w:rsidR="00EA024D" w:rsidRDefault="00EA024D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Xây dựng api get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by id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danh sách mượn/ trả thiết bị.</w:t>
            </w:r>
          </w:p>
          <w:p w14:paraId="693D68D2" w14:textId="00027743" w:rsidR="00E21BB4" w:rsidRPr="00F022E2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Xây dựng chức năng tìm kiếm đơn mượn trả.</w:t>
            </w:r>
          </w:p>
        </w:tc>
        <w:tc>
          <w:tcPr>
            <w:tcW w:w="5953" w:type="dxa"/>
            <w:vMerge w:val="restart"/>
            <w:vAlign w:val="center"/>
          </w:tcPr>
          <w:p w14:paraId="73EB2D88" w14:textId="33A0B844" w:rsidR="00E21BB4" w:rsidRPr="001267F6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Đã hoàn thành.</w:t>
            </w:r>
          </w:p>
        </w:tc>
        <w:tc>
          <w:tcPr>
            <w:tcW w:w="2410" w:type="dxa"/>
            <w:vMerge w:val="restart"/>
            <w:vAlign w:val="center"/>
          </w:tcPr>
          <w:p w14:paraId="203EB42B" w14:textId="040AB4A9" w:rsidR="00E21BB4" w:rsidRPr="001267F6" w:rsidRDefault="00E21BB4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Không có </w:t>
            </w:r>
          </w:p>
        </w:tc>
      </w:tr>
      <w:tr w:rsidR="00E21BB4" w14:paraId="7C0BB71A" w14:textId="77777777" w:rsidTr="00F35FF6">
        <w:trPr>
          <w:trHeight w:val="596"/>
        </w:trPr>
        <w:tc>
          <w:tcPr>
            <w:tcW w:w="988" w:type="dxa"/>
            <w:vAlign w:val="center"/>
          </w:tcPr>
          <w:p w14:paraId="31998AA2" w14:textId="37129B1E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13/03</w:t>
            </w:r>
          </w:p>
        </w:tc>
        <w:tc>
          <w:tcPr>
            <w:tcW w:w="5528" w:type="dxa"/>
            <w:vMerge/>
            <w:vAlign w:val="center"/>
          </w:tcPr>
          <w:p w14:paraId="6A683919" w14:textId="0A412BE4" w:rsidR="00E21BB4" w:rsidRPr="00F022E2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3B636287" w14:textId="30AEAAAE" w:rsidR="00E21BB4" w:rsidRPr="001267F6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6EC7A4D7" w14:textId="0708448E" w:rsidR="00E21BB4" w:rsidRPr="001267F6" w:rsidRDefault="00E21BB4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E21BB4" w14:paraId="45448ED3" w14:textId="77777777" w:rsidTr="002D26AC">
        <w:trPr>
          <w:trHeight w:val="702"/>
        </w:trPr>
        <w:tc>
          <w:tcPr>
            <w:tcW w:w="988" w:type="dxa"/>
            <w:vAlign w:val="center"/>
          </w:tcPr>
          <w:p w14:paraId="687C48F8" w14:textId="2DA54284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14/03</w:t>
            </w:r>
          </w:p>
        </w:tc>
        <w:tc>
          <w:tcPr>
            <w:tcW w:w="5528" w:type="dxa"/>
            <w:vMerge w:val="restart"/>
            <w:vAlign w:val="center"/>
          </w:tcPr>
          <w:p w14:paraId="03083AEC" w14:textId="15539E5C" w:rsidR="00E21BB4" w:rsidRPr="00F022E2" w:rsidRDefault="00EA024D" w:rsidP="00E21BB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Tích hợp các API đã xây dựng vào views.</w:t>
            </w:r>
          </w:p>
        </w:tc>
        <w:tc>
          <w:tcPr>
            <w:tcW w:w="5953" w:type="dxa"/>
            <w:vMerge w:val="restart"/>
            <w:vAlign w:val="center"/>
          </w:tcPr>
          <w:p w14:paraId="6DC927A1" w14:textId="052A19CE" w:rsidR="00E21BB4" w:rsidRPr="001267F6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90238A9" w14:textId="7A0052D8" w:rsidR="00E21BB4" w:rsidRPr="001267F6" w:rsidRDefault="007A2409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21BB4" w14:paraId="3BD33B78" w14:textId="77777777" w:rsidTr="002D26AC">
        <w:trPr>
          <w:trHeight w:val="698"/>
        </w:trPr>
        <w:tc>
          <w:tcPr>
            <w:tcW w:w="988" w:type="dxa"/>
            <w:vAlign w:val="center"/>
          </w:tcPr>
          <w:p w14:paraId="72280FEA" w14:textId="7D0D2421" w:rsidR="00E21BB4" w:rsidRDefault="00E21BB4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15/03</w:t>
            </w:r>
          </w:p>
        </w:tc>
        <w:tc>
          <w:tcPr>
            <w:tcW w:w="5528" w:type="dxa"/>
            <w:vMerge/>
            <w:vAlign w:val="center"/>
          </w:tcPr>
          <w:p w14:paraId="05F766FE" w14:textId="5739F1B7" w:rsidR="00E21BB4" w:rsidRPr="00F022E2" w:rsidRDefault="00E21BB4" w:rsidP="00F22D2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7F36CFCC" w14:textId="479D63D5" w:rsidR="00E21BB4" w:rsidRPr="001267F6" w:rsidRDefault="00E21BB4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74CEC7C8" w14:textId="70C81A14" w:rsidR="00E21BB4" w:rsidRPr="001267F6" w:rsidRDefault="00E21BB4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626CCB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53E76749" w14:textId="77777777" w:rsidR="00BB32B2" w:rsidRDefault="00BB32B2"/>
    <w:sectPr w:rsidR="00BB32B2" w:rsidSect="00886241">
      <w:pgSz w:w="15840" w:h="12240" w:orient="landscape"/>
      <w:pgMar w:top="1440" w:right="24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0"/>
    <w:rsid w:val="001267F6"/>
    <w:rsid w:val="001559E3"/>
    <w:rsid w:val="00167E76"/>
    <w:rsid w:val="001B48D5"/>
    <w:rsid w:val="001C7109"/>
    <w:rsid w:val="002129B0"/>
    <w:rsid w:val="00274213"/>
    <w:rsid w:val="002D26AC"/>
    <w:rsid w:val="0038090C"/>
    <w:rsid w:val="003969E5"/>
    <w:rsid w:val="003A6D21"/>
    <w:rsid w:val="003C4523"/>
    <w:rsid w:val="003F3265"/>
    <w:rsid w:val="00400D39"/>
    <w:rsid w:val="00446A29"/>
    <w:rsid w:val="00457B80"/>
    <w:rsid w:val="004E241D"/>
    <w:rsid w:val="00591FDA"/>
    <w:rsid w:val="005A644A"/>
    <w:rsid w:val="005F045B"/>
    <w:rsid w:val="006474DB"/>
    <w:rsid w:val="006B6663"/>
    <w:rsid w:val="006C4B25"/>
    <w:rsid w:val="006D4661"/>
    <w:rsid w:val="00727415"/>
    <w:rsid w:val="007A2409"/>
    <w:rsid w:val="00827B54"/>
    <w:rsid w:val="00847F4C"/>
    <w:rsid w:val="008636E1"/>
    <w:rsid w:val="00886241"/>
    <w:rsid w:val="00934E1B"/>
    <w:rsid w:val="00982B46"/>
    <w:rsid w:val="009C1BA0"/>
    <w:rsid w:val="009E3956"/>
    <w:rsid w:val="00A35B3A"/>
    <w:rsid w:val="00A62A09"/>
    <w:rsid w:val="00A77A8E"/>
    <w:rsid w:val="00A92DAB"/>
    <w:rsid w:val="00AB0407"/>
    <w:rsid w:val="00BB32B2"/>
    <w:rsid w:val="00C2409D"/>
    <w:rsid w:val="00C3359E"/>
    <w:rsid w:val="00C40173"/>
    <w:rsid w:val="00CC1E33"/>
    <w:rsid w:val="00D17F36"/>
    <w:rsid w:val="00D4366A"/>
    <w:rsid w:val="00D55BC7"/>
    <w:rsid w:val="00D97089"/>
    <w:rsid w:val="00DB3C3B"/>
    <w:rsid w:val="00E21BB4"/>
    <w:rsid w:val="00E2716F"/>
    <w:rsid w:val="00E403E2"/>
    <w:rsid w:val="00E730AD"/>
    <w:rsid w:val="00EA024D"/>
    <w:rsid w:val="00F022E2"/>
    <w:rsid w:val="00F22D2F"/>
    <w:rsid w:val="00F35FF6"/>
    <w:rsid w:val="00F57A00"/>
    <w:rsid w:val="00F97265"/>
    <w:rsid w:val="00FB0C4D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A9D9"/>
  <w15:chartTrackingRefBased/>
  <w15:docId w15:val="{44E22540-3EB6-441E-83E5-9A6B934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24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3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Hue Trung</dc:creator>
  <cp:keywords/>
  <dc:description/>
  <cp:lastModifiedBy>Lam Hue Trung</cp:lastModifiedBy>
  <cp:revision>30</cp:revision>
  <dcterms:created xsi:type="dcterms:W3CDTF">2025-02-18T10:36:00Z</dcterms:created>
  <dcterms:modified xsi:type="dcterms:W3CDTF">2025-03-12T08:33:00Z</dcterms:modified>
</cp:coreProperties>
</file>