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D74C" w14:textId="2257005F" w:rsidR="001C424F" w:rsidRPr="001C424F" w:rsidRDefault="001C424F" w:rsidP="001C424F">
      <w:pPr>
        <w:jc w:val="center"/>
        <w:rPr>
          <w:b/>
          <w:bCs/>
        </w:rPr>
      </w:pPr>
      <w:r w:rsidRPr="001C424F">
        <w:rPr>
          <w:b/>
          <w:bCs/>
        </w:rPr>
        <w:t>Pseudo</w:t>
      </w:r>
      <w:r>
        <w:rPr>
          <w:b/>
          <w:bCs/>
        </w:rPr>
        <w:t>-</w:t>
      </w:r>
      <w:r w:rsidRPr="001C424F">
        <w:rPr>
          <w:b/>
          <w:bCs/>
        </w:rPr>
        <w:t>code</w:t>
      </w:r>
    </w:p>
    <w:p w14:paraId="73CC978D" w14:textId="77777777" w:rsidR="001C424F" w:rsidRDefault="001C424F"/>
    <w:p w14:paraId="60DDA1EB" w14:textId="6E454DF5" w:rsidR="00E85C0E" w:rsidRDefault="001C424F">
      <w:r>
        <w:t>Begin</w:t>
      </w:r>
    </w:p>
    <w:p w14:paraId="05640E9E" w14:textId="5849C401" w:rsidR="001C424F" w:rsidRDefault="001C424F">
      <w:r>
        <w:t>Input USD</w:t>
      </w:r>
    </w:p>
    <w:p w14:paraId="20F13C5F" w14:textId="66C271D2" w:rsidR="001C424F" w:rsidRDefault="001C424F">
      <w:r>
        <w:t>DISPLAY USD*23000</w:t>
      </w:r>
    </w:p>
    <w:p w14:paraId="4C956B7E" w14:textId="11D80F9A" w:rsidR="001C424F" w:rsidRDefault="001C424F">
      <w:r>
        <w:t>END</w:t>
      </w:r>
    </w:p>
    <w:p w14:paraId="28DB41FE" w14:textId="7C5BB414" w:rsidR="001C424F" w:rsidRPr="001C424F" w:rsidRDefault="001C424F">
      <w:pPr>
        <w:rPr>
          <w:b/>
          <w:bCs/>
        </w:rPr>
      </w:pPr>
    </w:p>
    <w:p w14:paraId="65185CA6" w14:textId="7E257982" w:rsidR="001C424F" w:rsidRPr="001C424F" w:rsidRDefault="001C424F" w:rsidP="001C424F">
      <w:pPr>
        <w:jc w:val="center"/>
        <w:rPr>
          <w:b/>
          <w:bCs/>
        </w:rPr>
      </w:pPr>
      <w:r w:rsidRPr="001C424F">
        <w:rPr>
          <w:b/>
          <w:bCs/>
        </w:rPr>
        <w:t>Flowchart</w:t>
      </w:r>
    </w:p>
    <w:p w14:paraId="7872EEA0" w14:textId="70E6C379" w:rsidR="001C424F" w:rsidRDefault="001C424F">
      <w:r>
        <w:rPr>
          <w:noProof/>
        </w:rPr>
        <w:drawing>
          <wp:inline distT="0" distB="0" distL="0" distR="0" wp14:anchorId="5FE5E4C7" wp14:editId="164F5424">
            <wp:extent cx="38957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4F"/>
    <w:rsid w:val="001C424F"/>
    <w:rsid w:val="00E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C5E5"/>
  <w15:chartTrackingRefBased/>
  <w15:docId w15:val="{43ABCDC5-7494-4633-924A-6B545E41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1</cp:revision>
  <dcterms:created xsi:type="dcterms:W3CDTF">2023-08-31T09:43:00Z</dcterms:created>
  <dcterms:modified xsi:type="dcterms:W3CDTF">2023-08-31T09:50:00Z</dcterms:modified>
</cp:coreProperties>
</file>