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17A" w:rsidRDefault="0063117A">
      <w:bookmarkStart w:id="0" w:name="_GoBack"/>
      <w:bookmarkEnd w:id="0"/>
    </w:p>
    <w:p w:rsidR="0063117A" w:rsidRDefault="0063117A"/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3117A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63117A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П.Ф. Бестемьянов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63117A" w:rsidRPr="0063117A" w:rsidRDefault="0063117A" w:rsidP="006311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63117A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63117A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63117A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63117A">
        <w:rPr>
          <w:rFonts w:ascii="Times New Roman" w:hAnsi="Times New Roman" w:cs="Times New Roman"/>
          <w:sz w:val="28"/>
        </w:rPr>
        <w:t>на 2017/2018 учебный год</w:t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63117A" w:rsidTr="0063117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3117A" w:rsidRPr="0063117A" w:rsidRDefault="0063117A" w:rsidP="0063117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3117A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63117A" w:rsidRPr="0063117A" w:rsidRDefault="0063117A" w:rsidP="0063117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3117A">
              <w:rPr>
                <w:rFonts w:ascii="Times New Roman" w:hAnsi="Times New Roman" w:cs="Times New Roman"/>
                <w:sz w:val="28"/>
              </w:rPr>
              <w:t>Щеглов Максим Игоревич</w:t>
            </w:r>
          </w:p>
        </w:tc>
      </w:tr>
      <w:tr w:rsidR="0063117A" w:rsidTr="0063117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3117A" w:rsidRPr="0063117A" w:rsidRDefault="0063117A" w:rsidP="0063117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3117A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63117A" w:rsidRPr="0063117A" w:rsidRDefault="0063117A" w:rsidP="0063117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3117A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63117A" w:rsidTr="0063117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3117A" w:rsidRPr="0063117A" w:rsidRDefault="0063117A" w:rsidP="0063117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3117A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3117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3117A" w:rsidTr="0063117A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63117A" w:rsidRPr="0063117A" w:rsidRDefault="0063117A" w:rsidP="0063117A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63117A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63117A" w:rsidRPr="0063117A" w:rsidRDefault="0063117A" w:rsidP="0063117A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63117A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3117A" w:rsidTr="00551D2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63117A" w:rsidRPr="0063117A" w:rsidRDefault="0063117A" w:rsidP="0063117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63117A" w:rsidTr="00A77FFA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63117A" w:rsidRPr="0063117A" w:rsidRDefault="0063117A" w:rsidP="0063117A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63117A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3117A" w:rsidRDefault="0063117A" w:rsidP="0063117A">
      <w:pPr>
        <w:spacing w:after="0" w:line="240" w:lineRule="auto"/>
        <w:rPr>
          <w:rFonts w:ascii="Times New Roman" w:hAnsi="Times New Roman" w:cs="Times New Roman"/>
          <w:sz w:val="20"/>
        </w:rPr>
      </w:pPr>
      <w:r w:rsidRPr="0063117A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63117A" w:rsidRDefault="0063117A" w:rsidP="0063117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63117A" w:rsidRDefault="0063117A" w:rsidP="0063117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63117A" w:rsidRDefault="0063117A" w:rsidP="0063117A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63117A" w:rsidRDefault="0063117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3117A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Б-1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 Б-2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1. Автоматизированные системы ж.д.тр-та 2. Администрирование и управление инф.безоп.комп.сист.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1. Схемотехническое проектирование 2. Интегральная схемотехника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1. Автоматизированные системы ж.д.тр-та 2. Администрирование и управление инф.безоп.комп.сист.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С-5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Зач.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Бакалаврская работа Подготовка к защите и процедура защиты - 4 нед (11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3117A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3117A">
              <w:rPr>
                <w:rFonts w:ascii="Times New Roman" w:hAnsi="Times New Roman" w:cs="Times New Roman"/>
                <w:b/>
                <w:sz w:val="20"/>
              </w:rPr>
              <w:t>855</w:t>
            </w:r>
          </w:p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3117A" w:rsidRDefault="0063117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3117A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«Организация динамической индикации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«Внешние прерывания в микропроцессорной системе на основе микроконтроллера ATmega8535» по дисциплине «Системы управления на микроконтроллерах и БИС программируемой логики»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3117A" w:rsidRDefault="0063117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3117A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Создание базы данных времен хода и расхода электроэнергии на тягу при восстановлении движения по плановому графику после ликвидации причин больших сбоев на метрополитене.</w:t>
            </w: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линия).</w:t>
            </w: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Проведения расчетов по расходу электроэнергии а тягу при восстановлении движения по плановому графику после ликвидации причин больших сбоев на метрополитене.</w:t>
            </w:r>
          </w:p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3117A" w:rsidRDefault="0063117A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63117A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63117A" w:rsidRPr="0063117A" w:rsidTr="0063117A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проведение Дней Открытых Дверей.</w:t>
            </w:r>
          </w:p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117A" w:rsidRPr="0063117A" w:rsidTr="0063117A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63117A" w:rsidRPr="0063117A" w:rsidRDefault="0063117A" w:rsidP="0063117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3117A" w:rsidRDefault="0063117A" w:rsidP="0063117A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63117A" w:rsidRPr="0063117A" w:rsidRDefault="0063117A" w:rsidP="0063117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63117A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63117A" w:rsidRPr="0063117A" w:rsidSect="0063117A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7A"/>
    <w:rsid w:val="0063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7E68D-E5F5-48CA-9877-7147FCBA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868</Words>
  <Characters>4949</Characters>
  <Application>Microsoft Office Word</Application>
  <DocSecurity>0</DocSecurity>
  <Lines>41</Lines>
  <Paragraphs>11</Paragraphs>
  <ScaleCrop>false</ScaleCrop>
  <Company>Дом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2018-06-24T21:18:00Z</dcterms:created>
  <dcterms:modified xsi:type="dcterms:W3CDTF">2018-06-24T21:18:00Z</dcterms:modified>
</cp:coreProperties>
</file>