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995F7" w14:textId="77777777" w:rsidR="00493D58" w:rsidRDefault="00493D58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p"/>
      <w:bookmarkEnd w:id="0"/>
    </w:p>
    <w:p w14:paraId="1AC1A6DE" w14:textId="77777777" w:rsidR="00493D58" w:rsidRDefault="00493D58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F19EF" w14:textId="5395C87A" w:rsidR="0017526F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Solución</w:t>
      </w:r>
      <w:r w:rsidR="0017526F">
        <w:rPr>
          <w:rFonts w:ascii="Times New Roman" w:hAnsi="Times New Roman" w:cs="Times New Roman"/>
          <w:sz w:val="24"/>
          <w:szCs w:val="24"/>
        </w:rPr>
        <w:t xml:space="preserve"> preguntas </w:t>
      </w:r>
      <w:proofErr w:type="spellStart"/>
      <w:r w:rsidR="0017526F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17526F">
        <w:rPr>
          <w:rFonts w:ascii="Times New Roman" w:hAnsi="Times New Roman" w:cs="Times New Roman"/>
          <w:sz w:val="24"/>
          <w:szCs w:val="24"/>
        </w:rPr>
        <w:t xml:space="preserve"> </w:t>
      </w:r>
      <w:r w:rsidR="00A51BB0">
        <w:rPr>
          <w:rFonts w:ascii="Times New Roman" w:hAnsi="Times New Roman" w:cs="Times New Roman"/>
          <w:sz w:val="24"/>
          <w:szCs w:val="24"/>
        </w:rPr>
        <w:t>3</w:t>
      </w:r>
    </w:p>
    <w:p w14:paraId="301B27C3" w14:textId="77777777" w:rsidR="0017526F" w:rsidRDefault="0017526F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DF05B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77768D" w14:textId="77777777" w:rsidR="0017526F" w:rsidRDefault="0017526F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91C42" w14:textId="77777777" w:rsidR="0017526F" w:rsidRDefault="0017526F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Roger Duran</w:t>
      </w:r>
    </w:p>
    <w:p w14:paraId="0C2EFB5A" w14:textId="77777777" w:rsidR="0017526F" w:rsidRDefault="0017526F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C8F0A7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7B2C8" w14:textId="77777777" w:rsidR="0017526F" w:rsidRDefault="0017526F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C53BBE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Gerardo Ospina</w:t>
      </w:r>
    </w:p>
    <w:p w14:paraId="4D7BA247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010FD4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B2F9CE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FC81CE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ODSC (Organización de sistemas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9070F48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32B9D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30E45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05E9F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Colombiana de ingeniería Julio Garavito</w:t>
      </w:r>
    </w:p>
    <w:p w14:paraId="33FD2233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BE3874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1BC0FF" w14:textId="77777777" w:rsidR="00921FF3" w:rsidRDefault="00921FF3" w:rsidP="001752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FA7BC" w14:textId="4BDD8E2C" w:rsidR="0017526F" w:rsidRDefault="00921FF3" w:rsidP="0017526F">
      <w:pPr>
        <w:jc w:val="center"/>
      </w:pPr>
      <w:r>
        <w:rPr>
          <w:rFonts w:ascii="Times New Roman" w:hAnsi="Times New Roman" w:cs="Times New Roman"/>
          <w:sz w:val="24"/>
          <w:szCs w:val="24"/>
        </w:rPr>
        <w:t>2025 - i</w:t>
      </w:r>
      <w:r w:rsidR="0017526F">
        <w:br w:type="page"/>
      </w:r>
    </w:p>
    <w:p w14:paraId="1CD6A10D" w14:textId="77777777" w:rsidR="0087251A" w:rsidRDefault="0087251A" w:rsidP="0087251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251A">
        <w:rPr>
          <w:rFonts w:ascii="Times New Roman" w:hAnsi="Times New Roman" w:cs="Times New Roman"/>
          <w:sz w:val="24"/>
          <w:szCs w:val="24"/>
        </w:rPr>
        <w:lastRenderedPageBreak/>
        <w:t xml:space="preserve">¿Cuál es la estructura de directorios del sistema? </w:t>
      </w:r>
    </w:p>
    <w:p w14:paraId="251E85C6" w14:textId="77777777" w:rsidR="0087251A" w:rsidRDefault="0087251A" w:rsidP="0087251A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  <w:r w:rsidRPr="0087251A">
        <w:rPr>
          <w:rFonts w:ascii="Times New Roman" w:hAnsi="Times New Roman" w:cs="Times New Roman"/>
          <w:sz w:val="24"/>
          <w:szCs w:val="24"/>
        </w:rPr>
        <w:t>La estructura de directorios en Solaris sigue un modelo similar al de otros sistemas basados en Unix. Cada directorio tiene una función específica dentro del sistema operativo. A continuación, algunos de los más representativos: Directorio Descripción / Directorio raíz, base de todo el sistema de archivos. /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Contiene comandos básicos del sistema, como copiar, mover, etc. /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Comandos de administración que requieren permisos especiales. /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Aplicaciones y utilidades instaladas para usuarios y sistema. /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Archivos y configuraciones del sistema. /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Almacena archivos que cambian constantemente, como logs. /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Lugar para instalar software adicional de terceros. /home Directorio personal de cada usuario. /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Archivos que representan dispositivos del hardware. /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Archivos temporales eliminables al reiniciar el sistema.</w:t>
      </w:r>
    </w:p>
    <w:p w14:paraId="496EACB5" w14:textId="77777777" w:rsidR="0087251A" w:rsidRDefault="0087251A" w:rsidP="0087251A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14:paraId="2C85CEA9" w14:textId="228B6AED" w:rsidR="0087251A" w:rsidRDefault="0087251A" w:rsidP="0087251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251A">
        <w:rPr>
          <w:rFonts w:ascii="Times New Roman" w:hAnsi="Times New Roman" w:cs="Times New Roman"/>
          <w:sz w:val="24"/>
          <w:szCs w:val="24"/>
        </w:rPr>
        <w:t xml:space="preserve">¿Cuál(es) es(son) el(los) manejador(es) de paquetes que usa Solaris? </w:t>
      </w:r>
    </w:p>
    <w:p w14:paraId="73E8BA42" w14:textId="77777777" w:rsidR="008343F8" w:rsidRDefault="0087251A" w:rsidP="0087251A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  <w:r w:rsidRPr="0087251A">
        <w:rPr>
          <w:rFonts w:ascii="Times New Roman" w:hAnsi="Times New Roman" w:cs="Times New Roman"/>
          <w:sz w:val="24"/>
          <w:szCs w:val="24"/>
        </w:rPr>
        <w:t>Solaris ha utilizado distintos gestores de paquetes según la versión del sistema. En las versiones más antiguas como Solaris 10, se usaban comandos como `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pkgadd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>` y `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pkgrm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>`. Sin embargo, a partir de Solaris 11 se introdujo un sistema más moderno llamado IPS (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Packaging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>), donde el comando principal es `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`, el cual permite instalar, actualizar, eliminar y consultar información sobre los paquetes del sistema. </w:t>
      </w:r>
    </w:p>
    <w:p w14:paraId="7667F476" w14:textId="77777777" w:rsidR="008343F8" w:rsidRDefault="008343F8" w:rsidP="0087251A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14:paraId="79573A38" w14:textId="77777777" w:rsidR="008343F8" w:rsidRDefault="0087251A" w:rsidP="008343F8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251A">
        <w:rPr>
          <w:rFonts w:ascii="Times New Roman" w:hAnsi="Times New Roman" w:cs="Times New Roman"/>
          <w:sz w:val="24"/>
          <w:szCs w:val="24"/>
        </w:rPr>
        <w:t xml:space="preserve">¿Cuáles y para qué sirven cinco (5) comandos básicos de ellos? </w:t>
      </w:r>
    </w:p>
    <w:p w14:paraId="0F75518A" w14:textId="77777777" w:rsidR="008343F8" w:rsidRDefault="0087251A" w:rsidP="008343F8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  <w:r w:rsidRPr="0087251A">
        <w:rPr>
          <w:rFonts w:ascii="Times New Roman" w:hAnsi="Times New Roman" w:cs="Times New Roman"/>
          <w:sz w:val="24"/>
          <w:szCs w:val="24"/>
        </w:rPr>
        <w:t xml:space="preserve">En Solaris 11, con el uso del sistema IPS, se dispone de varios comandos importantes para la gestión de paquetes. Aquí presento cinco de ellos con su utilidad: </w:t>
      </w:r>
    </w:p>
    <w:p w14:paraId="19D6255F" w14:textId="77777777" w:rsidR="008343F8" w:rsidRDefault="0087251A" w:rsidP="008343F8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  <w:r w:rsidRPr="0087251A">
        <w:rPr>
          <w:rFonts w:ascii="Times New Roman" w:hAnsi="Times New Roman" w:cs="Times New Roman"/>
          <w:sz w:val="24"/>
          <w:szCs w:val="24"/>
        </w:rPr>
        <w:t xml:space="preserve">Comando Función 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Permite instalar un paquete nuevo en el sistema. </w:t>
      </w:r>
    </w:p>
    <w:p w14:paraId="73E3594F" w14:textId="77777777" w:rsidR="008343F8" w:rsidRDefault="0087251A" w:rsidP="008343F8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51A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uninstall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Elimina un paquete previamente instalado. </w:t>
      </w:r>
    </w:p>
    <w:p w14:paraId="5D6ECE6C" w14:textId="77777777" w:rsidR="008343F8" w:rsidRDefault="0087251A" w:rsidP="008343F8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51A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Actualiza un paquete a su versión más reciente. </w:t>
      </w:r>
    </w:p>
    <w:p w14:paraId="23E48117" w14:textId="77777777" w:rsidR="008343F8" w:rsidRDefault="0087251A" w:rsidP="008343F8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51A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Muestra detalles e información del paquete especificado. </w:t>
      </w:r>
    </w:p>
    <w:p w14:paraId="092746FC" w14:textId="7EF1F8D8" w:rsidR="00D400E4" w:rsidRPr="002D0FAF" w:rsidRDefault="0087251A" w:rsidP="008343F8">
      <w:pPr>
        <w:pStyle w:val="Prrafodelista"/>
        <w:ind w:left="10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51A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51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7251A">
        <w:rPr>
          <w:rFonts w:ascii="Times New Roman" w:hAnsi="Times New Roman" w:cs="Times New Roman"/>
          <w:sz w:val="24"/>
          <w:szCs w:val="24"/>
        </w:rPr>
        <w:t xml:space="preserve"> Muestra una lista con todos los paquetes instalados.</w:t>
      </w:r>
    </w:p>
    <w:sectPr w:rsidR="00D400E4" w:rsidRPr="002D0FA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16FE7" w14:textId="77777777" w:rsidR="00921FF3" w:rsidRDefault="00921FF3" w:rsidP="00921FF3">
      <w:pPr>
        <w:spacing w:after="0" w:line="240" w:lineRule="auto"/>
      </w:pPr>
      <w:r>
        <w:separator/>
      </w:r>
    </w:p>
  </w:endnote>
  <w:endnote w:type="continuationSeparator" w:id="0">
    <w:p w14:paraId="75C90A45" w14:textId="77777777" w:rsidR="00921FF3" w:rsidRDefault="00921FF3" w:rsidP="0092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7631241"/>
      <w:docPartObj>
        <w:docPartGallery w:val="Page Numbers (Bottom of Page)"/>
        <w:docPartUnique/>
      </w:docPartObj>
    </w:sdtPr>
    <w:sdtEndPr/>
    <w:sdtContent>
      <w:p w14:paraId="2170EDC0" w14:textId="4D9859DD" w:rsidR="00921FF3" w:rsidRDefault="00921FF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B9E8152" w14:textId="77777777" w:rsidR="00921FF3" w:rsidRDefault="00921F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A1D86" w14:textId="77777777" w:rsidR="00921FF3" w:rsidRDefault="00921FF3" w:rsidP="00921FF3">
      <w:pPr>
        <w:spacing w:after="0" w:line="240" w:lineRule="auto"/>
      </w:pPr>
      <w:r>
        <w:separator/>
      </w:r>
    </w:p>
  </w:footnote>
  <w:footnote w:type="continuationSeparator" w:id="0">
    <w:p w14:paraId="127DA9CA" w14:textId="77777777" w:rsidR="00921FF3" w:rsidRDefault="00921FF3" w:rsidP="0092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415FB" w14:textId="4F229A84" w:rsidR="00921FF3" w:rsidRDefault="00921FF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8E8BEC" wp14:editId="5A155255">
          <wp:simplePos x="0" y="0"/>
          <wp:positionH relativeFrom="margin">
            <wp:posOffset>4240010</wp:posOffset>
          </wp:positionH>
          <wp:positionV relativeFrom="paragraph">
            <wp:posOffset>-449580</wp:posOffset>
          </wp:positionV>
          <wp:extent cx="2253272" cy="1155701"/>
          <wp:effectExtent l="0" t="0" r="0" b="0"/>
          <wp:wrapNone/>
          <wp:docPr id="107371105" name="Imagen 2" descr="Imagen que contiene 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1105" name="Imagen 2" descr="Imagen que contiene Text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5218" cy="11566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3B3E"/>
    <w:multiLevelType w:val="hybridMultilevel"/>
    <w:tmpl w:val="1F880C8A"/>
    <w:lvl w:ilvl="0" w:tplc="24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B351C"/>
    <w:multiLevelType w:val="hybridMultilevel"/>
    <w:tmpl w:val="6D2245EE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216B379A"/>
    <w:multiLevelType w:val="hybridMultilevel"/>
    <w:tmpl w:val="388E188E"/>
    <w:lvl w:ilvl="0" w:tplc="FBCC6384">
      <w:numFmt w:val="bullet"/>
      <w:lvlText w:val=""/>
      <w:lvlJc w:val="left"/>
      <w:pPr>
        <w:ind w:left="1003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24657951"/>
    <w:multiLevelType w:val="hybridMultilevel"/>
    <w:tmpl w:val="F50EC5D2"/>
    <w:lvl w:ilvl="0" w:tplc="ADCCDAD0">
      <w:start w:val="3"/>
      <w:numFmt w:val="bullet"/>
      <w:lvlText w:val="-"/>
      <w:lvlJc w:val="left"/>
      <w:pPr>
        <w:ind w:left="1003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7CA1ECA"/>
    <w:multiLevelType w:val="hybridMultilevel"/>
    <w:tmpl w:val="A66864EA"/>
    <w:lvl w:ilvl="0" w:tplc="9C46A5A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2CA57E10"/>
    <w:multiLevelType w:val="hybridMultilevel"/>
    <w:tmpl w:val="A5A899DC"/>
    <w:lvl w:ilvl="0" w:tplc="4C3E595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2D1C4C6C"/>
    <w:multiLevelType w:val="hybridMultilevel"/>
    <w:tmpl w:val="B322AA82"/>
    <w:lvl w:ilvl="0" w:tplc="AE9407C6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3C38771E"/>
    <w:multiLevelType w:val="hybridMultilevel"/>
    <w:tmpl w:val="FBD4C006"/>
    <w:lvl w:ilvl="0" w:tplc="4C3E595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523C6"/>
    <w:multiLevelType w:val="hybridMultilevel"/>
    <w:tmpl w:val="9448F3A8"/>
    <w:lvl w:ilvl="0" w:tplc="82C2E158">
      <w:start w:val="2025"/>
      <w:numFmt w:val="bullet"/>
      <w:lvlText w:val="-"/>
      <w:lvlJc w:val="left"/>
      <w:pPr>
        <w:ind w:left="1723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9" w15:restartNumberingAfterBreak="0">
    <w:nsid w:val="49C70E77"/>
    <w:multiLevelType w:val="hybridMultilevel"/>
    <w:tmpl w:val="24321FCA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4BE54DFD"/>
    <w:multiLevelType w:val="hybridMultilevel"/>
    <w:tmpl w:val="541AD172"/>
    <w:lvl w:ilvl="0" w:tplc="110C5AB6">
      <w:start w:val="3"/>
      <w:numFmt w:val="bullet"/>
      <w:lvlText w:val="–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B2003D"/>
    <w:multiLevelType w:val="hybridMultilevel"/>
    <w:tmpl w:val="99968B52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2" w15:restartNumberingAfterBreak="0">
    <w:nsid w:val="4F0F32D8"/>
    <w:multiLevelType w:val="hybridMultilevel"/>
    <w:tmpl w:val="7708DEEC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3" w15:restartNumberingAfterBreak="0">
    <w:nsid w:val="4F49753D"/>
    <w:multiLevelType w:val="hybridMultilevel"/>
    <w:tmpl w:val="D58AC352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 w15:restartNumberingAfterBreak="0">
    <w:nsid w:val="5FAC0507"/>
    <w:multiLevelType w:val="hybridMultilevel"/>
    <w:tmpl w:val="3676C11A"/>
    <w:lvl w:ilvl="0" w:tplc="6FD4A8CC">
      <w:start w:val="2025"/>
      <w:numFmt w:val="bullet"/>
      <w:lvlText w:val=""/>
      <w:lvlJc w:val="left"/>
      <w:pPr>
        <w:ind w:left="1363" w:hanging="360"/>
      </w:pPr>
      <w:rPr>
        <w:rFonts w:ascii="Wingdings" w:eastAsiaTheme="minorHAnsi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5" w15:restartNumberingAfterBreak="0">
    <w:nsid w:val="6EC96CF5"/>
    <w:multiLevelType w:val="hybridMultilevel"/>
    <w:tmpl w:val="44F82A70"/>
    <w:lvl w:ilvl="0" w:tplc="CC0A590A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F220E"/>
    <w:multiLevelType w:val="hybridMultilevel"/>
    <w:tmpl w:val="47C0FB56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7BCB7CB5"/>
    <w:multiLevelType w:val="hybridMultilevel"/>
    <w:tmpl w:val="F216C13C"/>
    <w:lvl w:ilvl="0" w:tplc="240A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 w16cid:durableId="391081531">
    <w:abstractNumId w:val="0"/>
  </w:num>
  <w:num w:numId="2" w16cid:durableId="183597574">
    <w:abstractNumId w:val="2"/>
  </w:num>
  <w:num w:numId="3" w16cid:durableId="1535533758">
    <w:abstractNumId w:val="6"/>
  </w:num>
  <w:num w:numId="4" w16cid:durableId="665088249">
    <w:abstractNumId w:val="9"/>
  </w:num>
  <w:num w:numId="5" w16cid:durableId="647438001">
    <w:abstractNumId w:val="1"/>
  </w:num>
  <w:num w:numId="6" w16cid:durableId="2101220334">
    <w:abstractNumId w:val="11"/>
  </w:num>
  <w:num w:numId="7" w16cid:durableId="866261081">
    <w:abstractNumId w:val="3"/>
  </w:num>
  <w:num w:numId="8" w16cid:durableId="86662033">
    <w:abstractNumId w:val="10"/>
  </w:num>
  <w:num w:numId="9" w16cid:durableId="258413971">
    <w:abstractNumId w:val="12"/>
  </w:num>
  <w:num w:numId="10" w16cid:durableId="613177234">
    <w:abstractNumId w:val="13"/>
  </w:num>
  <w:num w:numId="11" w16cid:durableId="1704863021">
    <w:abstractNumId w:val="16"/>
  </w:num>
  <w:num w:numId="12" w16cid:durableId="768893110">
    <w:abstractNumId w:val="17"/>
  </w:num>
  <w:num w:numId="13" w16cid:durableId="751045507">
    <w:abstractNumId w:val="4"/>
  </w:num>
  <w:num w:numId="14" w16cid:durableId="1934781551">
    <w:abstractNumId w:val="5"/>
  </w:num>
  <w:num w:numId="15" w16cid:durableId="1642807061">
    <w:abstractNumId w:val="7"/>
  </w:num>
  <w:num w:numId="16" w16cid:durableId="285551189">
    <w:abstractNumId w:val="14"/>
  </w:num>
  <w:num w:numId="17" w16cid:durableId="2143648485">
    <w:abstractNumId w:val="15"/>
  </w:num>
  <w:num w:numId="18" w16cid:durableId="1239175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29"/>
    <w:rsid w:val="00026046"/>
    <w:rsid w:val="000A395A"/>
    <w:rsid w:val="000D1B31"/>
    <w:rsid w:val="000E4FFF"/>
    <w:rsid w:val="00130EF3"/>
    <w:rsid w:val="00143DCB"/>
    <w:rsid w:val="00151D61"/>
    <w:rsid w:val="0017526F"/>
    <w:rsid w:val="002868D2"/>
    <w:rsid w:val="002B24B4"/>
    <w:rsid w:val="002C341D"/>
    <w:rsid w:val="002D0FAF"/>
    <w:rsid w:val="002D68C4"/>
    <w:rsid w:val="002D7246"/>
    <w:rsid w:val="00330641"/>
    <w:rsid w:val="003403D8"/>
    <w:rsid w:val="00344D46"/>
    <w:rsid w:val="003908F4"/>
    <w:rsid w:val="003A7928"/>
    <w:rsid w:val="003B5379"/>
    <w:rsid w:val="003C3420"/>
    <w:rsid w:val="003C4774"/>
    <w:rsid w:val="003F1BF5"/>
    <w:rsid w:val="0040068A"/>
    <w:rsid w:val="004120FE"/>
    <w:rsid w:val="00424981"/>
    <w:rsid w:val="00493D58"/>
    <w:rsid w:val="00497F09"/>
    <w:rsid w:val="004A45A3"/>
    <w:rsid w:val="004E09DE"/>
    <w:rsid w:val="004F7BB2"/>
    <w:rsid w:val="00514F40"/>
    <w:rsid w:val="00534F31"/>
    <w:rsid w:val="005420F2"/>
    <w:rsid w:val="00581757"/>
    <w:rsid w:val="005D513F"/>
    <w:rsid w:val="005F79C8"/>
    <w:rsid w:val="00606220"/>
    <w:rsid w:val="00611598"/>
    <w:rsid w:val="0063440A"/>
    <w:rsid w:val="006625E2"/>
    <w:rsid w:val="00682D15"/>
    <w:rsid w:val="006961CF"/>
    <w:rsid w:val="006E57F4"/>
    <w:rsid w:val="00744038"/>
    <w:rsid w:val="00773063"/>
    <w:rsid w:val="00782DCB"/>
    <w:rsid w:val="00786FDC"/>
    <w:rsid w:val="007D4D5E"/>
    <w:rsid w:val="007D5E4A"/>
    <w:rsid w:val="007F262C"/>
    <w:rsid w:val="007F49F1"/>
    <w:rsid w:val="00805915"/>
    <w:rsid w:val="008230F2"/>
    <w:rsid w:val="008343F8"/>
    <w:rsid w:val="00866F37"/>
    <w:rsid w:val="0087251A"/>
    <w:rsid w:val="00882929"/>
    <w:rsid w:val="00895765"/>
    <w:rsid w:val="008D76F7"/>
    <w:rsid w:val="00921FF3"/>
    <w:rsid w:val="00927937"/>
    <w:rsid w:val="009308AC"/>
    <w:rsid w:val="00986FA6"/>
    <w:rsid w:val="009D03D7"/>
    <w:rsid w:val="009E2DB7"/>
    <w:rsid w:val="00A01565"/>
    <w:rsid w:val="00A326B1"/>
    <w:rsid w:val="00A34E12"/>
    <w:rsid w:val="00A3571C"/>
    <w:rsid w:val="00A51BB0"/>
    <w:rsid w:val="00A735EC"/>
    <w:rsid w:val="00A766FA"/>
    <w:rsid w:val="00AA02F3"/>
    <w:rsid w:val="00AB5735"/>
    <w:rsid w:val="00AC6C0D"/>
    <w:rsid w:val="00AF43F5"/>
    <w:rsid w:val="00B75E0F"/>
    <w:rsid w:val="00BA2AF7"/>
    <w:rsid w:val="00BC353D"/>
    <w:rsid w:val="00BD63B7"/>
    <w:rsid w:val="00C11CE9"/>
    <w:rsid w:val="00C52897"/>
    <w:rsid w:val="00C61CA1"/>
    <w:rsid w:val="00CB3733"/>
    <w:rsid w:val="00D14EB2"/>
    <w:rsid w:val="00D400E4"/>
    <w:rsid w:val="00E300F4"/>
    <w:rsid w:val="00E51283"/>
    <w:rsid w:val="00E64721"/>
    <w:rsid w:val="00E71ACB"/>
    <w:rsid w:val="00E8362C"/>
    <w:rsid w:val="00E94C40"/>
    <w:rsid w:val="00EC3601"/>
    <w:rsid w:val="00EC61CE"/>
    <w:rsid w:val="00EF5029"/>
    <w:rsid w:val="00F96DCF"/>
    <w:rsid w:val="00FB383A"/>
    <w:rsid w:val="00FB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A072EAF"/>
  <w15:chartTrackingRefBased/>
  <w15:docId w15:val="{F9941D7F-39A4-4671-AA2D-EE8F2981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9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9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9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9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9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9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2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2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2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29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29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29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9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292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21F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FF3"/>
  </w:style>
  <w:style w:type="paragraph" w:styleId="Piedepgina">
    <w:name w:val="footer"/>
    <w:basedOn w:val="Normal"/>
    <w:link w:val="PiedepginaCar"/>
    <w:uiPriority w:val="99"/>
    <w:unhideWhenUsed/>
    <w:rsid w:val="00921F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FF3"/>
  </w:style>
  <w:style w:type="character" w:styleId="Hipervnculo">
    <w:name w:val="Hyperlink"/>
    <w:basedOn w:val="Fuentedeprrafopredeter"/>
    <w:uiPriority w:val="99"/>
    <w:unhideWhenUsed/>
    <w:rsid w:val="00E5128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12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2D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46ED-B0BF-4D60-B8C6-D7284ED7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Mauricio Duran Guacaneme</dc:creator>
  <cp:keywords/>
  <dc:description/>
  <cp:lastModifiedBy>Roger Mauricio Duran Guacaneme</cp:lastModifiedBy>
  <cp:revision>4</cp:revision>
  <dcterms:created xsi:type="dcterms:W3CDTF">2025-07-24T14:08:00Z</dcterms:created>
  <dcterms:modified xsi:type="dcterms:W3CDTF">2025-07-24T14:09:00Z</dcterms:modified>
</cp:coreProperties>
</file>