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D9EAD" w14:textId="77777777" w:rsidR="000D3E16" w:rsidRPr="000D3E16" w:rsidRDefault="000D3E16" w:rsidP="000D3E1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 Governance Policy</w:t>
      </w:r>
    </w:p>
    <w:p w14:paraId="170D073A" w14:textId="7B86C4DC" w:rsidR="000D3E16" w:rsidRPr="000D3E16" w:rsidRDefault="000D3E16" w:rsidP="000D3E1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ETL Data Validation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, Group 5</w:t>
      </w:r>
    </w:p>
    <w:p w14:paraId="69DAEE45" w14:textId="7C3B1B7D" w:rsidR="000D3E16" w:rsidRPr="000D3E16" w:rsidRDefault="000D3E16" w:rsidP="000D3E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5BF5A8" w14:textId="7AB0DE37" w:rsidR="000D3E16" w:rsidRPr="000D3E16" w:rsidRDefault="000D3E16" w:rsidP="000D3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 xml:space="preserve">This policy </w:t>
      </w:r>
      <w:r>
        <w:rPr>
          <w:rFonts w:ascii="Times New Roman" w:eastAsia="Times New Roman" w:hAnsi="Times New Roman" w:cs="Times New Roman"/>
          <w:kern w:val="0"/>
          <w14:ligatures w14:val="none"/>
        </w:rPr>
        <w:t>outlines the process for validating data as it passes</w:t>
      </w:r>
      <w:r w:rsidRPr="000D3E16">
        <w:rPr>
          <w:rFonts w:ascii="Times New Roman" w:eastAsia="Times New Roman" w:hAnsi="Times New Roman" w:cs="Times New Roman"/>
          <w:kern w:val="0"/>
          <w14:ligatures w14:val="none"/>
        </w:rPr>
        <w:t xml:space="preserve"> through our ETL (Extract, Transform, Load) pipelines for Orders, Shipments, Inventory, and HR systems.</w:t>
      </w:r>
    </w:p>
    <w:p w14:paraId="3AEBF5E3" w14:textId="7778E16E" w:rsidR="000D3E16" w:rsidRPr="000D3E16" w:rsidRDefault="000D3E16" w:rsidP="000D3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7206D" w:themeColor="accent5" w:themeShade="BF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color w:val="77206D" w:themeColor="accent5" w:themeShade="BF"/>
          <w:kern w:val="0"/>
          <w14:ligatures w14:val="none"/>
        </w:rPr>
        <w:t>Objective</w:t>
      </w:r>
      <w:r w:rsidRPr="000D3E16">
        <w:rPr>
          <w:rFonts w:ascii="Times New Roman" w:eastAsia="Times New Roman" w:hAnsi="Times New Roman" w:cs="Times New Roman"/>
          <w:color w:val="77206D" w:themeColor="accent5" w:themeShade="BF"/>
          <w:kern w:val="0"/>
          <w14:ligatures w14:val="none"/>
        </w:rPr>
        <w:t>: Ensure only accurate data enters our warehouse.</w:t>
      </w:r>
    </w:p>
    <w:p w14:paraId="0944E6BA" w14:textId="22009141" w:rsidR="000D3E16" w:rsidRPr="000D3E16" w:rsidRDefault="000D3E16" w:rsidP="000D3E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541835" w14:textId="733F5EF7" w:rsidR="000D3E16" w:rsidRPr="000D3E16" w:rsidRDefault="000D3E16" w:rsidP="000D3E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</w:t>
      </w:r>
      <w:r w:rsidRPr="000D3E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hree-Tier Validation System</w:t>
      </w:r>
    </w:p>
    <w:p w14:paraId="3C316A4B" w14:textId="612B2297" w:rsidR="000D3E16" w:rsidRPr="000D3E16" w:rsidRDefault="000D3E16" w:rsidP="000D3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  <w:t xml:space="preserve">Tier 1: Critical Rules </w:t>
      </w:r>
    </w:p>
    <w:p w14:paraId="4EC78C32" w14:textId="4EDAD43F" w:rsidR="000D3E16" w:rsidRPr="000D3E16" w:rsidRDefault="000D3E16" w:rsidP="000D3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means</w:t>
      </w: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: Data must pass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0D3E16">
        <w:rPr>
          <w:rFonts w:ascii="Times New Roman" w:eastAsia="Times New Roman" w:hAnsi="Times New Roman" w:cs="Times New Roman"/>
          <w:kern w:val="0"/>
          <w14:ligatures w14:val="none"/>
        </w:rPr>
        <w:t xml:space="preserve"> or ETL stops completely</w:t>
      </w:r>
    </w:p>
    <w:p w14:paraId="585A48E8" w14:textId="77777777" w:rsidR="000D3E16" w:rsidRPr="000D3E16" w:rsidRDefault="000D3E16" w:rsidP="000D3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it applies</w:t>
      </w: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AABD7F5" w14:textId="77777777" w:rsidR="000D3E16" w:rsidRPr="000D3E16" w:rsidRDefault="000D3E16" w:rsidP="000D3E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Missing or duplicate primary keys (IDs)</w:t>
      </w:r>
    </w:p>
    <w:p w14:paraId="4D888627" w14:textId="77777777" w:rsidR="000D3E16" w:rsidRPr="000D3E16" w:rsidRDefault="000D3E16" w:rsidP="000D3E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Null values in required fields</w:t>
      </w:r>
    </w:p>
    <w:p w14:paraId="098F7032" w14:textId="77777777" w:rsidR="000D3E16" w:rsidRPr="000D3E16" w:rsidRDefault="000D3E16" w:rsidP="000D3E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Negative values where only positive allowed (prices, quantities)</w:t>
      </w:r>
    </w:p>
    <w:p w14:paraId="5ECFE276" w14:textId="77777777" w:rsidR="000D3E16" w:rsidRPr="000D3E16" w:rsidRDefault="000D3E16" w:rsidP="000D3E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Future dates where they don't make sense</w:t>
      </w:r>
    </w:p>
    <w:p w14:paraId="682FC0D3" w14:textId="77777777" w:rsidR="000D3E16" w:rsidRPr="000D3E16" w:rsidRDefault="000D3E16" w:rsidP="000D3E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Broken foreign key relationships</w:t>
      </w:r>
    </w:p>
    <w:p w14:paraId="0B055771" w14:textId="77777777" w:rsidR="000D3E16" w:rsidRPr="000D3E16" w:rsidRDefault="000D3E16" w:rsidP="000D3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happens</w:t>
      </w: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6F83608" w14:textId="63D47B49" w:rsidR="000D3E16" w:rsidRPr="000D3E16" w:rsidRDefault="000D3E16" w:rsidP="000D3E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REJECT entire batch</w:t>
      </w:r>
    </w:p>
    <w:p w14:paraId="5B3DC2A5" w14:textId="77777777" w:rsidR="000D3E16" w:rsidRPr="000D3E16" w:rsidRDefault="000D3E16" w:rsidP="000D3E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ETL process stops immediately</w:t>
      </w:r>
    </w:p>
    <w:p w14:paraId="6B6129CD" w14:textId="698A91DC" w:rsidR="000D3E16" w:rsidRPr="000D3E16" w:rsidRDefault="000D3E16" w:rsidP="000D3E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Alert sent to the data engineering team</w:t>
      </w:r>
    </w:p>
    <w:p w14:paraId="098D92F7" w14:textId="77777777" w:rsidR="000D3E16" w:rsidRPr="000D3E16" w:rsidRDefault="000D3E16" w:rsidP="000D3E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Must fix within 1 hour</w:t>
      </w:r>
    </w:p>
    <w:p w14:paraId="4F2BEC57" w14:textId="21FFECB4" w:rsidR="000D3E16" w:rsidRPr="000D3E16" w:rsidRDefault="000D3E16" w:rsidP="000D3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</w:t>
      </w: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: Order with no customer_id → Batch rejected</w:t>
      </w:r>
    </w:p>
    <w:p w14:paraId="6316AAFB" w14:textId="040A85CF" w:rsidR="000D3E16" w:rsidRPr="000D3E16" w:rsidRDefault="000D3E16" w:rsidP="000D3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0"/>
          <w:sz w:val="27"/>
          <w:szCs w:val="27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0"/>
          <w:sz w:val="27"/>
          <w:szCs w:val="27"/>
          <w14:ligatures w14:val="none"/>
        </w:rPr>
        <w:t xml:space="preserve">Tier 2: Business Rules </w:t>
      </w:r>
    </w:p>
    <w:p w14:paraId="77AA562B" w14:textId="77777777" w:rsidR="000D3E16" w:rsidRPr="000D3E16" w:rsidRDefault="000D3E16" w:rsidP="000D3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means</w:t>
      </w: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: Data quality issues that need attention but don't stop the pipeline</w:t>
      </w:r>
    </w:p>
    <w:p w14:paraId="5CB89A8B" w14:textId="77777777" w:rsidR="000D3E16" w:rsidRPr="000D3E16" w:rsidRDefault="000D3E16" w:rsidP="000D3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it applies</w:t>
      </w: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10DA821" w14:textId="77777777" w:rsidR="000D3E16" w:rsidRPr="000D3E16" w:rsidRDefault="000D3E16" w:rsidP="000D3E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Invalid status codes (typos, unexpected values)</w:t>
      </w:r>
    </w:p>
    <w:p w14:paraId="73F7C776" w14:textId="77777777" w:rsidR="000D3E16" w:rsidRPr="000D3E16" w:rsidRDefault="000D3E16" w:rsidP="000D3E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Date sequences that don't make sense (delivery before shipment)</w:t>
      </w:r>
    </w:p>
    <w:p w14:paraId="03ABF308" w14:textId="77777777" w:rsidR="000D3E16" w:rsidRPr="000D3E16" w:rsidRDefault="000D3E16" w:rsidP="000D3E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Values outside normal ranges (extreme prices, long delivery times)</w:t>
      </w:r>
    </w:p>
    <w:p w14:paraId="76972271" w14:textId="77777777" w:rsidR="000D3E16" w:rsidRPr="000D3E16" w:rsidRDefault="000D3E16" w:rsidP="000D3E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Missing optional but important fields (tracking numbers)</w:t>
      </w:r>
    </w:p>
    <w:p w14:paraId="1F112D28" w14:textId="77777777" w:rsidR="000D3E16" w:rsidRPr="000D3E16" w:rsidRDefault="000D3E16" w:rsidP="000D3E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Calculation mismatches (totals don't add up)</w:t>
      </w:r>
    </w:p>
    <w:p w14:paraId="70FE24C8" w14:textId="77777777" w:rsidR="000D3E16" w:rsidRPr="000D3E16" w:rsidRDefault="000D3E16" w:rsidP="000D3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happens</w:t>
      </w: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0D5F0E9" w14:textId="6B145676" w:rsidR="000D3E16" w:rsidRPr="000D3E16" w:rsidRDefault="000D3E16" w:rsidP="000D3E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Separate p</w:t>
      </w:r>
      <w:r w:rsidRPr="000D3E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roblematic records</w:t>
      </w:r>
    </w:p>
    <w:p w14:paraId="0A87F5FC" w14:textId="77777777" w:rsidR="000D3E16" w:rsidRPr="000D3E16" w:rsidRDefault="000D3E16" w:rsidP="000D3E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Rest of data continues to load</w:t>
      </w:r>
    </w:p>
    <w:p w14:paraId="1CF48822" w14:textId="77777777" w:rsidR="000D3E16" w:rsidRPr="000D3E16" w:rsidRDefault="000D3E16" w:rsidP="000D3E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Flagged records sent to review queue</w:t>
      </w:r>
    </w:p>
    <w:p w14:paraId="6C17540B" w14:textId="77777777" w:rsidR="000D3E16" w:rsidRPr="000D3E16" w:rsidRDefault="000D3E16" w:rsidP="000D3E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Daily summary report generated</w:t>
      </w:r>
    </w:p>
    <w:p w14:paraId="56002614" w14:textId="77777777" w:rsidR="000D3E16" w:rsidRPr="000D3E16" w:rsidRDefault="000D3E16" w:rsidP="000D3E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 within 24 hours</w:t>
      </w:r>
    </w:p>
    <w:p w14:paraId="450995EE" w14:textId="4273EAFF" w:rsidR="000D3E16" w:rsidRPr="000D3E16" w:rsidRDefault="000D3E16" w:rsidP="000D3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</w:t>
      </w: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: Shipment taking 45 days → Flagged but loaded</w:t>
      </w:r>
    </w:p>
    <w:p w14:paraId="1BC9AB72" w14:textId="77777777" w:rsidR="000D3E16" w:rsidRPr="000D3E16" w:rsidRDefault="000D3E16" w:rsidP="000D3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7"/>
          <w:szCs w:val="27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7"/>
          <w:szCs w:val="27"/>
          <w14:ligatures w14:val="none"/>
        </w:rPr>
        <w:t>Tier 3: Quality Checks ℹ️</w:t>
      </w:r>
    </w:p>
    <w:p w14:paraId="22C3020B" w14:textId="77777777" w:rsidR="000D3E16" w:rsidRPr="000D3E16" w:rsidRDefault="000D3E16" w:rsidP="000D3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means</w:t>
      </w: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: Nice-to-know insights and patterns for continuous improvement</w:t>
      </w:r>
    </w:p>
    <w:p w14:paraId="2E321A5E" w14:textId="77777777" w:rsidR="000D3E16" w:rsidRPr="000D3E16" w:rsidRDefault="000D3E16" w:rsidP="000D3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it applies</w:t>
      </w: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32A4EBB" w14:textId="77777777" w:rsidR="000D3E16" w:rsidRPr="000D3E16" w:rsidRDefault="000D3E16" w:rsidP="000D3E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Statistical outliers (unusually high order values)</w:t>
      </w:r>
    </w:p>
    <w:p w14:paraId="191B39D2" w14:textId="77777777" w:rsidR="000D3E16" w:rsidRPr="000D3E16" w:rsidRDefault="000D3E16" w:rsidP="000D3E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Performance metrics (on-time delivery rate)</w:t>
      </w:r>
    </w:p>
    <w:p w14:paraId="4485F79E" w14:textId="77777777" w:rsidR="000D3E16" w:rsidRPr="000D3E16" w:rsidRDefault="000D3E16" w:rsidP="000D3E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Inventory alerts (low stock, dead stock)</w:t>
      </w:r>
    </w:p>
    <w:p w14:paraId="6279496E" w14:textId="77777777" w:rsidR="000D3E16" w:rsidRPr="000D3E16" w:rsidRDefault="000D3E16" w:rsidP="000D3E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Data freshness (records not updated recently)</w:t>
      </w:r>
    </w:p>
    <w:p w14:paraId="6202E36A" w14:textId="77777777" w:rsidR="000D3E16" w:rsidRPr="000D3E16" w:rsidRDefault="000D3E16" w:rsidP="000D3E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Trend analysis (completion rates, turnover)</w:t>
      </w:r>
    </w:p>
    <w:p w14:paraId="23DB4D46" w14:textId="77777777" w:rsidR="000D3E16" w:rsidRPr="000D3E16" w:rsidRDefault="000D3E16" w:rsidP="000D3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happens</w:t>
      </w: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F304242" w14:textId="77777777" w:rsidR="000D3E16" w:rsidRPr="000D3E16" w:rsidRDefault="000D3E16" w:rsidP="000D3E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 xml:space="preserve">ℹ️ </w:t>
      </w:r>
      <w:r w:rsidRPr="000D3E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 with quality flag</w:t>
      </w:r>
    </w:p>
    <w:p w14:paraId="696AB0EC" w14:textId="77777777" w:rsidR="000D3E16" w:rsidRPr="000D3E16" w:rsidRDefault="000D3E16" w:rsidP="000D3E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Log issues for monitoring</w:t>
      </w:r>
    </w:p>
    <w:p w14:paraId="3D122A7F" w14:textId="77777777" w:rsidR="000D3E16" w:rsidRPr="000D3E16" w:rsidRDefault="000D3E16" w:rsidP="000D3E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Weekly quality report</w:t>
      </w:r>
    </w:p>
    <w:p w14:paraId="7CF51F07" w14:textId="77777777" w:rsidR="000D3E16" w:rsidRPr="000D3E16" w:rsidRDefault="000D3E16" w:rsidP="000D3E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 within 1 week</w:t>
      </w:r>
    </w:p>
    <w:p w14:paraId="62B44807" w14:textId="77777777" w:rsidR="000D3E16" w:rsidRPr="000D3E16" w:rsidRDefault="000D3E16" w:rsidP="000D3E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Used for process improvement</w:t>
      </w:r>
    </w:p>
    <w:p w14:paraId="393C1161" w14:textId="77777777" w:rsidR="000D3E16" w:rsidRPr="000D3E16" w:rsidRDefault="000D3E16" w:rsidP="000D3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</w:t>
      </w: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: 100 items with no sales in 90 days → Logged for review</w:t>
      </w:r>
    </w:p>
    <w:p w14:paraId="5073921A" w14:textId="684C6831" w:rsidR="000D3E16" w:rsidRPr="000D3E16" w:rsidRDefault="000D3E16" w:rsidP="000D3E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DF14A0" w14:textId="77777777" w:rsidR="000D3E16" w:rsidRDefault="000D3E16" w:rsidP="000D3E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FDB326B" w14:textId="77777777" w:rsidR="000D3E16" w:rsidRDefault="000D3E16" w:rsidP="000D3E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5D05828" w14:textId="77777777" w:rsidR="00B60963" w:rsidRDefault="00B60963" w:rsidP="000D3E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6378231" w14:textId="77777777" w:rsidR="00B60963" w:rsidRPr="000D3E16" w:rsidRDefault="00B60963" w:rsidP="000D3E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159C88" w14:textId="15E18002" w:rsidR="000D3E16" w:rsidRPr="000D3E16" w:rsidRDefault="000D3E16" w:rsidP="000D3E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Error Handling Process</w:t>
      </w:r>
    </w:p>
    <w:p w14:paraId="6122D197" w14:textId="77777777" w:rsidR="000D3E16" w:rsidRPr="000D3E16" w:rsidRDefault="000D3E16" w:rsidP="000D3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0"/>
          <w:szCs w:val="20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0"/>
          <w:szCs w:val="20"/>
          <w14:ligatures w14:val="none"/>
        </w:rPr>
        <w:t>DATA ARRIVES</w:t>
      </w:r>
    </w:p>
    <w:p w14:paraId="0FCF72F0" w14:textId="77777777" w:rsidR="000D3E16" w:rsidRPr="000D3E16" w:rsidRDefault="000D3E16" w:rsidP="000D3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0"/>
          <w:szCs w:val="20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0"/>
          <w:szCs w:val="20"/>
          <w14:ligatures w14:val="none"/>
        </w:rPr>
        <w:t xml:space="preserve">    ↓</w:t>
      </w:r>
    </w:p>
    <w:p w14:paraId="247915F0" w14:textId="77777777" w:rsidR="000D3E16" w:rsidRPr="000D3E16" w:rsidRDefault="000D3E16" w:rsidP="000D3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0"/>
          <w:szCs w:val="20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0"/>
          <w:szCs w:val="20"/>
          <w14:ligatures w14:val="none"/>
        </w:rPr>
        <w:t>Run TIER 1 Checks</w:t>
      </w:r>
    </w:p>
    <w:p w14:paraId="544B6D3B" w14:textId="77777777" w:rsidR="000D3E16" w:rsidRPr="000D3E16" w:rsidRDefault="000D3E16" w:rsidP="000D3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0"/>
          <w:szCs w:val="20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0"/>
          <w:szCs w:val="20"/>
          <w14:ligatures w14:val="none"/>
        </w:rPr>
        <w:t xml:space="preserve">    ↓</w:t>
      </w:r>
    </w:p>
    <w:p w14:paraId="6CAA507D" w14:textId="77777777" w:rsidR="000D3E16" w:rsidRPr="000D3E16" w:rsidRDefault="000D3E16" w:rsidP="000D3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0"/>
          <w:szCs w:val="20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0"/>
          <w:szCs w:val="20"/>
          <w14:ligatures w14:val="none"/>
        </w:rPr>
        <w:t>PASS? ────</w:t>
      </w:r>
      <w:r w:rsidRPr="000D3E16">
        <w:rPr>
          <w:rFonts w:ascii="Times New Roman" w:eastAsia="Times New Roman" w:hAnsi="Times New Roman" w:cs="Times New Roman"/>
          <w:b/>
          <w:bCs/>
          <w:color w:val="EE0000"/>
          <w:kern w:val="0"/>
          <w:sz w:val="20"/>
          <w:szCs w:val="20"/>
          <w14:ligatures w14:val="none"/>
        </w:rPr>
        <w:t>NO</w:t>
      </w:r>
      <w:r w:rsidRPr="000D3E16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0"/>
          <w:szCs w:val="20"/>
          <w14:ligatures w14:val="none"/>
        </w:rPr>
        <w:t>───→ REJECT BATCH → Alert Team → Fix &amp; Rerun</w:t>
      </w:r>
    </w:p>
    <w:p w14:paraId="5CDEC65E" w14:textId="77777777" w:rsidR="000D3E16" w:rsidRPr="000D3E16" w:rsidRDefault="000D3E16" w:rsidP="000D3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0"/>
          <w:szCs w:val="20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0"/>
          <w:szCs w:val="20"/>
          <w14:ligatures w14:val="none"/>
        </w:rPr>
        <w:t xml:space="preserve">    ↓</w:t>
      </w:r>
    </w:p>
    <w:p w14:paraId="696CE0D5" w14:textId="77777777" w:rsidR="000D3E16" w:rsidRPr="000D3E16" w:rsidRDefault="000D3E16" w:rsidP="000D3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0"/>
          <w:szCs w:val="20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0"/>
          <w:szCs w:val="20"/>
          <w14:ligatures w14:val="none"/>
        </w:rPr>
        <w:t xml:space="preserve">   YES</w:t>
      </w:r>
    </w:p>
    <w:p w14:paraId="10FA3FAC" w14:textId="77777777" w:rsidR="000D3E16" w:rsidRPr="000D3E16" w:rsidRDefault="000D3E16" w:rsidP="000D3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0"/>
          <w:szCs w:val="20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0"/>
          <w:szCs w:val="20"/>
          <w14:ligatures w14:val="none"/>
        </w:rPr>
        <w:t xml:space="preserve">    ↓</w:t>
      </w:r>
    </w:p>
    <w:p w14:paraId="6B69595C" w14:textId="77777777" w:rsidR="000D3E16" w:rsidRPr="000D3E16" w:rsidRDefault="000D3E16" w:rsidP="000D3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0"/>
          <w:szCs w:val="20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0"/>
          <w:szCs w:val="20"/>
          <w14:ligatures w14:val="none"/>
        </w:rPr>
        <w:t>Run TIER 2 Checks</w:t>
      </w:r>
    </w:p>
    <w:p w14:paraId="4396213F" w14:textId="77777777" w:rsidR="000D3E16" w:rsidRPr="000D3E16" w:rsidRDefault="000D3E16" w:rsidP="000D3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0"/>
          <w:szCs w:val="20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0"/>
          <w:szCs w:val="20"/>
          <w14:ligatures w14:val="none"/>
        </w:rPr>
        <w:t xml:space="preserve">    ↓</w:t>
      </w:r>
    </w:p>
    <w:p w14:paraId="71864D6B" w14:textId="77777777" w:rsidR="000D3E16" w:rsidRPr="000D3E16" w:rsidRDefault="000D3E16" w:rsidP="000D3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0"/>
          <w:szCs w:val="20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0"/>
          <w:szCs w:val="20"/>
          <w14:ligatures w14:val="none"/>
        </w:rPr>
        <w:t>Issues? ──YES──→ QUARANTINE Records → Daily Report</w:t>
      </w:r>
    </w:p>
    <w:p w14:paraId="4854F26A" w14:textId="77777777" w:rsidR="000D3E16" w:rsidRPr="000D3E16" w:rsidRDefault="000D3E16" w:rsidP="000D3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0"/>
          <w:szCs w:val="20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0"/>
          <w:szCs w:val="20"/>
          <w14:ligatures w14:val="none"/>
        </w:rPr>
        <w:t xml:space="preserve">    ↓</w:t>
      </w:r>
    </w:p>
    <w:p w14:paraId="7DE49FC0" w14:textId="77777777" w:rsidR="000D3E16" w:rsidRPr="000D3E16" w:rsidRDefault="000D3E16" w:rsidP="000D3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0"/>
          <w:szCs w:val="20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0"/>
          <w:szCs w:val="20"/>
          <w14:ligatures w14:val="none"/>
        </w:rPr>
        <w:t xml:space="preserve">   NO/CONTINUE</w:t>
      </w:r>
    </w:p>
    <w:p w14:paraId="46D18162" w14:textId="77777777" w:rsidR="000D3E16" w:rsidRPr="000D3E16" w:rsidRDefault="000D3E16" w:rsidP="000D3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0"/>
          <w:szCs w:val="20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0"/>
          <w:szCs w:val="20"/>
          <w14:ligatures w14:val="none"/>
        </w:rPr>
        <w:t xml:space="preserve">    ↓</w:t>
      </w:r>
    </w:p>
    <w:p w14:paraId="6E5D7786" w14:textId="77777777" w:rsidR="000D3E16" w:rsidRPr="000D3E16" w:rsidRDefault="000D3E16" w:rsidP="000D3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0"/>
          <w:szCs w:val="20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0"/>
          <w:szCs w:val="20"/>
          <w14:ligatures w14:val="none"/>
        </w:rPr>
        <w:t>Run TIER 3 Checks</w:t>
      </w:r>
    </w:p>
    <w:p w14:paraId="12BF313D" w14:textId="77777777" w:rsidR="000D3E16" w:rsidRPr="000D3E16" w:rsidRDefault="000D3E16" w:rsidP="000D3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0"/>
          <w:szCs w:val="20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0"/>
          <w:szCs w:val="20"/>
          <w14:ligatures w14:val="none"/>
        </w:rPr>
        <w:t xml:space="preserve">    ↓</w:t>
      </w:r>
    </w:p>
    <w:p w14:paraId="4BD0B7D1" w14:textId="77777777" w:rsidR="000D3E16" w:rsidRPr="000D3E16" w:rsidRDefault="000D3E16" w:rsidP="000D3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0"/>
          <w:szCs w:val="20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0"/>
          <w:szCs w:val="20"/>
          <w14:ligatures w14:val="none"/>
        </w:rPr>
        <w:t>Issues? ──YES──→ FLAG &amp; LOG → Weekly Report</w:t>
      </w:r>
    </w:p>
    <w:p w14:paraId="2128B1C8" w14:textId="77777777" w:rsidR="000D3E16" w:rsidRPr="000D3E16" w:rsidRDefault="000D3E16" w:rsidP="000D3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0"/>
          <w:szCs w:val="20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0"/>
          <w:szCs w:val="20"/>
          <w14:ligatures w14:val="none"/>
        </w:rPr>
        <w:t xml:space="preserve">    ↓</w:t>
      </w:r>
    </w:p>
    <w:p w14:paraId="31390BDE" w14:textId="77777777" w:rsidR="000D3E16" w:rsidRPr="000D3E16" w:rsidRDefault="000D3E16" w:rsidP="000D3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0"/>
          <w:szCs w:val="20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0"/>
          <w:szCs w:val="20"/>
          <w14:ligatures w14:val="none"/>
        </w:rPr>
        <w:t xml:space="preserve">   ALWAYS</w:t>
      </w:r>
    </w:p>
    <w:p w14:paraId="7488FEB0" w14:textId="77777777" w:rsidR="000D3E16" w:rsidRPr="000D3E16" w:rsidRDefault="000D3E16" w:rsidP="000D3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0"/>
          <w:szCs w:val="20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0"/>
          <w:szCs w:val="20"/>
          <w14:ligatures w14:val="none"/>
        </w:rPr>
        <w:t xml:space="preserve">    ↓</w:t>
      </w:r>
    </w:p>
    <w:p w14:paraId="469FAB3C" w14:textId="77777777" w:rsidR="000D3E16" w:rsidRPr="000D3E16" w:rsidRDefault="000D3E16" w:rsidP="000D3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0"/>
          <w:szCs w:val="20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0"/>
          <w:szCs w:val="20"/>
          <w14:ligatures w14:val="none"/>
        </w:rPr>
        <w:t>LOAD TO WAREHOUSE</w:t>
      </w:r>
    </w:p>
    <w:p w14:paraId="7678FC07" w14:textId="782C90E4" w:rsidR="000D3E16" w:rsidRPr="000D3E16" w:rsidRDefault="000D3E16" w:rsidP="000D3E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699394" w14:textId="6FC84114" w:rsidR="000D3E16" w:rsidRPr="000D3E16" w:rsidRDefault="000D3E16" w:rsidP="000D3E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Quality Metrics We Track</w:t>
      </w:r>
    </w:p>
    <w:p w14:paraId="5F4F5221" w14:textId="77777777" w:rsidR="000D3E16" w:rsidRPr="000D3E16" w:rsidRDefault="000D3E16" w:rsidP="000D3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Orders:</w:t>
      </w:r>
    </w:p>
    <w:p w14:paraId="010EB321" w14:textId="77777777" w:rsidR="000D3E16" w:rsidRPr="000D3E16" w:rsidRDefault="000D3E16" w:rsidP="000D3E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Order completion rate (target: &gt;90%)</w:t>
      </w:r>
    </w:p>
    <w:p w14:paraId="2BFAA51F" w14:textId="77777777" w:rsidR="000D3E16" w:rsidRPr="000D3E16" w:rsidRDefault="000D3E16" w:rsidP="000D3E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Average order value</w:t>
      </w:r>
    </w:p>
    <w:p w14:paraId="499D6F94" w14:textId="77777777" w:rsidR="000D3E16" w:rsidRPr="000D3E16" w:rsidRDefault="000D3E16" w:rsidP="000D3E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Total orders processed</w:t>
      </w:r>
    </w:p>
    <w:p w14:paraId="37CE5386" w14:textId="77777777" w:rsidR="000D3E16" w:rsidRPr="000D3E16" w:rsidRDefault="000D3E16" w:rsidP="000D3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Shipments:</w:t>
      </w:r>
    </w:p>
    <w:p w14:paraId="01671A3E" w14:textId="77777777" w:rsidR="000D3E16" w:rsidRPr="000D3E16" w:rsidRDefault="000D3E16" w:rsidP="000D3E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On-time delivery rate (target: &gt;85%)</w:t>
      </w:r>
    </w:p>
    <w:p w14:paraId="6B6678D7" w14:textId="77777777" w:rsidR="000D3E16" w:rsidRPr="000D3E16" w:rsidRDefault="000D3E16" w:rsidP="000D3E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Average delivery time (target: &lt;7 days)</w:t>
      </w:r>
    </w:p>
    <w:p w14:paraId="5536B269" w14:textId="77777777" w:rsidR="000D3E16" w:rsidRPr="000D3E16" w:rsidRDefault="000D3E16" w:rsidP="000D3E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Top carrier performance</w:t>
      </w:r>
    </w:p>
    <w:p w14:paraId="2E675783" w14:textId="77777777" w:rsidR="000D3E16" w:rsidRPr="000D3E16" w:rsidRDefault="000D3E16" w:rsidP="000D3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Inventory:</w:t>
      </w:r>
    </w:p>
    <w:p w14:paraId="4D950F9C" w14:textId="77777777" w:rsidR="000D3E16" w:rsidRPr="000D3E16" w:rsidRDefault="000D3E16" w:rsidP="000D3E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Total inventory value</w:t>
      </w:r>
    </w:p>
    <w:p w14:paraId="6A84B766" w14:textId="77777777" w:rsidR="000D3E16" w:rsidRPr="000D3E16" w:rsidRDefault="000D3E16" w:rsidP="000D3E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Zero stock items (target: &lt;5%)</w:t>
      </w:r>
    </w:p>
    <w:p w14:paraId="007CBB32" w14:textId="77777777" w:rsidR="000D3E16" w:rsidRPr="000D3E16" w:rsidRDefault="000D3E16" w:rsidP="000D3E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Dead stock percentage (target: &lt;10%)</w:t>
      </w:r>
    </w:p>
    <w:p w14:paraId="4C26194C" w14:textId="77777777" w:rsidR="000D3E16" w:rsidRPr="000D3E16" w:rsidRDefault="000D3E16" w:rsidP="000D3E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Low stock alerts</w:t>
      </w:r>
    </w:p>
    <w:p w14:paraId="6CA551EC" w14:textId="77777777" w:rsidR="000D3E16" w:rsidRPr="000D3E16" w:rsidRDefault="000D3E16" w:rsidP="000D3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HR:</w:t>
      </w:r>
    </w:p>
    <w:p w14:paraId="1D44C3D2" w14:textId="77777777" w:rsidR="000D3E16" w:rsidRPr="000D3E16" w:rsidRDefault="000D3E16" w:rsidP="000D3E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Active employee count</w:t>
      </w:r>
    </w:p>
    <w:p w14:paraId="72191724" w14:textId="77777777" w:rsidR="000D3E16" w:rsidRPr="000D3E16" w:rsidRDefault="000D3E16" w:rsidP="000D3E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Average tenure</w:t>
      </w:r>
    </w:p>
    <w:p w14:paraId="4799C7B3" w14:textId="77777777" w:rsidR="000D3E16" w:rsidRPr="000D3E16" w:rsidRDefault="000D3E16" w:rsidP="000D3E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Department distribution</w:t>
      </w:r>
    </w:p>
    <w:p w14:paraId="2D555DF5" w14:textId="67FA6190" w:rsidR="000D3E16" w:rsidRPr="000D3E16" w:rsidRDefault="000D3E16" w:rsidP="000D3E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Termination rate</w:t>
      </w:r>
    </w:p>
    <w:p w14:paraId="3F023F78" w14:textId="2138D810" w:rsidR="000D3E16" w:rsidRPr="000D3E16" w:rsidRDefault="000D3E16" w:rsidP="000D3E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Escalation Path</w:t>
      </w:r>
    </w:p>
    <w:p w14:paraId="5449B2AA" w14:textId="77777777" w:rsidR="000D3E16" w:rsidRPr="000D3E16" w:rsidRDefault="000D3E16" w:rsidP="000D3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1 Failure:</w:t>
      </w:r>
    </w:p>
    <w:p w14:paraId="2A57F5F5" w14:textId="77777777" w:rsidR="000D3E16" w:rsidRPr="000D3E16" w:rsidRDefault="000D3E16" w:rsidP="000D3E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Automated alert to Data Engineering team</w:t>
      </w:r>
    </w:p>
    <w:p w14:paraId="0B837573" w14:textId="77777777" w:rsidR="000D3E16" w:rsidRPr="000D3E16" w:rsidRDefault="000D3E16" w:rsidP="000D3E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Slack notification to #data-alerts</w:t>
      </w:r>
    </w:p>
    <w:p w14:paraId="4D3D6E28" w14:textId="77777777" w:rsidR="000D3E16" w:rsidRPr="000D3E16" w:rsidRDefault="000D3E16" w:rsidP="000D3E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Email to manager if not resolved in 1 hour</w:t>
      </w:r>
    </w:p>
    <w:p w14:paraId="48B7C2E8" w14:textId="77777777" w:rsidR="000D3E16" w:rsidRPr="000D3E16" w:rsidRDefault="000D3E16" w:rsidP="000D3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2 Warning:</w:t>
      </w:r>
    </w:p>
    <w:p w14:paraId="4CBD17F8" w14:textId="77777777" w:rsidR="000D3E16" w:rsidRPr="000D3E16" w:rsidRDefault="000D3E16" w:rsidP="000D3E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Records moved to quarantine table</w:t>
      </w:r>
    </w:p>
    <w:p w14:paraId="0D4D6F32" w14:textId="77777777" w:rsidR="000D3E16" w:rsidRPr="000D3E16" w:rsidRDefault="000D3E16" w:rsidP="000D3E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Daily summary at 9 AM to stakeholders</w:t>
      </w:r>
    </w:p>
    <w:p w14:paraId="6EAF8C6E" w14:textId="77777777" w:rsidR="000D3E16" w:rsidRPr="000D3E16" w:rsidRDefault="000D3E16" w:rsidP="000D3E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Weekly review meeting if &gt;5% of data affected</w:t>
      </w:r>
    </w:p>
    <w:p w14:paraId="5FAB4BCC" w14:textId="77777777" w:rsidR="000D3E16" w:rsidRPr="000D3E16" w:rsidRDefault="000D3E16" w:rsidP="000D3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3 Issue:</w:t>
      </w:r>
    </w:p>
    <w:p w14:paraId="4987CA6B" w14:textId="77777777" w:rsidR="000D3E16" w:rsidRPr="000D3E16" w:rsidRDefault="000D3E16" w:rsidP="000D3E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Logged to quality dashboard</w:t>
      </w:r>
    </w:p>
    <w:p w14:paraId="796D47A1" w14:textId="77777777" w:rsidR="000D3E16" w:rsidRPr="000D3E16" w:rsidRDefault="000D3E16" w:rsidP="000D3E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Weekly digest email</w:t>
      </w:r>
    </w:p>
    <w:p w14:paraId="7061E6BE" w14:textId="77777777" w:rsidR="000D3E16" w:rsidRPr="000D3E16" w:rsidRDefault="000D3E16" w:rsidP="000D3E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Monthly governance review</w:t>
      </w:r>
    </w:p>
    <w:p w14:paraId="76DDFF94" w14:textId="3881FDD1" w:rsidR="000D3E16" w:rsidRPr="000D3E16" w:rsidRDefault="000D3E16" w:rsidP="000D3E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A2DB02" w14:textId="637D7FCD" w:rsidR="000D3E16" w:rsidRPr="000D3E16" w:rsidRDefault="000D3E16" w:rsidP="000D3E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Documentation Standards</w:t>
      </w:r>
    </w:p>
    <w:p w14:paraId="2BB8BA83" w14:textId="2734EE27" w:rsidR="000D3E16" w:rsidRPr="000D3E16" w:rsidRDefault="000D3E16" w:rsidP="000D3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validation rule must be valid:</w:t>
      </w:r>
    </w:p>
    <w:p w14:paraId="68D804CF" w14:textId="77777777" w:rsidR="000D3E16" w:rsidRPr="000D3E16" w:rsidRDefault="000D3E16" w:rsidP="000D3E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Rule ID (e.g., T1.1, T2.3)</w:t>
      </w:r>
    </w:p>
    <w:p w14:paraId="423D7581" w14:textId="77777777" w:rsidR="000D3E16" w:rsidRPr="000D3E16" w:rsidRDefault="000D3E16" w:rsidP="000D3E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Business justification</w:t>
      </w:r>
    </w:p>
    <w:p w14:paraId="4AD1BCD0" w14:textId="77777777" w:rsidR="000D3E16" w:rsidRPr="000D3E16" w:rsidRDefault="000D3E16" w:rsidP="000D3E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Field(s) affected</w:t>
      </w:r>
    </w:p>
    <w:p w14:paraId="6B45676E" w14:textId="77777777" w:rsidR="000D3E16" w:rsidRPr="000D3E16" w:rsidRDefault="000D3E16" w:rsidP="000D3E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Action on failure</w:t>
      </w:r>
    </w:p>
    <w:p w14:paraId="609DC811" w14:textId="77777777" w:rsidR="000D3E16" w:rsidRPr="000D3E16" w:rsidRDefault="000D3E16" w:rsidP="000D3E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Owner/contact person</w:t>
      </w:r>
    </w:p>
    <w:p w14:paraId="20111D9A" w14:textId="77777777" w:rsidR="000D3E16" w:rsidRPr="000D3E16" w:rsidRDefault="000D3E16" w:rsidP="000D3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requests require:</w:t>
      </w:r>
    </w:p>
    <w:p w14:paraId="4BA9663A" w14:textId="77777777" w:rsidR="000D3E16" w:rsidRPr="000D3E16" w:rsidRDefault="000D3E16" w:rsidP="000D3E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Business case</w:t>
      </w:r>
    </w:p>
    <w:p w14:paraId="3CC38B46" w14:textId="77777777" w:rsidR="000D3E16" w:rsidRPr="000D3E16" w:rsidRDefault="000D3E16" w:rsidP="000D3E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Impact assessment</w:t>
      </w:r>
    </w:p>
    <w:p w14:paraId="34C2CBDB" w14:textId="77777777" w:rsidR="000D3E16" w:rsidRPr="000D3E16" w:rsidRDefault="000D3E16" w:rsidP="000D3E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Approval from Data Steward</w:t>
      </w:r>
    </w:p>
    <w:p w14:paraId="301358B7" w14:textId="77777777" w:rsidR="000D3E16" w:rsidRPr="000D3E16" w:rsidRDefault="000D3E16" w:rsidP="000D3E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Testing in non-production</w:t>
      </w:r>
    </w:p>
    <w:p w14:paraId="713F3B3F" w14:textId="38EB5E00" w:rsidR="000D3E16" w:rsidRPr="000D3E16" w:rsidRDefault="000D3E16" w:rsidP="000D3E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D0C6C4" w14:textId="2D24CF2C" w:rsidR="000D3E16" w:rsidRPr="000D3E16" w:rsidRDefault="000D3E16" w:rsidP="000D3E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Audit &amp; Compliance</w:t>
      </w:r>
    </w:p>
    <w:p w14:paraId="61660FD0" w14:textId="77777777" w:rsidR="000D3E16" w:rsidRPr="000D3E16" w:rsidRDefault="000D3E16" w:rsidP="000D3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track:</w:t>
      </w:r>
    </w:p>
    <w:p w14:paraId="23798AC3" w14:textId="77777777" w:rsidR="000D3E16" w:rsidRPr="000D3E16" w:rsidRDefault="000D3E16" w:rsidP="000D3E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Every validation run (timestamp, results)</w:t>
      </w:r>
    </w:p>
    <w:p w14:paraId="08CD1969" w14:textId="77777777" w:rsidR="000D3E16" w:rsidRPr="000D3E16" w:rsidRDefault="000D3E16" w:rsidP="000D3E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All rejected batches (reason, resolution)</w:t>
      </w:r>
    </w:p>
    <w:p w14:paraId="3F5477F5" w14:textId="77777777" w:rsidR="000D3E16" w:rsidRPr="000D3E16" w:rsidRDefault="000D3E16" w:rsidP="000D3E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Rule changes (who, when, why)</w:t>
      </w:r>
    </w:p>
    <w:p w14:paraId="268ACF4B" w14:textId="77777777" w:rsidR="000D3E16" w:rsidRPr="000D3E16" w:rsidRDefault="000D3E16" w:rsidP="000D3E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Quality trends over time</w:t>
      </w:r>
    </w:p>
    <w:p w14:paraId="363F2931" w14:textId="77777777" w:rsidR="000D3E16" w:rsidRPr="000D3E16" w:rsidRDefault="000D3E16" w:rsidP="000D3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Reports generated:</w:t>
      </w:r>
    </w:p>
    <w:p w14:paraId="301C1870" w14:textId="77777777" w:rsidR="000D3E16" w:rsidRPr="000D3E16" w:rsidRDefault="000D3E16" w:rsidP="000D3E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Daily: Tier 1 failures, Tier 2 warnings</w:t>
      </w:r>
    </w:p>
    <w:p w14:paraId="40E26025" w14:textId="77777777" w:rsidR="000D3E16" w:rsidRPr="000D3E16" w:rsidRDefault="000D3E16" w:rsidP="000D3E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Weekly: Tier 3 quality summary</w:t>
      </w:r>
    </w:p>
    <w:p w14:paraId="478F5504" w14:textId="77777777" w:rsidR="000D3E16" w:rsidRPr="000D3E16" w:rsidRDefault="000D3E16" w:rsidP="000D3E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Monthly: Governance scorecard</w:t>
      </w:r>
    </w:p>
    <w:p w14:paraId="590BA096" w14:textId="2EFC0CE1" w:rsidR="000D3E16" w:rsidRPr="000D3E16" w:rsidRDefault="000D3E16" w:rsidP="000D3E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Continuous Improvement</w:t>
      </w:r>
    </w:p>
    <w:p w14:paraId="2E1C81F8" w14:textId="77777777" w:rsidR="000D3E16" w:rsidRPr="000D3E16" w:rsidRDefault="000D3E16" w:rsidP="000D3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 cycle:</w:t>
      </w:r>
    </w:p>
    <w:p w14:paraId="16B2DB04" w14:textId="77777777" w:rsidR="000D3E16" w:rsidRPr="000D3E16" w:rsidRDefault="000D3E16" w:rsidP="000D3E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Monthly</w:t>
      </w: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: Validation rule effectiveness</w:t>
      </w:r>
    </w:p>
    <w:p w14:paraId="6688ECB6" w14:textId="77777777" w:rsidR="000D3E16" w:rsidRPr="000D3E16" w:rsidRDefault="000D3E16" w:rsidP="000D3E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Quarterly</w:t>
      </w: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: Add/remove/modify rules based on patterns</w:t>
      </w:r>
    </w:p>
    <w:p w14:paraId="2DEDEE2A" w14:textId="77777777" w:rsidR="000D3E16" w:rsidRPr="000D3E16" w:rsidRDefault="000D3E16" w:rsidP="000D3E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Annually</w:t>
      </w: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: Full policy review</w:t>
      </w:r>
    </w:p>
    <w:p w14:paraId="1BD69841" w14:textId="77777777" w:rsidR="000D3E16" w:rsidRPr="000D3E16" w:rsidRDefault="000D3E16" w:rsidP="000D3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Questions to ask:</w:t>
      </w:r>
    </w:p>
    <w:p w14:paraId="129BA4AC" w14:textId="77777777" w:rsidR="000D3E16" w:rsidRPr="000D3E16" w:rsidRDefault="000D3E16" w:rsidP="000D3E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Are we catching the right issues?</w:t>
      </w:r>
    </w:p>
    <w:p w14:paraId="780910A8" w14:textId="77777777" w:rsidR="000D3E16" w:rsidRPr="000D3E16" w:rsidRDefault="000D3E16" w:rsidP="000D3E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Are false positives too high?</w:t>
      </w:r>
    </w:p>
    <w:p w14:paraId="0ED0E363" w14:textId="77777777" w:rsidR="000D3E16" w:rsidRPr="000D3E16" w:rsidRDefault="000D3E16" w:rsidP="000D3E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Do teams understand the rules?</w:t>
      </w:r>
    </w:p>
    <w:p w14:paraId="7EB0053C" w14:textId="77777777" w:rsidR="000D3E16" w:rsidRPr="000D3E16" w:rsidRDefault="000D3E16" w:rsidP="000D3E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Is data quality improving?</w:t>
      </w:r>
    </w:p>
    <w:p w14:paraId="19FF1C20" w14:textId="59FFA3AA" w:rsidR="000D3E16" w:rsidRPr="000D3E16" w:rsidRDefault="000D3E16" w:rsidP="000D3E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D17C2E" w14:textId="67040FCD" w:rsidR="000D3E16" w:rsidRPr="000D3E16" w:rsidRDefault="000D3E16" w:rsidP="000D3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E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 Updated</w:t>
      </w: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: November 2025</w:t>
      </w:r>
      <w:r w:rsidRPr="000D3E1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D3E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</w:t>
      </w: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: 1.0</w:t>
      </w:r>
      <w:r w:rsidRPr="000D3E1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D3E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Review</w:t>
      </w:r>
      <w:r w:rsidRPr="000D3E16">
        <w:rPr>
          <w:rFonts w:ascii="Times New Roman" w:eastAsia="Times New Roman" w:hAnsi="Times New Roman" w:cs="Times New Roman"/>
          <w:kern w:val="0"/>
          <w14:ligatures w14:val="none"/>
        </w:rPr>
        <w:t>: February</w:t>
      </w:r>
      <w:r w:rsidR="00834023">
        <w:rPr>
          <w:rFonts w:ascii="Times New Roman" w:eastAsia="Times New Roman" w:hAnsi="Times New Roman" w:cs="Times New Roman"/>
          <w:kern w:val="0"/>
          <w14:ligatures w14:val="none"/>
        </w:rPr>
        <w:t>, 2026</w:t>
      </w:r>
    </w:p>
    <w:p w14:paraId="044327BC" w14:textId="77777777" w:rsidR="000D3E16" w:rsidRDefault="000D3E16"/>
    <w:sectPr w:rsidR="000D3E16" w:rsidSect="00B609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03CD"/>
    <w:multiLevelType w:val="multilevel"/>
    <w:tmpl w:val="1ABA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22400"/>
    <w:multiLevelType w:val="multilevel"/>
    <w:tmpl w:val="780E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448AF"/>
    <w:multiLevelType w:val="multilevel"/>
    <w:tmpl w:val="28046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BD0BBB"/>
    <w:multiLevelType w:val="multilevel"/>
    <w:tmpl w:val="5510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E5E6F"/>
    <w:multiLevelType w:val="multilevel"/>
    <w:tmpl w:val="1A8CE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B36369"/>
    <w:multiLevelType w:val="multilevel"/>
    <w:tmpl w:val="02AA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E686B"/>
    <w:multiLevelType w:val="multilevel"/>
    <w:tmpl w:val="2E7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07344"/>
    <w:multiLevelType w:val="multilevel"/>
    <w:tmpl w:val="B116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EB2C09"/>
    <w:multiLevelType w:val="multilevel"/>
    <w:tmpl w:val="2F8C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364D1C"/>
    <w:multiLevelType w:val="multilevel"/>
    <w:tmpl w:val="D34A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F66AF6"/>
    <w:multiLevelType w:val="multilevel"/>
    <w:tmpl w:val="3D00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BC1817"/>
    <w:multiLevelType w:val="multilevel"/>
    <w:tmpl w:val="A09E6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933A74"/>
    <w:multiLevelType w:val="multilevel"/>
    <w:tmpl w:val="85E4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F277F4"/>
    <w:multiLevelType w:val="multilevel"/>
    <w:tmpl w:val="6202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140EDD"/>
    <w:multiLevelType w:val="multilevel"/>
    <w:tmpl w:val="BC36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847A08"/>
    <w:multiLevelType w:val="multilevel"/>
    <w:tmpl w:val="98E2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636CFD"/>
    <w:multiLevelType w:val="multilevel"/>
    <w:tmpl w:val="F0FA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D373D0"/>
    <w:multiLevelType w:val="multilevel"/>
    <w:tmpl w:val="7BB0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0F7F20"/>
    <w:multiLevelType w:val="multilevel"/>
    <w:tmpl w:val="6F40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254A24"/>
    <w:multiLevelType w:val="multilevel"/>
    <w:tmpl w:val="0C24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A414A6"/>
    <w:multiLevelType w:val="multilevel"/>
    <w:tmpl w:val="C7BE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924651">
    <w:abstractNumId w:val="20"/>
  </w:num>
  <w:num w:numId="2" w16cid:durableId="1399865299">
    <w:abstractNumId w:val="16"/>
  </w:num>
  <w:num w:numId="3" w16cid:durableId="404112334">
    <w:abstractNumId w:val="14"/>
  </w:num>
  <w:num w:numId="4" w16cid:durableId="601959377">
    <w:abstractNumId w:val="18"/>
  </w:num>
  <w:num w:numId="5" w16cid:durableId="1180898424">
    <w:abstractNumId w:val="12"/>
  </w:num>
  <w:num w:numId="6" w16cid:durableId="179197244">
    <w:abstractNumId w:val="0"/>
  </w:num>
  <w:num w:numId="7" w16cid:durableId="77757452">
    <w:abstractNumId w:val="9"/>
  </w:num>
  <w:num w:numId="8" w16cid:durableId="2098478524">
    <w:abstractNumId w:val="13"/>
  </w:num>
  <w:num w:numId="9" w16cid:durableId="1016346377">
    <w:abstractNumId w:val="6"/>
  </w:num>
  <w:num w:numId="10" w16cid:durableId="314845226">
    <w:abstractNumId w:val="8"/>
  </w:num>
  <w:num w:numId="11" w16cid:durableId="1061488080">
    <w:abstractNumId w:val="2"/>
  </w:num>
  <w:num w:numId="12" w16cid:durableId="847713704">
    <w:abstractNumId w:val="11"/>
  </w:num>
  <w:num w:numId="13" w16cid:durableId="1094282212">
    <w:abstractNumId w:val="4"/>
  </w:num>
  <w:num w:numId="14" w16cid:durableId="2056080453">
    <w:abstractNumId w:val="15"/>
  </w:num>
  <w:num w:numId="15" w16cid:durableId="647443018">
    <w:abstractNumId w:val="10"/>
  </w:num>
  <w:num w:numId="16" w16cid:durableId="670259288">
    <w:abstractNumId w:val="19"/>
  </w:num>
  <w:num w:numId="17" w16cid:durableId="2013338532">
    <w:abstractNumId w:val="1"/>
  </w:num>
  <w:num w:numId="18" w16cid:durableId="925000209">
    <w:abstractNumId w:val="5"/>
  </w:num>
  <w:num w:numId="19" w16cid:durableId="498624031">
    <w:abstractNumId w:val="17"/>
  </w:num>
  <w:num w:numId="20" w16cid:durableId="282615444">
    <w:abstractNumId w:val="3"/>
  </w:num>
  <w:num w:numId="21" w16cid:durableId="16793042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E16"/>
    <w:rsid w:val="000D3E16"/>
    <w:rsid w:val="00784167"/>
    <w:rsid w:val="00834023"/>
    <w:rsid w:val="00B60963"/>
    <w:rsid w:val="00F6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180858"/>
  <w15:chartTrackingRefBased/>
  <w15:docId w15:val="{A32F0525-0225-4A36-AC94-C96ACB24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E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E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E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E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E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606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Umuhoza, Rolande</dc:creator>
  <cp:keywords/>
  <dc:description/>
  <cp:lastModifiedBy>Umuhoza, Rolande</cp:lastModifiedBy>
  <cp:revision>2</cp:revision>
  <dcterms:created xsi:type="dcterms:W3CDTF">2025-11-13T19:51:00Z</dcterms:created>
  <dcterms:modified xsi:type="dcterms:W3CDTF">2025-12-02T16:12:00Z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851d10e0-5ddf-4405-a9d7-88466006ec13</vt:lpwstr>
  </property>
</Properties>
</file>