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63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PERANAN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ILMU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TEKNIK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INFORMATIKA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TERHADAP</w:t>
      </w:r>
    </w:p>
    <w:p>
      <w:pPr>
        <w:ind w:left="1355"/>
        <w:spacing w:before="23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PERKEMBANGAN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ILMU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PENGETAHUAN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DAN</w:t>
      </w:r>
    </w:p>
    <w:p>
      <w:pPr>
        <w:ind w:left="3589"/>
        <w:spacing w:before="23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TEKNOLOGI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firstLine="2960"/>
        <w:spacing w:line="3174" w:lineRule="exact"/>
        <w:textAlignment w:val="center"/>
        <w:rPr/>
      </w:pPr>
      <w:r>
        <w:drawing>
          <wp:inline distT="0" distB="0" distL="0" distR="0">
            <wp:extent cx="1891791" cy="2015489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1791" cy="20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4057"/>
        <w:spacing w:before="80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OLEH</w:t>
      </w:r>
    </w:p>
    <w:p>
      <w:pPr>
        <w:ind w:left="3753"/>
        <w:spacing w:before="235" w:line="482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  <w:position w:val="20"/>
        </w:rPr>
        <w:t>NIRWANA</w:t>
      </w:r>
    </w:p>
    <w:p>
      <w:pPr>
        <w:ind w:left="3810"/>
        <w:spacing w:before="1" w:line="18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EIEI21036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127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JURUSAN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TEKNIK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INFORMATIKA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3098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FAKULTAS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TEKNIK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2620"/>
        <w:spacing w:before="82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UNIVERSITAS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HALU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OLEO</w:t>
      </w:r>
    </w:p>
    <w:p>
      <w:pPr>
        <w:spacing w:line="187" w:lineRule="auto"/>
        <w:sectPr>
          <w:footerReference w:type="default" r:id="rId1"/>
          <w:pgSz w:w="11907" w:h="16839"/>
          <w:pgMar w:top="1431" w:right="1785" w:bottom="2799" w:left="1785" w:header="0" w:footer="2552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3766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PRAKATA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84" w:firstLine="719"/>
        <w:spacing w:before="69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Alhamdulillahirabbil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'</w:t>
      </w:r>
      <w:r>
        <w:rPr>
          <w:rFonts w:ascii="Times New Roman" w:hAnsi="Times New Roman" w:eastAsia="Times New Roman" w:cs="Times New Roman"/>
          <w:sz w:val="24"/>
          <w:szCs w:val="24"/>
        </w:rPr>
        <w:t>aalamin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segala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puja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pujisyukur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penulis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panjatkan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kepada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Allah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Maha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Penyayang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Tanpakarunia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Nya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mustahillah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Tulis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terselesaikan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tep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waktu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mengingat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tugas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kewajiban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lain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</w:p>
    <w:p>
      <w:pPr>
        <w:ind w:left="482"/>
        <w:spacing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bersamaan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hadir.</w:t>
      </w:r>
    </w:p>
    <w:p>
      <w:pPr>
        <w:ind w:left="437" w:right="1" w:firstLine="829"/>
        <w:spacing w:before="147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Tulis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tulis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berdasarkan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keinginan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penulis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mengamati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kemajuan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terhadap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Penulis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berusaha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menyusun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KaryaTulis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Ilmiahdenganm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emuat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beragam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referensi.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Terselesaikannya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penulisan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Tulis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idak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terlepas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bantuan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beberapa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pihak.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Karena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itu,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penulis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menyampaikan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terimakasih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kepada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Dosen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pembimbing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karena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telah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ikut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membantu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menyelesaikan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tulis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berjudul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Terhadap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</w:p>
    <w:p>
      <w:pPr>
        <w:ind w:left="489"/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”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</w:p>
    <w:p>
      <w:pPr>
        <w:ind w:left="481" w:firstLine="724"/>
        <w:spacing w:before="197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Penulis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berkeyakinan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bahwa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itu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mendukung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penulis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upaya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meningkatkan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kualitas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era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kemajuan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knologi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begitu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pesat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sekarang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waktu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akan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datang.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Meskipun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telah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berusaha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menghindarkan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kesalahan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pen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ulis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menyadari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jugabahwa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KaryaTulis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masih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mempunyai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kelemahan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ebagai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kekurangannya.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Karena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itu,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penulis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berharap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agar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pembaca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berkenan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menya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mpaikan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kritikan.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segala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pengharapan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keterbukaan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penulis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menyampaik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rasa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terima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kasih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setulus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tulusnya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Kritik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merupakan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perhatia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agar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menuju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kesempurnaan.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Akhir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kata,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penulis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berharap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agar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Tulis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membawa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manfaat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kepada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pembaca.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Secara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khusus,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penulis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berharap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semoga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Tulis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menginspirasi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erasi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bangsa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agar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menjadi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generasi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tanggap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</w:p>
    <w:p>
      <w:pPr>
        <w:ind w:left="484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tangguh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Jadilah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generasi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bermartabat,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kreatif,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mandiri.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right="4"/>
        <w:spacing w:before="69" w:line="19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Kendari,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Desember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2021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right="2"/>
        <w:spacing w:before="69" w:line="19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Penyusun</w:t>
      </w:r>
    </w:p>
    <w:p>
      <w:pPr>
        <w:spacing w:line="190" w:lineRule="auto"/>
        <w:sectPr>
          <w:footerReference w:type="default" r:id="rId3"/>
          <w:pgSz w:w="11907" w:h="16839"/>
          <w:pgMar w:top="1431" w:right="1697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3649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DAFTAR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ISI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/>
      </w:sdtEndPr>
      <w:sdtContent>
        <w:p>
          <w:pPr>
            <w:ind w:left="488"/>
            <w:spacing w:before="69" w:line="235" w:lineRule="auto"/>
            <w:tabs>
              <w:tab w:val="right" w:leader="dot" w:pos="827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"/>
            </w:rPr>
            <w:t>PRAKATA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i</w:t>
          </w:r>
        </w:p>
        <w:p>
          <w:pPr>
            <w:ind w:left="485"/>
            <w:spacing w:before="187" w:line="232" w:lineRule="auto"/>
            <w:tabs>
              <w:tab w:val="right" w:leader="dot" w:pos="829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"/>
            </w:rPr>
            <w:t>DAFTAR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"/>
            </w:rPr>
            <w:t>ISI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ii</w:t>
          </w:r>
        </w:p>
        <w:p>
          <w:pPr>
            <w:ind w:left="487"/>
            <w:spacing w:before="196" w:line="186" w:lineRule="auto"/>
            <w:tabs>
              <w:tab w:val="right" w:leader="dot" w:pos="821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>BAB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>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>PENDAHULUAN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hyperlink w:history="true" w:anchor="_bookmark1"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hyperlink>
        </w:p>
        <w:p>
          <w:pPr>
            <w:ind w:left="1050"/>
            <w:spacing w:before="235" w:line="192" w:lineRule="auto"/>
            <w:tabs>
              <w:tab w:val="right" w:leader="dot" w:pos="813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3"/>
            </w:rPr>
            <w:t>1.1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5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"/>
            </w:rPr>
            <w:t>Latar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"/>
            </w:rPr>
            <w:t>Belakang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ab/>
          </w:r>
        </w:p>
        <w:p>
          <w:pPr>
            <w:ind w:left="1050"/>
            <w:spacing w:before="238" w:line="192" w:lineRule="auto"/>
            <w:tabs>
              <w:tab w:val="right" w:leader="dot" w:pos="808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3"/>
            </w:rPr>
            <w:t>1.2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"/>
            </w:rPr>
            <w:t>Rumusan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"/>
            </w:rPr>
            <w:t>Masalah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ab/>
          </w:r>
        </w:p>
        <w:p>
          <w:pPr>
            <w:ind w:left="1050"/>
            <w:spacing w:before="238" w:line="192" w:lineRule="auto"/>
            <w:tabs>
              <w:tab w:val="right" w:leader="dot" w:pos="81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4"/>
            </w:rPr>
            <w:t>1.3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4"/>
            </w:rPr>
            <w:t>Tujuan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ab/>
          </w:r>
        </w:p>
        <w:p>
          <w:pPr>
            <w:ind w:left="1050"/>
            <w:spacing w:before="237" w:line="192" w:lineRule="auto"/>
            <w:tabs>
              <w:tab w:val="right" w:leader="dot" w:pos="824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4"/>
            </w:rPr>
            <w:t>1.4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4"/>
            </w:rPr>
            <w:t>Manfaat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ab/>
          </w:r>
        </w:p>
      </w:sdtContent>
    </w:sdt>
    <w:p>
      <w:pPr>
        <w:ind w:left="487"/>
        <w:spacing w:before="245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BAB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II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KAJIAN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PUSTAKA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………………………………………………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……</w:t>
      </w:r>
    </w:p>
    <w:p>
      <w:pPr>
        <w:ind w:left="1053"/>
        <w:spacing w:before="23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2.1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……</w:t>
      </w:r>
    </w:p>
    <w:p>
      <w:pPr>
        <w:ind w:left="1053"/>
        <w:spacing w:before="238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2.2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………</w:t>
      </w:r>
    </w:p>
    <w:p>
      <w:pPr>
        <w:ind w:left="1053"/>
        <w:spacing w:before="240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2.3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.</w:t>
      </w:r>
    </w:p>
    <w:p>
      <w:pPr>
        <w:ind w:left="1053"/>
        <w:spacing w:before="238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2.4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.</w:t>
      </w:r>
    </w:p>
    <w:p>
      <w:pPr>
        <w:ind w:left="487"/>
        <w:spacing w:before="242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BAB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III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PEMBAHASAN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…………………………………………………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.</w:t>
      </w:r>
    </w:p>
    <w:p>
      <w:pPr>
        <w:ind w:left="1058"/>
        <w:spacing w:before="238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.</w:t>
      </w:r>
    </w:p>
    <w:p>
      <w:pPr>
        <w:spacing w:before="237" w:line="192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3.3.1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ngan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</w:t>
      </w:r>
    </w:p>
    <w:p>
      <w:pPr>
        <w:ind w:right="2"/>
        <w:spacing w:before="240" w:line="19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3.3.2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………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</w:t>
      </w:r>
    </w:p>
    <w:p>
      <w:pPr>
        <w:ind w:right="11"/>
        <w:spacing w:before="195" w:line="19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3.3.3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Teknik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tika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Bidang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……………</w:t>
      </w:r>
      <w:r>
        <w:rPr>
          <w:rFonts w:ascii="Times New Roman" w:hAnsi="Times New Roman" w:eastAsia="Times New Roman" w:cs="Times New Roman"/>
          <w:sz w:val="24"/>
          <w:szCs w:val="24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……</w:t>
      </w:r>
    </w:p>
    <w:p>
      <w:pPr>
        <w:spacing w:before="196" w:line="19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3.2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Dampak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………………………</w:t>
      </w:r>
      <w:r>
        <w:rPr>
          <w:rFonts w:ascii="Times New Roman" w:hAnsi="Times New Roman" w:eastAsia="Times New Roman" w:cs="Times New Roman"/>
          <w:sz w:val="24"/>
          <w:szCs w:val="24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……</w:t>
      </w:r>
    </w:p>
    <w:p>
      <w:pPr>
        <w:ind w:left="487"/>
        <w:spacing w:before="243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BAB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IV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PENUTUP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……………………………………………………………</w:t>
      </w:r>
      <w:r>
        <w:rPr>
          <w:rFonts w:ascii="Times New Roman" w:hAnsi="Times New Roman" w:eastAsia="Times New Roman" w:cs="Times New Roman"/>
          <w:sz w:val="24"/>
          <w:szCs w:val="24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</w:p>
    <w:p>
      <w:pPr>
        <w:ind w:left="1052"/>
        <w:spacing w:before="237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4.1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kesimpulan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…</w:t>
      </w:r>
    </w:p>
    <w:p>
      <w:pPr>
        <w:ind w:left="1052"/>
        <w:spacing w:before="241"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4.2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saran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.</w:t>
      </w:r>
    </w:p>
    <w:p>
      <w:pPr>
        <w:ind w:left="485"/>
        <w:spacing w:before="196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DAFTAR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PUSTAKA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…………………………………………………………</w:t>
      </w:r>
      <w:r>
        <w:rPr>
          <w:rFonts w:ascii="Times New Roman" w:hAnsi="Times New Roman" w:eastAsia="Times New Roman" w:cs="Times New Roman"/>
          <w:sz w:val="24"/>
          <w:szCs w:val="24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…</w:t>
      </w:r>
      <w:r>
        <w:rPr>
          <w:rFonts w:ascii="Times New Roman" w:hAnsi="Times New Roman" w:eastAsia="Times New Roman" w:cs="Times New Roman"/>
          <w:sz w:val="24"/>
          <w:szCs w:val="24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</w:p>
    <w:p>
      <w:pPr>
        <w:spacing w:line="186" w:lineRule="auto"/>
        <w:sectPr>
          <w:pgSz w:w="11907" w:h="16839"/>
          <w:pgMar w:top="1431" w:right="1718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079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BAB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</w:t>
      </w:r>
    </w:p>
    <w:p>
      <w:pPr>
        <w:ind w:left="3370"/>
        <w:spacing w:before="255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PENDAHULUAN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498"/>
        <w:spacing w:before="69" w:line="186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1.1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Latar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Belakang</w:t>
      </w:r>
    </w:p>
    <w:p>
      <w:pPr>
        <w:ind w:left="481" w:firstLine="735"/>
        <w:spacing w:before="195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Seiring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kemajuan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ini,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mempunyai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ing.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Dimana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manusia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dituntut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harus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menguasai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mempunyai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penting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kehidupan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sehari-hari.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Terlebih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adanya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canggihpadamasa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Manusia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tidak</w:t>
      </w:r>
    </w:p>
    <w:p>
      <w:pPr>
        <w:ind w:left="482"/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bisamelepaskan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diri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penggunaan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tekno</w:t>
      </w:r>
      <w:r>
        <w:rPr>
          <w:rFonts w:ascii="Times New Roman" w:hAnsi="Times New Roman" w:eastAsia="Times New Roman" w:cs="Times New Roman"/>
          <w:sz w:val="24"/>
          <w:szCs w:val="24"/>
        </w:rPr>
        <w:t>logi.</w:t>
      </w:r>
    </w:p>
    <w:p>
      <w:pPr>
        <w:ind w:left="483" w:right="6" w:firstLine="722"/>
        <w:spacing w:before="197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Kendati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demikian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manusia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harus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pandai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memilih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memilah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bagus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burukuntukmasa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depan.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Tujuan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nya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supaya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manusiatidak</w:t>
      </w:r>
    </w:p>
    <w:p>
      <w:pPr>
        <w:ind w:left="490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perbudak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dikembangan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olah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manusia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itu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sendiri.</w:t>
      </w:r>
    </w:p>
    <w:p>
      <w:pPr>
        <w:ind w:left="484" w:right="5" w:firstLine="725"/>
        <w:spacing w:before="194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bisamenjadi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ermanfaatapabilasi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pengguna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dansipembuatbisa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menggunakannya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memakainya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denga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baik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bijak,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bahkan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bisa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menjadi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sumberkehidupan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bagi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mer</w:t>
      </w:r>
      <w:r>
        <w:rPr>
          <w:rFonts w:ascii="Times New Roman" w:hAnsi="Times New Roman" w:eastAsia="Times New Roman" w:cs="Times New Roman"/>
          <w:sz w:val="24"/>
          <w:szCs w:val="24"/>
        </w:rPr>
        <w:t>eka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menggunakan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nya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baik.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Maka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itu</w:t>
      </w:r>
    </w:p>
    <w:p>
      <w:pPr>
        <w:ind w:left="484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manusia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harus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mengetahui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terlebih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hulupengertian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nya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darimasing-masing.</w:t>
      </w:r>
    </w:p>
    <w:p>
      <w:pPr>
        <w:ind w:left="484" w:firstLine="724"/>
        <w:spacing w:before="196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komputer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dalamnya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mempelajari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tentang</w:t>
      </w:r>
      <w:r>
        <w:rPr>
          <w:rFonts w:ascii="Times New Roman" w:hAnsi="Times New Roman" w:eastAsia="Times New Roman" w:cs="Times New Roman"/>
          <w:sz w:val="24"/>
          <w:szCs w:val="24"/>
          <w:spacing w:val="6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sistem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informasi,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komputer,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informasi,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teknik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komputer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aplikasi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sistem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management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Secaraumum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rmatika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mempelajari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struktur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sifat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interaksi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berbagai</w:t>
      </w:r>
      <w:r>
        <w:rPr>
          <w:rFonts w:ascii="Times New Roman" w:hAnsi="Times New Roman" w:eastAsia="Times New Roman" w:cs="Times New Roman"/>
          <w:sz w:val="24"/>
          <w:szCs w:val="24"/>
        </w:rPr>
        <w:t>sistem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digunakan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mengumpulkan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data,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memproses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data,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menyimpan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menampilkan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</w:p>
    <w:p>
      <w:pPr>
        <w:ind w:left="490"/>
        <w:spacing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dalambentuk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informasi.</w:t>
      </w:r>
    </w:p>
    <w:p>
      <w:pPr>
        <w:ind w:left="481" w:right="1" w:firstLine="724"/>
        <w:spacing w:before="148" w:line="360" w:lineRule="auto"/>
        <w:tabs>
          <w:tab w:val="left" w:pos="549"/>
        </w:tabs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masa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sekarang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tidak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diperutukkan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bagi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organisasi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melainkan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kebutuhan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perseorangan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Bagi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organisasi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digu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nakan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mencapai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keunggulan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komptetitif,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sedangkan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bagi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perseorangan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digunakan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ncapai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keunggulan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pribadi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termasuk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mencari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pekerja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an.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Teknik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bisa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dikatakan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telah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memasuki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segal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bidang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berbagai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lapisan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masyarakat.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sekarang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ponsel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kemam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mengambil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Internet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telah</w:t>
      </w:r>
    </w:p>
    <w:p>
      <w:pPr>
        <w:spacing w:line="19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menjadi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barang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biasa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dipakai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orang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berkomunikas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i,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menjadikan</w:t>
      </w:r>
    </w:p>
    <w:p>
      <w:pPr>
        <w:spacing w:line="190" w:lineRule="auto"/>
        <w:sectPr>
          <w:pgSz w:w="11907" w:h="16839"/>
          <w:pgMar w:top="1431" w:right="1697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before="69" w:line="413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3"/>
          <w:position w:val="16"/>
        </w:rPr>
        <w:t>jarak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16"/>
        </w:rPr>
        <w:t>sepertitakterasa.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16"/>
        </w:rPr>
        <w:t>Orang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16"/>
        </w:rPr>
        <w:t>menjadi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16"/>
        </w:rPr>
        <w:t>terbiasadengansuratelektronis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16"/>
        </w:rPr>
        <w:t>(e-mail)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16"/>
        </w:rPr>
        <w:t>dan</w:t>
      </w:r>
    </w:p>
    <w:p>
      <w:pPr>
        <w:ind w:left="484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mulai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menjauhi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pengguna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surat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konvens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ional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menggunakan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kertas.</w:t>
      </w:r>
    </w:p>
    <w:p>
      <w:pPr>
        <w:ind w:left="481" w:firstLine="724"/>
        <w:spacing w:before="196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Menurut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pengamatan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elitian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dilakukan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oleh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Departmen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Komunikasi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Informasi,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Indonesia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baru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memasuki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tahapan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persiapan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menuju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arah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pematangan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Jadi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masih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banyak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sekali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pekerjaan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rumah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harus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dikerjakan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oleh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pemerintahuntuk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mensosialisai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kan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kepadamasyarakatdalam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pemanfaatan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Ji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kita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bergantung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sepenuhnya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kepada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pemerintah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jelas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kita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akan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tertinggal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jauh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memakan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waktu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lama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Disin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dituntut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kaum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professional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aktif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mensosialisasikan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pemanfaatan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segala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bidang.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Salah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satu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merupakan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terobosan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kreatif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pemanfaatan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open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source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latform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menciptakan</w:t>
      </w:r>
    </w:p>
    <w:p>
      <w:pPr>
        <w:ind w:left="491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aplikasi.</w:t>
      </w:r>
    </w:p>
    <w:p>
      <w:pPr>
        <w:ind w:left="481" w:firstLine="727"/>
        <w:spacing w:before="195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melahi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rkan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fitur-fitur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baru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dunia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Sistem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pengajaran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berbasis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ultimedia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(teknologi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melibatkan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teks,</w:t>
      </w:r>
      <w:r>
        <w:rPr>
          <w:rFonts w:ascii="Times New Roman" w:hAnsi="Times New Roman" w:eastAsia="Times New Roman" w:cs="Times New Roman"/>
          <w:sz w:val="24"/>
          <w:szCs w:val="24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gambar,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suara,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video)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menyajikan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materi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pelajaran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lebih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enarik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tidak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monoton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memudah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penyampaian.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Internet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iku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berperan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menciptakan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e-learning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jarakjauh.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Kuliah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tidak</w:t>
      </w:r>
    </w:p>
    <w:p>
      <w:pPr>
        <w:ind w:right="2"/>
        <w:spacing w:before="1" w:line="18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lagi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harus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dilakukan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suasana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kelas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dimana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mahasiswa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dosen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bertemu.</w:t>
      </w:r>
    </w:p>
    <w:p>
      <w:pPr>
        <w:spacing w:line="189" w:lineRule="auto"/>
        <w:sectPr>
          <w:pgSz w:w="11907" w:h="16839"/>
          <w:pgMar w:top="1431" w:right="1699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498"/>
        <w:spacing w:before="69" w:line="186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1.2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Rumusan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Masalah</w:t>
      </w:r>
    </w:p>
    <w:p>
      <w:pPr>
        <w:ind w:left="1204"/>
        <w:spacing w:before="194" w:line="4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Adapun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rumusan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masalah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Tulis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7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KTI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7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adala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7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7"/>
        </w:rPr>
        <w:t>sebagai</w:t>
      </w:r>
    </w:p>
    <w:p>
      <w:pPr>
        <w:ind w:left="1202"/>
        <w:spacing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berikut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:</w:t>
      </w:r>
    </w:p>
    <w:p>
      <w:pPr>
        <w:ind w:left="1201" w:right="1134" w:hanging="691"/>
        <w:spacing w:before="144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Bagaimana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embangan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teknologi?</w:t>
      </w:r>
    </w:p>
    <w:p>
      <w:pPr>
        <w:ind w:left="487"/>
        <w:spacing w:before="194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Bagaimana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dampak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informasi?</w:t>
      </w:r>
    </w:p>
    <w:p>
      <w:pPr>
        <w:ind w:left="492"/>
        <w:spacing w:before="19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Bagaimana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informasiterhadap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pendidikan?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498"/>
        <w:spacing w:before="69" w:line="187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1.3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Tujuan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Penulisan</w:t>
      </w:r>
    </w:p>
    <w:p>
      <w:pPr>
        <w:ind w:left="1204"/>
        <w:spacing w:before="194" w:line="416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Adapuntujuan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penulisan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Tulis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KTI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sebaga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i</w:t>
      </w:r>
    </w:p>
    <w:p>
      <w:pPr>
        <w:ind w:left="1202"/>
        <w:spacing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berikut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:</w:t>
      </w:r>
    </w:p>
    <w:p>
      <w:pPr>
        <w:ind w:left="1201" w:right="433" w:hanging="691"/>
        <w:spacing w:before="145" w:line="27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mengetahui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lmu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</w:p>
    <w:p>
      <w:pPr>
        <w:ind w:left="487"/>
        <w:spacing w:before="19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mengetahui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dampak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rkembangan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informasi.</w:t>
      </w:r>
    </w:p>
    <w:p>
      <w:pPr>
        <w:ind w:left="492"/>
        <w:spacing w:before="194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mengetahui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inf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ormasiterhadappendidikan.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498"/>
        <w:spacing w:before="70" w:line="187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1.4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Manfaat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Penulisan</w:t>
      </w:r>
    </w:p>
    <w:p>
      <w:pPr>
        <w:ind w:left="1204"/>
        <w:spacing w:before="197" w:line="413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16"/>
        </w:rPr>
        <w:t>Adapunmanfaat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6"/>
        </w:rPr>
        <w:t>penulisan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6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6"/>
        </w:rPr>
        <w:t>Tulis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6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position w:val="16"/>
        </w:rPr>
        <w:t>KTI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6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6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6"/>
        </w:rPr>
        <w:t>sebaga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i</w:t>
      </w:r>
    </w:p>
    <w:p>
      <w:pPr>
        <w:ind w:left="1202"/>
        <w:spacing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berikut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:</w:t>
      </w:r>
    </w:p>
    <w:p>
      <w:pPr>
        <w:ind w:left="1201" w:right="769" w:hanging="691"/>
        <w:spacing w:before="147" w:line="27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menambahwawasan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tentang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ilmupengetahuan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teknologi.</w:t>
      </w:r>
    </w:p>
    <w:p>
      <w:pPr>
        <w:ind w:left="1201" w:right="63" w:hanging="714"/>
        <w:spacing w:before="196" w:line="27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menambah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pembacamaupun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penul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istentang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dampak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informasi.</w:t>
      </w:r>
    </w:p>
    <w:p>
      <w:pPr>
        <w:ind w:left="492"/>
        <w:spacing w:before="196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menelaah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lebih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terhadappendidikan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.</w:t>
      </w:r>
    </w:p>
    <w:p>
      <w:pPr>
        <w:spacing w:line="190" w:lineRule="auto"/>
        <w:sectPr>
          <w:pgSz w:w="11907" w:h="16839"/>
          <w:pgMar w:top="1431" w:right="1785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033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BAB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II</w:t>
      </w:r>
    </w:p>
    <w:p>
      <w:pPr>
        <w:ind w:left="3323"/>
        <w:spacing w:before="23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KAJIAN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PUSTAKA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488"/>
        <w:spacing w:before="69" w:line="187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2.1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Informatika</w:t>
      </w:r>
    </w:p>
    <w:p>
      <w:pPr>
        <w:ind w:left="482" w:right="1" w:firstLine="726"/>
        <w:spacing w:before="195" w:line="36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merupakan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disiplin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mempelajari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transformasi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fakta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berlambang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yaitu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maupun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informasipada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esin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berbasis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komputasi.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Disiplin</w:t>
      </w:r>
    </w:p>
    <w:p>
      <w:pPr>
        <w:ind w:left="489"/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mencakup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beberapa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macambidang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termasuk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dalamnya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: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510"/>
        <w:spacing w:before="6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Sistem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Informasi.</w:t>
      </w:r>
    </w:p>
    <w:p>
      <w:pPr>
        <w:ind w:left="487"/>
        <w:spacing w:before="195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Komputer.</w:t>
      </w:r>
    </w:p>
    <w:p>
      <w:pPr>
        <w:ind w:left="492"/>
        <w:spacing w:before="197"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Informasi.</w:t>
      </w:r>
    </w:p>
    <w:p>
      <w:pPr>
        <w:ind w:left="486"/>
        <w:spacing w:before="146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</w:rPr>
        <w:t>TeknikKomputer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.</w:t>
      </w:r>
    </w:p>
    <w:p>
      <w:pPr>
        <w:ind w:left="493"/>
        <w:spacing w:before="196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5.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Aplikasi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Sistem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jemen.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70" w:line="416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Adapun</w:t>
      </w:r>
      <w:r>
        <w:rPr>
          <w:rFonts w:ascii="Times New Roman" w:hAnsi="Times New Roman" w:eastAsia="Times New Roman" w:cs="Times New Roman"/>
          <w:sz w:val="24"/>
          <w:szCs w:val="24"/>
          <w:spacing w:val="66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menurut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ahli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sebagai</w:t>
      </w:r>
    </w:p>
    <w:p>
      <w:pPr>
        <w:ind w:left="482"/>
        <w:spacing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berikut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:</w:t>
      </w:r>
    </w:p>
    <w:p>
      <w:pPr>
        <w:ind w:left="510"/>
        <w:spacing w:before="145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Philippe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Dreyfus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l`Academie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Francaise</w:t>
      </w:r>
    </w:p>
    <w:p>
      <w:pPr>
        <w:ind w:left="484" w:firstLine="722"/>
        <w:spacing w:before="197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Menurut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Philippe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Dreyfus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l`Academie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Francaise,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pendefinisian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kata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informatika,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informatics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kumpulan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disiplin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(scientific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discipline)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disiplin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teknik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(engineering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discipline)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dimana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secara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khusus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merekamenyangkut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transformasi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ataupengolahan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oleh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fakta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simbolik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”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),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terutama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gunakan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fasilitas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mesin-mesin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otomatis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seperti</w:t>
      </w:r>
    </w:p>
    <w:p>
      <w:pPr>
        <w:ind w:left="484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komputer.</w:t>
      </w:r>
    </w:p>
    <w:p>
      <w:pPr>
        <w:ind w:left="487"/>
        <w:spacing w:before="195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Wikipedia</w:t>
      </w:r>
    </w:p>
    <w:p>
      <w:pPr>
        <w:ind w:left="489" w:firstLine="717"/>
        <w:spacing w:before="195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Menurut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Wikipedia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inf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ormatika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merupakan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cabang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rekayasa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informasi.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melibatkan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praktik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pengolahan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rekayasa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sistem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bidang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akademik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dimana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dalah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bentuk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ilmu</w:t>
      </w:r>
    </w:p>
    <w:p>
      <w:pPr>
        <w:ind w:left="489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diterapkan.</w:t>
      </w:r>
    </w:p>
    <w:p>
      <w:pPr>
        <w:spacing w:line="189" w:lineRule="auto"/>
        <w:sectPr>
          <w:pgSz w:w="11907" w:h="16839"/>
          <w:pgMar w:top="1431" w:right="1701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488"/>
        <w:spacing w:before="69" w:line="186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2.2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Pengetahuan</w:t>
      </w:r>
    </w:p>
    <w:p>
      <w:pPr>
        <w:ind w:left="481" w:right="3" w:firstLine="724"/>
        <w:spacing w:before="196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Pengetahuanadalahfakta,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kebenaran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diperoleh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melalui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pengalaman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pembelajaran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disebut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posteriori,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melalui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introspeksi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diebut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priori.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diketahui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disadari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oleh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seseorang.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termasuk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tetapitidak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dibatasipadadeskripsi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hipotesis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kon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sep,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teori,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prinsip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proseduryang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secara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Probabilitas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Bayesian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benar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atauberguna.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Contoh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adala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ketika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seseorang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mencicipi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masakan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baru,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mendapatkan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berupa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ntuk,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rasa,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aroma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masakan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tersebut</w:t>
      </w:r>
    </w:p>
    <w:p>
      <w:pPr>
        <w:ind w:left="492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(Maier,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2007)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</w:p>
    <w:p>
      <w:pPr>
        <w:ind w:left="482" w:right="7" w:firstLine="724"/>
        <w:spacing w:before="191" w:line="36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didefinisikan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enggabungan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fakta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mentah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sedangkan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ilihat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berdasarkan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sudut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pandang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tentu.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Menurut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Turban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terdapat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hubungan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antara</w:t>
      </w:r>
    </w:p>
    <w:p>
      <w:pPr>
        <w:ind w:left="490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data,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(Efraim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Turban,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Aronson,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&amp;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Liang,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2004)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488"/>
        <w:spacing w:before="69" w:line="187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2.3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Informasi</w:t>
      </w:r>
    </w:p>
    <w:p>
      <w:pPr>
        <w:ind w:left="484" w:right="3" w:firstLine="724"/>
        <w:spacing w:before="195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studi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penggunaan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peralatan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elektronika,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terutama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komputer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menyimpan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menganalisa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mendistribusikan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saja,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termasuk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kata-kata,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bilangan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gambar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(Kamus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Oxford,</w:t>
      </w:r>
    </w:p>
    <w:p>
      <w:pPr>
        <w:ind w:left="510"/>
        <w:spacing w:before="1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1995)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</w:p>
    <w:p>
      <w:pPr>
        <w:ind w:left="484" w:right="3" w:firstLine="725"/>
        <w:spacing w:before="192" w:line="36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tidak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hanya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terbatas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pad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komputer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perangkat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keras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perangkat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lunak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digunakan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memproses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menyimpan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melainkan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mencakup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komunikasi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unt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uk</w:t>
      </w:r>
    </w:p>
    <w:p>
      <w:pPr>
        <w:ind w:left="484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mengirimkan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(Martin,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1999)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488"/>
        <w:spacing w:before="70" w:line="186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2.4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Pendidikan</w:t>
      </w:r>
    </w:p>
    <w:p>
      <w:pPr>
        <w:ind w:left="490" w:right="7" w:firstLine="704"/>
        <w:spacing w:before="194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suatu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proses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pembelajar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pengetahuan,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keterampilan,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dankebiasaan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sekumpulan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manusia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diwariskandarisatu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genereasike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ge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nerasi</w:t>
      </w:r>
    </w:p>
    <w:p>
      <w:pPr>
        <w:ind w:left="494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selanjutnya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melalui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pengajaran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pelatihan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penelitia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(M.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Prawiro,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2018)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</w:p>
    <w:p>
      <w:pPr>
        <w:ind w:left="483" w:firstLine="708"/>
        <w:spacing w:before="198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Ada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mengatakan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definisi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suatu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usaha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sadar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dilakukansecara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sistematis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ewujudkansuasanabelajar-mengajar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agar</w:t>
      </w:r>
    </w:p>
    <w:p>
      <w:pPr>
        <w:ind w:right="7"/>
        <w:spacing w:before="1" w:line="18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para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peserta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didik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menge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mbangkan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potensi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dirinya.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adanya</w:t>
      </w:r>
    </w:p>
    <w:p>
      <w:pPr>
        <w:spacing w:line="189" w:lineRule="auto"/>
        <w:sectPr>
          <w:pgSz w:w="11907" w:h="16839"/>
          <w:pgMar w:top="1431" w:right="1696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83" w:hanging="2"/>
        <w:spacing w:before="69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maka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seseorang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memilikikecerdasan,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akhlakmulia,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kepribadian,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kekuatan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spiritual,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keterampilan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bermanfaat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bagi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diri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sendiri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</w:p>
    <w:p>
      <w:pPr>
        <w:ind w:left="484"/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masyarakat.</w:t>
      </w:r>
    </w:p>
    <w:p>
      <w:pPr>
        <w:spacing w:line="189" w:lineRule="auto"/>
        <w:sectPr>
          <w:pgSz w:w="11907" w:h="16839"/>
          <w:pgMar w:top="1431" w:right="1702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184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BAB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III</w:t>
      </w:r>
    </w:p>
    <w:p>
      <w:pPr>
        <w:ind w:left="3674"/>
        <w:spacing w:before="23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PEMBAHASAN</w:t>
      </w:r>
    </w:p>
    <w:p>
      <w:pPr>
        <w:spacing w:line="440" w:lineRule="auto"/>
        <w:rPr>
          <w:rFonts w:ascii="Arial"/>
          <w:sz w:val="21"/>
        </w:rPr>
      </w:pPr>
      <w:r/>
    </w:p>
    <w:p>
      <w:pPr>
        <w:ind w:left="486"/>
        <w:spacing w:before="69" w:line="186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3.1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Informatika</w:t>
      </w:r>
    </w:p>
    <w:p>
      <w:pPr>
        <w:ind w:left="492"/>
        <w:spacing w:before="19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3.3.1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Pengetahuan</w:t>
      </w:r>
    </w:p>
    <w:p>
      <w:pPr>
        <w:ind w:left="481" w:right="2" w:firstLine="712"/>
        <w:spacing w:before="195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penting.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era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globalisasi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mempunyai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penting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perkem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bangan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pengetahuan.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menguasai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i,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kita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memiliki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modal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cukup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mencari</w:t>
      </w:r>
    </w:p>
    <w:p>
      <w:pPr>
        <w:ind w:left="482"/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berbagai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pengetahuanyang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internet.</w:t>
      </w:r>
    </w:p>
    <w:p>
      <w:pPr>
        <w:ind w:left="484" w:firstLine="710"/>
        <w:spacing w:before="195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adanya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perkembanga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maka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sudah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dimungkinkan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bealajar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secara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mandiri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menggunakan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media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internet.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melihat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banyaknya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aplikasi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situs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</w:p>
    <w:p>
      <w:pPr>
        <w:ind w:left="490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menunjang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etahuan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seperti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youtube,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ruang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guru,dan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lain-lain.</w:t>
      </w:r>
    </w:p>
    <w:p>
      <w:pPr>
        <w:ind w:left="492"/>
        <w:spacing w:before="19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3.3.2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</w:p>
    <w:p>
      <w:pPr>
        <w:ind w:left="481" w:firstLine="797"/>
        <w:spacing w:before="194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orang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akan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bergelut/mempelajari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bidang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maka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kita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harus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melihat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bahwa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kontribusi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lmu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pengembangan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pembangunan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merupakan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pros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es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pengembangan,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implementasi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instalasi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berbagai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disiplin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informatika.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Bila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ditinjau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sisi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Informatika,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maka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ada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hal-hal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mendasar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harus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dikuasai,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dipahami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dimengerti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oleh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seorang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ingin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menjadi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spesialis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bidang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eperti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database,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algoritma,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jaringan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computer,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web</w:t>
      </w:r>
    </w:p>
    <w:p>
      <w:pPr>
        <w:ind w:right="3"/>
        <w:spacing w:before="1" w:line="18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engineering,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9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software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9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engineer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masih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banyak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lagi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9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lainnya.</w:t>
      </w:r>
    </w:p>
    <w:p>
      <w:pPr>
        <w:ind w:left="483" w:right="2" w:firstLine="722"/>
        <w:spacing w:before="197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Dikehidupan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serba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modern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membuat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permintaan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kebutuhan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semakin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tinggi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kebutuhan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sehingga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membuat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terdorong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melak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ukan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berbagai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inovasi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membuat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suatu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hal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sebelumnya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dikatakan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tidak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mungkin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menjadi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mungin.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Seperti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contohnya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Pengiriman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SMS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lewat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jalur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telepon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konv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ensional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dahulu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dianggap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tidak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mungkin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namun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setelah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dilakukan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penelitian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maka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hal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itu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dilakukan,</w:t>
      </w:r>
    </w:p>
    <w:p>
      <w:pPr>
        <w:ind w:left="486"/>
        <w:spacing w:before="1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Penggunaan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aplikasi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media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jual-beli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online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lain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sebagainya.</w:t>
      </w:r>
    </w:p>
    <w:p>
      <w:pPr>
        <w:spacing w:line="190" w:lineRule="auto"/>
        <w:sectPr>
          <w:pgSz w:w="11907" w:h="16839"/>
          <w:pgMar w:top="1431" w:right="1699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492"/>
        <w:spacing w:before="6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3.3.3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Teknik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dibidang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pendidikan</w:t>
      </w:r>
    </w:p>
    <w:p>
      <w:pPr>
        <w:ind w:left="484" w:firstLine="710"/>
        <w:spacing w:before="194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dunia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pendidikan.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dunia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sangatlah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penting.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era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globalisasi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mempunyai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penting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vital.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nguasai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kita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memiliki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modal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cukup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untu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</w:t>
      </w:r>
    </w:p>
    <w:p>
      <w:pPr>
        <w:ind w:left="484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menjadi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pemenang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dalampersaingan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global.</w:t>
      </w:r>
    </w:p>
    <w:p>
      <w:pPr>
        <w:ind w:left="481" w:right="3" w:firstLine="715"/>
        <w:spacing w:before="196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multimedia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telah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memungkinkan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diwujudkannya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pembelajaranyang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efektif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da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nmenyenangkan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dibanyakkalanganyang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melibatkan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siswa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pelajar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sec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ara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aktif.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Kemampuan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Multimedia</w:t>
      </w:r>
    </w:p>
    <w:p>
      <w:pPr>
        <w:ind w:left="490"/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menyampaikan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pesan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dinilai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besar.</w:t>
      </w:r>
    </w:p>
    <w:p>
      <w:pPr>
        <w:ind w:left="464" w:right="1" w:firstLine="730"/>
        <w:spacing w:before="198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adanya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perkemb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angan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bidang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maka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sudah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dimungkinkan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diadakan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belaj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jarak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jauh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menggunaka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media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internet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menghubungkanantaramahasiswa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dosennya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melihat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nilai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mahasiswa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secara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online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gecek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keuangan,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melihat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jadwal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kuliah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mengirimkan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berkas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tugas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diberikan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dosen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menggunakan</w:t>
      </w:r>
      <w:r>
        <w:rPr>
          <w:rFonts w:ascii="Times New Roman" w:hAnsi="Times New Roman" w:eastAsia="Times New Roman" w:cs="Times New Roman"/>
          <w:sz w:val="24"/>
          <w:szCs w:val="24"/>
          <w:spacing w:val="7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perpustakaan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online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sebagainya,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semuanya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itu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sudah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dilakukan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Dalambentuk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realtime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dilakuk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misalnyadalam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suatu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chatroom,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interaksi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langsung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denga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real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audio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real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video,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online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meeting.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tidak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real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bisa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dilakukan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mailing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list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discussi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group,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newsgroup,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buletin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board.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cara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atas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interaksi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dosen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mahasiswa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kelas</w:t>
      </w:r>
    </w:p>
    <w:p>
      <w:pPr>
        <w:ind w:left="484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mungkin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akantergantikan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walaupuntidak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100%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486"/>
        <w:spacing w:before="69" w:line="187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3.2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Dampak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Informasi</w:t>
      </w:r>
    </w:p>
    <w:p>
      <w:pPr>
        <w:ind w:left="484" w:right="1" w:firstLine="733"/>
        <w:spacing w:before="194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Seiring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Komunikasi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tu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saja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memiliki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dampak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negatif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dampak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positif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Adapun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damp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ak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</w:p>
    <w:p>
      <w:pPr>
        <w:ind w:left="489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Komunikasi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berikut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:</w:t>
      </w:r>
    </w:p>
    <w:p>
      <w:pPr>
        <w:ind w:left="510"/>
        <w:spacing w:before="19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Dampak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Negatif</w:t>
      </w:r>
    </w:p>
    <w:p>
      <w:pPr>
        <w:ind w:left="491"/>
        <w:spacing w:before="194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Pelanggaran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Cipta</w:t>
      </w:r>
    </w:p>
    <w:p>
      <w:pPr>
        <w:ind w:left="1190" w:right="3" w:firstLine="4"/>
        <w:spacing w:before="198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Kemajuan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TIK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beberapa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orang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tidak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menggunakannya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bijak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tidak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bertanggung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jawab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biasanya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pelanggaran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hak</w:t>
      </w:r>
    </w:p>
    <w:p>
      <w:pPr>
        <w:ind w:left="1198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cipta.</w:t>
      </w:r>
    </w:p>
    <w:p>
      <w:pPr>
        <w:spacing w:line="190" w:lineRule="auto"/>
        <w:sectPr>
          <w:pgSz w:w="11907" w:h="16839"/>
          <w:pgMar w:top="1431" w:right="1699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482"/>
        <w:spacing w:before="6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Kejahatan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Siber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(Cyber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Crime)</w:t>
      </w:r>
    </w:p>
    <w:p>
      <w:pPr>
        <w:ind w:left="1192" w:right="3" w:firstLine="2"/>
        <w:spacing w:before="194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Kejahatan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dilakukan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secara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online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mempermudah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seseorang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melakukan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kejahatan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tentu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saja</w:t>
      </w:r>
    </w:p>
    <w:p>
      <w:pPr>
        <w:ind w:left="1192"/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merugikan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banyak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orang.</w:t>
      </w:r>
    </w:p>
    <w:p>
      <w:pPr>
        <w:ind w:left="490"/>
        <w:spacing w:before="19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Penyebaran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Malware</w:t>
      </w:r>
    </w:p>
    <w:p>
      <w:pPr>
        <w:ind w:left="1192" w:right="1" w:firstLine="2"/>
        <w:spacing w:before="195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Malware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program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kompu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sifatnya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mencari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kelemahan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software.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Penggunanya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akan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membobol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merusak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sistem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operasi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mamapun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merusak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software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rakibat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akan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menimbulkan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virus,</w:t>
      </w:r>
    </w:p>
    <w:p>
      <w:pPr>
        <w:ind w:left="1191"/>
        <w:spacing w:before="1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worm,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keylogger,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trojan,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spyware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sebagainya.</w:t>
      </w:r>
    </w:p>
    <w:p>
      <w:pPr>
        <w:ind w:left="487"/>
        <w:spacing w:before="195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</w:rPr>
        <w:t>Dampak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Positif</w:t>
      </w:r>
    </w:p>
    <w:p>
      <w:pPr>
        <w:ind w:left="491"/>
        <w:spacing w:before="196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Bidang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Kesehatan</w:t>
      </w:r>
    </w:p>
    <w:p>
      <w:pPr>
        <w:ind w:left="1191" w:right="1" w:firstLine="2"/>
        <w:spacing w:before="195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adanya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setiap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rumah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sakit,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klinik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dantempat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kesehatan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lainnyahanya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perlumenggunakan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smart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car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memasukan</w:t>
      </w:r>
      <w:r>
        <w:rPr>
          <w:rFonts w:ascii="Times New Roman" w:hAnsi="Times New Roman" w:eastAsia="Times New Roman" w:cs="Times New Roman"/>
          <w:sz w:val="24"/>
          <w:szCs w:val="24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kartu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itu,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medis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langsung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mengetahui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riwayat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penyakit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pasien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penangannya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TIK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juga</w:t>
      </w:r>
    </w:p>
    <w:p>
      <w:pPr>
        <w:ind w:left="1190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berpengaruh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alat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medis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seper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CT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MRI.</w:t>
      </w:r>
    </w:p>
    <w:p>
      <w:pPr>
        <w:ind w:left="482"/>
        <w:spacing w:before="19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Bidang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Pendidikan</w:t>
      </w:r>
    </w:p>
    <w:p>
      <w:pPr>
        <w:ind w:left="1189" w:firstLine="15"/>
        <w:spacing w:before="195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sekolah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dilakukan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mudah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sederhana,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proses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pembelajarantidakhanyadapat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dilakukan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tatapmuka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dikelast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etapi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bisa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dilakukan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denganjarak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jauh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menggunakan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eperti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belajar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online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(e-</w:t>
      </w:r>
      <w:r>
        <w:rPr>
          <w:rFonts w:ascii="Times New Roman" w:hAnsi="Times New Roman" w:eastAsia="Times New Roman" w:cs="Times New Roman"/>
          <w:sz w:val="24"/>
          <w:szCs w:val="24"/>
        </w:rPr>
        <w:t>learni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ng)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digunakan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mengajar,</w:t>
      </w:r>
    </w:p>
    <w:p>
      <w:pPr>
        <w:ind w:left="1192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memberikantugas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dantempat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mengumpulkant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ugas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secara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daring.</w:t>
      </w:r>
    </w:p>
    <w:p>
      <w:pPr>
        <w:ind w:left="490"/>
        <w:spacing w:before="196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c.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Bidang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Bisnis</w:t>
      </w:r>
    </w:p>
    <w:p>
      <w:pPr>
        <w:ind w:left="1189" w:firstLine="4"/>
        <w:spacing w:before="195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Dalambisnis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TI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berpengaruhpadaperdagangan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Indonesia.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Pengguna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TIK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pun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sudah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diterapkan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secara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elektronik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(e-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commerce).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Fitur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sambungan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internet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akan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memudahkan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banyak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pihak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melakukan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transaksi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penjualan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pemb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elian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tanpa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harus</w:t>
      </w:r>
    </w:p>
    <w:p>
      <w:pPr>
        <w:ind w:left="1190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bertemu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langsung.</w:t>
      </w:r>
    </w:p>
    <w:p>
      <w:pPr>
        <w:spacing w:line="189" w:lineRule="auto"/>
        <w:sectPr>
          <w:pgSz w:w="11907" w:h="16839"/>
          <w:pgMar w:top="1431" w:right="1700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4331"/>
        <w:spacing w:before="81" w:line="18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BAB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IV</w:t>
      </w:r>
    </w:p>
    <w:p>
      <w:pPr>
        <w:ind w:left="4150"/>
        <w:spacing w:before="235" w:line="184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PENUTUP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488"/>
        <w:spacing w:before="69" w:line="187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4.1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Kesimpulan</w:t>
      </w:r>
    </w:p>
    <w:p>
      <w:pPr>
        <w:ind w:right="5"/>
        <w:spacing w:before="193" w:line="416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Informatika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merupakan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disiplin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mempelajari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transformasi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fakta</w:t>
      </w:r>
    </w:p>
    <w:p>
      <w:pPr>
        <w:ind w:left="482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berlambangyaitu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maupun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informasipad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amesin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berbasis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komputasi.</w:t>
      </w:r>
    </w:p>
    <w:p>
      <w:pPr>
        <w:ind w:left="481" w:firstLine="724"/>
        <w:spacing w:before="195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Pengetahuanadalahfakta,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kebenaran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diperoleh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melalui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pengalaman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pembelajaran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disebut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posteriori,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melalui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introspeksi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diebut</w:t>
      </w:r>
    </w:p>
    <w:p>
      <w:pPr>
        <w:ind w:left="481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priori.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diketahui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disadari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oleh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seseorang.</w:t>
      </w:r>
    </w:p>
    <w:p>
      <w:pPr>
        <w:ind w:left="484" w:firstLine="724"/>
        <w:spacing w:before="196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studi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penggunaan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peralatan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elektronika,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terutama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komputer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menyimpan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menganalisa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mendistribusikan</w:t>
      </w:r>
    </w:p>
    <w:p>
      <w:pPr>
        <w:ind w:left="489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saja,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termasuk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kata-kata,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bilangan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gambar</w:t>
      </w:r>
    </w:p>
    <w:p>
      <w:pPr>
        <w:ind w:left="1206"/>
        <w:spacing w:before="194" w:line="417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7"/>
        </w:rPr>
        <w:t>Berdasarkantinjauan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7"/>
        </w:rPr>
        <w:t>pustaka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7"/>
        </w:rPr>
        <w:t>diata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maka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diambil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beberapa</w:t>
      </w:r>
    </w:p>
    <w:p>
      <w:pPr>
        <w:ind w:left="402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kesimpulan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antara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lain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berikut:</w:t>
      </w:r>
    </w:p>
    <w:p>
      <w:pPr>
        <w:ind w:left="1191" w:right="3" w:hanging="681"/>
        <w:spacing w:before="193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memiliki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penting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diberbagai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bidang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khususnya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bidang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pendidikan.</w:t>
      </w:r>
    </w:p>
    <w:p>
      <w:pPr>
        <w:ind w:left="1189" w:hanging="702"/>
        <w:spacing w:before="193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</w:rPr>
        <w:t>Baik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buruknya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dampak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penggun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aan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tergantung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pemanfaatan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tersebut.</w:t>
      </w:r>
    </w:p>
    <w:p>
      <w:pPr>
        <w:ind w:left="1171" w:right="1" w:hanging="679"/>
        <w:spacing w:before="195" w:line="27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berperan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menciptakan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e-learning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(pendidikan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jarakjauh)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488"/>
        <w:spacing w:before="70" w:line="186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4.2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Saran</w:t>
      </w:r>
    </w:p>
    <w:p>
      <w:pPr>
        <w:ind w:left="1204"/>
        <w:spacing w:before="194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Adapun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saran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Tulis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KTI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berikut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</w:p>
    <w:p>
      <w:pPr>
        <w:ind w:left="1189" w:right="6" w:hanging="679"/>
        <w:spacing w:before="198" w:line="27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Diharapkan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lembaga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pemerintah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menerapkan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sistem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berbasis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informasi.</w:t>
      </w:r>
    </w:p>
    <w:p>
      <w:pPr>
        <w:ind w:left="1189" w:right="1" w:hanging="702"/>
        <w:spacing w:before="196" w:line="27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</w:rPr>
        <w:t>Diharapkan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kaum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Professional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agar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aktif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nsosialisasikan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pemanfaatan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segalabidan</w:t>
      </w:r>
      <w:r>
        <w:rPr>
          <w:rFonts w:ascii="Times New Roman" w:hAnsi="Times New Roman" w:eastAsia="Times New Roman" w:cs="Times New Roman"/>
          <w:sz w:val="24"/>
          <w:szCs w:val="24"/>
        </w:rPr>
        <w:t>g.</w:t>
      </w:r>
    </w:p>
    <w:p>
      <w:pPr>
        <w:ind w:left="1197" w:right="4" w:hanging="705"/>
        <w:spacing w:before="195" w:line="29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</w:rPr>
        <w:t>Diharapkan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pelajar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agar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jangan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menyalahgunakan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pemanfaatan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informasi.</w:t>
      </w:r>
    </w:p>
    <w:p>
      <w:pPr>
        <w:spacing w:line="296" w:lineRule="auto"/>
        <w:sectPr>
          <w:pgSz w:w="11907" w:h="16839"/>
          <w:pgMar w:top="1431" w:right="1700" w:bottom="40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3214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DAFTAR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PUSTAKA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198" w:right="3" w:hanging="707"/>
        <w:spacing w:before="69" w:line="29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Catur.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2018.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Infomatika.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hyperlink w:history="true" r:id="rId4"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https://news.garudacyber.co.id/</w:t>
        </w:r>
      </w:hyperlink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Jakarta: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Garuda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Cyber.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right="3"/>
        <w:spacing w:before="69" w:line="19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Emny.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Harna.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Yossy.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2020.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pengetahuan.</w:t>
      </w:r>
    </w:p>
    <w:p>
      <w:pPr>
        <w:ind w:left="1191"/>
        <w:spacing w:before="196" w:line="359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true" r:id="rId5"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https://onlinelearning.binus.ac.id/computer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-1"/>
          </w:rPr>
          <w:t>-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science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-1"/>
          </w:rPr>
          <w:t>/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post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-1"/>
          </w:rPr>
          <w:t>/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pengetahuan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-1"/>
          </w:rPr>
          <w:t>-</w:t>
        </w:r>
      </w:hyperlink>
    </w:p>
    <w:p>
      <w:pPr>
        <w:ind w:left="1192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true" r:id="rId5"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-1"/>
          </w:rPr>
          <w:t>knowledge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Malang: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Computer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Science.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before="69" w:line="19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Kadir.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Abdul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&amp;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Triwahyuni.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CH.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Terra.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2003.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Pengenalan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Informasi.</w:t>
      </w:r>
    </w:p>
    <w:p>
      <w:pPr>
        <w:ind w:left="1191"/>
        <w:spacing w:before="197" w:line="359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true" r:id="rId6"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http://blog.unnes.ac.id/athenaeleuthera/2016/09/18/pengenalan-teknologi-</w:t>
        </w:r>
      </w:hyperlink>
    </w:p>
    <w:p>
      <w:pPr>
        <w:ind w:left="1197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true" r:id="rId6"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-1"/>
          </w:rPr>
          <w:t>informasi/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Yogyakarta:Andi.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486"/>
        <w:spacing w:before="69"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Mahedi,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surya,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kadek.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2016.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Peranan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Meningkatkan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Kualitas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   </w:t>
      </w:r>
      <w:hyperlink w:history="true" r:id="rId7">
        <w:r>
          <w:rPr>
            <w:rFonts w:ascii="Times New Roman" w:hAnsi="Times New Roman" w:eastAsia="Times New Roman" w:cs="Times New Roman"/>
            <w:sz w:val="24"/>
            <w:szCs w:val="24"/>
          </w:rPr>
          <w:t>https</w:t>
        </w:r>
        <w:r>
          <w:rPr>
            <w:rFonts w:ascii="Times New Roman" w:hAnsi="Times New Roman" w:eastAsia="Times New Roman" w:cs="Times New Roman"/>
            <w:sz w:val="24"/>
            <w:szCs w:val="24"/>
            <w:spacing w:val="-1"/>
          </w:rPr>
          <w:t>://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ejournal</w:t>
        </w:r>
        <w:r>
          <w:rPr>
            <w:rFonts w:ascii="Times New Roman" w:hAnsi="Times New Roman" w:eastAsia="Times New Roman" w:cs="Times New Roman"/>
            <w:sz w:val="24"/>
            <w:szCs w:val="24"/>
            <w:spacing w:val="-1"/>
          </w:rPr>
          <w:t>.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undiksha</w:t>
        </w:r>
        <w:r>
          <w:rPr>
            <w:rFonts w:ascii="Times New Roman" w:hAnsi="Times New Roman" w:eastAsia="Times New Roman" w:cs="Times New Roman"/>
            <w:sz w:val="24"/>
            <w:szCs w:val="24"/>
            <w:spacing w:val="-1"/>
          </w:rPr>
          <w:t>.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ac</w:t>
        </w:r>
        <w:r>
          <w:rPr>
            <w:rFonts w:ascii="Times New Roman" w:hAnsi="Times New Roman" w:eastAsia="Times New Roman" w:cs="Times New Roman"/>
            <w:sz w:val="24"/>
            <w:szCs w:val="24"/>
            <w:spacing w:val="-1"/>
          </w:rPr>
          <w:t>.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id</w:t>
        </w:r>
        <w:r>
          <w:rPr>
            <w:rFonts w:ascii="Times New Roman" w:hAnsi="Times New Roman" w:eastAsia="Times New Roman" w:cs="Times New Roman"/>
            <w:sz w:val="24"/>
            <w:szCs w:val="24"/>
            <w:spacing w:val="-1"/>
          </w:rPr>
          <w:t>/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index</w:t>
        </w:r>
        <w:r>
          <w:rPr>
            <w:rFonts w:ascii="Times New Roman" w:hAnsi="Times New Roman" w:eastAsia="Times New Roman" w:cs="Times New Roman"/>
            <w:sz w:val="24"/>
            <w:szCs w:val="24"/>
            <w:spacing w:val="-1"/>
          </w:rPr>
          <w:t>.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php</w:t>
        </w:r>
        <w:r>
          <w:rPr>
            <w:rFonts w:ascii="Times New Roman" w:hAnsi="Times New Roman" w:eastAsia="Times New Roman" w:cs="Times New Roman"/>
            <w:sz w:val="24"/>
            <w:szCs w:val="24"/>
            <w:spacing w:val="-1"/>
          </w:rPr>
          <w:t>/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JPT</w:t>
        </w:r>
        <w:r>
          <w:rPr>
            <w:rFonts w:ascii="Times New Roman" w:hAnsi="Times New Roman" w:eastAsia="Times New Roman" w:cs="Times New Roman"/>
            <w:sz w:val="24"/>
            <w:szCs w:val="24"/>
            <w:spacing w:val="-1"/>
          </w:rPr>
          <w:t>K/</w:t>
        </w:r>
      </w:hyperlink>
    </w:p>
    <w:p>
      <w:pPr>
        <w:ind w:right="3"/>
        <w:spacing w:before="1" w:line="19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article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view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/19</w:t>
      </w:r>
      <w:r>
        <w:rPr>
          <w:rFonts w:ascii="Times New Roman" w:hAnsi="Times New Roman" w:eastAsia="Times New Roman" w:cs="Times New Roman"/>
          <w:sz w:val="24"/>
          <w:szCs w:val="24"/>
        </w:rPr>
        <w:t>Jurnalpendidikan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teknologi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dankejuruan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UPG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>Yogyakarta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.</w:t>
      </w:r>
    </w:p>
    <w:p>
      <w:pPr>
        <w:spacing w:line="478" w:lineRule="auto"/>
        <w:rPr>
          <w:rFonts w:ascii="Arial"/>
          <w:sz w:val="21"/>
        </w:rPr>
      </w:pPr>
      <w:r/>
    </w:p>
    <w:p>
      <w:pPr>
        <w:ind w:left="1201" w:right="1" w:hanging="715"/>
        <w:spacing w:before="70" w:line="30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Prawiro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M.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2018.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Pengertian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-20"/>
        </w:rPr>
        <w:t xml:space="preserve"> </w:t>
      </w:r>
      <w:hyperlink w:history="true" r:id="rId8"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https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1"/>
          </w:rPr>
          <w:t>://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gheroy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1"/>
          </w:rPr>
          <w:t>.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com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1"/>
          </w:rPr>
          <w:t>/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pendidikan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1"/>
          </w:rPr>
          <w:t>-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adalah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1"/>
          </w:rPr>
          <w:t>-</w:t>
        </w:r>
      </w:hyperlink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 xml:space="preserve"> </w:t>
      </w:r>
      <w:hyperlink w:history="true" r:id="rId8"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-1"/>
          </w:rPr>
          <w:t>suatu-proses/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Surabaya:Maxmanroe.com.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before="69" w:line="19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Putra.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Aryo.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Haris.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2018.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Dampak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Tekologi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Informasi.</w:t>
      </w:r>
    </w:p>
    <w:p>
      <w:pPr>
        <w:ind w:left="1191"/>
        <w:spacing w:before="197" w:line="359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true" r:id="rId9"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https://insight.wellcode.io/dampak-perkembangan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-1"/>
          </w:rPr>
          <w:t>-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teknologi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-1"/>
          </w:rPr>
          <w:t>-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</w:rPr>
          <w:t>informasi</w:t>
        </w:r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-1"/>
          </w:rPr>
          <w:t>-</w:t>
        </w:r>
      </w:hyperlink>
    </w:p>
    <w:p>
      <w:pPr>
        <w:ind w:left="1198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true" r:id="rId9">
        <w:r>
          <w:rPr>
            <w:rFonts w:ascii="Times New Roman" w:hAnsi="Times New Roman" w:eastAsia="Times New Roman" w:cs="Times New Roman"/>
            <w:sz w:val="24"/>
            <w:szCs w:val="24"/>
            <w:u w:val="single" w:color="auto"/>
            <w:color w:val="0000FF"/>
            <w:spacing w:val="-1"/>
          </w:rPr>
          <w:t>dan-komunikasi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Jakarta: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Garuda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Cyber.</w:t>
      </w:r>
    </w:p>
    <w:sectPr>
      <w:pgSz w:w="11907" w:h="16839"/>
      <w:pgMar w:top="1431" w:right="1699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78"/>
      <w:spacing w:line="189" w:lineRule="auto"/>
      <w:rPr>
        <w:rFonts w:ascii="Times New Roman" w:hAnsi="Times New Roman" w:eastAsia="Times New Roman" w:cs="Times New Roman"/>
        <w:sz w:val="26"/>
        <w:szCs w:val="26"/>
      </w:rPr>
    </w:pPr>
    <w:r>
      <w:rPr>
        <w:rFonts w:ascii="Times New Roman" w:hAnsi="Times New Roman" w:eastAsia="Times New Roman" w:cs="Times New Roman"/>
        <w:sz w:val="26"/>
        <w:szCs w:val="26"/>
        <w:b/>
        <w:bCs/>
        <w:spacing w:val="8"/>
      </w:rPr>
      <w:t>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nsight.wellcode.io/dampak-perkembangan-teknologi-informasi-dan-komunikasi" TargetMode="External"/><Relationship Id="rId8" Type="http://schemas.openxmlformats.org/officeDocument/2006/relationships/hyperlink" Target="https://gheroy.com/pendidikan-adalah-suatu-proses/" TargetMode="External"/><Relationship Id="rId7" Type="http://schemas.openxmlformats.org/officeDocument/2006/relationships/hyperlink" Target="https://ejournal.undiksha.ac.id/index.php/JPTK/" TargetMode="External"/><Relationship Id="rId6" Type="http://schemas.openxmlformats.org/officeDocument/2006/relationships/hyperlink" Target="http://blog.unnes.ac.id/athenaeleuthera/2016/09/18/pengenalan-teknologi-informasi/" TargetMode="External"/><Relationship Id="rId5" Type="http://schemas.openxmlformats.org/officeDocument/2006/relationships/hyperlink" Target="https://onlinelearning.binus.ac.id/computer-science/post/pengetahuan-knowledge" TargetMode="External"/><Relationship Id="rId4" Type="http://schemas.openxmlformats.org/officeDocument/2006/relationships/hyperlink" Target="https://news.garudacyber.co.id/" TargetMode="External"/><Relationship Id="rId3" Type="http://schemas.openxmlformats.org/officeDocument/2006/relationships/footer" Target="footer2.xml"/><Relationship Id="rId2" Type="http://schemas.openxmlformats.org/officeDocument/2006/relationships/image" Target="media/image1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2019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 Family</dc:creator>
  <dcterms:created xsi:type="dcterms:W3CDTF">2022-12-13T18:53:39Z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2022-12-20T09:19:43</vt:filetime>
  </property>
</Properties>
</file>