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5E54F" w14:textId="6D3B5EEA" w:rsidR="005C0C4E" w:rsidRDefault="00274029" w:rsidP="00274029">
      <w:pPr>
        <w:pStyle w:val="berschrift1"/>
      </w:pPr>
      <w:r>
        <w:t>Homescreen</w:t>
      </w:r>
    </w:p>
    <w:p w14:paraId="5EA4DBFA" w14:textId="04D10DF6" w:rsidR="009A716C" w:rsidRPr="00274029" w:rsidRDefault="009A716C" w:rsidP="009A716C">
      <w:pPr>
        <w:pStyle w:val="Listenabsatz"/>
        <w:numPr>
          <w:ilvl w:val="0"/>
          <w:numId w:val="1"/>
        </w:numPr>
      </w:pPr>
      <w:bookmarkStart w:id="0" w:name="_GoBack"/>
      <w:bookmarkEnd w:id="0"/>
    </w:p>
    <w:sectPr w:rsidR="009A716C" w:rsidRPr="002740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A2289"/>
    <w:multiLevelType w:val="hybridMultilevel"/>
    <w:tmpl w:val="0784A628"/>
    <w:lvl w:ilvl="0" w:tplc="E6BA07A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3AE"/>
    <w:rsid w:val="000769E0"/>
    <w:rsid w:val="00274029"/>
    <w:rsid w:val="00443626"/>
    <w:rsid w:val="005C0C4E"/>
    <w:rsid w:val="006C16CA"/>
    <w:rsid w:val="009A23AE"/>
    <w:rsid w:val="009A716C"/>
    <w:rsid w:val="00B86B49"/>
    <w:rsid w:val="00BB04C2"/>
    <w:rsid w:val="00E2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280F6"/>
  <w15:chartTrackingRefBased/>
  <w15:docId w15:val="{BED41C74-9360-4190-97FA-4D299D641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740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40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74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Fritsch</dc:creator>
  <cp:keywords/>
  <dc:description/>
  <cp:lastModifiedBy>Daniel Fritsch</cp:lastModifiedBy>
  <cp:revision>7</cp:revision>
  <dcterms:created xsi:type="dcterms:W3CDTF">2018-02-08T13:21:00Z</dcterms:created>
  <dcterms:modified xsi:type="dcterms:W3CDTF">2018-02-10T11:50:00Z</dcterms:modified>
</cp:coreProperties>
</file>