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C096720" w:rsidR="006C1C58" w:rsidRPr="0087217F" w:rsidRDefault="002D184E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B2F7A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87217F" w:rsidRPr="0087217F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9C1CC4" w:rsidRP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Технология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LINQ</w:t>
      </w:r>
      <w:r w:rsidR="0087217F" w:rsidRP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TO</w:t>
      </w:r>
      <w:r w:rsidR="0087217F" w:rsidRP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SQL</w:t>
      </w:r>
      <w:r w:rsidR="0087217F" w:rsidRPr="00376C7E">
        <w:rPr>
          <w:rFonts w:ascii="Times New Roman" w:hAnsi="Times New Roman"/>
          <w:b/>
          <w:bCs/>
          <w:spacing w:val="3"/>
          <w:sz w:val="28"/>
          <w:szCs w:val="28"/>
        </w:rPr>
        <w:t>.</w:t>
      </w:r>
    </w:p>
    <w:p w14:paraId="473D8030" w14:textId="046A843B" w:rsidR="00B26371" w:rsidRPr="008849B3" w:rsidRDefault="00425389" w:rsidP="009B2F7A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9B2F7A" w:rsidRPr="009B2F7A">
        <w:rPr>
          <w:rFonts w:ascii="Times New Roman" w:hAnsi="Times New Roman"/>
          <w:color w:val="000000"/>
          <w:sz w:val="28"/>
          <w:szCs w:val="28"/>
        </w:rPr>
        <w:t xml:space="preserve">Выполните этапы создания приложения используя главу 3). Выполните подключения к базе данных использую </w:t>
      </w:r>
      <w:proofErr w:type="spellStart"/>
      <w:r w:rsidR="009B2F7A" w:rsidRPr="009B2F7A">
        <w:rPr>
          <w:rFonts w:ascii="Times New Roman" w:hAnsi="Times New Roman"/>
          <w:color w:val="000000"/>
          <w:sz w:val="28"/>
          <w:szCs w:val="28"/>
        </w:rPr>
        <w:t>DataAdapter</w:t>
      </w:r>
      <w:proofErr w:type="spellEnd"/>
      <w:r w:rsidR="009B2F7A" w:rsidRPr="009B2F7A">
        <w:rPr>
          <w:rFonts w:ascii="Times New Roman" w:hAnsi="Times New Roman"/>
          <w:color w:val="000000"/>
          <w:sz w:val="28"/>
          <w:szCs w:val="28"/>
        </w:rPr>
        <w:t xml:space="preserve"> для вашей</w:t>
      </w:r>
      <w:r w:rsidR="009B2F7A" w:rsidRPr="00C170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B2F7A" w:rsidRPr="009B2F7A">
        <w:rPr>
          <w:rFonts w:ascii="Times New Roman" w:hAnsi="Times New Roman"/>
          <w:color w:val="000000"/>
          <w:sz w:val="28"/>
          <w:szCs w:val="28"/>
        </w:rPr>
        <w:t>СУБД.</w:t>
      </w:r>
    </w:p>
    <w:p w14:paraId="74E4C919" w14:textId="13035C48" w:rsidR="008D6AE4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46F868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1588ECD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F2E15A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40BC0D1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94F0B9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var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currentCeil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TouristDataGridView.SelectedCells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;</w:t>
      </w:r>
    </w:p>
    <w:p w14:paraId="387B75D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touristId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(int)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TouristDataGridView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currentCeil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[0].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RowIndex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].Value;</w:t>
      </w:r>
    </w:p>
    <w:p w14:paraId="7364B3D6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var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deleteTourists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</w:t>
      </w:r>
    </w:p>
    <w:p w14:paraId="795406C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tourists.Id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touristId</w:t>
      </w:r>
      <w:proofErr w:type="spellEnd"/>
    </w:p>
    <w:p w14:paraId="47479349" w14:textId="2B063BFC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         select tourists;</w:t>
      </w:r>
    </w:p>
    <w:p w14:paraId="78CD2D10" w14:textId="2937E99F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6C7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</w:rPr>
        <w:t>("Запись успешно удалена", "Успех");</w:t>
      </w:r>
    </w:p>
    <w:p w14:paraId="7246AD4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76C7E">
        <w:rPr>
          <w:rFonts w:ascii="Times New Roman" w:hAnsi="Times New Roman"/>
          <w:sz w:val="28"/>
          <w:szCs w:val="28"/>
        </w:rPr>
        <w:t xml:space="preserve">                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foreach (var tourist in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deleteTourists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1C718CE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B3832B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DeleteOnSubmit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(tourist);</w:t>
      </w:r>
    </w:p>
    <w:p w14:paraId="776884CE" w14:textId="610A3FA4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FBBC9D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dB.SubmitChanges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();</w:t>
      </w:r>
    </w:p>
    <w:p w14:paraId="623A6836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5BCC13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catch</w:t>
      </w:r>
    </w:p>
    <w:p w14:paraId="654E81B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FD38F8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("</w:t>
      </w:r>
      <w:r w:rsidRPr="0087217F">
        <w:rPr>
          <w:rFonts w:ascii="Times New Roman" w:hAnsi="Times New Roman"/>
          <w:sz w:val="28"/>
          <w:szCs w:val="28"/>
        </w:rPr>
        <w:t>Операция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удаления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не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была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завершена</w:t>
      </w:r>
      <w:r w:rsidRPr="0087217F">
        <w:rPr>
          <w:rFonts w:ascii="Times New Roman" w:hAnsi="Times New Roman"/>
          <w:sz w:val="28"/>
          <w:szCs w:val="28"/>
          <w:lang w:val="en-US"/>
        </w:rPr>
        <w:t>", "</w:t>
      </w:r>
      <w:r w:rsidRPr="0087217F">
        <w:rPr>
          <w:rFonts w:ascii="Times New Roman" w:hAnsi="Times New Roman"/>
          <w:sz w:val="28"/>
          <w:szCs w:val="28"/>
        </w:rPr>
        <w:t>Ошибка</w:t>
      </w:r>
      <w:r w:rsidRPr="0087217F">
        <w:rPr>
          <w:rFonts w:ascii="Times New Roman" w:hAnsi="Times New Roman"/>
          <w:sz w:val="28"/>
          <w:szCs w:val="28"/>
          <w:lang w:val="en-US"/>
        </w:rPr>
        <w:t>",</w:t>
      </w:r>
    </w:p>
    <w:p w14:paraId="423597B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MessageBoxButtons.OK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MessageBoxIcon.Error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1D0A1C6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68F37A" w14:textId="61387056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5144D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DeleteButton_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6C9FA4A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93C61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4D02A248" w14:textId="4D3A7373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9188A3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AddButton_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D7AFC3B" w14:textId="566BE54F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48DC13" w14:textId="7A2F663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725236" w14:textId="47C8947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F58C6C" w14:textId="0B190599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F86385" w14:textId="290ED436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EFEEDD" w14:textId="67AB668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8A405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2B295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try</w:t>
      </w:r>
    </w:p>
    <w:p w14:paraId="3CDDDA8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6144FE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if ((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TouristSurnameTextBox.Text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 &amp;&amp; 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 &amp;&amp;</w:t>
      </w:r>
    </w:p>
    <w:p w14:paraId="744AC80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TouristPatronymicTextBox.Text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))</w:t>
      </w:r>
    </w:p>
    <w:p w14:paraId="73E8B6B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1B591C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("</w:t>
      </w:r>
      <w:r w:rsidRPr="0087217F">
        <w:rPr>
          <w:rFonts w:ascii="Times New Roman" w:hAnsi="Times New Roman"/>
          <w:sz w:val="28"/>
          <w:szCs w:val="28"/>
        </w:rPr>
        <w:t>Заполните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все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поля</w:t>
      </w:r>
      <w:r w:rsidRPr="0087217F">
        <w:rPr>
          <w:rFonts w:ascii="Times New Roman" w:hAnsi="Times New Roman"/>
          <w:sz w:val="28"/>
          <w:szCs w:val="28"/>
          <w:lang w:val="en-US"/>
        </w:rPr>
        <w:t>", "</w:t>
      </w:r>
      <w:r w:rsidRPr="0087217F">
        <w:rPr>
          <w:rFonts w:ascii="Times New Roman" w:hAnsi="Times New Roman"/>
          <w:sz w:val="28"/>
          <w:szCs w:val="28"/>
        </w:rPr>
        <w:t>Ошибка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MessageBoxButtons.OK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MessageBoxIcon.Error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6DA61AF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return;</w:t>
      </w:r>
    </w:p>
    <w:p w14:paraId="18646A5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F51515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A980F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tourist = new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</w:p>
    <w:p w14:paraId="7AC57D3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5608524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Surname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TouristSurnameTextBox.Text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,</w:t>
      </w:r>
    </w:p>
    <w:p w14:paraId="62E05C5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Name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,</w:t>
      </w:r>
    </w:p>
    <w:p w14:paraId="5444550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Patronymic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TouristPatronymicTextBox.Text</w:t>
      </w:r>
      <w:proofErr w:type="spellEnd"/>
    </w:p>
    <w:p w14:paraId="7A9917AF" w14:textId="13D3DD0B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5E2E8CA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InsertOnSubmit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(tourist);</w:t>
      </w:r>
    </w:p>
    <w:p w14:paraId="3AD7F60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dB.SubmitChanges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();</w:t>
      </w:r>
    </w:p>
    <w:p w14:paraId="0A057BC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F6B2F7B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14:paraId="1E094A84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7C72B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ex.ToString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());</w:t>
      </w:r>
    </w:p>
    <w:p w14:paraId="724971E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CEBF869" w14:textId="41D3BDBF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A5A42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RefreshButton_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497DF2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59040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var values = from tourists in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</w:t>
      </w:r>
    </w:p>
    <w:p w14:paraId="4CC98818" w14:textId="73231E8D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select tourists;</w:t>
      </w:r>
    </w:p>
    <w:p w14:paraId="6A76DA8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var grid = new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DataGrid(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6CAB719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832BA2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values,</w:t>
      </w:r>
    </w:p>
    <w:p w14:paraId="1D1C387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Width = 400,</w:t>
      </w:r>
    </w:p>
    <w:p w14:paraId="5EAF265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Height = 200,</w:t>
      </w:r>
    </w:p>
    <w:p w14:paraId="2699E06A" w14:textId="25580315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2F7ECEF" w14:textId="0A8EDDA1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panel1.Controls.Add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(grid)</w:t>
      </w:r>
    </w:p>
    <w:p w14:paraId="4E2629C2" w14:textId="2A76691F" w:rsidR="00425389" w:rsidRPr="00376C7E" w:rsidRDefault="00425389" w:rsidP="00C1702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376C7E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Pr="00376C7E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376C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376C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376C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4DA25AC" w14:textId="77777777" w:rsidR="0087217F" w:rsidRDefault="0087217F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CA6DBC" w14:textId="77777777" w:rsidR="0087217F" w:rsidRDefault="0087217F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B3149D" w14:textId="0FE3FF6B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6AA0811" w14:textId="1FC78AD4" w:rsidR="00E73E72" w:rsidRDefault="0087217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59805" wp14:editId="071F5187">
            <wp:extent cx="4031728" cy="1842135"/>
            <wp:effectExtent l="0" t="0" r="698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101" cy="18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9C4AE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0620" w14:textId="77777777" w:rsidR="00C74813" w:rsidRDefault="00C74813">
      <w:r>
        <w:separator/>
      </w:r>
    </w:p>
  </w:endnote>
  <w:endnote w:type="continuationSeparator" w:id="0">
    <w:p w14:paraId="1C57AD85" w14:textId="77777777" w:rsidR="00C74813" w:rsidRDefault="00C7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B54379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6C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7B54379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6C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4C013487" w:rsidR="00770E29" w:rsidRPr="0087217F" w:rsidRDefault="0087217F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4C013487" w:rsidR="00770E29" w:rsidRPr="0087217F" w:rsidRDefault="0087217F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pacing w:val="3"/>
                        <w:sz w:val="28"/>
                        <w:szCs w:val="28"/>
                        <w:lang w:val="en-US"/>
                      </w:rPr>
                      <w:t>LINQ TO SQL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6204C70" w:rsidR="00535583" w:rsidRPr="000325CC" w:rsidRDefault="00376C7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06204C70" w:rsidR="00535583" w:rsidRPr="000325CC" w:rsidRDefault="00376C7E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6198948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6C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76198948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6C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0754" w14:textId="77777777" w:rsidR="00C74813" w:rsidRDefault="00C74813">
      <w:r>
        <w:separator/>
      </w:r>
    </w:p>
  </w:footnote>
  <w:footnote w:type="continuationSeparator" w:id="0">
    <w:p w14:paraId="7C5BB34D" w14:textId="77777777" w:rsidR="00C74813" w:rsidRDefault="00C74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8F9"/>
    <w:rsid w:val="00116D32"/>
    <w:rsid w:val="001207D6"/>
    <w:rsid w:val="0012174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D7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19B9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84E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C7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3A1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236"/>
    <w:rsid w:val="008717B3"/>
    <w:rsid w:val="0087217F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730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2F7A"/>
    <w:rsid w:val="009B4A1F"/>
    <w:rsid w:val="009B4C52"/>
    <w:rsid w:val="009B59FA"/>
    <w:rsid w:val="009B5F5D"/>
    <w:rsid w:val="009B6DD5"/>
    <w:rsid w:val="009C05EF"/>
    <w:rsid w:val="009C06A0"/>
    <w:rsid w:val="009C0D3B"/>
    <w:rsid w:val="009C0F27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9FD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027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813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5E7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609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4984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3A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2023-04-03T05:57:00Z</dcterms:created>
  <dcterms:modified xsi:type="dcterms:W3CDTF">2023-04-03T05:57:00Z</dcterms:modified>
</cp:coreProperties>
</file>