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237F" w:rsidRPr="00133362" w:rsidRDefault="0045237F">
      <w:pPr>
        <w:rPr>
          <w:b/>
          <w:sz w:val="24"/>
          <w:szCs w:val="24"/>
        </w:rPr>
      </w:pPr>
      <w:proofErr w:type="spellStart"/>
      <w:r w:rsidRPr="00133362">
        <w:rPr>
          <w:b/>
          <w:sz w:val="24"/>
          <w:szCs w:val="24"/>
        </w:rPr>
        <w:t>MidiOrganize</w:t>
      </w:r>
      <w:proofErr w:type="spellEnd"/>
      <w:r w:rsidR="00EA6EE1" w:rsidRPr="00133362">
        <w:rPr>
          <w:b/>
          <w:sz w:val="24"/>
          <w:szCs w:val="24"/>
        </w:rPr>
        <w:t xml:space="preserve">:  </w:t>
      </w:r>
      <w:r w:rsidR="00133362" w:rsidRPr="00133362">
        <w:rPr>
          <w:b/>
          <w:sz w:val="24"/>
          <w:szCs w:val="24"/>
        </w:rPr>
        <w:t>Physical connections</w:t>
      </w:r>
      <w:r w:rsidRPr="00133362">
        <w:rPr>
          <w:b/>
          <w:sz w:val="24"/>
          <w:szCs w:val="24"/>
        </w:rPr>
        <w:t>.  June 2024</w:t>
      </w:r>
    </w:p>
    <w:p w:rsidR="0045237F" w:rsidRDefault="0045237F"/>
    <w:p w:rsidR="0087319A" w:rsidRDefault="00EA6EE1">
      <w:r>
        <w:t xml:space="preserve">Prerequisites:  A PC digital analog workstation (such as Reaper), a standalone Midi sound module </w:t>
      </w:r>
    </w:p>
    <w:p w:rsidR="00EA6EE1" w:rsidRDefault="00EA6EE1">
      <w:r>
        <w:t>(</w:t>
      </w:r>
      <w:proofErr w:type="gramStart"/>
      <w:r>
        <w:t>tone</w:t>
      </w:r>
      <w:proofErr w:type="gramEnd"/>
      <w:r>
        <w:t xml:space="preserve"> generator</w:t>
      </w:r>
      <w:r w:rsidR="00EF517E">
        <w:t>)</w:t>
      </w:r>
      <w:r>
        <w:t xml:space="preserve"> such as Yamaha MU15, </w:t>
      </w:r>
      <w:r w:rsidR="00EF517E">
        <w:t xml:space="preserve"> </w:t>
      </w:r>
      <w:r>
        <w:t>and (optional</w:t>
      </w:r>
      <w:r w:rsidR="00EF517E">
        <w:t xml:space="preserve">) </w:t>
      </w:r>
      <w:r w:rsidR="00133362">
        <w:t>audio</w:t>
      </w:r>
      <w:r>
        <w:t xml:space="preserve"> mixer.  </w:t>
      </w:r>
    </w:p>
    <w:p w:rsidR="00EA6EE1" w:rsidRDefault="00EA6EE1"/>
    <w:p w:rsidR="00EA6EE1" w:rsidRDefault="00EA6EE1" w:rsidP="00EA6EE1">
      <w:r>
        <w:t xml:space="preserve">Notice </w:t>
      </w:r>
      <w:proofErr w:type="spellStart"/>
      <w:r>
        <w:t>MidiOrganize</w:t>
      </w:r>
      <w:proofErr w:type="spellEnd"/>
      <w:r>
        <w:t xml:space="preserve"> is not a VST and you need an external Midi device (tone generator) to play your midi loops. </w:t>
      </w:r>
    </w:p>
    <w:p w:rsidR="00EA6EE1" w:rsidRDefault="00EA6EE1">
      <w:r>
        <w:t xml:space="preserve">In this example, I am using a Yamaha MU15 tone </w:t>
      </w:r>
      <w:r>
        <w:t xml:space="preserve">generator to play my DAW Midi. </w:t>
      </w:r>
    </w:p>
    <w:p w:rsidR="00EA6EE1" w:rsidRDefault="00EA6EE1"/>
    <w:p w:rsidR="0087319A" w:rsidRDefault="0045237F">
      <w:r>
        <w:t xml:space="preserve">This document describes how to use </w:t>
      </w:r>
      <w:proofErr w:type="spellStart"/>
      <w:r>
        <w:t>MidiOrganize</w:t>
      </w:r>
      <w:proofErr w:type="spellEnd"/>
      <w:r>
        <w:t xml:space="preserve"> </w:t>
      </w:r>
      <w:r w:rsidR="00DB649D">
        <w:t xml:space="preserve">with your preferred digital analog workstation (DAW) such as </w:t>
      </w:r>
      <w:proofErr w:type="spellStart"/>
      <w:r w:rsidR="00DB649D">
        <w:t>ProTools</w:t>
      </w:r>
      <w:proofErr w:type="spellEnd"/>
      <w:r w:rsidR="00DB649D">
        <w:t xml:space="preserve">, Reaper, </w:t>
      </w:r>
      <w:proofErr w:type="gramStart"/>
      <w:r w:rsidR="00DB649D">
        <w:t>Cubase, ….</w:t>
      </w:r>
      <w:proofErr w:type="gramEnd"/>
      <w:r w:rsidR="00DB649D">
        <w:t xml:space="preserve">  </w:t>
      </w:r>
    </w:p>
    <w:p w:rsidR="0087319A" w:rsidRDefault="00DB649D">
      <w:r>
        <w:t>Th</w:t>
      </w:r>
      <w:r w:rsidR="009F7C4B">
        <w:t xml:space="preserve">e examples </w:t>
      </w:r>
      <w:r w:rsidR="00EF517E">
        <w:t xml:space="preserve">shown </w:t>
      </w:r>
      <w:r w:rsidR="009F7C4B">
        <w:t xml:space="preserve">below </w:t>
      </w:r>
      <w:r>
        <w:t xml:space="preserve">describe </w:t>
      </w:r>
      <w:proofErr w:type="spellStart"/>
      <w:r>
        <w:t>MidiOrganize</w:t>
      </w:r>
      <w:proofErr w:type="spellEnd"/>
      <w:r>
        <w:t xml:space="preserve"> with Reaper.  </w:t>
      </w:r>
      <w:proofErr w:type="spellStart"/>
      <w:r>
        <w:t>ProTools</w:t>
      </w:r>
      <w:proofErr w:type="spellEnd"/>
      <w:r>
        <w:t xml:space="preserve"> and Cubase follow the same </w:t>
      </w:r>
      <w:r w:rsidR="00B87F6F">
        <w:t xml:space="preserve">basic </w:t>
      </w:r>
      <w:r>
        <w:t xml:space="preserve">process.  </w:t>
      </w:r>
    </w:p>
    <w:p w:rsidR="00B87F6F" w:rsidRDefault="00DB649D">
      <w:r>
        <w:t>This document assumes you have already installed and configured your DAW</w:t>
      </w:r>
      <w:r w:rsidR="00133362">
        <w:t xml:space="preserve"> and </w:t>
      </w:r>
      <w:proofErr w:type="spellStart"/>
      <w:r w:rsidR="00133362">
        <w:t>MidiOrganize</w:t>
      </w:r>
      <w:proofErr w:type="spellEnd"/>
      <w:r w:rsidR="00B87F6F">
        <w:t>.</w:t>
      </w:r>
    </w:p>
    <w:p w:rsidR="00DB649D" w:rsidRDefault="00DB649D"/>
    <w:p w:rsidR="00EF517E" w:rsidRDefault="00EF517E"/>
    <w:p w:rsidR="009F7C4B" w:rsidRDefault="009F7C4B">
      <w:r>
        <w:rPr>
          <w:noProof/>
        </w:rPr>
        <w:drawing>
          <wp:inline distT="0" distB="0" distL="0" distR="0">
            <wp:extent cx="6858000" cy="6191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619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319A" w:rsidRDefault="0087319A"/>
    <w:p w:rsidR="009F7C4B" w:rsidRDefault="009F7C4B">
      <w:r>
        <w:t>Connect your tone generator (MU15) Midi to your PC as described above (</w:t>
      </w:r>
      <w:hyperlink r:id="rId5" w:history="1">
        <w:r w:rsidRPr="009F7C4B">
          <w:rPr>
            <w:rStyle w:val="Hyperlink"/>
          </w:rPr>
          <w:t>using Midi to USB cable</w:t>
        </w:r>
      </w:hyperlink>
      <w:r>
        <w:t>).</w:t>
      </w:r>
    </w:p>
    <w:p w:rsidR="009F7C4B" w:rsidRDefault="009F7C4B">
      <w:r>
        <w:t xml:space="preserve">Connect your tone generator (MU15) </w:t>
      </w:r>
      <w:r>
        <w:t xml:space="preserve">audio </w:t>
      </w:r>
      <w:r>
        <w:t xml:space="preserve">to your </w:t>
      </w:r>
      <w:r>
        <w:t xml:space="preserve">mixer (or </w:t>
      </w:r>
      <w:r>
        <w:t>PC</w:t>
      </w:r>
      <w:r>
        <w:t>)</w:t>
      </w:r>
      <w:r>
        <w:t xml:space="preserve"> as described above</w:t>
      </w:r>
      <w:r>
        <w:t xml:space="preserve"> (</w:t>
      </w:r>
      <w:hyperlink r:id="rId6" w:history="1">
        <w:r w:rsidRPr="009F7C4B">
          <w:rPr>
            <w:rStyle w:val="Hyperlink"/>
          </w:rPr>
          <w:t>using 3.5m</w:t>
        </w:r>
        <w:r w:rsidRPr="009F7C4B">
          <w:rPr>
            <w:rStyle w:val="Hyperlink"/>
          </w:rPr>
          <w:t>m</w:t>
        </w:r>
        <w:r w:rsidRPr="009F7C4B">
          <w:rPr>
            <w:rStyle w:val="Hyperlink"/>
          </w:rPr>
          <w:t xml:space="preserve"> audio cable</w:t>
        </w:r>
      </w:hyperlink>
      <w:r>
        <w:t xml:space="preserve">)  </w:t>
      </w:r>
    </w:p>
    <w:p w:rsidR="007E14AD" w:rsidRDefault="007E14AD"/>
    <w:p w:rsidR="00F06BC8" w:rsidRDefault="007E14AD">
      <w:r>
        <w:t xml:space="preserve">** </w:t>
      </w:r>
      <w:r w:rsidR="00225D66">
        <w:t xml:space="preserve">Be aware that cheap midi cables typically do not support </w:t>
      </w:r>
      <w:r w:rsidR="00150922">
        <w:t xml:space="preserve">midi </w:t>
      </w:r>
      <w:r w:rsidR="00225D66">
        <w:t xml:space="preserve">SYSEX </w:t>
      </w:r>
      <w:r w:rsidR="00150922">
        <w:t>commands</w:t>
      </w:r>
      <w:r w:rsidR="00225D66">
        <w:t xml:space="preserve"> (are best to avoid). </w:t>
      </w:r>
    </w:p>
    <w:p w:rsidR="00F06BC8" w:rsidRDefault="00F06BC8"/>
    <w:p w:rsidR="00F06BC8" w:rsidRDefault="00F06BC8"/>
    <w:p w:rsidR="00F06BC8" w:rsidRDefault="00F06BC8"/>
    <w:p w:rsidR="00F06BC8" w:rsidRDefault="00F06BC8"/>
    <w:p w:rsidR="00F06BC8" w:rsidRDefault="00F06BC8">
      <w:r>
        <w:br w:type="page"/>
      </w:r>
    </w:p>
    <w:p w:rsidR="00F06BC8" w:rsidRPr="0087319A" w:rsidRDefault="00F06BC8" w:rsidP="00F06BC8">
      <w:pPr>
        <w:rPr>
          <w:b/>
          <w:sz w:val="24"/>
          <w:szCs w:val="24"/>
        </w:rPr>
      </w:pPr>
      <w:r w:rsidRPr="0087319A">
        <w:rPr>
          <w:b/>
          <w:sz w:val="24"/>
          <w:szCs w:val="24"/>
        </w:rPr>
        <w:lastRenderedPageBreak/>
        <w:t xml:space="preserve">Step </w:t>
      </w:r>
      <w:r>
        <w:rPr>
          <w:b/>
          <w:sz w:val="24"/>
          <w:szCs w:val="24"/>
        </w:rPr>
        <w:t>1</w:t>
      </w:r>
      <w:r w:rsidRPr="0087319A">
        <w:rPr>
          <w:b/>
          <w:sz w:val="24"/>
          <w:szCs w:val="24"/>
        </w:rPr>
        <w:t xml:space="preserve">: Start </w:t>
      </w:r>
      <w:proofErr w:type="spellStart"/>
      <w:r w:rsidRPr="0087319A">
        <w:rPr>
          <w:b/>
          <w:sz w:val="24"/>
          <w:szCs w:val="24"/>
        </w:rPr>
        <w:t>MidiOrganize</w:t>
      </w:r>
      <w:proofErr w:type="spellEnd"/>
      <w:r w:rsidRPr="0087319A">
        <w:rPr>
          <w:b/>
          <w:sz w:val="24"/>
          <w:szCs w:val="24"/>
        </w:rPr>
        <w:t xml:space="preserve"> </w:t>
      </w:r>
    </w:p>
    <w:p w:rsidR="00F06BC8" w:rsidRDefault="00F06BC8" w:rsidP="00F06BC8"/>
    <w:p w:rsidR="00150922" w:rsidRDefault="00F06BC8" w:rsidP="00F06BC8">
      <w:r>
        <w:t xml:space="preserve">My </w:t>
      </w:r>
      <w:proofErr w:type="spellStart"/>
      <w:r>
        <w:t>MidiOrganize</w:t>
      </w:r>
      <w:proofErr w:type="spellEnd"/>
      <w:r>
        <w:t xml:space="preserve"> screen looks like this:  Notice in pane 4, I selected a midi drum loop (Verse.mid) to </w:t>
      </w:r>
      <w:r w:rsidR="00150922">
        <w:t xml:space="preserve">use in my </w:t>
      </w:r>
      <w:proofErr w:type="spellStart"/>
      <w:r w:rsidR="00150922">
        <w:t>Reper</w:t>
      </w:r>
      <w:proofErr w:type="spellEnd"/>
      <w:r w:rsidR="00150922">
        <w:t xml:space="preserve"> project.</w:t>
      </w:r>
    </w:p>
    <w:p w:rsidR="00150922" w:rsidRDefault="00150922" w:rsidP="00F06BC8"/>
    <w:p w:rsidR="00F06BC8" w:rsidRDefault="00150922" w:rsidP="00F06BC8">
      <w:r>
        <w:t xml:space="preserve">If you want to preview the midi file before dragging into Reaper, drag the midi file into the </w:t>
      </w:r>
      <w:proofErr w:type="spellStart"/>
      <w:r>
        <w:t>MidiOrganize</w:t>
      </w:r>
      <w:proofErr w:type="spellEnd"/>
      <w:r>
        <w:t xml:space="preserve"> embedded Windows Media Player in the bottom left corner of the screen below. </w:t>
      </w:r>
      <w:r w:rsidR="00AC7BD7">
        <w:t xml:space="preserve">The midi will play using windows </w:t>
      </w:r>
      <w:proofErr w:type="spellStart"/>
      <w:r w:rsidR="00AC7BD7">
        <w:t>MidiMapper</w:t>
      </w:r>
      <w:proofErr w:type="spellEnd"/>
      <w:r w:rsidR="00AC7BD7">
        <w:t xml:space="preserve">.  Your playback options are limited, but the local Media Player will give you a good sense of the midi file sound. </w:t>
      </w:r>
    </w:p>
    <w:p w:rsidR="00150922" w:rsidRDefault="00150922" w:rsidP="00F06BC8"/>
    <w:p w:rsidR="00F06BC8" w:rsidRDefault="00150922" w:rsidP="00F06BC8">
      <w:r>
        <w:t>Next, s</w:t>
      </w:r>
      <w:r w:rsidR="00F06BC8">
        <w:t xml:space="preserve">tart Reaper and setup </w:t>
      </w:r>
      <w:r>
        <w:t xml:space="preserve">Reaper </w:t>
      </w:r>
      <w:r w:rsidR="00F06BC8">
        <w:t>to receive the Midi track Verse.mid (as shown on next page)</w:t>
      </w:r>
      <w:r w:rsidR="00AC7BD7">
        <w:t>.</w:t>
      </w:r>
    </w:p>
    <w:p w:rsidR="00F06BC8" w:rsidRDefault="00F06BC8" w:rsidP="00F06BC8"/>
    <w:p w:rsidR="00F06BC8" w:rsidRDefault="00F06BC8" w:rsidP="00F06BC8">
      <w:r>
        <w:rPr>
          <w:noProof/>
        </w:rPr>
        <w:drawing>
          <wp:inline distT="0" distB="0" distL="0" distR="0" wp14:anchorId="7CDD7BFD" wp14:editId="57EA9417">
            <wp:extent cx="9134475" cy="50196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34475" cy="501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6BC8" w:rsidRDefault="00F06BC8" w:rsidP="00F06BC8"/>
    <w:p w:rsidR="00D05390" w:rsidRDefault="00D05390">
      <w:r>
        <w:br w:type="page"/>
      </w:r>
    </w:p>
    <w:p w:rsidR="0087319A" w:rsidRDefault="0087319A">
      <w:pPr>
        <w:rPr>
          <w:b/>
          <w:sz w:val="24"/>
          <w:szCs w:val="24"/>
        </w:rPr>
      </w:pPr>
    </w:p>
    <w:p w:rsidR="00B87F6F" w:rsidRPr="0087319A" w:rsidRDefault="00B87F6F">
      <w:pPr>
        <w:rPr>
          <w:b/>
          <w:sz w:val="24"/>
          <w:szCs w:val="24"/>
        </w:rPr>
      </w:pPr>
      <w:r w:rsidRPr="0087319A">
        <w:rPr>
          <w:b/>
          <w:sz w:val="24"/>
          <w:szCs w:val="24"/>
        </w:rPr>
        <w:t xml:space="preserve">Step </w:t>
      </w:r>
      <w:r w:rsidR="00F06BC8">
        <w:rPr>
          <w:b/>
          <w:sz w:val="24"/>
          <w:szCs w:val="24"/>
        </w:rPr>
        <w:t>2</w:t>
      </w:r>
      <w:r w:rsidRPr="0087319A">
        <w:rPr>
          <w:b/>
          <w:sz w:val="24"/>
          <w:szCs w:val="24"/>
        </w:rPr>
        <w:t xml:space="preserve">: Start </w:t>
      </w:r>
      <w:r w:rsidR="00D26404">
        <w:rPr>
          <w:b/>
          <w:sz w:val="24"/>
          <w:szCs w:val="24"/>
        </w:rPr>
        <w:t xml:space="preserve">your </w:t>
      </w:r>
      <w:r w:rsidRPr="0087319A">
        <w:rPr>
          <w:b/>
          <w:sz w:val="24"/>
          <w:szCs w:val="24"/>
        </w:rPr>
        <w:t>DAW</w:t>
      </w:r>
      <w:r w:rsidR="00D26404">
        <w:rPr>
          <w:b/>
          <w:sz w:val="24"/>
          <w:szCs w:val="24"/>
        </w:rPr>
        <w:t xml:space="preserve"> and </w:t>
      </w:r>
      <w:r w:rsidR="009C38DF">
        <w:rPr>
          <w:b/>
          <w:sz w:val="24"/>
          <w:szCs w:val="24"/>
        </w:rPr>
        <w:t xml:space="preserve">create a new </w:t>
      </w:r>
      <w:r w:rsidR="00D26404">
        <w:rPr>
          <w:b/>
          <w:sz w:val="24"/>
          <w:szCs w:val="24"/>
        </w:rPr>
        <w:t>Midi track</w:t>
      </w:r>
    </w:p>
    <w:p w:rsidR="00B87F6F" w:rsidRDefault="00B87F6F"/>
    <w:p w:rsidR="00B87F6F" w:rsidRDefault="00B87F6F">
      <w:r>
        <w:t>My Reaper screen</w:t>
      </w:r>
      <w:r w:rsidR="003F0146">
        <w:t>s</w:t>
      </w:r>
      <w:r>
        <w:t xml:space="preserve"> looks like this:</w:t>
      </w:r>
      <w:r w:rsidR="003F0146">
        <w:t xml:space="preserve">  See arrows and numbers in</w:t>
      </w:r>
      <w:r w:rsidR="009C38DF">
        <w:t xml:space="preserve"> the </w:t>
      </w:r>
      <w:r w:rsidR="003F0146">
        <w:t>screenshot</w:t>
      </w:r>
      <w:r w:rsidR="009C38DF">
        <w:t xml:space="preserve"> below</w:t>
      </w:r>
      <w:r w:rsidR="003F0146">
        <w:t>.</w:t>
      </w:r>
    </w:p>
    <w:p w:rsidR="00B87F6F" w:rsidRDefault="00B87F6F"/>
    <w:p w:rsidR="003F0146" w:rsidRDefault="003F0146">
      <w:r w:rsidRPr="009C38DF">
        <w:rPr>
          <w:b/>
        </w:rPr>
        <w:t xml:space="preserve">Step </w:t>
      </w:r>
      <w:r w:rsidR="009C38DF">
        <w:rPr>
          <w:b/>
        </w:rPr>
        <w:t>2.</w:t>
      </w:r>
      <w:r w:rsidRPr="009C38DF">
        <w:rPr>
          <w:b/>
        </w:rPr>
        <w:t>1:</w:t>
      </w:r>
      <w:r>
        <w:t xml:space="preserve"> Under menu ‘Options’ &gt; ‘Preferences’, select the midi cable (USB Midi Interface) connected to your drum machine / Yamaha MU15 tone generator. </w:t>
      </w:r>
    </w:p>
    <w:p w:rsidR="003F0146" w:rsidRDefault="003F0146"/>
    <w:p w:rsidR="003F0146" w:rsidRDefault="003F0146">
      <w:r w:rsidRPr="009C38DF">
        <w:rPr>
          <w:b/>
        </w:rPr>
        <w:t xml:space="preserve">Step </w:t>
      </w:r>
      <w:r w:rsidR="009C38DF">
        <w:rPr>
          <w:b/>
        </w:rPr>
        <w:t>2.</w:t>
      </w:r>
      <w:r w:rsidRPr="009C38DF">
        <w:rPr>
          <w:b/>
        </w:rPr>
        <w:t>2:</w:t>
      </w:r>
      <w:r>
        <w:t xml:space="preserve"> Go to menu ‘Insert’ and select option ‘Insert </w:t>
      </w:r>
      <w:r w:rsidR="009C38DF">
        <w:t xml:space="preserve">(midi) </w:t>
      </w:r>
      <w:r>
        <w:t xml:space="preserve">Track’.  Track </w:t>
      </w:r>
      <w:r w:rsidR="009C38DF">
        <w:t>6</w:t>
      </w:r>
      <w:r>
        <w:t xml:space="preserve"> is created.  Name your track.  I use MO1 to identify </w:t>
      </w:r>
      <w:proofErr w:type="spellStart"/>
      <w:r>
        <w:t>MidiOrganize</w:t>
      </w:r>
      <w:proofErr w:type="spellEnd"/>
      <w:r>
        <w:t xml:space="preserve"> track 1.</w:t>
      </w:r>
    </w:p>
    <w:p w:rsidR="003F0146" w:rsidRDefault="003F0146"/>
    <w:p w:rsidR="003F0146" w:rsidRDefault="003F0146">
      <w:r w:rsidRPr="009C38DF">
        <w:rPr>
          <w:b/>
        </w:rPr>
        <w:t xml:space="preserve">Step </w:t>
      </w:r>
      <w:r w:rsidR="009C38DF">
        <w:rPr>
          <w:b/>
        </w:rPr>
        <w:t>2.</w:t>
      </w:r>
      <w:r w:rsidRPr="009C38DF">
        <w:rPr>
          <w:b/>
        </w:rPr>
        <w:t>3:</w:t>
      </w:r>
      <w:r>
        <w:t xml:space="preserve"> Drag ‘Verse.mid’</w:t>
      </w:r>
      <w:r w:rsidR="009C38DF">
        <w:t xml:space="preserve"> from </w:t>
      </w:r>
      <w:proofErr w:type="spellStart"/>
      <w:r w:rsidR="009C38DF">
        <w:t>MidiOrganize</w:t>
      </w:r>
      <w:proofErr w:type="spellEnd"/>
      <w:r>
        <w:t xml:space="preserve"> (shown on previous page) on to Reaper Track </w:t>
      </w:r>
      <w:r w:rsidR="009C38DF">
        <w:t>6</w:t>
      </w:r>
      <w:r>
        <w:t>.  The midi track will appear as shown below</w:t>
      </w:r>
      <w:r w:rsidR="009C38DF">
        <w:t>.</w:t>
      </w:r>
    </w:p>
    <w:p w:rsidR="00D26404" w:rsidRDefault="00D26404" w:rsidP="00D26404">
      <w:pPr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color w:val="880015"/>
          <w:sz w:val="24"/>
          <w:szCs w:val="24"/>
          <w:lang w:val="en"/>
        </w:rPr>
      </w:pPr>
    </w:p>
    <w:p w:rsidR="0087319A" w:rsidRDefault="00D26404">
      <w:r>
        <w:rPr>
          <w:noProof/>
        </w:rPr>
        <w:drawing>
          <wp:inline distT="0" distB="0" distL="0" distR="0">
            <wp:extent cx="9134475" cy="59340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34475" cy="593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6404" w:rsidRDefault="00D26404"/>
    <w:p w:rsidR="00D26404" w:rsidRDefault="003F0146">
      <w:r w:rsidRPr="009C38DF">
        <w:rPr>
          <w:b/>
        </w:rPr>
        <w:t xml:space="preserve">Step </w:t>
      </w:r>
      <w:r w:rsidR="00AC7BD7">
        <w:rPr>
          <w:b/>
        </w:rPr>
        <w:t>2.</w:t>
      </w:r>
      <w:r w:rsidRPr="009C38DF">
        <w:rPr>
          <w:b/>
        </w:rPr>
        <w:t>4:</w:t>
      </w:r>
      <w:r>
        <w:t xml:space="preserve"> </w:t>
      </w:r>
      <w:r w:rsidR="00AC7BD7">
        <w:t xml:space="preserve"> </w:t>
      </w:r>
      <w:r>
        <w:t xml:space="preserve">Press the ‘routing’ button in the mixer track </w:t>
      </w:r>
      <w:r w:rsidR="004E787C">
        <w:t>6</w:t>
      </w:r>
      <w:r>
        <w:t xml:space="preserve"> </w:t>
      </w:r>
      <w:r w:rsidR="004E787C">
        <w:t xml:space="preserve">control to show the ‘Routing for tack 6’ dialog box shown </w:t>
      </w:r>
      <w:r w:rsidR="009C38DF">
        <w:t xml:space="preserve">immediately </w:t>
      </w:r>
      <w:r w:rsidR="004E787C">
        <w:t>above</w:t>
      </w:r>
      <w:r w:rsidR="009C38DF">
        <w:t>.</w:t>
      </w:r>
    </w:p>
    <w:p w:rsidR="004E787C" w:rsidRDefault="004E787C"/>
    <w:p w:rsidR="004E787C" w:rsidRDefault="004E787C">
      <w:r w:rsidRPr="009C38DF">
        <w:rPr>
          <w:b/>
        </w:rPr>
        <w:t xml:space="preserve">Step </w:t>
      </w:r>
      <w:r w:rsidR="00AC7BD7">
        <w:rPr>
          <w:b/>
        </w:rPr>
        <w:t>2.</w:t>
      </w:r>
      <w:r w:rsidRPr="009C38DF">
        <w:rPr>
          <w:b/>
        </w:rPr>
        <w:t>5:</w:t>
      </w:r>
      <w:r>
        <w:t xml:space="preserve"> </w:t>
      </w:r>
      <w:r w:rsidR="00AC7BD7">
        <w:t xml:space="preserve"> </w:t>
      </w:r>
      <w:r>
        <w:t>Under Midi Hardware Output, select the midi interface (cable) attached to your Yamaha MU15 tone generator</w:t>
      </w:r>
      <w:r w:rsidR="009C38DF">
        <w:t xml:space="preserve">. </w:t>
      </w:r>
    </w:p>
    <w:p w:rsidR="009C38DF" w:rsidRDefault="009C38DF">
      <w:r>
        <w:t>When the midi file is played, it will sent Reaper’s midi data to the ‘USB Midi Interface’ cable connected to your Yamaha MU15 tone generator.</w:t>
      </w:r>
    </w:p>
    <w:p w:rsidR="004E787C" w:rsidRDefault="004E787C"/>
    <w:p w:rsidR="004E787C" w:rsidRDefault="004E787C">
      <w:r w:rsidRPr="009C38DF">
        <w:rPr>
          <w:b/>
        </w:rPr>
        <w:t xml:space="preserve">Step </w:t>
      </w:r>
      <w:r w:rsidR="00AC7BD7">
        <w:rPr>
          <w:b/>
        </w:rPr>
        <w:t>2.</w:t>
      </w:r>
      <w:r w:rsidRPr="009C38DF">
        <w:rPr>
          <w:b/>
        </w:rPr>
        <w:t>6:</w:t>
      </w:r>
      <w:r w:rsidR="00AC7BD7">
        <w:rPr>
          <w:b/>
        </w:rPr>
        <w:t xml:space="preserve"> </w:t>
      </w:r>
      <w:r>
        <w:t xml:space="preserve"> If you are playing a drum patch, select ‘Send to channel 10’.  Channel 10 is the midi standard channel for drums. </w:t>
      </w:r>
    </w:p>
    <w:p w:rsidR="004E787C" w:rsidRDefault="004E787C"/>
    <w:p w:rsidR="004E787C" w:rsidRDefault="004E787C">
      <w:r w:rsidRPr="009C38DF">
        <w:rPr>
          <w:b/>
        </w:rPr>
        <w:t xml:space="preserve">Step </w:t>
      </w:r>
      <w:r w:rsidR="00AC7BD7">
        <w:rPr>
          <w:b/>
        </w:rPr>
        <w:t>2.</w:t>
      </w:r>
      <w:r w:rsidRPr="009C38DF">
        <w:rPr>
          <w:b/>
        </w:rPr>
        <w:t>7:</w:t>
      </w:r>
      <w:r w:rsidR="00AC7BD7">
        <w:rPr>
          <w:b/>
        </w:rPr>
        <w:t xml:space="preserve"> </w:t>
      </w:r>
      <w:r>
        <w:t xml:space="preserve"> Press the PLAY button in the Reaper transport bar.  Your Reaper project audio will be sent to your mixer channel 1 and</w:t>
      </w:r>
      <w:r w:rsidR="009C38DF">
        <w:t xml:space="preserve"> </w:t>
      </w:r>
      <w:r>
        <w:t>the drum midi will be sent to your Yamaha MU15 tone generator</w:t>
      </w:r>
      <w:r w:rsidR="009C38DF">
        <w:t xml:space="preserve">, </w:t>
      </w:r>
      <w:r>
        <w:t>heard on your mixer channel 2.</w:t>
      </w:r>
    </w:p>
    <w:p w:rsidR="00EF517E" w:rsidRDefault="00EF517E"/>
    <w:p w:rsidR="00EF517E" w:rsidRDefault="00EF517E"/>
    <w:p w:rsidR="00EF517E" w:rsidRDefault="00EF517E"/>
    <w:p w:rsidR="00AC7BD7" w:rsidRDefault="00AC7BD7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EF517E" w:rsidRPr="00EF517E" w:rsidRDefault="00AC7BD7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3: </w:t>
      </w:r>
      <w:r w:rsidR="00EF517E" w:rsidRPr="00EF517E">
        <w:rPr>
          <w:b/>
          <w:sz w:val="24"/>
          <w:szCs w:val="24"/>
        </w:rPr>
        <w:t>Optional: Recording your Midi for a</w:t>
      </w:r>
      <w:r>
        <w:rPr>
          <w:b/>
          <w:sz w:val="24"/>
          <w:szCs w:val="24"/>
        </w:rPr>
        <w:t xml:space="preserve"> final</w:t>
      </w:r>
      <w:r w:rsidR="00EF517E" w:rsidRPr="00EF517E">
        <w:rPr>
          <w:b/>
          <w:sz w:val="24"/>
          <w:szCs w:val="24"/>
        </w:rPr>
        <w:t xml:space="preserve"> mix: </w:t>
      </w:r>
    </w:p>
    <w:p w:rsidR="00EF517E" w:rsidRDefault="009C38DF">
      <w:r w:rsidRPr="009C38DF">
        <w:t xml:space="preserve">The above setup is good for live performances and </w:t>
      </w:r>
      <w:r>
        <w:t>practice sessions but how about when you want to record the Midi drums to add to your final mix?</w:t>
      </w:r>
    </w:p>
    <w:p w:rsidR="009C38DF" w:rsidRDefault="009C38DF">
      <w:r>
        <w:t xml:space="preserve">The steps are pretty simple. </w:t>
      </w:r>
    </w:p>
    <w:p w:rsidR="00AC7BD7" w:rsidRDefault="00AC7BD7"/>
    <w:p w:rsidR="00AC7BD7" w:rsidRDefault="00AC7BD7">
      <w:r w:rsidRPr="00AA3481">
        <w:rPr>
          <w:b/>
        </w:rPr>
        <w:t>Step 3.1:</w:t>
      </w:r>
      <w:r>
        <w:t xml:space="preserve">  In Reaper, create an AUDIO (not midi track). See track 7 below</w:t>
      </w:r>
    </w:p>
    <w:p w:rsidR="00AC7BD7" w:rsidRDefault="00AC7BD7"/>
    <w:p w:rsidR="00AC7BD7" w:rsidRDefault="00AC7BD7">
      <w:r w:rsidRPr="00AA3481">
        <w:rPr>
          <w:b/>
        </w:rPr>
        <w:t>Step 3.2:</w:t>
      </w:r>
      <w:r>
        <w:t xml:space="preserve">  In the new audio track, press the red record button to record the midi drum audio</w:t>
      </w:r>
    </w:p>
    <w:p w:rsidR="00AC7BD7" w:rsidRDefault="00AC7BD7"/>
    <w:p w:rsidR="00AC7BD7" w:rsidRDefault="00AC7BD7">
      <w:r w:rsidRPr="00AA3481">
        <w:rPr>
          <w:b/>
        </w:rPr>
        <w:t>Step 3.</w:t>
      </w:r>
      <w:r w:rsidR="00AA3481">
        <w:rPr>
          <w:b/>
        </w:rPr>
        <w:t>3</w:t>
      </w:r>
      <w:r w:rsidRPr="00AA3481">
        <w:rPr>
          <w:b/>
        </w:rPr>
        <w:t>:</w:t>
      </w:r>
      <w:r>
        <w:t xml:space="preserve"> Select the mixer channel connected to your Yamaha MU15.  In the example below, I selected my </w:t>
      </w:r>
      <w:proofErr w:type="spellStart"/>
      <w:r>
        <w:t>StudioLive</w:t>
      </w:r>
      <w:proofErr w:type="spellEnd"/>
      <w:r>
        <w:t xml:space="preserve"> stereo mixer channels 13 &amp; 14.</w:t>
      </w:r>
    </w:p>
    <w:p w:rsidR="00AC7BD7" w:rsidRDefault="00AC7BD7"/>
    <w:p w:rsidR="00AC7BD7" w:rsidRDefault="00AC7BD7">
      <w:r w:rsidRPr="00AA3481">
        <w:rPr>
          <w:b/>
        </w:rPr>
        <w:t>Step 3.</w:t>
      </w:r>
      <w:r w:rsidR="00AA3481">
        <w:rPr>
          <w:b/>
        </w:rPr>
        <w:t>4</w:t>
      </w:r>
      <w:r>
        <w:t xml:space="preserve">: Press the record button on your transport control.  The </w:t>
      </w:r>
      <w:proofErr w:type="spellStart"/>
      <w:r>
        <w:t>Repear</w:t>
      </w:r>
      <w:proofErr w:type="spellEnd"/>
      <w:r>
        <w:t xml:space="preserve"> project will simultaneously play and record your midi drums. </w:t>
      </w:r>
    </w:p>
    <w:p w:rsidR="00AC7BD7" w:rsidRDefault="00AC7BD7">
      <w:r>
        <w:t>(</w:t>
      </w:r>
      <w:proofErr w:type="gramStart"/>
      <w:r>
        <w:t>while</w:t>
      </w:r>
      <w:proofErr w:type="gramEnd"/>
      <w:r>
        <w:t xml:space="preserve"> </w:t>
      </w:r>
      <w:proofErr w:type="spellStart"/>
      <w:r>
        <w:t>recrding</w:t>
      </w:r>
      <w:proofErr w:type="spellEnd"/>
      <w:r>
        <w:t xml:space="preserve">, you do not need to be playing or recording an instrument.  This process is just to record your </w:t>
      </w:r>
      <w:r w:rsidR="00AA3481">
        <w:t>drums, converted from Midi to audio)</w:t>
      </w:r>
      <w:r>
        <w:t xml:space="preserve"> </w:t>
      </w:r>
    </w:p>
    <w:p w:rsidR="00AC7BD7" w:rsidRPr="009C38DF" w:rsidRDefault="00AC7BD7"/>
    <w:p w:rsidR="00EF517E" w:rsidRDefault="00AA3481">
      <w:r w:rsidRPr="00AA3481">
        <w:rPr>
          <w:b/>
        </w:rPr>
        <w:t>Step 3.</w:t>
      </w:r>
      <w:r>
        <w:rPr>
          <w:b/>
        </w:rPr>
        <w:t>5</w:t>
      </w:r>
      <w:r w:rsidRPr="00AA3481">
        <w:rPr>
          <w:b/>
        </w:rPr>
        <w:t>:</w:t>
      </w:r>
      <w:r>
        <w:t xml:space="preserve"> You now have a track recording of your midi drums!</w:t>
      </w:r>
    </w:p>
    <w:p w:rsidR="00AA3481" w:rsidRPr="009C38DF" w:rsidRDefault="00AA3481"/>
    <w:p w:rsidR="004E787C" w:rsidRPr="009C38DF" w:rsidRDefault="004E787C">
      <w:r w:rsidRPr="009C38DF">
        <w:t xml:space="preserve"> </w:t>
      </w:r>
    </w:p>
    <w:p w:rsidR="00D26404" w:rsidRPr="009C38DF" w:rsidRDefault="00AC7BD7">
      <w:r>
        <w:rPr>
          <w:noProof/>
        </w:rPr>
        <w:drawing>
          <wp:inline distT="0" distB="0" distL="0" distR="0">
            <wp:extent cx="9144000" cy="93630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936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6404" w:rsidRPr="009C38DF" w:rsidRDefault="00D26404"/>
    <w:p w:rsidR="00D26404" w:rsidRPr="009C38DF" w:rsidRDefault="00D26404"/>
    <w:p w:rsidR="00D26404" w:rsidRDefault="00CB08F9" w:rsidP="00D26404">
      <w:pPr>
        <w:rPr>
          <w:b/>
          <w:sz w:val="24"/>
          <w:szCs w:val="24"/>
        </w:rPr>
      </w:pPr>
      <w:r>
        <w:rPr>
          <w:b/>
          <w:sz w:val="24"/>
          <w:szCs w:val="24"/>
        </w:rPr>
        <w:t>THE END!</w:t>
      </w:r>
    </w:p>
    <w:p w:rsidR="00CB08F9" w:rsidRDefault="00CB08F9" w:rsidP="00D26404">
      <w:pPr>
        <w:rPr>
          <w:b/>
          <w:sz w:val="24"/>
          <w:szCs w:val="24"/>
        </w:rPr>
      </w:pPr>
    </w:p>
    <w:p w:rsidR="00CB08F9" w:rsidRPr="004E787C" w:rsidRDefault="00CB08F9" w:rsidP="00D26404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Email </w:t>
      </w:r>
      <w:hyperlink r:id="rId10" w:history="1">
        <w:r w:rsidRPr="002D184B">
          <w:rPr>
            <w:rStyle w:val="Hyperlink"/>
            <w:b/>
            <w:sz w:val="24"/>
            <w:szCs w:val="24"/>
          </w:rPr>
          <w:t>lscottae@gmail.com</w:t>
        </w:r>
      </w:hyperlink>
      <w:r>
        <w:rPr>
          <w:b/>
          <w:sz w:val="24"/>
          <w:szCs w:val="24"/>
        </w:rPr>
        <w:t xml:space="preserve"> for any clarification, corrections, or enhancement requests.</w:t>
      </w:r>
      <w:bookmarkStart w:id="0" w:name="_GoBack"/>
      <w:bookmarkEnd w:id="0"/>
    </w:p>
    <w:sectPr w:rsidR="00CB08F9" w:rsidRPr="004E787C" w:rsidSect="0087319A">
      <w:pgSz w:w="15840" w:h="24480" w:code="3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37F"/>
    <w:rsid w:val="00133362"/>
    <w:rsid w:val="00150922"/>
    <w:rsid w:val="00225D66"/>
    <w:rsid w:val="003F0146"/>
    <w:rsid w:val="0045237F"/>
    <w:rsid w:val="004E787C"/>
    <w:rsid w:val="007E14AD"/>
    <w:rsid w:val="0087319A"/>
    <w:rsid w:val="009C38DF"/>
    <w:rsid w:val="009F7C4B"/>
    <w:rsid w:val="00AA3481"/>
    <w:rsid w:val="00AC7BD7"/>
    <w:rsid w:val="00B87F6F"/>
    <w:rsid w:val="00BD6226"/>
    <w:rsid w:val="00CB08F9"/>
    <w:rsid w:val="00D05390"/>
    <w:rsid w:val="00D26404"/>
    <w:rsid w:val="00DB649D"/>
    <w:rsid w:val="00EA6EE1"/>
    <w:rsid w:val="00EF517E"/>
    <w:rsid w:val="00F06BC8"/>
    <w:rsid w:val="00F74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5AE32B-58F4-4619-9DC1-06104DCFB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F7C4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F7C4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mazon.com/Amazon-Basics-Speaker-Subwoofer-Gold-Plated/dp/B00NO73MUQ/ref=sr_1_1_ffob_sspa?dib=eyJ2IjoiMSJ9.3cDaCB2W8r3aFG9qdbmJQjHL26IoUxn56dXyO4uO1LpSkrSSGPDC1JaeMYyZQZFqSnjAFa3_RSQYxWRc2IlAs_P0Lonh_VUiOX_36DkXvAuSSWkC-Zpe1zyxWOAOemjs5u2vmtwssSYIkQANsWUhVGkRmPNvkdS_DeNUj46o-44mWd5-j61NlOMisD5sG8e0l8h4MmZLMMJ7lAdXACk872rUREYRv2PEL02cUsi8Ez8.0I6dYsP9S7giG38ZkdSKsIJvx3ZDPe_1OHB_n2pt46o&amp;dib_tag=se&amp;hvadid=570527005189&amp;hvdev=c&amp;hvlocphy=9032737&amp;hvnetw=g&amp;hvqmt=e&amp;hvrand=16943092840632533348&amp;hvtargid=kwd-52137146&amp;hydadcr=4996_13189554&amp;keywords=3.5mm%2Baudio%2Bcable&amp;qid=1718235761&amp;sr=8-1-spons&amp;sp_csd=d2lkZ2V0TmFtZT1zcF9hdGY&amp;th=1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amazon.com/FORE-Interface-Converter-Adapter-Laptop/dp/B0719V8MX1/ref=sr_1_4_sspa?crid=3DTUQPZF5B87A&amp;dib=eyJ2IjoiMSJ9.ms3hKkHNewBET-HWusmgZsd9x2H9Io3ivu5LSOvPh9JbO6c0PPp9ezWweSed3XGYYAYcKSECQJJa3PSut9V6sfuJJuebI9AVbjlXFZPeKlrnhVUFcO1g0JS16Vmq8gKi-qiBdgnde86x7iGbn35zH_nVdD8JCIBiZ4N1S4-GMcMXg3CNUk1XCdiy2U3GAAv5NTYgaaKAdBZz2TFWGOlDGeMMtqnprf8twVi0U1Aday4FjJVDS2RTPIKfczAgpETjP9X_5e03nP7g3t13en3uIvCirArUdUrCWeywbt6ZmFI.UZXhf_R_ytnDJEAA-KUEeK5Spo-SZkfGvO4tE6EzfSY&amp;dib_tag=se&amp;keywords=usb%2Bto%2Bmidi%2Bcable&amp;qid=1718235823&amp;sprefix=usb%2Bto%2Bmidi%2Bcable%2Caps%2C160&amp;sr=8-4-spons&amp;sp_csd=d2lkZ2V0TmFtZT1zcF9hdGY&amp;th=1" TargetMode="External"/><Relationship Id="rId10" Type="http://schemas.openxmlformats.org/officeDocument/2006/relationships/hyperlink" Target="mailto:lscottae@gmail.com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4</Pages>
  <Words>799</Words>
  <Characters>4559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Larry Scott</dc:creator>
  <cp:keywords/>
  <dc:description/>
  <cp:lastModifiedBy>Larry Scott</cp:lastModifiedBy>
  <cp:revision>12</cp:revision>
  <cp:lastPrinted>2024-06-12T23:53:00Z</cp:lastPrinted>
  <dcterms:created xsi:type="dcterms:W3CDTF">2024-06-12T23:10:00Z</dcterms:created>
  <dcterms:modified xsi:type="dcterms:W3CDTF">2024-06-13T00:55:00Z</dcterms:modified>
</cp:coreProperties>
</file>