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976D" w14:textId="791BC285" w:rsidR="00865739" w:rsidRPr="0047021A" w:rsidRDefault="0047021A" w:rsidP="0047021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7021A">
        <w:rPr>
          <w:rFonts w:cstheme="minorHAnsi"/>
          <w:sz w:val="24"/>
          <w:szCs w:val="24"/>
        </w:rPr>
        <w:t>Defina o que é ciência Estatística?</w:t>
      </w:r>
    </w:p>
    <w:p w14:paraId="5B360295" w14:textId="3945894A" w:rsidR="0047021A" w:rsidRPr="0047021A" w:rsidRDefault="0047021A" w:rsidP="0047021A">
      <w:pPr>
        <w:ind w:left="708"/>
        <w:rPr>
          <w:rFonts w:cstheme="minorHAnsi"/>
          <w:sz w:val="24"/>
          <w:szCs w:val="24"/>
        </w:rPr>
      </w:pPr>
      <w:r w:rsidRPr="0047021A">
        <w:rPr>
          <w:rFonts w:cstheme="minorHAnsi"/>
          <w:sz w:val="24"/>
          <w:szCs w:val="24"/>
        </w:rPr>
        <w:t xml:space="preserve">Parte da matemática aplicada que fornece métodos para a coleta, organização descrição, análise e interpretação de dados, bem como na utilização </w:t>
      </w:r>
      <w:r w:rsidR="001F4B37" w:rsidRPr="0047021A">
        <w:rPr>
          <w:rFonts w:cstheme="minorHAnsi"/>
          <w:sz w:val="24"/>
          <w:szCs w:val="24"/>
        </w:rPr>
        <w:t>deles</w:t>
      </w:r>
      <w:r w:rsidRPr="0047021A">
        <w:rPr>
          <w:rFonts w:cstheme="minorHAnsi"/>
          <w:sz w:val="24"/>
          <w:szCs w:val="24"/>
        </w:rPr>
        <w:t xml:space="preserve"> para tomada de decisão</w:t>
      </w:r>
      <w:r>
        <w:rPr>
          <w:rFonts w:cstheme="minorHAnsi"/>
          <w:sz w:val="24"/>
          <w:szCs w:val="24"/>
        </w:rPr>
        <w:t>.</w:t>
      </w:r>
    </w:p>
    <w:p w14:paraId="2C0455B2" w14:textId="2828DBDF" w:rsidR="0047021A" w:rsidRPr="0047021A" w:rsidRDefault="0047021A" w:rsidP="0047021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7021A">
        <w:rPr>
          <w:rFonts w:cstheme="minorHAnsi"/>
          <w:sz w:val="24"/>
          <w:szCs w:val="24"/>
        </w:rPr>
        <w:t>O que você entende por um método?</w:t>
      </w:r>
    </w:p>
    <w:p w14:paraId="347E1B35" w14:textId="0543D0CF" w:rsidR="0047021A" w:rsidRPr="0047021A" w:rsidRDefault="0047021A" w:rsidP="0047021A">
      <w:pPr>
        <w:ind w:firstLine="360"/>
        <w:rPr>
          <w:rFonts w:cstheme="minorHAnsi"/>
          <w:sz w:val="24"/>
          <w:szCs w:val="24"/>
        </w:rPr>
      </w:pPr>
      <w:r w:rsidRPr="0047021A">
        <w:rPr>
          <w:rFonts w:cstheme="minorHAnsi"/>
          <w:sz w:val="24"/>
          <w:szCs w:val="24"/>
        </w:rPr>
        <w:t xml:space="preserve"> </w:t>
      </w:r>
      <w:r w:rsidRPr="0047021A">
        <w:rPr>
          <w:rFonts w:cstheme="minorHAnsi"/>
          <w:sz w:val="24"/>
          <w:szCs w:val="24"/>
        </w:rPr>
        <w:tab/>
        <w:t>É um meio mais eficaz para atingir determinada meta.</w:t>
      </w:r>
    </w:p>
    <w:p w14:paraId="07225ADE" w14:textId="74920644" w:rsidR="000326EF" w:rsidRDefault="0047021A" w:rsidP="000326E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7021A">
        <w:rPr>
          <w:rFonts w:cstheme="minorHAnsi"/>
          <w:sz w:val="24"/>
          <w:szCs w:val="24"/>
        </w:rPr>
        <w:t>Qual a diferença entre o método experimental e o método estatístico?</w:t>
      </w:r>
    </w:p>
    <w:p w14:paraId="210748BB" w14:textId="4BE87E0E" w:rsidR="000326EF" w:rsidRDefault="000326EF" w:rsidP="000326EF">
      <w:pPr>
        <w:pStyle w:val="PargrafodaLista"/>
        <w:rPr>
          <w:rFonts w:cstheme="minorHAnsi"/>
          <w:sz w:val="24"/>
          <w:szCs w:val="24"/>
        </w:rPr>
      </w:pPr>
    </w:p>
    <w:p w14:paraId="7AC93894" w14:textId="77777777" w:rsidR="00B83D43" w:rsidRPr="00B83D43" w:rsidRDefault="00B83D43" w:rsidP="00B83D43">
      <w:pPr>
        <w:pStyle w:val="PargrafodaLista"/>
        <w:rPr>
          <w:rFonts w:cstheme="minorHAnsi"/>
          <w:sz w:val="24"/>
          <w:szCs w:val="24"/>
        </w:rPr>
      </w:pPr>
      <w:r w:rsidRPr="00B83D43">
        <w:rPr>
          <w:rFonts w:cstheme="minorHAnsi"/>
          <w:sz w:val="24"/>
          <w:szCs w:val="24"/>
        </w:rPr>
        <w:t>O método experimental mantém todos as variáveis constantes com exceção de uma onde as variações são avaliadas. Causa -&gt; Efeito.</w:t>
      </w:r>
    </w:p>
    <w:p w14:paraId="148C73FD" w14:textId="77777777" w:rsidR="00B83D43" w:rsidRPr="00B83D43" w:rsidRDefault="00B83D43" w:rsidP="00B83D43">
      <w:pPr>
        <w:pStyle w:val="PargrafodaLista"/>
        <w:rPr>
          <w:rFonts w:cstheme="minorHAnsi"/>
          <w:sz w:val="24"/>
          <w:szCs w:val="24"/>
        </w:rPr>
      </w:pPr>
    </w:p>
    <w:p w14:paraId="056B7ACC" w14:textId="570D0949" w:rsidR="0047021A" w:rsidRDefault="00B83D43" w:rsidP="00B83D43">
      <w:pPr>
        <w:pStyle w:val="PargrafodaLista"/>
        <w:rPr>
          <w:rFonts w:cstheme="minorHAnsi"/>
          <w:sz w:val="24"/>
          <w:szCs w:val="24"/>
        </w:rPr>
      </w:pPr>
      <w:r w:rsidRPr="00B83D43">
        <w:rPr>
          <w:rFonts w:cstheme="minorHAnsi"/>
          <w:sz w:val="24"/>
          <w:szCs w:val="24"/>
        </w:rPr>
        <w:t>Já o método estatístico é aquele que se apropria de todas as variações e determina o resultado de cada uma delas.</w:t>
      </w:r>
    </w:p>
    <w:p w14:paraId="2A2A234B" w14:textId="77777777" w:rsidR="00B83D43" w:rsidRPr="00B83D43" w:rsidRDefault="00B83D43" w:rsidP="00B83D43">
      <w:pPr>
        <w:pStyle w:val="PargrafodaLista"/>
        <w:rPr>
          <w:rFonts w:cstheme="minorHAnsi"/>
          <w:sz w:val="24"/>
          <w:szCs w:val="24"/>
        </w:rPr>
      </w:pPr>
    </w:p>
    <w:p w14:paraId="10D130BD" w14:textId="688DCE3A" w:rsidR="0047021A" w:rsidRPr="0047021A" w:rsidRDefault="0047021A" w:rsidP="0047021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7021A">
        <w:rPr>
          <w:rFonts w:cstheme="minorHAnsi"/>
          <w:sz w:val="24"/>
          <w:szCs w:val="24"/>
        </w:rPr>
        <w:t>Cite 3 exemplos do método experimental e 3 do método estatístico</w:t>
      </w:r>
    </w:p>
    <w:p w14:paraId="7CDA1E7B" w14:textId="77777777" w:rsidR="00B83D43" w:rsidRDefault="00B83D43" w:rsidP="00B83D43">
      <w:pPr>
        <w:ind w:firstLine="708"/>
        <w:rPr>
          <w:rFonts w:cstheme="minorHAnsi"/>
          <w:sz w:val="24"/>
          <w:szCs w:val="24"/>
        </w:rPr>
      </w:pPr>
      <w:r w:rsidRPr="00B83D43">
        <w:rPr>
          <w:rFonts w:cstheme="minorHAnsi"/>
          <w:sz w:val="24"/>
          <w:szCs w:val="24"/>
        </w:rPr>
        <w:t>1-Estudos de Química;</w:t>
      </w:r>
    </w:p>
    <w:p w14:paraId="103F9D58" w14:textId="7E78D6EC" w:rsidR="00B83D43" w:rsidRPr="00B83D43" w:rsidRDefault="00B83D43" w:rsidP="00B83D43">
      <w:pPr>
        <w:ind w:firstLine="708"/>
        <w:rPr>
          <w:rFonts w:cstheme="minorHAnsi"/>
          <w:sz w:val="24"/>
          <w:szCs w:val="24"/>
        </w:rPr>
      </w:pPr>
      <w:r w:rsidRPr="00B83D43">
        <w:rPr>
          <w:rFonts w:cstheme="minorHAnsi"/>
          <w:sz w:val="24"/>
          <w:szCs w:val="24"/>
        </w:rPr>
        <w:t>2-Estudos de Física;</w:t>
      </w:r>
    </w:p>
    <w:p w14:paraId="7D758339" w14:textId="2EA6BBB6" w:rsidR="00B83D43" w:rsidRPr="00B83D43" w:rsidRDefault="00B83D43" w:rsidP="00B83D43">
      <w:pPr>
        <w:pStyle w:val="PargrafodaLista"/>
        <w:rPr>
          <w:rFonts w:cstheme="minorHAnsi"/>
          <w:sz w:val="24"/>
          <w:szCs w:val="24"/>
        </w:rPr>
      </w:pPr>
      <w:r w:rsidRPr="00B83D43">
        <w:rPr>
          <w:rFonts w:cstheme="minorHAnsi"/>
          <w:sz w:val="24"/>
          <w:szCs w:val="24"/>
        </w:rPr>
        <w:t>3-A pesquisa experimental demonstrou que as bactérias morrem quando o vinho é aquecido à temperatura de 60° a 65°C. Essa descoberta deu origem à pasteurização do leite.</w:t>
      </w:r>
    </w:p>
    <w:p w14:paraId="25B02B6D" w14:textId="4E99BD23" w:rsidR="00B83D43" w:rsidRPr="00B83D43" w:rsidRDefault="00B83D43" w:rsidP="00B83D43">
      <w:pPr>
        <w:pStyle w:val="PargrafodaLista"/>
        <w:rPr>
          <w:rFonts w:cstheme="minorHAnsi"/>
          <w:sz w:val="24"/>
          <w:szCs w:val="24"/>
        </w:rPr>
      </w:pPr>
      <w:r w:rsidRPr="00B83D43">
        <w:rPr>
          <w:rFonts w:cstheme="minorHAnsi"/>
          <w:sz w:val="24"/>
          <w:szCs w:val="24"/>
        </w:rPr>
        <w:t>1-Quais as causas que definem o preço de uma mercadoria quando sua oferta diminui;</w:t>
      </w:r>
    </w:p>
    <w:p w14:paraId="03472CF2" w14:textId="2DD0526C" w:rsidR="00B83D43" w:rsidRPr="00B83D43" w:rsidRDefault="00B83D43" w:rsidP="00B83D43">
      <w:pPr>
        <w:pStyle w:val="PargrafodaLista"/>
        <w:rPr>
          <w:rFonts w:cstheme="minorHAnsi"/>
          <w:sz w:val="24"/>
          <w:szCs w:val="24"/>
        </w:rPr>
      </w:pPr>
      <w:r w:rsidRPr="00B83D43">
        <w:rPr>
          <w:rFonts w:cstheme="minorHAnsi"/>
          <w:sz w:val="24"/>
          <w:szCs w:val="24"/>
        </w:rPr>
        <w:t>2-Intenção de votos na eleição;</w:t>
      </w:r>
    </w:p>
    <w:p w14:paraId="43B3C891" w14:textId="26295929" w:rsidR="007E1891" w:rsidRDefault="00B83D43" w:rsidP="00F24390">
      <w:pPr>
        <w:pStyle w:val="PargrafodaLista"/>
        <w:rPr>
          <w:rFonts w:cstheme="minorHAnsi"/>
          <w:sz w:val="24"/>
          <w:szCs w:val="24"/>
        </w:rPr>
      </w:pPr>
      <w:r w:rsidRPr="00B83D43">
        <w:rPr>
          <w:rFonts w:cstheme="minorHAnsi"/>
          <w:sz w:val="24"/>
          <w:szCs w:val="24"/>
        </w:rPr>
        <w:t>3-Perfil dos usuários de um determinado produto;</w:t>
      </w:r>
    </w:p>
    <w:p w14:paraId="1B4E48A6" w14:textId="77777777" w:rsidR="00F24390" w:rsidRPr="00F24390" w:rsidRDefault="00F24390" w:rsidP="00F24390">
      <w:pPr>
        <w:pStyle w:val="PargrafodaLista"/>
        <w:rPr>
          <w:rFonts w:cstheme="minorHAnsi"/>
          <w:sz w:val="24"/>
          <w:szCs w:val="24"/>
        </w:rPr>
      </w:pPr>
    </w:p>
    <w:p w14:paraId="57965C6D" w14:textId="6EF9F834" w:rsidR="0047021A" w:rsidRPr="0047021A" w:rsidRDefault="0047021A" w:rsidP="00AE41F2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7021A">
        <w:rPr>
          <w:rFonts w:cstheme="minorHAnsi"/>
          <w:sz w:val="24"/>
          <w:szCs w:val="24"/>
        </w:rPr>
        <w:t>Quais são as fases do levantamento estatístico?</w:t>
      </w:r>
    </w:p>
    <w:p w14:paraId="138CF1C2" w14:textId="21236456" w:rsidR="000326EF" w:rsidRDefault="000326EF" w:rsidP="0047021A">
      <w:pPr>
        <w:pStyle w:val="PargrafodaLista"/>
      </w:pPr>
    </w:p>
    <w:p w14:paraId="2F83156B" w14:textId="7A7F92BD" w:rsidR="00F24390" w:rsidRDefault="007E1891" w:rsidP="00F24390">
      <w:pPr>
        <w:pStyle w:val="PargrafodaLista"/>
      </w:pPr>
      <w:r w:rsidRPr="007E1891">
        <w:t>Definição do Problema, Planejamento (o quê - são as variáveis, quem - define a população ou amostra, como? - o instrumento utilizado na pesquisa. Coleta de Dados (dados primários e secundários, Coleta pode ser direta ou indireta), Apuração dos Dados, Apresentação dos Dados e Análise e Interpretação dos Dados.</w:t>
      </w:r>
    </w:p>
    <w:p w14:paraId="0B2D572C" w14:textId="77777777" w:rsidR="00F24390" w:rsidRPr="00F24390" w:rsidRDefault="00F24390" w:rsidP="00F24390">
      <w:pPr>
        <w:pStyle w:val="PargrafodaLista"/>
      </w:pPr>
    </w:p>
    <w:p w14:paraId="1B11D722" w14:textId="313E6EC9" w:rsidR="0047021A" w:rsidRPr="007E1891" w:rsidRDefault="0047021A" w:rsidP="007E189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1891">
        <w:rPr>
          <w:rFonts w:cstheme="minorHAnsi"/>
          <w:sz w:val="24"/>
          <w:szCs w:val="24"/>
        </w:rPr>
        <w:t>Numere a 2ª coluna de acordo com a 1ª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47021A" w:rsidRPr="0047021A" w14:paraId="598EE22E" w14:textId="77777777" w:rsidTr="00F24390">
        <w:trPr>
          <w:trHeight w:val="368"/>
          <w:jc w:val="center"/>
        </w:trPr>
        <w:tc>
          <w:tcPr>
            <w:tcW w:w="4247" w:type="dxa"/>
          </w:tcPr>
          <w:p w14:paraId="4158B6CF" w14:textId="0107D38C" w:rsidR="0047021A" w:rsidRPr="0047021A" w:rsidRDefault="0047021A" w:rsidP="0047021A">
            <w:pPr>
              <w:rPr>
                <w:rFonts w:cstheme="minorHAnsi"/>
                <w:sz w:val="24"/>
                <w:szCs w:val="24"/>
              </w:rPr>
            </w:pPr>
            <w:r w:rsidRPr="0047021A">
              <w:rPr>
                <w:rFonts w:cstheme="minorHAnsi"/>
                <w:sz w:val="24"/>
                <w:szCs w:val="24"/>
              </w:rPr>
              <w:t>1 Contempla o tipo de levantamento,</w:t>
            </w:r>
          </w:p>
          <w:p w14:paraId="4CAF3BC4" w14:textId="2944B843" w:rsidR="0047021A" w:rsidRPr="0047021A" w:rsidRDefault="0047021A" w:rsidP="00F243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021A">
              <w:rPr>
                <w:rFonts w:cstheme="minorHAnsi"/>
                <w:sz w:val="24"/>
                <w:szCs w:val="24"/>
              </w:rPr>
              <w:t>Cronograma, custos envolvidos etc.</w:t>
            </w:r>
          </w:p>
        </w:tc>
        <w:tc>
          <w:tcPr>
            <w:tcW w:w="4247" w:type="dxa"/>
          </w:tcPr>
          <w:p w14:paraId="7994B91F" w14:textId="31B26B67" w:rsidR="0047021A" w:rsidRPr="0047021A" w:rsidRDefault="0047021A" w:rsidP="0047021A">
            <w:pPr>
              <w:rPr>
                <w:rFonts w:cstheme="minorHAnsi"/>
                <w:sz w:val="24"/>
                <w:szCs w:val="24"/>
              </w:rPr>
            </w:pPr>
            <w:r w:rsidRPr="0047021A">
              <w:rPr>
                <w:rFonts w:cstheme="minorHAnsi"/>
                <w:sz w:val="24"/>
                <w:szCs w:val="24"/>
              </w:rPr>
              <w:t>(</w:t>
            </w:r>
            <w:r w:rsidR="001F4B37">
              <w:rPr>
                <w:rFonts w:cstheme="minorHAnsi"/>
                <w:sz w:val="24"/>
                <w:szCs w:val="24"/>
              </w:rPr>
              <w:t>4</w:t>
            </w:r>
            <w:r w:rsidR="001F4B37" w:rsidRPr="0047021A">
              <w:rPr>
                <w:rFonts w:cstheme="minorHAnsi"/>
                <w:sz w:val="24"/>
                <w:szCs w:val="24"/>
              </w:rPr>
              <w:t>)</w:t>
            </w:r>
            <w:r w:rsidRPr="0047021A">
              <w:rPr>
                <w:rFonts w:cstheme="minorHAnsi"/>
                <w:sz w:val="24"/>
                <w:szCs w:val="24"/>
              </w:rPr>
              <w:t xml:space="preserve"> Apresentação</w:t>
            </w:r>
          </w:p>
        </w:tc>
      </w:tr>
      <w:tr w:rsidR="0047021A" w:rsidRPr="0047021A" w14:paraId="04FA9098" w14:textId="77777777" w:rsidTr="00F24390">
        <w:trPr>
          <w:trHeight w:val="404"/>
          <w:jc w:val="center"/>
        </w:trPr>
        <w:tc>
          <w:tcPr>
            <w:tcW w:w="4247" w:type="dxa"/>
          </w:tcPr>
          <w:p w14:paraId="5987EBBB" w14:textId="3E3948EB" w:rsidR="0047021A" w:rsidRPr="0047021A" w:rsidRDefault="0047021A" w:rsidP="0047021A">
            <w:pPr>
              <w:rPr>
                <w:rFonts w:cstheme="minorHAnsi"/>
                <w:sz w:val="24"/>
                <w:szCs w:val="24"/>
              </w:rPr>
            </w:pPr>
            <w:r w:rsidRPr="0047021A">
              <w:rPr>
                <w:rFonts w:cstheme="minorHAnsi"/>
                <w:sz w:val="24"/>
                <w:szCs w:val="24"/>
              </w:rPr>
              <w:t>2 Definir o que se deseja pesquisar</w:t>
            </w:r>
          </w:p>
        </w:tc>
        <w:tc>
          <w:tcPr>
            <w:tcW w:w="4247" w:type="dxa"/>
          </w:tcPr>
          <w:p w14:paraId="4E6B49C9" w14:textId="4675D1D4" w:rsidR="0047021A" w:rsidRPr="0047021A" w:rsidRDefault="001F4B37" w:rsidP="0047021A">
            <w:pPr>
              <w:rPr>
                <w:rFonts w:cstheme="minorHAnsi"/>
                <w:sz w:val="24"/>
                <w:szCs w:val="24"/>
              </w:rPr>
            </w:pPr>
            <w:r w:rsidRPr="0047021A">
              <w:rPr>
                <w:rFonts w:cstheme="minorHAnsi"/>
                <w:sz w:val="24"/>
                <w:szCs w:val="24"/>
              </w:rPr>
              <w:t>(2</w:t>
            </w:r>
            <w:r w:rsidR="0047021A" w:rsidRPr="0047021A">
              <w:rPr>
                <w:rFonts w:cstheme="minorHAnsi"/>
                <w:sz w:val="24"/>
                <w:szCs w:val="24"/>
              </w:rPr>
              <w:t>) Definição</w:t>
            </w:r>
          </w:p>
        </w:tc>
      </w:tr>
      <w:tr w:rsidR="0047021A" w:rsidRPr="0047021A" w14:paraId="663FE396" w14:textId="77777777" w:rsidTr="00F24390">
        <w:trPr>
          <w:jc w:val="center"/>
        </w:trPr>
        <w:tc>
          <w:tcPr>
            <w:tcW w:w="4247" w:type="dxa"/>
          </w:tcPr>
          <w:p w14:paraId="1B89D244" w14:textId="55AC2BBD" w:rsidR="0047021A" w:rsidRPr="0047021A" w:rsidRDefault="0047021A" w:rsidP="0047021A">
            <w:pPr>
              <w:rPr>
                <w:rFonts w:cstheme="minorHAnsi"/>
                <w:sz w:val="24"/>
                <w:szCs w:val="24"/>
              </w:rPr>
            </w:pPr>
            <w:r w:rsidRPr="0047021A">
              <w:rPr>
                <w:rFonts w:cstheme="minorHAnsi"/>
                <w:sz w:val="24"/>
                <w:szCs w:val="24"/>
              </w:rPr>
              <w:t>3 Estão associadas ao cálculo de medidas e coeficientes</w:t>
            </w:r>
          </w:p>
        </w:tc>
        <w:tc>
          <w:tcPr>
            <w:tcW w:w="4247" w:type="dxa"/>
          </w:tcPr>
          <w:p w14:paraId="11543347" w14:textId="15E75CEC" w:rsidR="0047021A" w:rsidRPr="0047021A" w:rsidRDefault="001F4B37" w:rsidP="0047021A">
            <w:pPr>
              <w:rPr>
                <w:rFonts w:cstheme="minorHAnsi"/>
                <w:sz w:val="24"/>
                <w:szCs w:val="24"/>
              </w:rPr>
            </w:pPr>
            <w:r w:rsidRPr="0047021A">
              <w:rPr>
                <w:rFonts w:cstheme="minorHAnsi"/>
                <w:sz w:val="24"/>
                <w:szCs w:val="24"/>
              </w:rPr>
              <w:t>(3</w:t>
            </w:r>
            <w:r w:rsidR="0047021A" w:rsidRPr="0047021A">
              <w:rPr>
                <w:rFonts w:cstheme="minorHAnsi"/>
                <w:sz w:val="24"/>
                <w:szCs w:val="24"/>
              </w:rPr>
              <w:t>) Tabulação</w:t>
            </w:r>
          </w:p>
        </w:tc>
      </w:tr>
      <w:tr w:rsidR="0047021A" w:rsidRPr="0047021A" w14:paraId="141BB959" w14:textId="77777777" w:rsidTr="00F24390">
        <w:trPr>
          <w:jc w:val="center"/>
        </w:trPr>
        <w:tc>
          <w:tcPr>
            <w:tcW w:w="4247" w:type="dxa"/>
          </w:tcPr>
          <w:p w14:paraId="3C0AE58F" w14:textId="4FCC245E" w:rsidR="0047021A" w:rsidRPr="0047021A" w:rsidRDefault="0047021A" w:rsidP="0047021A">
            <w:pPr>
              <w:rPr>
                <w:rFonts w:cstheme="minorHAnsi"/>
                <w:sz w:val="24"/>
                <w:szCs w:val="24"/>
              </w:rPr>
            </w:pPr>
            <w:r w:rsidRPr="0047021A">
              <w:rPr>
                <w:rFonts w:cstheme="minorHAnsi"/>
                <w:sz w:val="24"/>
                <w:szCs w:val="24"/>
              </w:rPr>
              <w:t>4 Estão dispostos em forma de gráficos tabelas</w:t>
            </w:r>
          </w:p>
        </w:tc>
        <w:tc>
          <w:tcPr>
            <w:tcW w:w="4247" w:type="dxa"/>
          </w:tcPr>
          <w:p w14:paraId="0915604A" w14:textId="7CAED2B6" w:rsidR="0047021A" w:rsidRPr="0047021A" w:rsidRDefault="0047021A" w:rsidP="0047021A">
            <w:pPr>
              <w:rPr>
                <w:rFonts w:cstheme="minorHAnsi"/>
                <w:sz w:val="24"/>
                <w:szCs w:val="24"/>
              </w:rPr>
            </w:pPr>
            <w:r w:rsidRPr="0047021A">
              <w:rPr>
                <w:rFonts w:cstheme="minorHAnsi"/>
                <w:sz w:val="24"/>
                <w:szCs w:val="24"/>
              </w:rPr>
              <w:t>(</w:t>
            </w:r>
            <w:r w:rsidR="001F4B37">
              <w:rPr>
                <w:rFonts w:cstheme="minorHAnsi"/>
                <w:sz w:val="24"/>
                <w:szCs w:val="24"/>
              </w:rPr>
              <w:t>1</w:t>
            </w:r>
            <w:r w:rsidR="001F4B37" w:rsidRPr="0047021A">
              <w:rPr>
                <w:rFonts w:cstheme="minorHAnsi"/>
                <w:sz w:val="24"/>
                <w:szCs w:val="24"/>
              </w:rPr>
              <w:t>)</w:t>
            </w:r>
            <w:r w:rsidRPr="0047021A">
              <w:rPr>
                <w:rFonts w:cstheme="minorHAnsi"/>
                <w:sz w:val="24"/>
                <w:szCs w:val="24"/>
              </w:rPr>
              <w:t xml:space="preserve"> Planejamento</w:t>
            </w:r>
          </w:p>
        </w:tc>
      </w:tr>
      <w:tr w:rsidR="0047021A" w:rsidRPr="0047021A" w14:paraId="254217F4" w14:textId="77777777" w:rsidTr="00F24390">
        <w:trPr>
          <w:jc w:val="center"/>
        </w:trPr>
        <w:tc>
          <w:tcPr>
            <w:tcW w:w="4247" w:type="dxa"/>
          </w:tcPr>
          <w:p w14:paraId="06A2433B" w14:textId="5BA40B13" w:rsidR="0047021A" w:rsidRPr="0047021A" w:rsidRDefault="0047021A" w:rsidP="0047021A">
            <w:pPr>
              <w:rPr>
                <w:rFonts w:cstheme="minorHAnsi"/>
                <w:sz w:val="24"/>
                <w:szCs w:val="24"/>
              </w:rPr>
            </w:pPr>
            <w:r w:rsidRPr="0047021A">
              <w:rPr>
                <w:rFonts w:cstheme="minorHAnsi"/>
                <w:sz w:val="24"/>
                <w:szCs w:val="24"/>
              </w:rPr>
              <w:lastRenderedPageBreak/>
              <w:t>5 Registro sistemático de dados com um fim específico</w:t>
            </w:r>
          </w:p>
        </w:tc>
        <w:tc>
          <w:tcPr>
            <w:tcW w:w="4247" w:type="dxa"/>
          </w:tcPr>
          <w:p w14:paraId="19F9F53E" w14:textId="0B5B0360" w:rsidR="0047021A" w:rsidRPr="0047021A" w:rsidRDefault="0047021A" w:rsidP="0047021A">
            <w:pPr>
              <w:rPr>
                <w:rFonts w:cstheme="minorHAnsi"/>
                <w:sz w:val="24"/>
                <w:szCs w:val="24"/>
              </w:rPr>
            </w:pPr>
            <w:r w:rsidRPr="0047021A">
              <w:rPr>
                <w:rFonts w:cstheme="minorHAnsi"/>
                <w:sz w:val="24"/>
                <w:szCs w:val="24"/>
              </w:rPr>
              <w:t>(</w:t>
            </w:r>
            <w:r w:rsidR="001F4B37">
              <w:rPr>
                <w:rFonts w:cstheme="minorHAnsi"/>
                <w:sz w:val="24"/>
                <w:szCs w:val="24"/>
              </w:rPr>
              <w:t>5</w:t>
            </w:r>
            <w:r w:rsidR="001F4B37" w:rsidRPr="0047021A">
              <w:rPr>
                <w:rFonts w:cstheme="minorHAnsi"/>
                <w:sz w:val="24"/>
                <w:szCs w:val="24"/>
              </w:rPr>
              <w:t>)</w:t>
            </w:r>
            <w:r w:rsidRPr="0047021A">
              <w:rPr>
                <w:rFonts w:cstheme="minorHAnsi"/>
                <w:sz w:val="24"/>
                <w:szCs w:val="24"/>
              </w:rPr>
              <w:t xml:space="preserve"> Coleta </w:t>
            </w:r>
            <w:r w:rsidR="001F4B37" w:rsidRPr="0047021A">
              <w:rPr>
                <w:rFonts w:cstheme="minorHAnsi"/>
                <w:sz w:val="24"/>
                <w:szCs w:val="24"/>
              </w:rPr>
              <w:t>dos dados</w:t>
            </w:r>
          </w:p>
        </w:tc>
      </w:tr>
    </w:tbl>
    <w:p w14:paraId="163235A0" w14:textId="77777777" w:rsidR="0047021A" w:rsidRPr="0047021A" w:rsidRDefault="0047021A" w:rsidP="0047021A">
      <w:pPr>
        <w:rPr>
          <w:rFonts w:cstheme="minorHAnsi"/>
          <w:sz w:val="24"/>
          <w:szCs w:val="24"/>
        </w:rPr>
      </w:pPr>
      <w:r w:rsidRPr="0047021A">
        <w:rPr>
          <w:rFonts w:cstheme="minorHAnsi"/>
          <w:sz w:val="24"/>
          <w:szCs w:val="24"/>
        </w:rPr>
        <w:t xml:space="preserve"> </w:t>
      </w:r>
    </w:p>
    <w:p w14:paraId="05CA53FA" w14:textId="2F7DE24F" w:rsidR="0047021A" w:rsidRDefault="0047021A" w:rsidP="00B83D43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7021A">
        <w:rPr>
          <w:rFonts w:cstheme="minorHAnsi"/>
          <w:sz w:val="24"/>
          <w:szCs w:val="24"/>
        </w:rPr>
        <w:t>Qual o objetivo da análise e interpretação dos dados no método estatístico?</w:t>
      </w:r>
    </w:p>
    <w:p w14:paraId="1536026C" w14:textId="466A8140" w:rsidR="007E1891" w:rsidRDefault="000326EF" w:rsidP="00F24390">
      <w:pPr>
        <w:pStyle w:val="PargrafodaLista"/>
      </w:pPr>
      <w:r>
        <w:t>cuida da interpretação dos dados e se fundamenta na teoria da probabilidade.</w:t>
      </w:r>
    </w:p>
    <w:p w14:paraId="7EED4385" w14:textId="77777777" w:rsidR="00F24390" w:rsidRDefault="00F24390" w:rsidP="00F24390">
      <w:pPr>
        <w:pStyle w:val="PargrafodaLista"/>
      </w:pPr>
    </w:p>
    <w:p w14:paraId="3151A841" w14:textId="77777777" w:rsidR="0026578D" w:rsidRDefault="0026578D" w:rsidP="000326EF">
      <w:pPr>
        <w:pStyle w:val="PargrafodaLista"/>
      </w:pPr>
      <w:r>
        <w:t xml:space="preserve">Responda o que se pede </w:t>
      </w:r>
    </w:p>
    <w:p w14:paraId="22E2A4DB" w14:textId="7582A909" w:rsidR="0026578D" w:rsidRDefault="0026578D" w:rsidP="000326EF">
      <w:pPr>
        <w:pStyle w:val="PargrafodaLista"/>
      </w:pPr>
      <w:r>
        <w:t xml:space="preserve">Conjunto de seres, elementos ou indivíduos que possuem pelo menos uma característica em comum. </w:t>
      </w:r>
    </w:p>
    <w:p w14:paraId="69452368" w14:textId="6E88A636" w:rsidR="0026578D" w:rsidRDefault="0026578D" w:rsidP="00F24390">
      <w:pPr>
        <w:pStyle w:val="PargrafodaLista"/>
      </w:pPr>
      <w:r>
        <w:t>População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26578D" w14:paraId="7241EA7A" w14:textId="77777777" w:rsidTr="0026578D">
        <w:tc>
          <w:tcPr>
            <w:tcW w:w="3887" w:type="dxa"/>
          </w:tcPr>
          <w:p w14:paraId="2980CFB2" w14:textId="4466D10D" w:rsidR="0026578D" w:rsidRDefault="0026578D" w:rsidP="000326EF">
            <w:pPr>
              <w:pStyle w:val="PargrafodaLista"/>
              <w:ind w:left="0"/>
            </w:pPr>
            <w:r>
              <w:t>1 Valores singulares que existem na população e que servem para caracterizá-la.</w:t>
            </w:r>
          </w:p>
        </w:tc>
        <w:tc>
          <w:tcPr>
            <w:tcW w:w="3887" w:type="dxa"/>
          </w:tcPr>
          <w:p w14:paraId="4DAC9E4E" w14:textId="3ED4A26C" w:rsidR="0026578D" w:rsidRDefault="001F4B37" w:rsidP="000326EF">
            <w:pPr>
              <w:pStyle w:val="PargrafodaLista"/>
              <w:ind w:left="0"/>
            </w:pPr>
            <w:r>
              <w:t>(3</w:t>
            </w:r>
            <w:r w:rsidR="0026578D">
              <w:t>) Atributos</w:t>
            </w:r>
          </w:p>
        </w:tc>
      </w:tr>
      <w:tr w:rsidR="0026578D" w14:paraId="2B8F04D0" w14:textId="77777777" w:rsidTr="0026578D">
        <w:tc>
          <w:tcPr>
            <w:tcW w:w="3887" w:type="dxa"/>
          </w:tcPr>
          <w:p w14:paraId="65CD49D9" w14:textId="231EDD5E" w:rsidR="0026578D" w:rsidRDefault="0026578D" w:rsidP="000326EF">
            <w:pPr>
              <w:pStyle w:val="PargrafodaLista"/>
              <w:ind w:left="0"/>
            </w:pPr>
            <w:r>
              <w:t>2. Valor do parâmetro e calculado a partir da amostra</w:t>
            </w:r>
          </w:p>
        </w:tc>
        <w:tc>
          <w:tcPr>
            <w:tcW w:w="3887" w:type="dxa"/>
          </w:tcPr>
          <w:p w14:paraId="0F96E9AB" w14:textId="7159EEC3" w:rsidR="0026578D" w:rsidRDefault="001F4B37" w:rsidP="000326EF">
            <w:pPr>
              <w:pStyle w:val="PargrafodaLista"/>
              <w:ind w:left="0"/>
            </w:pPr>
            <w:r>
              <w:t>(4</w:t>
            </w:r>
            <w:r w:rsidR="0026578D">
              <w:t>) Variável</w:t>
            </w:r>
          </w:p>
        </w:tc>
      </w:tr>
      <w:tr w:rsidR="0026578D" w14:paraId="0DE1AFA5" w14:textId="77777777" w:rsidTr="0026578D">
        <w:tc>
          <w:tcPr>
            <w:tcW w:w="3887" w:type="dxa"/>
          </w:tcPr>
          <w:p w14:paraId="28B8622D" w14:textId="49A1953A" w:rsidR="0026578D" w:rsidRDefault="0026578D" w:rsidP="000326EF">
            <w:pPr>
              <w:pStyle w:val="PargrafodaLista"/>
              <w:ind w:left="0"/>
            </w:pPr>
            <w:r>
              <w:t>3. São qualidades apresentadas nos dados estatísticos.</w:t>
            </w:r>
          </w:p>
        </w:tc>
        <w:tc>
          <w:tcPr>
            <w:tcW w:w="3887" w:type="dxa"/>
          </w:tcPr>
          <w:p w14:paraId="449B1E2E" w14:textId="33DC8E5D" w:rsidR="0026578D" w:rsidRDefault="001F4B37" w:rsidP="000326EF">
            <w:pPr>
              <w:pStyle w:val="PargrafodaLista"/>
              <w:ind w:left="0"/>
            </w:pPr>
            <w:r>
              <w:t>(1</w:t>
            </w:r>
            <w:r w:rsidR="0026578D">
              <w:t>) Parâmetro</w:t>
            </w:r>
          </w:p>
        </w:tc>
      </w:tr>
      <w:tr w:rsidR="0026578D" w14:paraId="0878F85E" w14:textId="77777777" w:rsidTr="0026578D">
        <w:tc>
          <w:tcPr>
            <w:tcW w:w="3887" w:type="dxa"/>
          </w:tcPr>
          <w:p w14:paraId="261BF3C2" w14:textId="6C3BFBCD" w:rsidR="0026578D" w:rsidRDefault="0026578D" w:rsidP="000326EF">
            <w:pPr>
              <w:pStyle w:val="PargrafodaLista"/>
              <w:ind w:left="0"/>
            </w:pPr>
            <w:r>
              <w:t>4. Conjunto de todos os resultados possíveis de um fenômeno estatístico.</w:t>
            </w:r>
          </w:p>
        </w:tc>
        <w:tc>
          <w:tcPr>
            <w:tcW w:w="3887" w:type="dxa"/>
          </w:tcPr>
          <w:p w14:paraId="19631067" w14:textId="6DBCE307" w:rsidR="0026578D" w:rsidRDefault="0026578D" w:rsidP="000326EF">
            <w:pPr>
              <w:pStyle w:val="PargrafodaLista"/>
              <w:ind w:left="0"/>
            </w:pPr>
            <w:r>
              <w:t>(</w:t>
            </w:r>
            <w:r w:rsidR="001F4B37">
              <w:t>2)</w:t>
            </w:r>
            <w:r>
              <w:t xml:space="preserve"> Estimativa</w:t>
            </w:r>
          </w:p>
        </w:tc>
      </w:tr>
      <w:tr w:rsidR="0026578D" w14:paraId="5DCEC0E0" w14:textId="77777777" w:rsidTr="0026578D">
        <w:tc>
          <w:tcPr>
            <w:tcW w:w="3887" w:type="dxa"/>
          </w:tcPr>
          <w:p w14:paraId="23DCE36D" w14:textId="52A4A83C" w:rsidR="0026578D" w:rsidRDefault="0026578D" w:rsidP="000326EF">
            <w:pPr>
              <w:pStyle w:val="PargrafodaLista"/>
              <w:ind w:left="0"/>
            </w:pPr>
            <w:r>
              <w:t>5. Parcela representativa da população</w:t>
            </w:r>
          </w:p>
        </w:tc>
        <w:tc>
          <w:tcPr>
            <w:tcW w:w="3887" w:type="dxa"/>
          </w:tcPr>
          <w:p w14:paraId="6C0D85B1" w14:textId="7A6A9C2C" w:rsidR="0026578D" w:rsidRDefault="001F4B37" w:rsidP="000326EF">
            <w:pPr>
              <w:pStyle w:val="PargrafodaLista"/>
              <w:ind w:left="0"/>
            </w:pPr>
            <w:r>
              <w:t>(5</w:t>
            </w:r>
            <w:r w:rsidR="0026578D">
              <w:t>) Amostra</w:t>
            </w:r>
          </w:p>
        </w:tc>
      </w:tr>
    </w:tbl>
    <w:p w14:paraId="06A4446E" w14:textId="77777777" w:rsidR="0026578D" w:rsidRDefault="0026578D" w:rsidP="0026578D"/>
    <w:p w14:paraId="42AF2851" w14:textId="3DC0A5DC" w:rsidR="007E1891" w:rsidRDefault="0026578D" w:rsidP="0026578D">
      <w:r>
        <w:t>3 Coloque V ou F. Em caso de F, justifique sua resposta.</w:t>
      </w:r>
    </w:p>
    <w:p w14:paraId="2F5AFA76" w14:textId="0174E211" w:rsidR="0026578D" w:rsidRDefault="0026578D" w:rsidP="0026578D">
      <w:pPr>
        <w:pStyle w:val="PargrafodaLista"/>
        <w:numPr>
          <w:ilvl w:val="0"/>
          <w:numId w:val="12"/>
        </w:numPr>
      </w:pPr>
      <w:r>
        <w:t>Uma variável é qualitativa, quando seus valores forem expressos por números. (</w:t>
      </w:r>
      <w:r w:rsidR="001F4B37">
        <w:t>F)</w:t>
      </w:r>
      <w:r>
        <w:t xml:space="preserve">  </w:t>
      </w:r>
    </w:p>
    <w:p w14:paraId="2FBBCBE0" w14:textId="3FFC8440" w:rsidR="0026578D" w:rsidRDefault="0026578D" w:rsidP="0026578D">
      <w:pPr>
        <w:pStyle w:val="PargrafodaLista"/>
      </w:pPr>
      <w:r>
        <w:t>Q</w:t>
      </w:r>
      <w:r w:rsidRPr="0026578D">
        <w:t>ualitativa é quando seus valores são expressos por atributos não números.</w:t>
      </w:r>
    </w:p>
    <w:p w14:paraId="7FA1BD4D" w14:textId="5EB2F049" w:rsidR="0026578D" w:rsidRDefault="0026578D" w:rsidP="00F24390">
      <w:pPr>
        <w:pStyle w:val="PargrafodaLista"/>
        <w:numPr>
          <w:ilvl w:val="0"/>
          <w:numId w:val="12"/>
        </w:numPr>
      </w:pPr>
      <w:r>
        <w:t>Quando os valores de uma variável são expressos por números, dizemos que essa variável é qualitativa (</w:t>
      </w:r>
      <w:r w:rsidR="00F24390">
        <w:t>F</w:t>
      </w:r>
      <w:r>
        <w:t>)</w:t>
      </w:r>
      <w:r w:rsidR="00F24390">
        <w:t xml:space="preserve"> </w:t>
      </w:r>
      <w:r>
        <w:t xml:space="preserve"> </w:t>
      </w:r>
    </w:p>
    <w:p w14:paraId="351F7BB5" w14:textId="5210A567" w:rsidR="00F24390" w:rsidRDefault="00F24390" w:rsidP="00F24390">
      <w:pPr>
        <w:pStyle w:val="PargrafodaLista"/>
      </w:pPr>
      <w:r>
        <w:t xml:space="preserve">Qualitativa </w:t>
      </w:r>
      <w:r w:rsidR="001F4B37">
        <w:t>é quando</w:t>
      </w:r>
      <w:r>
        <w:t xml:space="preserve"> seus valores são expressos por atributos, tipo, sexo,</w:t>
      </w:r>
    </w:p>
    <w:p w14:paraId="39E9F042" w14:textId="7DEA270E" w:rsidR="00F24390" w:rsidRDefault="00F24390" w:rsidP="00F24390">
      <w:pPr>
        <w:pStyle w:val="PargrafodaLista"/>
      </w:pPr>
      <w:r>
        <w:t xml:space="preserve">estado civil, cor da </w:t>
      </w:r>
      <w:r w:rsidR="001F4B37">
        <w:t>pele etc.</w:t>
      </w:r>
    </w:p>
    <w:p w14:paraId="198444CA" w14:textId="53FFF2C9" w:rsidR="0026578D" w:rsidRDefault="0026578D" w:rsidP="00F24390">
      <w:pPr>
        <w:pStyle w:val="PargrafodaLista"/>
        <w:numPr>
          <w:ilvl w:val="0"/>
          <w:numId w:val="12"/>
        </w:numPr>
      </w:pPr>
      <w:r>
        <w:t xml:space="preserve">A idade, a renda familiar, a temperatura, volume de </w:t>
      </w:r>
      <w:r w:rsidR="001F4B37">
        <w:t>uva etc.</w:t>
      </w:r>
      <w:r>
        <w:t xml:space="preserve"> são exemplos de variáveis qualitativas. </w:t>
      </w:r>
      <w:r w:rsidR="001F4B37">
        <w:t>(F</w:t>
      </w:r>
      <w:r>
        <w:t>)</w:t>
      </w:r>
    </w:p>
    <w:p w14:paraId="1D6C8F1A" w14:textId="77777777" w:rsidR="00F24390" w:rsidRDefault="00F24390" w:rsidP="00F24390">
      <w:pPr>
        <w:pStyle w:val="PargrafodaLista"/>
      </w:pPr>
      <w:r>
        <w:t>Quantitativa</w:t>
      </w:r>
    </w:p>
    <w:p w14:paraId="583DDEC6" w14:textId="77777777" w:rsidR="00F24390" w:rsidRDefault="0026578D" w:rsidP="00F24390">
      <w:pPr>
        <w:ind w:left="300"/>
      </w:pPr>
      <w:r>
        <w:t>d) Cor dos olhos e dos cabelos dos alunos dessa turma representam variáveis qualitativas(</w:t>
      </w:r>
      <w:r w:rsidR="00F24390">
        <w:t>v</w:t>
      </w:r>
      <w:r>
        <w:t xml:space="preserve">) </w:t>
      </w:r>
    </w:p>
    <w:p w14:paraId="2D94EA78" w14:textId="73507B6E" w:rsidR="00F24390" w:rsidRDefault="00F24390" w:rsidP="00F24390">
      <w:pPr>
        <w:ind w:left="300"/>
      </w:pPr>
      <w:r>
        <w:t xml:space="preserve"> </w:t>
      </w:r>
      <w:r w:rsidR="0026578D">
        <w:t xml:space="preserve">e) Uma variável discreta é sinônimo de variável descontínua. e seus valores resultam, </w:t>
      </w:r>
      <w:r w:rsidR="001F4B37">
        <w:t>geralmente</w:t>
      </w:r>
      <w:r w:rsidR="0026578D">
        <w:t xml:space="preserve">, de contagens. </w:t>
      </w:r>
      <w:r w:rsidR="001F4B37">
        <w:t>(V</w:t>
      </w:r>
      <w:r w:rsidR="0026578D">
        <w:t xml:space="preserve">) </w:t>
      </w:r>
    </w:p>
    <w:p w14:paraId="615DF007" w14:textId="46EBE126" w:rsidR="00F24390" w:rsidRDefault="0026578D" w:rsidP="00F24390">
      <w:pPr>
        <w:ind w:left="300"/>
      </w:pPr>
      <w:r>
        <w:t xml:space="preserve">f) Diz-se que variável contínua quando seus valores resultam normalmente de medidas ou mensurações. </w:t>
      </w:r>
      <w:r w:rsidR="001F4B37">
        <w:t>(V</w:t>
      </w:r>
      <w:r>
        <w:t>)</w:t>
      </w:r>
    </w:p>
    <w:p w14:paraId="6106082E" w14:textId="77777777" w:rsidR="00F24390" w:rsidRDefault="00F24390" w:rsidP="00F24390">
      <w:pPr>
        <w:ind w:left="300"/>
      </w:pPr>
    </w:p>
    <w:p w14:paraId="5A9F734E" w14:textId="77777777" w:rsidR="00F24390" w:rsidRDefault="00F24390" w:rsidP="00F24390">
      <w:pPr>
        <w:ind w:left="300"/>
      </w:pPr>
      <w:r>
        <w:t xml:space="preserve">4. Classifique as variáveis dos fenômenos abaixo em “D” (discreta) e “C” (contínua) </w:t>
      </w:r>
    </w:p>
    <w:p w14:paraId="42B1C71B" w14:textId="28A79549" w:rsidR="00F24390" w:rsidRDefault="00F24390" w:rsidP="00F24390">
      <w:pPr>
        <w:ind w:left="300"/>
      </w:pPr>
      <w:r>
        <w:t>a) Número de propagandas no horário nobre num canal de TV (</w:t>
      </w:r>
      <w:r w:rsidR="001F4B37">
        <w:t>D)</w:t>
      </w:r>
    </w:p>
    <w:p w14:paraId="0AE389AB" w14:textId="29FF8ABC" w:rsidR="00F24390" w:rsidRDefault="00F24390" w:rsidP="00F24390">
      <w:pPr>
        <w:ind w:left="300"/>
      </w:pPr>
      <w:r>
        <w:t xml:space="preserve"> b) Peso dos candidatos inscritos num vestibular (</w:t>
      </w:r>
      <w:r w:rsidR="001F4B37">
        <w:t>C)</w:t>
      </w:r>
    </w:p>
    <w:p w14:paraId="66FCC4F6" w14:textId="444CB6A8" w:rsidR="00F24390" w:rsidRDefault="00F24390" w:rsidP="00F24390">
      <w:pPr>
        <w:ind w:left="300"/>
      </w:pPr>
      <w:r>
        <w:t xml:space="preserve"> c) Temperatura média diária numa cidade litorânea (</w:t>
      </w:r>
      <w:r w:rsidR="001F4B37">
        <w:t>C)</w:t>
      </w:r>
    </w:p>
    <w:p w14:paraId="14A00919" w14:textId="59CA315D" w:rsidR="00F24390" w:rsidRDefault="00F24390" w:rsidP="00F24390">
      <w:pPr>
        <w:ind w:left="300"/>
      </w:pPr>
      <w:r>
        <w:t xml:space="preserve"> d) Número de candidatos a deputado estadual numa eleição estadual </w:t>
      </w:r>
      <w:r w:rsidR="001F4B37">
        <w:t>(D</w:t>
      </w:r>
      <w:r>
        <w:t>)</w:t>
      </w:r>
    </w:p>
    <w:p w14:paraId="726A6290" w14:textId="10446A07" w:rsidR="00F24390" w:rsidRDefault="00F24390" w:rsidP="00F24390">
      <w:pPr>
        <w:ind w:left="300"/>
      </w:pPr>
      <w:r>
        <w:lastRenderedPageBreak/>
        <w:t xml:space="preserve"> e) Renda familiar média dos universitários inscritos no FIES (</w:t>
      </w:r>
      <w:r w:rsidR="001F4B37">
        <w:t>C)</w:t>
      </w:r>
      <w:r>
        <w:t xml:space="preserve"> </w:t>
      </w:r>
    </w:p>
    <w:p w14:paraId="1694CF2F" w14:textId="416ED4D8" w:rsidR="00F24390" w:rsidRDefault="00F24390" w:rsidP="00F24390">
      <w:pPr>
        <w:ind w:left="300"/>
      </w:pPr>
      <w:r>
        <w:t>f) Número de alunos matriculados na rede pública municipal (</w:t>
      </w:r>
      <w:r w:rsidR="001F4B37">
        <w:t>D)</w:t>
      </w:r>
    </w:p>
    <w:p w14:paraId="22A7C217" w14:textId="601064D4" w:rsidR="0026578D" w:rsidRDefault="00F24390" w:rsidP="00F24390">
      <w:pPr>
        <w:ind w:left="300"/>
      </w:pPr>
      <w:r>
        <w:t xml:space="preserve"> g) Volume de manga exportada para Europa no último trimestre </w:t>
      </w:r>
      <w:r w:rsidR="001F4B37">
        <w:t>(C</w:t>
      </w:r>
      <w:r>
        <w:t>)</w:t>
      </w:r>
      <w:r w:rsidR="0026578D">
        <w:t xml:space="preserve"> </w:t>
      </w:r>
    </w:p>
    <w:p w14:paraId="3C888DC6" w14:textId="5DB3C177" w:rsidR="00F24390" w:rsidRDefault="00F24390" w:rsidP="00F24390"/>
    <w:p w14:paraId="07EE5D11" w14:textId="77777777" w:rsidR="00F24390" w:rsidRDefault="00F24390" w:rsidP="00F24390">
      <w:pPr>
        <w:ind w:left="300"/>
      </w:pPr>
      <w:r>
        <w:t xml:space="preserve">5. Em cada caso: </w:t>
      </w:r>
    </w:p>
    <w:p w14:paraId="48E596D8" w14:textId="77777777" w:rsidR="00F24390" w:rsidRDefault="00F24390" w:rsidP="00F24390">
      <w:pPr>
        <w:ind w:left="300"/>
      </w:pPr>
      <w:r>
        <w:t>a) Estabeleça a variável</w:t>
      </w:r>
    </w:p>
    <w:p w14:paraId="54FF5B94" w14:textId="77777777" w:rsidR="00F24390" w:rsidRDefault="00F24390" w:rsidP="00F24390">
      <w:pPr>
        <w:ind w:left="300"/>
      </w:pPr>
      <w:r>
        <w:t xml:space="preserve"> b) Classifique a variável em qualitativa ou quantitativa </w:t>
      </w:r>
    </w:p>
    <w:p w14:paraId="551021E3" w14:textId="69F99649" w:rsidR="00F24390" w:rsidRDefault="00F24390" w:rsidP="00F24390">
      <w:pPr>
        <w:ind w:left="300"/>
      </w:pPr>
      <w:r>
        <w:t xml:space="preserve">c) Das variáveis quantitativas, diga quais são </w:t>
      </w:r>
      <w:r w:rsidR="001F4B37">
        <w:t>contínuas ou discretas siga</w:t>
      </w:r>
      <w:r>
        <w:t xml:space="preserve"> o exemplo: </w:t>
      </w:r>
    </w:p>
    <w:p w14:paraId="450DE37C" w14:textId="77777777" w:rsidR="00F24390" w:rsidRDefault="00F24390" w:rsidP="00F24390">
      <w:pPr>
        <w:ind w:left="300"/>
      </w:pPr>
      <w:r>
        <w:t xml:space="preserve">1. Cor dos olhos das modelos, numa final de concurso de beleza </w:t>
      </w:r>
    </w:p>
    <w:p w14:paraId="766EBB7F" w14:textId="77777777" w:rsidR="00F24390" w:rsidRDefault="00F24390" w:rsidP="00F24390">
      <w:pPr>
        <w:ind w:left="300"/>
      </w:pPr>
      <w:r>
        <w:t>a) cor dos olhos</w:t>
      </w:r>
    </w:p>
    <w:p w14:paraId="7504435B" w14:textId="77777777" w:rsidR="00F24390" w:rsidRDefault="00F24390" w:rsidP="00F24390">
      <w:pPr>
        <w:ind w:left="300"/>
      </w:pPr>
      <w:r>
        <w:t xml:space="preserve"> b) qualitativa </w:t>
      </w:r>
    </w:p>
    <w:p w14:paraId="68336BC6" w14:textId="77777777" w:rsidR="00F24390" w:rsidRDefault="00F24390" w:rsidP="00F24390">
      <w:pPr>
        <w:ind w:left="300"/>
      </w:pPr>
      <w:r>
        <w:t>c) discreta</w:t>
      </w:r>
    </w:p>
    <w:p w14:paraId="7C16AE31" w14:textId="77777777" w:rsidR="00F24390" w:rsidRDefault="00F24390" w:rsidP="00F24390">
      <w:pPr>
        <w:ind w:left="300"/>
      </w:pPr>
      <w:r>
        <w:t xml:space="preserve"> 2. Os salários dos funcionários de uma empresa de Web Design </w:t>
      </w:r>
    </w:p>
    <w:p w14:paraId="745B32F8" w14:textId="4D1E334B" w:rsidR="00F24390" w:rsidRDefault="00F24390" w:rsidP="00F24390">
      <w:pPr>
        <w:ind w:left="300"/>
      </w:pPr>
      <w:r>
        <w:t xml:space="preserve">a) </w:t>
      </w:r>
      <w:r w:rsidR="007E31FC">
        <w:t>Salário b</w:t>
      </w:r>
      <w:r>
        <w:t xml:space="preserve">) </w:t>
      </w:r>
      <w:r w:rsidR="007E31FC" w:rsidRPr="007E31FC">
        <w:t>quantitativa</w:t>
      </w:r>
      <w:r w:rsidR="007E31FC">
        <w:t xml:space="preserve"> </w:t>
      </w:r>
      <w:r>
        <w:t>c</w:t>
      </w:r>
      <w:r w:rsidR="001F4B37">
        <w:t>) contínua</w:t>
      </w:r>
    </w:p>
    <w:p w14:paraId="6832060C" w14:textId="77777777" w:rsidR="00F24390" w:rsidRDefault="00F24390" w:rsidP="00F24390">
      <w:pPr>
        <w:ind w:left="300"/>
      </w:pPr>
      <w:r>
        <w:t xml:space="preserve">3. Volume de dinheiro gasto por estudantes num congresso de Engenharias </w:t>
      </w:r>
    </w:p>
    <w:p w14:paraId="561DFEE9" w14:textId="5CDA1459" w:rsidR="00F24390" w:rsidRDefault="00F24390" w:rsidP="00F24390">
      <w:pPr>
        <w:ind w:left="300"/>
      </w:pPr>
      <w:r>
        <w:t>a)</w:t>
      </w:r>
      <w:r w:rsidR="007E31FC">
        <w:t xml:space="preserve"> Volume de Dinheiro </w:t>
      </w:r>
      <w:r>
        <w:t xml:space="preserve">b) </w:t>
      </w:r>
      <w:r w:rsidR="007E31FC" w:rsidRPr="007E31FC">
        <w:t>Quantitativa</w:t>
      </w:r>
      <w:r w:rsidR="007E31FC">
        <w:t xml:space="preserve"> </w:t>
      </w:r>
      <w:r>
        <w:t xml:space="preserve">c) </w:t>
      </w:r>
      <w:r w:rsidR="007E31FC" w:rsidRPr="007E31FC">
        <w:t>Contínua</w:t>
      </w:r>
    </w:p>
    <w:p w14:paraId="587E5361" w14:textId="1A559D19" w:rsidR="00F24390" w:rsidRDefault="00F24390" w:rsidP="00F24390">
      <w:pPr>
        <w:ind w:left="300"/>
      </w:pPr>
      <w:r>
        <w:t xml:space="preserve">4. O número de filmes disponíveis num </w:t>
      </w:r>
      <w:r w:rsidR="001F4B37">
        <w:t>hotel,</w:t>
      </w:r>
      <w:r>
        <w:t xml:space="preserve"> por </w:t>
      </w:r>
      <w:r w:rsidR="001F4B37">
        <w:t>dia,</w:t>
      </w:r>
      <w:r>
        <w:t xml:space="preserve"> para seus hóspedes </w:t>
      </w:r>
    </w:p>
    <w:p w14:paraId="31AF017B" w14:textId="311445DE" w:rsidR="00F24390" w:rsidRDefault="00F24390" w:rsidP="00F24390">
      <w:pPr>
        <w:ind w:left="300"/>
      </w:pPr>
      <w:r>
        <w:t xml:space="preserve">a) </w:t>
      </w:r>
      <w:r w:rsidR="007E31FC">
        <w:t xml:space="preserve">Número de Filmes </w:t>
      </w:r>
      <w:r>
        <w:t xml:space="preserve">b) </w:t>
      </w:r>
      <w:r w:rsidR="007E31FC" w:rsidRPr="007E31FC">
        <w:t>quantitativa</w:t>
      </w:r>
      <w:r w:rsidR="007E31FC">
        <w:t xml:space="preserve"> </w:t>
      </w:r>
      <w:r>
        <w:t xml:space="preserve">c) </w:t>
      </w:r>
      <w:r w:rsidR="007E31FC" w:rsidRPr="007E31FC">
        <w:t>discreta</w:t>
      </w:r>
    </w:p>
    <w:p w14:paraId="6BF200CE" w14:textId="77777777" w:rsidR="007E31FC" w:rsidRDefault="00F24390" w:rsidP="00F24390">
      <w:pPr>
        <w:ind w:left="300"/>
      </w:pPr>
      <w:r>
        <w:t xml:space="preserve"> 5. A quantidade de alimento, em gramas, ingerida por pessoa num restaurante X 8</w:t>
      </w:r>
    </w:p>
    <w:p w14:paraId="5411D895" w14:textId="6AD58BE9" w:rsidR="00F24390" w:rsidRDefault="00F24390" w:rsidP="00F24390">
      <w:pPr>
        <w:ind w:left="300"/>
      </w:pPr>
      <w:r>
        <w:t xml:space="preserve"> a) </w:t>
      </w:r>
      <w:r w:rsidR="007E31FC">
        <w:t xml:space="preserve">Quantidade de gramas de alimento </w:t>
      </w:r>
      <w:r>
        <w:t xml:space="preserve">b) </w:t>
      </w:r>
      <w:r w:rsidR="007E31FC">
        <w:t xml:space="preserve">Quantitativa </w:t>
      </w:r>
      <w:r>
        <w:t xml:space="preserve">c) </w:t>
      </w:r>
      <w:r w:rsidR="007E31FC" w:rsidRPr="007E31FC">
        <w:t>contínua</w:t>
      </w:r>
    </w:p>
    <w:p w14:paraId="1CAABE5D" w14:textId="77777777" w:rsidR="007E31FC" w:rsidRDefault="007E31FC" w:rsidP="00F24390">
      <w:pPr>
        <w:ind w:left="300"/>
      </w:pPr>
      <w:r>
        <w:t xml:space="preserve">6. O número de pessoas da terceira idade que estudam na FURB </w:t>
      </w:r>
    </w:p>
    <w:p w14:paraId="3FAA11EF" w14:textId="7A6A959C" w:rsidR="007E31FC" w:rsidRDefault="007E31FC" w:rsidP="007E31FC">
      <w:pPr>
        <w:ind w:left="300"/>
      </w:pPr>
      <w:r>
        <w:t xml:space="preserve">a) </w:t>
      </w:r>
      <w:r w:rsidRPr="007E31FC">
        <w:t xml:space="preserve">Número de pessoas da terceira </w:t>
      </w:r>
      <w:r w:rsidR="001F4B37" w:rsidRPr="007E31FC">
        <w:t>idade</w:t>
      </w:r>
      <w:r w:rsidR="001F4B37">
        <w:t xml:space="preserve"> b</w:t>
      </w:r>
      <w:r>
        <w:t xml:space="preserve">) </w:t>
      </w:r>
      <w:r w:rsidR="001F4B37" w:rsidRPr="007E31FC">
        <w:t>quantitativa</w:t>
      </w:r>
      <w:r w:rsidR="001F4B37">
        <w:t xml:space="preserve"> c</w:t>
      </w:r>
      <w:r>
        <w:t xml:space="preserve">) </w:t>
      </w:r>
      <w:r w:rsidRPr="007E31FC">
        <w:t>discreta</w:t>
      </w:r>
    </w:p>
    <w:p w14:paraId="511596C0" w14:textId="77777777" w:rsidR="007E31FC" w:rsidRDefault="007E31FC" w:rsidP="007E31FC">
      <w:pPr>
        <w:ind w:left="300"/>
      </w:pPr>
      <w:r>
        <w:t xml:space="preserve">7. O número de filhos dos estudantes de EIE </w:t>
      </w:r>
    </w:p>
    <w:p w14:paraId="6CC301D8" w14:textId="7D89F50D" w:rsidR="007E31FC" w:rsidRDefault="007E31FC" w:rsidP="007E31FC">
      <w:pPr>
        <w:ind w:left="300"/>
      </w:pPr>
      <w:r>
        <w:t>a)</w:t>
      </w:r>
      <w:r w:rsidRPr="007E31FC">
        <w:t xml:space="preserve"> O número de </w:t>
      </w:r>
      <w:r w:rsidR="001F4B37" w:rsidRPr="007E31FC">
        <w:t>filhos</w:t>
      </w:r>
      <w:r w:rsidR="001F4B37">
        <w:t xml:space="preserve"> b</w:t>
      </w:r>
      <w:r>
        <w:t xml:space="preserve">) </w:t>
      </w:r>
      <w:r w:rsidRPr="007E31FC">
        <w:t>Quantitativa</w:t>
      </w:r>
      <w:r>
        <w:t xml:space="preserve"> c) </w:t>
      </w:r>
      <w:r w:rsidRPr="007E31FC">
        <w:t>Discreta</w:t>
      </w:r>
    </w:p>
    <w:p w14:paraId="2AE61785" w14:textId="77777777" w:rsidR="007E31FC" w:rsidRDefault="007E31FC" w:rsidP="007E31FC">
      <w:pPr>
        <w:ind w:left="300"/>
      </w:pPr>
      <w:r>
        <w:t>8. O número de casamentos ocorridos entre pessoas que se conheceram em cursos.</w:t>
      </w:r>
    </w:p>
    <w:p w14:paraId="08577DD7" w14:textId="7F871179" w:rsidR="007E31FC" w:rsidRDefault="007E31FC" w:rsidP="007E31FC">
      <w:pPr>
        <w:ind w:left="300"/>
      </w:pPr>
      <w:r>
        <w:t xml:space="preserve"> a) </w:t>
      </w:r>
      <w:r w:rsidR="001F4B37">
        <w:t>Número</w:t>
      </w:r>
      <w:r>
        <w:t xml:space="preserve"> de </w:t>
      </w:r>
      <w:r w:rsidR="001F4B37">
        <w:t>casamentos b</w:t>
      </w:r>
      <w:r>
        <w:t xml:space="preserve">) </w:t>
      </w:r>
      <w:r w:rsidR="001F4B37">
        <w:t>quantitativa c</w:t>
      </w:r>
      <w:r>
        <w:t>) discreta</w:t>
      </w:r>
    </w:p>
    <w:p w14:paraId="0B1757E7" w14:textId="77777777" w:rsidR="007E31FC" w:rsidRDefault="007E31FC" w:rsidP="007E31FC">
      <w:pPr>
        <w:ind w:left="300"/>
      </w:pPr>
      <w:r>
        <w:t xml:space="preserve"> 9. Altura dos brasileiros (m) no Brasil </w:t>
      </w:r>
    </w:p>
    <w:p w14:paraId="59232468" w14:textId="7F7F6B46" w:rsidR="007E31FC" w:rsidRDefault="007E31FC" w:rsidP="007E31FC">
      <w:pPr>
        <w:ind w:left="300"/>
      </w:pPr>
      <w:r>
        <w:t xml:space="preserve">a) Altura dos brasileiros b) quantitativa c) continua </w:t>
      </w:r>
    </w:p>
    <w:p w14:paraId="7ACA3224" w14:textId="77777777" w:rsidR="007E31FC" w:rsidRDefault="007E31FC" w:rsidP="007E31FC">
      <w:pPr>
        <w:ind w:left="300"/>
      </w:pPr>
      <w:r>
        <w:t xml:space="preserve">10. Modalidades Esportivas no Brasil </w:t>
      </w:r>
    </w:p>
    <w:p w14:paraId="28A37803" w14:textId="687499BE" w:rsidR="007E31FC" w:rsidRDefault="007E31FC" w:rsidP="007E31FC">
      <w:pPr>
        <w:ind w:left="300"/>
      </w:pPr>
      <w:r>
        <w:t xml:space="preserve">a) Quantidade de modalidades b) qualitativas c) nominal </w:t>
      </w:r>
    </w:p>
    <w:p w14:paraId="0608099D" w14:textId="77777777" w:rsidR="007E31FC" w:rsidRDefault="007E31FC" w:rsidP="007E31FC">
      <w:pPr>
        <w:ind w:left="300"/>
      </w:pPr>
      <w:r>
        <w:t xml:space="preserve">11. A idade média dos alunos da melhor idade da FURB </w:t>
      </w:r>
    </w:p>
    <w:p w14:paraId="3AB6EC4E" w14:textId="3D601841" w:rsidR="007E31FC" w:rsidRDefault="007E31FC" w:rsidP="007E31FC">
      <w:pPr>
        <w:ind w:left="300"/>
      </w:pPr>
      <w:r>
        <w:lastRenderedPageBreak/>
        <w:t xml:space="preserve">a) Idade média b) </w:t>
      </w:r>
      <w:r w:rsidRPr="007E31FC">
        <w:t xml:space="preserve">quantitativa </w:t>
      </w:r>
      <w:r>
        <w:t xml:space="preserve">c) </w:t>
      </w:r>
      <w:r w:rsidRPr="007E31FC">
        <w:t>continua</w:t>
      </w:r>
    </w:p>
    <w:p w14:paraId="4FB710A4" w14:textId="77777777" w:rsidR="007E31FC" w:rsidRDefault="007E31FC" w:rsidP="007E31FC">
      <w:pPr>
        <w:ind w:left="300"/>
      </w:pPr>
      <w:r>
        <w:t xml:space="preserve">12. Volume de recursos investido por uma empresa de publicidade </w:t>
      </w:r>
    </w:p>
    <w:p w14:paraId="1D6558B1" w14:textId="4828E8C3" w:rsidR="007E31FC" w:rsidRDefault="007E31FC" w:rsidP="007E31FC">
      <w:pPr>
        <w:ind w:left="300"/>
      </w:pPr>
      <w:r>
        <w:t xml:space="preserve">a) </w:t>
      </w:r>
      <w:r w:rsidRPr="007E31FC">
        <w:t>Volume de recursos</w:t>
      </w:r>
      <w:r>
        <w:t xml:space="preserve"> b) </w:t>
      </w:r>
      <w:r w:rsidRPr="007E31FC">
        <w:t>quantitativa</w:t>
      </w:r>
      <w:r>
        <w:t xml:space="preserve"> c) </w:t>
      </w:r>
      <w:r w:rsidRPr="007E31FC">
        <w:t>discreta</w:t>
      </w:r>
    </w:p>
    <w:p w14:paraId="64766D8F" w14:textId="2E55F64B" w:rsidR="005B7393" w:rsidRDefault="005B7393" w:rsidP="007E31FC">
      <w:pPr>
        <w:ind w:left="300"/>
      </w:pPr>
    </w:p>
    <w:p w14:paraId="32D671F0" w14:textId="67DDE418" w:rsidR="005B7393" w:rsidRDefault="005B7393" w:rsidP="007E31FC">
      <w:pPr>
        <w:ind w:left="300"/>
      </w:pPr>
    </w:p>
    <w:p w14:paraId="468459BD" w14:textId="5E738C83" w:rsidR="005B7393" w:rsidRPr="005B7393" w:rsidRDefault="005B7393" w:rsidP="005B7393">
      <w:pPr>
        <w:ind w:left="300"/>
        <w:jc w:val="center"/>
        <w:rPr>
          <w:b/>
          <w:bCs/>
          <w:sz w:val="36"/>
          <w:szCs w:val="36"/>
        </w:rPr>
      </w:pPr>
    </w:p>
    <w:p w14:paraId="11E26A2A" w14:textId="5DF46838" w:rsidR="005B7393" w:rsidRDefault="005B7393" w:rsidP="005B7393">
      <w:pPr>
        <w:ind w:left="300"/>
        <w:jc w:val="center"/>
        <w:rPr>
          <w:b/>
          <w:bCs/>
          <w:sz w:val="36"/>
          <w:szCs w:val="36"/>
        </w:rPr>
      </w:pPr>
      <w:r w:rsidRPr="005B7393">
        <w:rPr>
          <w:b/>
          <w:bCs/>
          <w:sz w:val="36"/>
          <w:szCs w:val="36"/>
        </w:rPr>
        <w:t>Cada gráfico no seu galho</w:t>
      </w:r>
    </w:p>
    <w:p w14:paraId="044F0404" w14:textId="394A7A02" w:rsidR="005B7393" w:rsidRPr="00121032" w:rsidRDefault="005B7393" w:rsidP="005B7393">
      <w:pPr>
        <w:ind w:left="300"/>
        <w:jc w:val="both"/>
      </w:pPr>
      <w:r w:rsidRPr="00121032">
        <w:t>Histograma</w:t>
      </w:r>
      <w:r w:rsidRPr="00121032">
        <w:t xml:space="preserve"> (</w:t>
      </w:r>
      <w:r w:rsidR="001F4B37">
        <w:t>CONTINUA</w:t>
      </w:r>
      <w:r w:rsidR="00121032">
        <w:t xml:space="preserve">, </w:t>
      </w:r>
      <w:r w:rsidR="00121032" w:rsidRPr="00121032">
        <w:t>QUANTITATIVOS</w:t>
      </w:r>
      <w:r w:rsidRPr="00121032">
        <w:t>)</w:t>
      </w:r>
    </w:p>
    <w:p w14:paraId="7C2E0FB1" w14:textId="18CB7303" w:rsidR="005B7393" w:rsidRPr="00121032" w:rsidRDefault="005B7393" w:rsidP="005B7393">
      <w:pPr>
        <w:ind w:firstLine="300"/>
        <w:jc w:val="both"/>
      </w:pPr>
      <w:r w:rsidRPr="00121032">
        <w:t>Gráfico de Linha / Série temporal</w:t>
      </w:r>
      <w:r w:rsidRPr="00121032">
        <w:t xml:space="preserve"> (</w:t>
      </w:r>
      <w:r w:rsidR="00497B3A">
        <w:t>DISCRETA INDICANDO TEMPO</w:t>
      </w:r>
      <w:r w:rsidR="00121032">
        <w:t xml:space="preserve">, </w:t>
      </w:r>
      <w:r w:rsidR="00121032" w:rsidRPr="00121032">
        <w:t>QUANTITATIVO</w:t>
      </w:r>
      <w:r w:rsidR="00497B3A">
        <w:t xml:space="preserve"> </w:t>
      </w:r>
      <w:r w:rsidR="00121032" w:rsidRPr="00121032">
        <w:t>S</w:t>
      </w:r>
      <w:r w:rsidR="00497B3A">
        <w:t xml:space="preserve"> </w:t>
      </w:r>
      <w:r w:rsidR="00121032">
        <w:t>)</w:t>
      </w:r>
    </w:p>
    <w:p w14:paraId="4F9759E0" w14:textId="24AAB7B0" w:rsidR="005B7393" w:rsidRPr="00121032" w:rsidRDefault="005B7393" w:rsidP="005B7393">
      <w:pPr>
        <w:ind w:firstLine="300"/>
        <w:jc w:val="both"/>
      </w:pPr>
      <w:r w:rsidRPr="00121032">
        <w:t>Gráfico de barras</w:t>
      </w:r>
      <w:r w:rsidRPr="00121032">
        <w:t xml:space="preserve"> (COMPARAÇ</w:t>
      </w:r>
      <w:r w:rsidR="00121032" w:rsidRPr="00121032">
        <w:t>Ã</w:t>
      </w:r>
      <w:r w:rsidRPr="00121032">
        <w:t>O DE DADOS QUANTITATIVOS</w:t>
      </w:r>
      <w:r w:rsidR="00497B3A">
        <w:t xml:space="preserve"> DISCRETOS OU NOMINAIS</w:t>
      </w:r>
      <w:r w:rsidRPr="00121032">
        <w:t>)</w:t>
      </w:r>
    </w:p>
    <w:p w14:paraId="208C39C3" w14:textId="245F6BC8" w:rsidR="005B7393" w:rsidRPr="00121032" w:rsidRDefault="001F4B37" w:rsidP="005B7393">
      <w:pPr>
        <w:ind w:firstLine="300"/>
        <w:jc w:val="both"/>
      </w:pPr>
      <w:r w:rsidRPr="00121032">
        <w:t xml:space="preserve">Gráfico de </w:t>
      </w:r>
      <w:r w:rsidRPr="00121032">
        <w:t xml:space="preserve">pizza </w:t>
      </w:r>
      <w:r>
        <w:t>/</w:t>
      </w:r>
      <w:r w:rsidR="005B7393" w:rsidRPr="00121032">
        <w:t xml:space="preserve">Gráfico de setores </w:t>
      </w:r>
      <w:r w:rsidR="00121032" w:rsidRPr="00121032">
        <w:t>(</w:t>
      </w:r>
      <w:r w:rsidR="00497B3A">
        <w:t>DISCRETA</w:t>
      </w:r>
      <w:r w:rsidR="00497B3A">
        <w:t xml:space="preserve">,  ATE 14  CAT, </w:t>
      </w:r>
      <w:r>
        <w:t xml:space="preserve">PORCENTAGEM </w:t>
      </w:r>
      <w:r w:rsidR="00121032" w:rsidRPr="00121032">
        <w:t>QUALITATIVA)</w:t>
      </w:r>
    </w:p>
    <w:sectPr w:rsidR="005B7393" w:rsidRPr="00121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C53"/>
    <w:multiLevelType w:val="hybridMultilevel"/>
    <w:tmpl w:val="57C47C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8075E7"/>
    <w:multiLevelType w:val="hybridMultilevel"/>
    <w:tmpl w:val="411C4B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1CD"/>
    <w:multiLevelType w:val="hybridMultilevel"/>
    <w:tmpl w:val="22B282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82512"/>
    <w:multiLevelType w:val="hybridMultilevel"/>
    <w:tmpl w:val="5CBADF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34D6D"/>
    <w:multiLevelType w:val="hybridMultilevel"/>
    <w:tmpl w:val="75A83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12748"/>
    <w:multiLevelType w:val="hybridMultilevel"/>
    <w:tmpl w:val="5EC2B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45998"/>
    <w:multiLevelType w:val="hybridMultilevel"/>
    <w:tmpl w:val="ED0C9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D57BA"/>
    <w:multiLevelType w:val="hybridMultilevel"/>
    <w:tmpl w:val="D708E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0558"/>
    <w:multiLevelType w:val="hybridMultilevel"/>
    <w:tmpl w:val="68A63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8542C"/>
    <w:multiLevelType w:val="hybridMultilevel"/>
    <w:tmpl w:val="AC188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031A6"/>
    <w:multiLevelType w:val="hybridMultilevel"/>
    <w:tmpl w:val="CF466F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13B48"/>
    <w:multiLevelType w:val="hybridMultilevel"/>
    <w:tmpl w:val="6748B9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1A"/>
    <w:rsid w:val="000326EF"/>
    <w:rsid w:val="00121032"/>
    <w:rsid w:val="001D6496"/>
    <w:rsid w:val="001F4B37"/>
    <w:rsid w:val="0026578D"/>
    <w:rsid w:val="0047021A"/>
    <w:rsid w:val="00497B3A"/>
    <w:rsid w:val="005B7393"/>
    <w:rsid w:val="00644795"/>
    <w:rsid w:val="0079650A"/>
    <w:rsid w:val="007E1891"/>
    <w:rsid w:val="007E31FC"/>
    <w:rsid w:val="00865739"/>
    <w:rsid w:val="00AE41F2"/>
    <w:rsid w:val="00B83D43"/>
    <w:rsid w:val="00F2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5DA3"/>
  <w15:chartTrackingRefBased/>
  <w15:docId w15:val="{D9CE6BC6-6D70-49A8-987A-10519F6D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21A"/>
    <w:pPr>
      <w:ind w:left="720"/>
      <w:contextualSpacing/>
    </w:pPr>
  </w:style>
  <w:style w:type="table" w:styleId="Tabelacomgrade">
    <w:name w:val="Table Grid"/>
    <w:basedOn w:val="Tabelanormal"/>
    <w:uiPriority w:val="39"/>
    <w:rsid w:val="0047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892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 Kremer Vicente</dc:creator>
  <cp:keywords/>
  <dc:description/>
  <cp:lastModifiedBy>Larson Kremer Vicente</cp:lastModifiedBy>
  <cp:revision>4</cp:revision>
  <dcterms:created xsi:type="dcterms:W3CDTF">2021-08-12T23:00:00Z</dcterms:created>
  <dcterms:modified xsi:type="dcterms:W3CDTF">2021-08-26T23:31:00Z</dcterms:modified>
</cp:coreProperties>
</file>