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72" w:type="dxa"/>
        <w:jc w:val="center"/>
        <w:tblBorders>
          <w:top w:val="single" w:sz="4" w:space="0" w:color="002D5D"/>
        </w:tblBorders>
        <w:tblLayout w:type="fixed"/>
        <w:tblLook w:val="01E0" w:firstRow="1" w:lastRow="1" w:firstColumn="1" w:lastColumn="1" w:noHBand="0" w:noVBand="0"/>
      </w:tblPr>
      <w:tblGrid>
        <w:gridCol w:w="9072"/>
      </w:tblGrid>
      <w:tr w:rsidR="00293B34" w:rsidRPr="009B7974" w14:paraId="5A7B326F" w14:textId="77777777" w:rsidTr="000F2A16">
        <w:trPr>
          <w:trHeight w:val="13620"/>
          <w:jc w:val="center"/>
        </w:trPr>
        <w:tc>
          <w:tcPr>
            <w:tcW w:w="9072" w:type="dxa"/>
            <w:tcBorders>
              <w:top w:val="nil"/>
            </w:tcBorders>
          </w:tcPr>
          <w:p w14:paraId="75290624" w14:textId="1F0B93C3" w:rsidR="00293B34" w:rsidRPr="00576450" w:rsidRDefault="00DF220F" w:rsidP="00293B34">
            <w:pPr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noProof/>
                <w:lang w:val="nl-BE" w:eastAsia="nl-BE"/>
              </w:rPr>
              <mc:AlternateContent>
                <mc:Choice Requires="wps">
                  <w:drawing>
                    <wp:anchor distT="0" distB="0" distL="114300" distR="114300" simplePos="0" relativeHeight="251658243" behindDoc="0" locked="0" layoutInCell="1" allowOverlap="1" wp14:anchorId="3B147EA0" wp14:editId="3FEA9DC5">
                      <wp:simplePos x="0" y="0"/>
                      <wp:positionH relativeFrom="column">
                        <wp:posOffset>2534285</wp:posOffset>
                      </wp:positionH>
                      <wp:positionV relativeFrom="paragraph">
                        <wp:posOffset>9191625</wp:posOffset>
                      </wp:positionV>
                      <wp:extent cx="1371600" cy="274320"/>
                      <wp:effectExtent l="0" t="0" r="0" b="0"/>
                      <wp:wrapNone/>
                      <wp:docPr id="2" name="Text Box 7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71600" cy="2743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437E5D5" w14:textId="76979474" w:rsidR="00293B34" w:rsidRPr="007C7A55" w:rsidRDefault="00D104CD" w:rsidP="00293B34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lang w:val="nl-BE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lang w:val="nl-BE"/>
                                    </w:rPr>
                                    <w:t>August 2026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B147EA0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8" o:spid="_x0000_s1026" type="#_x0000_t202" style="position:absolute;margin-left:199.55pt;margin-top:723.75pt;width:108pt;height:21.6pt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" filled="f" stroked="f">
                      <v:textbox>
                        <w:txbxContent>
                          <w:p w14:paraId="4437E5D5" w14:textId="76979474" w:rsidR="00293B34" w:rsidRPr="007C7A55" w:rsidRDefault="00D104CD" w:rsidP="00293B34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nl-BE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nl-BE"/>
                              </w:rPr>
                              <w:t>August 2026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61767B">
              <w:rPr>
                <w:rFonts w:ascii="Arial" w:hAnsi="Arial" w:cs="Arial"/>
                <w:noProof/>
                <w:lang w:val="en-GB"/>
              </w:rPr>
              <mc:AlternateContent>
                <mc:Choice Requires="wps">
                  <w:drawing>
                    <wp:anchor distT="0" distB="0" distL="114300" distR="114300" simplePos="0" relativeHeight="251658245" behindDoc="0" locked="0" layoutInCell="1" allowOverlap="1" wp14:anchorId="486A64BD" wp14:editId="34A78C6A">
                      <wp:simplePos x="0" y="0"/>
                      <wp:positionH relativeFrom="column">
                        <wp:posOffset>3435184</wp:posOffset>
                      </wp:positionH>
                      <wp:positionV relativeFrom="paragraph">
                        <wp:posOffset>98057</wp:posOffset>
                      </wp:positionV>
                      <wp:extent cx="2159668" cy="1143000"/>
                      <wp:effectExtent l="0" t="0" r="0" b="0"/>
                      <wp:wrapNone/>
                      <wp:docPr id="15" name="Text Box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68" cy="1143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2158650" w14:textId="77777777" w:rsidR="0061767B" w:rsidRDefault="0061767B"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4712FC8A" wp14:editId="3E6F0FED">
                                        <wp:extent cx="1783080" cy="1020445"/>
                                        <wp:effectExtent l="0" t="0" r="7620" b="8255"/>
                                        <wp:docPr id="19" name="Picture 19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8" name="KULEUVEN_DOCT_BIOMED_RGB_LOGO.png"/>
                                                <pic:cNvPicPr/>
                                              </pic:nvPicPr>
                                              <pic:blipFill>
                                                <a:blip r:embed="rId7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783080" cy="102044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86A64BD" id="Text Box 15" o:spid="_x0000_s1027" type="#_x0000_t202" style="position:absolute;margin-left:270.5pt;margin-top:7.7pt;width:170.05pt;height:90pt;z-index:25165824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" fillcolor="white [3201]" stroked="f" strokeweight=".5pt">
                      <v:textbox>
                        <w:txbxContent>
                          <w:p w14:paraId="42158650" w14:textId="77777777" w:rsidR="0061767B" w:rsidRDefault="0061767B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712FC8A" wp14:editId="3E6F0FED">
                                  <wp:extent cx="1783080" cy="1020445"/>
                                  <wp:effectExtent l="0" t="0" r="7620" b="8255"/>
                                  <wp:docPr id="19" name="Picture 1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8" name="KULEUVEN_DOCT_BIOMED_RGB_LOGO.png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783080" cy="102044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ECE92B0" w14:textId="77777777" w:rsidR="008D7627" w:rsidRDefault="008D7627" w:rsidP="008D762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KU Leuven</w:t>
            </w:r>
          </w:p>
          <w:p w14:paraId="65DE4BCB" w14:textId="77777777" w:rsidR="008D7627" w:rsidRDefault="00C70F46" w:rsidP="008D762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Biomedical Sciences Group</w:t>
            </w:r>
          </w:p>
          <w:p w14:paraId="6899FC11" w14:textId="43B3D634" w:rsidR="003E517F" w:rsidRDefault="008D7627" w:rsidP="008D762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Faculty of </w:t>
            </w:r>
            <w:r w:rsidR="003E517F">
              <w:rPr>
                <w:rFonts w:ascii="Arial" w:hAnsi="Arial" w:cs="Arial"/>
              </w:rPr>
              <w:t>Medicine</w:t>
            </w:r>
          </w:p>
          <w:p w14:paraId="7548F16B" w14:textId="3D537C91" w:rsidR="008D7627" w:rsidRPr="006B64A5" w:rsidRDefault="008D7627" w:rsidP="008D762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Department of</w:t>
            </w:r>
            <w:r w:rsidR="003E517F">
              <w:rPr>
                <w:rFonts w:ascii="Arial" w:hAnsi="Arial" w:cs="Arial"/>
              </w:rPr>
              <w:t xml:space="preserve"> Development and Regeneration</w:t>
            </w:r>
          </w:p>
          <w:p w14:paraId="0A628C30" w14:textId="77777777" w:rsidR="00293B34" w:rsidRPr="006B64A5" w:rsidRDefault="00293B34" w:rsidP="00293B34">
            <w:pPr>
              <w:rPr>
                <w:rFonts w:ascii="Arial" w:hAnsi="Arial" w:cs="Arial"/>
              </w:rPr>
            </w:pPr>
          </w:p>
          <w:p w14:paraId="01A8B9B9" w14:textId="77777777" w:rsidR="00293B34" w:rsidRPr="008D7627" w:rsidRDefault="00293B34" w:rsidP="00293B34">
            <w:pPr>
              <w:rPr>
                <w:rFonts w:ascii="Arial" w:hAnsi="Arial" w:cs="Arial"/>
              </w:rPr>
            </w:pPr>
          </w:p>
          <w:p w14:paraId="40E9AF18" w14:textId="77777777" w:rsidR="00293B34" w:rsidRPr="008D7627" w:rsidRDefault="00293B34" w:rsidP="00293B34">
            <w:pPr>
              <w:rPr>
                <w:rFonts w:ascii="Arial" w:hAnsi="Arial" w:cs="Arial"/>
              </w:rPr>
            </w:pPr>
          </w:p>
          <w:p w14:paraId="5FEF1119" w14:textId="77777777" w:rsidR="00293B34" w:rsidRPr="008D7627" w:rsidRDefault="00293B34" w:rsidP="00293B34">
            <w:pPr>
              <w:rPr>
                <w:rFonts w:ascii="Arial" w:hAnsi="Arial" w:cs="Arial"/>
              </w:rPr>
            </w:pPr>
          </w:p>
          <w:p w14:paraId="716FC82B" w14:textId="77777777" w:rsidR="00293B34" w:rsidRPr="008D7627" w:rsidRDefault="00293B34" w:rsidP="00293B34">
            <w:pPr>
              <w:rPr>
                <w:rFonts w:ascii="Arial" w:hAnsi="Arial" w:cs="Arial"/>
              </w:rPr>
            </w:pPr>
          </w:p>
          <w:p w14:paraId="685EFC86" w14:textId="77777777" w:rsidR="00293B34" w:rsidRPr="008D7627" w:rsidRDefault="00293B34" w:rsidP="00293B34">
            <w:pPr>
              <w:rPr>
                <w:rFonts w:ascii="Arial" w:hAnsi="Arial" w:cs="Arial"/>
              </w:rPr>
            </w:pPr>
          </w:p>
          <w:p w14:paraId="1F0A97E5" w14:textId="77777777" w:rsidR="00293B34" w:rsidRPr="008D7627" w:rsidRDefault="00293B34" w:rsidP="00293B34">
            <w:pPr>
              <w:rPr>
                <w:rFonts w:ascii="Arial" w:hAnsi="Arial" w:cs="Arial"/>
              </w:rPr>
            </w:pPr>
          </w:p>
          <w:p w14:paraId="7471DF4A" w14:textId="4937E8BB" w:rsidR="00293B34" w:rsidRPr="009B7974" w:rsidRDefault="00704822" w:rsidP="000F2A16">
            <w:pPr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noProof/>
                <w:lang w:val="nl-BE" w:eastAsia="nl-BE"/>
              </w:rPr>
              <mc:AlternateContent>
                <mc:Choice Requires="wps">
                  <w:drawing>
                    <wp:anchor distT="0" distB="0" distL="114300" distR="114300" simplePos="0" relativeHeight="251658244" behindDoc="0" locked="0" layoutInCell="1" allowOverlap="1" wp14:anchorId="1AC28B9D" wp14:editId="4D3F463B">
                      <wp:simplePos x="0" y="0"/>
                      <wp:positionH relativeFrom="column">
                        <wp:posOffset>327025</wp:posOffset>
                      </wp:positionH>
                      <wp:positionV relativeFrom="paragraph">
                        <wp:posOffset>5204460</wp:posOffset>
                      </wp:positionV>
                      <wp:extent cx="3549015" cy="1752600"/>
                      <wp:effectExtent l="0" t="0" r="0" b="0"/>
                      <wp:wrapNone/>
                      <wp:docPr id="5" name="Text Box 7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549015" cy="1752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24BEB5A" w14:textId="3E43731A" w:rsidR="00E63C6D" w:rsidRDefault="00E63C6D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E63C6D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u w:val="single"/>
                                    </w:rPr>
                                    <w:t>Jury</w:t>
                                  </w:r>
                                  <w:r w:rsidR="00293B34" w:rsidRPr="00293B34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:</w:t>
                                  </w:r>
                                </w:p>
                                <w:p w14:paraId="7764E6FD" w14:textId="77777777" w:rsidR="005377A0" w:rsidRPr="00293B34" w:rsidRDefault="005377A0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</w:p>
                                <w:p w14:paraId="55909BFC" w14:textId="22DFE316" w:rsidR="00E63C6D" w:rsidRDefault="0061767B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Superviso</w:t>
                                  </w:r>
                                  <w:r w:rsidR="00E63C6D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r:</w:t>
                                  </w:r>
                                  <w:r w:rsidR="00D76174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="0065458B" w:rsidRPr="0065458B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Prof.</w:t>
                                  </w:r>
                                  <w:r w:rsidR="0065458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="00D76174" w:rsidRPr="00D76174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Ben Van Calster</w:t>
                                  </w:r>
                                </w:p>
                                <w:p w14:paraId="27BCE68B" w14:textId="522A6A5A" w:rsidR="00E63C6D" w:rsidRDefault="00E63C6D" w:rsidP="00293B34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Co-</w:t>
                                  </w:r>
                                  <w:r w:rsidR="0061767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supervisor</w:t>
                                  </w: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: </w:t>
                                  </w:r>
                                  <w:r w:rsidR="0065458B" w:rsidRPr="0065458B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Prof.</w:t>
                                  </w:r>
                                  <w:r w:rsidR="0065458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="00D76174" w:rsidRPr="00D76174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Laure Wynants</w:t>
                                  </w:r>
                                </w:p>
                                <w:p w14:paraId="36C0BB35" w14:textId="5E06570D" w:rsidR="00D76174" w:rsidRPr="00D76174" w:rsidRDefault="00D76174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Co-supervisor: </w:t>
                                  </w:r>
                                  <w:r w:rsidR="0065458B" w:rsidRPr="0065458B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Prof.</w:t>
                                  </w:r>
                                  <w:r w:rsidR="0065458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D76174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Dirk Timmerman</w:t>
                                  </w:r>
                                </w:p>
                                <w:p w14:paraId="14E52DBA" w14:textId="3BB25FE4" w:rsidR="00E63C6D" w:rsidRDefault="00E63C6D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Chair</w:t>
                                  </w:r>
                                  <w:r w:rsidR="0061767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examining committee</w:t>
                                  </w: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:</w:t>
                                  </w:r>
                                  <w:r w:rsidR="00583A16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="002577E8" w:rsidRPr="002577E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Prof.</w:t>
                                  </w:r>
                                  <w:r w:rsidR="002577E8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="002577E8" w:rsidRPr="002577E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An </w:t>
                                  </w:r>
                                  <w:proofErr w:type="spellStart"/>
                                  <w:r w:rsidR="002577E8" w:rsidRPr="002577E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Coosemans</w:t>
                                  </w:r>
                                  <w:proofErr w:type="spellEnd"/>
                                </w:p>
                                <w:p w14:paraId="3717FA22" w14:textId="55EEA905" w:rsidR="0061767B" w:rsidRDefault="0061767B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Chair public </w:t>
                                  </w:r>
                                  <w:proofErr w:type="spellStart"/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defence</w:t>
                                  </w:r>
                                  <w:proofErr w:type="spellEnd"/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:</w:t>
                                  </w:r>
                                  <w:r w:rsidR="00583A16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="0065458B" w:rsidRPr="0065458B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Prof.</w:t>
                                  </w:r>
                                  <w:r w:rsidR="0065458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="00583A16" w:rsidRPr="00583A16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Rik Lories</w:t>
                                  </w:r>
                                </w:p>
                                <w:p w14:paraId="53B1ACAB" w14:textId="77777777" w:rsidR="00704822" w:rsidRDefault="00E63C6D" w:rsidP="00704822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Jury members</w:t>
                                  </w:r>
                                  <w:r w:rsidR="00583A16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: </w:t>
                                  </w:r>
                                  <w:r w:rsidR="0065458B" w:rsidRPr="005377A0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Prof. </w:t>
                                  </w:r>
                                  <w:r w:rsidR="00ED5067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Thomas Debray</w:t>
                                  </w:r>
                                </w:p>
                                <w:p w14:paraId="62C90DE5" w14:textId="013F7E69" w:rsidR="00ED5067" w:rsidRDefault="00705179" w:rsidP="00705179">
                                  <w:pPr>
                                    <w:ind w:firstLine="1276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  </w:t>
                                  </w:r>
                                  <w:r w:rsidR="00704822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rof. Peggy Geomini</w:t>
                                  </w:r>
                                </w:p>
                                <w:p w14:paraId="2D125431" w14:textId="6A05BAE6" w:rsidR="00DF220F" w:rsidRDefault="00DF220F" w:rsidP="00705179">
                                  <w:pPr>
                                    <w:ind w:firstLine="1276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  Prof. Celine Vens</w:t>
                                  </w:r>
                                </w:p>
                                <w:p w14:paraId="415CBD44" w14:textId="13CBE1D7" w:rsidR="00DF220F" w:rsidRPr="005377A0" w:rsidRDefault="00DF220F" w:rsidP="00705179">
                                  <w:pPr>
                                    <w:ind w:firstLine="1276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  Prof. Thierry Van den Bosch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AC28B9D" id="Text Box 79" o:spid="_x0000_s1028" type="#_x0000_t202" style="position:absolute;margin-left:25.75pt;margin-top:409.8pt;width:279.45pt;height:138pt;z-index:2516582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" filled="f" stroked="f">
                      <v:textbox>
                        <w:txbxContent>
                          <w:p w14:paraId="224BEB5A" w14:textId="3E43731A" w:rsidR="00E63C6D" w:rsidRDefault="00E63C6D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63C6D">
                              <w:rPr>
                                <w:rFonts w:ascii="Arial" w:hAnsi="Arial" w:cs="Arial"/>
                                <w:sz w:val="20"/>
                                <w:szCs w:val="20"/>
                                <w:u w:val="single"/>
                              </w:rPr>
                              <w:t>Jury</w:t>
                            </w:r>
                            <w:r w:rsidR="00293B34" w:rsidRPr="00293B34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</w:t>
                            </w:r>
                          </w:p>
                          <w:p w14:paraId="7764E6FD" w14:textId="77777777" w:rsidR="005377A0" w:rsidRPr="00293B34" w:rsidRDefault="005377A0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55909BFC" w14:textId="22DFE316" w:rsidR="00E63C6D" w:rsidRDefault="0061767B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Superviso</w:t>
                            </w:r>
                            <w:r w:rsidR="00E63C6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r:</w:t>
                            </w:r>
                            <w:r w:rsidR="00D76174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65458B" w:rsidRPr="0065458B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Prof.</w:t>
                            </w:r>
                            <w:r w:rsidR="0065458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D76174" w:rsidRPr="00D76174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Ben Van Calster</w:t>
                            </w:r>
                          </w:p>
                          <w:p w14:paraId="27BCE68B" w14:textId="522A6A5A" w:rsidR="00E63C6D" w:rsidRDefault="00E63C6D" w:rsidP="00293B34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Co-</w:t>
                            </w:r>
                            <w:r w:rsidR="0061767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supervisor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: </w:t>
                            </w:r>
                            <w:r w:rsidR="0065458B" w:rsidRPr="0065458B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Prof.</w:t>
                            </w:r>
                            <w:r w:rsidR="0065458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D76174" w:rsidRPr="00D76174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Laure Wynants</w:t>
                            </w:r>
                          </w:p>
                          <w:p w14:paraId="36C0BB35" w14:textId="5E06570D" w:rsidR="00D76174" w:rsidRPr="00D76174" w:rsidRDefault="00D76174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Co-supervisor: </w:t>
                            </w:r>
                            <w:r w:rsidR="0065458B" w:rsidRPr="0065458B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Prof.</w:t>
                            </w:r>
                            <w:r w:rsidR="0065458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D76174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Dirk Timmerman</w:t>
                            </w:r>
                          </w:p>
                          <w:p w14:paraId="14E52DBA" w14:textId="3BB25FE4" w:rsidR="00E63C6D" w:rsidRDefault="00E63C6D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Chair</w:t>
                            </w:r>
                            <w:r w:rsidR="0061767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examining committee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</w:t>
                            </w:r>
                            <w:r w:rsidR="00583A16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2577E8" w:rsidRPr="002577E8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Prof.</w:t>
                            </w:r>
                            <w:r w:rsidR="002577E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2577E8" w:rsidRPr="002577E8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An </w:t>
                            </w:r>
                            <w:proofErr w:type="spellStart"/>
                            <w:r w:rsidR="002577E8" w:rsidRPr="002577E8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Coosemans</w:t>
                            </w:r>
                            <w:proofErr w:type="spellEnd"/>
                          </w:p>
                          <w:p w14:paraId="3717FA22" w14:textId="55EEA905" w:rsidR="0061767B" w:rsidRDefault="0061767B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Chair public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defence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</w:t>
                            </w:r>
                            <w:r w:rsidR="00583A16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65458B" w:rsidRPr="0065458B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Prof.</w:t>
                            </w:r>
                            <w:r w:rsidR="0065458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583A16" w:rsidRPr="00583A16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Rik Lories</w:t>
                            </w:r>
                          </w:p>
                          <w:p w14:paraId="53B1ACAB" w14:textId="77777777" w:rsidR="00704822" w:rsidRDefault="00E63C6D" w:rsidP="00704822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Jury members</w:t>
                            </w:r>
                            <w:r w:rsidR="00583A16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: </w:t>
                            </w:r>
                            <w:r w:rsidR="0065458B" w:rsidRPr="005377A0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Prof. </w:t>
                            </w:r>
                            <w:r w:rsidR="00ED5067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Thomas Debray</w:t>
                            </w:r>
                          </w:p>
                          <w:p w14:paraId="62C90DE5" w14:textId="013F7E69" w:rsidR="00ED5067" w:rsidRDefault="00705179" w:rsidP="00705179">
                            <w:pPr>
                              <w:ind w:firstLine="1276"/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704822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P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rof. Peggy Geomini</w:t>
                            </w:r>
                          </w:p>
                          <w:p w14:paraId="2D125431" w14:textId="6A05BAE6" w:rsidR="00DF220F" w:rsidRDefault="00DF220F" w:rsidP="00705179">
                            <w:pPr>
                              <w:ind w:firstLine="1276"/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 Prof. Celine Vens</w:t>
                            </w:r>
                          </w:p>
                          <w:p w14:paraId="415CBD44" w14:textId="13CBE1D7" w:rsidR="00DF220F" w:rsidRPr="005377A0" w:rsidRDefault="00DF220F" w:rsidP="00705179">
                            <w:pPr>
                              <w:ind w:firstLine="1276"/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 Prof. Thierry Van den Bosch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79752D">
              <w:rPr>
                <w:rFonts w:ascii="Arial" w:hAnsi="Arial" w:cs="Arial"/>
                <w:noProof/>
                <w:lang w:val="nl-BE" w:eastAsia="nl-BE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6D4F79A0" wp14:editId="29793B4E">
                      <wp:simplePos x="0" y="0"/>
                      <wp:positionH relativeFrom="column">
                        <wp:posOffset>343958</wp:posOffset>
                      </wp:positionH>
                      <wp:positionV relativeFrom="paragraph">
                        <wp:posOffset>1189990</wp:posOffset>
                      </wp:positionV>
                      <wp:extent cx="4229100" cy="1143000"/>
                      <wp:effectExtent l="0" t="0" r="0" b="0"/>
                      <wp:wrapNone/>
                      <wp:docPr id="3" name="Text Box 7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229100" cy="1143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D6A0C26" w14:textId="77777777" w:rsidR="0079752D" w:rsidRDefault="0079752D" w:rsidP="00293B34">
                                  <w:pPr>
                                    <w:rPr>
                                      <w:rFonts w:ascii="Arial" w:hAnsi="Arial" w:cs="Arial"/>
                                      <w:b/>
                                      <w:caps/>
                                      <w:sz w:val="40"/>
                                      <w:szCs w:val="40"/>
                                    </w:rPr>
                                  </w:pPr>
                                  <w:r w:rsidRPr="0079752D">
                                    <w:rPr>
                                      <w:rFonts w:ascii="Arial" w:hAnsi="Arial" w:cs="Arial"/>
                                      <w:b/>
                                      <w:caps/>
                                      <w:sz w:val="40"/>
                                      <w:szCs w:val="40"/>
                                    </w:rPr>
                                    <w:t>The ADNEX risk model for ovarian cancer diagnosis</w:t>
                                  </w:r>
                                </w:p>
                                <w:p w14:paraId="77E1DFE9" w14:textId="622EB2CF" w:rsidR="00293B34" w:rsidRPr="009B7974" w:rsidRDefault="0065458B" w:rsidP="00293B34">
                                  <w:pPr>
                                    <w:rPr>
                                      <w:szCs w:val="28"/>
                                    </w:rPr>
                                  </w:pPr>
                                  <w:r w:rsidRPr="0065458B">
                                    <w:rPr>
                                      <w:rFonts w:ascii="Arial" w:hAnsi="Arial" w:cs="Arial"/>
                                      <w:caps/>
                                      <w:sz w:val="28"/>
                                      <w:szCs w:val="28"/>
                                    </w:rPr>
                                    <w:t>improving performance across different hospitals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D4F79A0" id="Text Box 75" o:spid="_x0000_s1029" type="#_x0000_t202" style="position:absolute;margin-left:27.1pt;margin-top:93.7pt;width:333pt;height:90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" filled="f" stroked="f">
                      <v:textbox>
                        <w:txbxContent>
                          <w:p w14:paraId="0D6A0C26" w14:textId="77777777" w:rsidR="0079752D" w:rsidRDefault="0079752D" w:rsidP="00293B34">
                            <w:pPr>
                              <w:rPr>
                                <w:rFonts w:ascii="Arial" w:hAnsi="Arial" w:cs="Arial"/>
                                <w:b/>
                                <w:caps/>
                                <w:sz w:val="40"/>
                                <w:szCs w:val="40"/>
                              </w:rPr>
                            </w:pPr>
                            <w:r w:rsidRPr="0079752D">
                              <w:rPr>
                                <w:rFonts w:ascii="Arial" w:hAnsi="Arial" w:cs="Arial"/>
                                <w:b/>
                                <w:caps/>
                                <w:sz w:val="40"/>
                                <w:szCs w:val="40"/>
                              </w:rPr>
                              <w:t>The ADNEX risk model for ovarian cancer diagnosis</w:t>
                            </w:r>
                          </w:p>
                          <w:p w14:paraId="77E1DFE9" w14:textId="622EB2CF" w:rsidR="00293B34" w:rsidRPr="009B7974" w:rsidRDefault="0065458B" w:rsidP="00293B34">
                            <w:pPr>
                              <w:rPr>
                                <w:szCs w:val="28"/>
                              </w:rPr>
                            </w:pPr>
                            <w:r w:rsidRPr="0065458B">
                              <w:rPr>
                                <w:rFonts w:ascii="Arial" w:hAnsi="Arial" w:cs="Arial"/>
                                <w:caps/>
                                <w:sz w:val="28"/>
                                <w:szCs w:val="28"/>
                              </w:rPr>
                              <w:t>improving performance across different hospitals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DB45C1">
              <w:rPr>
                <w:rFonts w:ascii="Arial" w:hAnsi="Arial" w:cs="Arial"/>
                <w:noProof/>
                <w:lang w:val="nl-BE" w:eastAsia="nl-BE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2FBC8E57" wp14:editId="63CF39AC">
                      <wp:simplePos x="0" y="0"/>
                      <wp:positionH relativeFrom="column">
                        <wp:posOffset>342900</wp:posOffset>
                      </wp:positionH>
                      <wp:positionV relativeFrom="paragraph">
                        <wp:posOffset>2400300</wp:posOffset>
                      </wp:positionV>
                      <wp:extent cx="1943100" cy="388620"/>
                      <wp:effectExtent l="0" t="0" r="0" b="1905"/>
                      <wp:wrapNone/>
                      <wp:docPr id="4" name="Text Box 7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943100" cy="3886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07301DE" w14:textId="560DCF52" w:rsidR="00293B34" w:rsidRPr="007C7A55" w:rsidRDefault="00D76174" w:rsidP="00293B34">
                                  <w:pPr>
                                    <w:rPr>
                                      <w:rFonts w:ascii="Arial" w:hAnsi="Arial" w:cs="Arial"/>
                                      <w:lang w:val="nl-BE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lang w:val="nl-BE"/>
                                    </w:rPr>
                                    <w:t>Lasai Barreñada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FBC8E57" id="Text Box 76" o:spid="_x0000_s1030" type="#_x0000_t202" style="position:absolute;margin-left:27pt;margin-top:189pt;width:153pt;height:30.6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" filled="f" stroked="f">
                      <v:textbox>
                        <w:txbxContent>
                          <w:p w14:paraId="407301DE" w14:textId="560DCF52" w:rsidR="00293B34" w:rsidRPr="007C7A55" w:rsidRDefault="00D76174" w:rsidP="00293B34">
                            <w:pPr>
                              <w:rPr>
                                <w:rFonts w:ascii="Arial" w:hAnsi="Arial" w:cs="Arial"/>
                                <w:lang w:val="nl-BE"/>
                              </w:rPr>
                            </w:pPr>
                            <w:r>
                              <w:rPr>
                                <w:rFonts w:ascii="Arial" w:hAnsi="Arial" w:cs="Arial"/>
                                <w:lang w:val="nl-BE"/>
                              </w:rPr>
                              <w:t>Lasai Barreñada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DB45C1">
              <w:rPr>
                <w:rFonts w:ascii="Arial" w:hAnsi="Arial" w:cs="Arial"/>
                <w:noProof/>
                <w:lang w:val="nl-BE" w:eastAsia="nl-BE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4CACCDB" wp14:editId="2321EEE3">
                      <wp:simplePos x="0" y="0"/>
                      <wp:positionH relativeFrom="column">
                        <wp:posOffset>3886200</wp:posOffset>
                      </wp:positionH>
                      <wp:positionV relativeFrom="paragraph">
                        <wp:posOffset>5417820</wp:posOffset>
                      </wp:positionV>
                      <wp:extent cx="1714500" cy="914400"/>
                      <wp:effectExtent l="0" t="0" r="0" b="1905"/>
                      <wp:wrapNone/>
                      <wp:docPr id="1" name="Text Box 7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714500" cy="914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346496A" w14:textId="4056015C" w:rsidR="00293B34" w:rsidRPr="009B7974" w:rsidRDefault="00293B34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lang w:val="en-GB"/>
                                    </w:rPr>
                                  </w:pPr>
                                  <w:r w:rsidRPr="00241995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Dissertation presented in partial fulfilment of the requirem</w:t>
                                  </w: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ents for the degree of Doctor in</w:t>
                                  </w:r>
                                  <w:r w:rsidRPr="009B7974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lang w:val="en-GB"/>
                                    </w:rPr>
                                    <w:t xml:space="preserve"> </w:t>
                                  </w:r>
                                  <w:r w:rsidR="00767EF2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lang w:val="en-GB"/>
                                    </w:rPr>
                                    <w:t>Biomedical Sciences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4CACCDB" id="Text Box 77" o:spid="_x0000_s1031" type="#_x0000_t202" style="position:absolute;margin-left:306pt;margin-top:426.6pt;width:135pt;height:1in;z-index:251658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" filled="f" stroked="f">
                      <v:textbox>
                        <w:txbxContent>
                          <w:p w14:paraId="2346496A" w14:textId="4056015C" w:rsidR="00293B34" w:rsidRPr="009B7974" w:rsidRDefault="00293B34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241995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Dissertation presented in partial fulfilment of the requirem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ents for the degree of Doctor in</w:t>
                            </w:r>
                            <w:r w:rsidRPr="009B7974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en-GB"/>
                              </w:rPr>
                              <w:t xml:space="preserve"> </w:t>
                            </w:r>
                            <w:r w:rsidR="00767EF2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en-GB"/>
                              </w:rPr>
                              <w:t>Biomedical Sciences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</w:tbl>
    <w:p w14:paraId="434ABEBD" w14:textId="48ED6FA8" w:rsidR="00293B34" w:rsidRPr="009B7974" w:rsidRDefault="00293B34" w:rsidP="00DF220F">
      <w:pPr>
        <w:rPr>
          <w:lang w:val="en-GB"/>
        </w:rPr>
      </w:pPr>
    </w:p>
    <w:sectPr w:rsidR="00293B34" w:rsidRPr="009B7974" w:rsidSect="00EC0B64">
      <w:pgSz w:w="11907" w:h="16840" w:code="9"/>
      <w:pgMar w:top="1134" w:right="1134" w:bottom="1134" w:left="1134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F9AAC3" w14:textId="77777777" w:rsidR="002948AB" w:rsidRDefault="002948AB" w:rsidP="0079752D">
      <w:r>
        <w:separator/>
      </w:r>
    </w:p>
  </w:endnote>
  <w:endnote w:type="continuationSeparator" w:id="0">
    <w:p w14:paraId="4DE9114A" w14:textId="77777777" w:rsidR="002948AB" w:rsidRDefault="002948AB" w:rsidP="007975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583453" w14:textId="77777777" w:rsidR="002948AB" w:rsidRDefault="002948AB" w:rsidP="0079752D">
      <w:r>
        <w:separator/>
      </w:r>
    </w:p>
  </w:footnote>
  <w:footnote w:type="continuationSeparator" w:id="0">
    <w:p w14:paraId="70D23DFD" w14:textId="77777777" w:rsidR="002948AB" w:rsidRDefault="002948AB" w:rsidP="0079752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2EE3"/>
    <w:rsid w:val="00017E9C"/>
    <w:rsid w:val="00087FEA"/>
    <w:rsid w:val="000918E7"/>
    <w:rsid w:val="000A628F"/>
    <w:rsid w:val="000D6F9A"/>
    <w:rsid w:val="000F2A16"/>
    <w:rsid w:val="00117A70"/>
    <w:rsid w:val="001774FB"/>
    <w:rsid w:val="001B6C0F"/>
    <w:rsid w:val="001C2DC2"/>
    <w:rsid w:val="001E5CED"/>
    <w:rsid w:val="002577E8"/>
    <w:rsid w:val="002775AA"/>
    <w:rsid w:val="00286E22"/>
    <w:rsid w:val="00293B34"/>
    <w:rsid w:val="002948AB"/>
    <w:rsid w:val="0030633D"/>
    <w:rsid w:val="003C5DEB"/>
    <w:rsid w:val="003E517F"/>
    <w:rsid w:val="003F0134"/>
    <w:rsid w:val="0046531D"/>
    <w:rsid w:val="00477E85"/>
    <w:rsid w:val="005377A0"/>
    <w:rsid w:val="005552EE"/>
    <w:rsid w:val="00555327"/>
    <w:rsid w:val="00576450"/>
    <w:rsid w:val="00581FE8"/>
    <w:rsid w:val="00583A16"/>
    <w:rsid w:val="005A158A"/>
    <w:rsid w:val="005F709D"/>
    <w:rsid w:val="00616846"/>
    <w:rsid w:val="0061767B"/>
    <w:rsid w:val="0065458B"/>
    <w:rsid w:val="006A0D16"/>
    <w:rsid w:val="006B64A5"/>
    <w:rsid w:val="006C7EAC"/>
    <w:rsid w:val="00704822"/>
    <w:rsid w:val="00705179"/>
    <w:rsid w:val="0073542D"/>
    <w:rsid w:val="00767EF2"/>
    <w:rsid w:val="0079752D"/>
    <w:rsid w:val="007C7A55"/>
    <w:rsid w:val="007D43F9"/>
    <w:rsid w:val="00823693"/>
    <w:rsid w:val="00844D75"/>
    <w:rsid w:val="0084746D"/>
    <w:rsid w:val="00855E59"/>
    <w:rsid w:val="008D37BC"/>
    <w:rsid w:val="008D7627"/>
    <w:rsid w:val="00950046"/>
    <w:rsid w:val="00975B8D"/>
    <w:rsid w:val="00AB5C89"/>
    <w:rsid w:val="00AD7966"/>
    <w:rsid w:val="00AE2EE3"/>
    <w:rsid w:val="00B10CAC"/>
    <w:rsid w:val="00B12388"/>
    <w:rsid w:val="00B54614"/>
    <w:rsid w:val="00B818FD"/>
    <w:rsid w:val="00B82947"/>
    <w:rsid w:val="00BA3420"/>
    <w:rsid w:val="00BC7184"/>
    <w:rsid w:val="00BF45FA"/>
    <w:rsid w:val="00C14975"/>
    <w:rsid w:val="00C56EC0"/>
    <w:rsid w:val="00C57CDE"/>
    <w:rsid w:val="00C70F46"/>
    <w:rsid w:val="00C81898"/>
    <w:rsid w:val="00C92A32"/>
    <w:rsid w:val="00CC0603"/>
    <w:rsid w:val="00D104CD"/>
    <w:rsid w:val="00D121EC"/>
    <w:rsid w:val="00D76174"/>
    <w:rsid w:val="00DB45C1"/>
    <w:rsid w:val="00DF220F"/>
    <w:rsid w:val="00E26FF2"/>
    <w:rsid w:val="00E63C6D"/>
    <w:rsid w:val="00E64A98"/>
    <w:rsid w:val="00E9653F"/>
    <w:rsid w:val="00EA16BF"/>
    <w:rsid w:val="00EC0B64"/>
    <w:rsid w:val="00ED5067"/>
    <w:rsid w:val="00EE6CF0"/>
    <w:rsid w:val="00EE7EB9"/>
    <w:rsid w:val="00FA516B"/>
    <w:rsid w:val="00FC607F"/>
    <w:rsid w:val="00FE4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o:colormru v:ext="edit" colors="#b2b2b2"/>
    </o:shapedefaults>
    <o:shapelayout v:ext="edit">
      <o:idmap v:ext="edit" data="1"/>
    </o:shapelayout>
  </w:shapeDefaults>
  <w:decimalSymbol w:val=","/>
  <w:listSeparator w:val=","/>
  <w14:docId w14:val="45C2D01D"/>
  <w15:docId w15:val="{2850083E-CE2D-42B6-ACDA-6FDDC266D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E2EE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aps">
    <w:name w:val="caps"/>
    <w:basedOn w:val="Normal"/>
    <w:link w:val="capsChar"/>
    <w:rsid w:val="00855E59"/>
    <w:pPr>
      <w:ind w:left="113" w:right="113"/>
    </w:pPr>
  </w:style>
  <w:style w:type="character" w:customStyle="1" w:styleId="capsChar">
    <w:name w:val="caps Char"/>
    <w:link w:val="caps"/>
    <w:rsid w:val="00855E59"/>
    <w:rPr>
      <w:sz w:val="24"/>
      <w:szCs w:val="24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79752D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752D"/>
    <w:rPr>
      <w:sz w:val="24"/>
      <w:szCs w:val="24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79752D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752D"/>
    <w:rPr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50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</Words>
  <Characters>99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Jan JANSENS</vt:lpstr>
      <vt:lpstr>Jan JANSENS</vt:lpstr>
    </vt:vector>
  </TitlesOfParts>
  <Company>K.U.Leuven</Company>
  <LinksUpToDate>false</LinksUpToDate>
  <CharactersWithSpaces>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Lasai Barreñada</dc:title>
  <dc:creator>Pietermo</dc:creator>
  <cp:lastModifiedBy>Lasai Barreñada Taleb</cp:lastModifiedBy>
  <cp:revision>19</cp:revision>
  <cp:lastPrinted>2026-01-20T16:30:00Z</cp:lastPrinted>
  <dcterms:created xsi:type="dcterms:W3CDTF">2019-05-07T14:23:00Z</dcterms:created>
  <dcterms:modified xsi:type="dcterms:W3CDTF">2026-03-09T13:45:00Z</dcterms:modified>
</cp:coreProperties>
</file>