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546DC" w14:textId="0280A5F4" w:rsidR="005724F6" w:rsidRDefault="000B2FF3" w:rsidP="000B2FF3">
      <w:pPr>
        <w:pStyle w:val="Title"/>
        <w:jc w:val="center"/>
      </w:pPr>
      <w:r>
        <w:t>Star Citizen Companion</w:t>
      </w:r>
    </w:p>
    <w:p w14:paraId="5A4E75A3" w14:textId="10E920CB" w:rsidR="000B2FF3" w:rsidRDefault="000B2FF3" w:rsidP="000B2FF3">
      <w:pPr>
        <w:pStyle w:val="Heading1"/>
        <w:jc w:val="center"/>
      </w:pPr>
      <w:r>
        <w:t>User Manual</w:t>
      </w:r>
    </w:p>
    <w:p w14:paraId="235D06E2" w14:textId="2DB64E32" w:rsidR="000B2FF3" w:rsidRDefault="000B2FF3" w:rsidP="000B2FF3">
      <w:pPr>
        <w:pStyle w:val="Heading2"/>
        <w:jc w:val="center"/>
      </w:pPr>
      <w:r>
        <w:t>By Dillon Brandon</w:t>
      </w:r>
    </w:p>
    <w:p w14:paraId="23543862" w14:textId="77777777" w:rsidR="000B2FF3" w:rsidRDefault="000B2FF3" w:rsidP="000B2FF3"/>
    <w:p w14:paraId="3DD4B8B7" w14:textId="12FCA99D" w:rsidR="000B2FF3" w:rsidRDefault="000B2FF3" w:rsidP="000B2FF3">
      <w:pPr>
        <w:pStyle w:val="Heading1"/>
      </w:pPr>
      <w:r>
        <w:t>On Startup</w:t>
      </w:r>
    </w:p>
    <w:p w14:paraId="607E3116" w14:textId="1B2DB1D5" w:rsidR="000B2FF3" w:rsidRDefault="00EA2050" w:rsidP="000B2FF3">
      <w:r>
        <w:tab/>
        <w:t>On startup, the program will open to the Ship Store tab. From here, you can navigate between tabs, add ships to your hangar or wishlist, or view the details of any available ship.</w:t>
      </w:r>
    </w:p>
    <w:p w14:paraId="20F9537D" w14:textId="65869C24" w:rsidR="00EA2050" w:rsidRDefault="00EA2050" w:rsidP="00EA2050">
      <w:pPr>
        <w:pStyle w:val="Heading1"/>
      </w:pPr>
      <w:r>
        <w:t>Ship Store – Press to open Ship Store tab</w:t>
      </w:r>
    </w:p>
    <w:p w14:paraId="5324C73C" w14:textId="6A02A3D1" w:rsidR="00EA2050" w:rsidRDefault="00EF324C" w:rsidP="00EA2050">
      <w:pPr>
        <w:pStyle w:val="ListParagraph"/>
        <w:numPr>
          <w:ilvl w:val="0"/>
          <w:numId w:val="1"/>
        </w:numPr>
      </w:pPr>
      <w:r>
        <w:t>Top 3 buttons – Navigate between tabs.</w:t>
      </w:r>
    </w:p>
    <w:p w14:paraId="5EC1444A" w14:textId="74D9FE6D" w:rsidR="00EF324C" w:rsidRDefault="00EF324C" w:rsidP="00EA2050">
      <w:pPr>
        <w:pStyle w:val="ListParagraph"/>
        <w:numPr>
          <w:ilvl w:val="0"/>
          <w:numId w:val="1"/>
        </w:numPr>
      </w:pPr>
      <w:r>
        <w:t>List – All available ships.</w:t>
      </w:r>
    </w:p>
    <w:p w14:paraId="42DC44AF" w14:textId="5304A926" w:rsidR="00EF324C" w:rsidRDefault="00EF324C" w:rsidP="00EA2050">
      <w:pPr>
        <w:pStyle w:val="ListParagraph"/>
        <w:numPr>
          <w:ilvl w:val="0"/>
          <w:numId w:val="1"/>
        </w:numPr>
      </w:pPr>
      <w:r>
        <w:t>Details Button – Opens a new window with the details of the selected ship.</w:t>
      </w:r>
    </w:p>
    <w:p w14:paraId="536573A7" w14:textId="772F40F9" w:rsidR="00EF324C" w:rsidRDefault="00EF324C" w:rsidP="00EA2050">
      <w:pPr>
        <w:pStyle w:val="ListParagraph"/>
        <w:numPr>
          <w:ilvl w:val="0"/>
          <w:numId w:val="1"/>
        </w:numPr>
      </w:pPr>
      <w:r>
        <w:t xml:space="preserve">Add to Hangar – Adds the selected ship to your </w:t>
      </w:r>
      <w:r w:rsidR="0036502C">
        <w:t>H</w:t>
      </w:r>
      <w:r>
        <w:t xml:space="preserve">angar and adds any loaners to the </w:t>
      </w:r>
      <w:r w:rsidR="0036502C">
        <w:t>H</w:t>
      </w:r>
      <w:r>
        <w:t>angar’s loaner category.</w:t>
      </w:r>
    </w:p>
    <w:p w14:paraId="11A457FB" w14:textId="2EA096FC" w:rsidR="00EF324C" w:rsidRDefault="00EF324C" w:rsidP="00EF324C">
      <w:pPr>
        <w:pStyle w:val="ListParagraph"/>
        <w:numPr>
          <w:ilvl w:val="0"/>
          <w:numId w:val="1"/>
        </w:numPr>
      </w:pPr>
      <w:r>
        <w:t xml:space="preserve">Add to </w:t>
      </w:r>
      <w:r>
        <w:t>Wishlist</w:t>
      </w:r>
      <w:r>
        <w:t xml:space="preserve"> – Adds the selected ship to your </w:t>
      </w:r>
      <w:r w:rsidR="0036502C">
        <w:t>W</w:t>
      </w:r>
      <w:r>
        <w:t>ishlist and</w:t>
      </w:r>
      <w:r>
        <w:t xml:space="preserve"> adds any loaners to the Wishlist’s loaner category.</w:t>
      </w:r>
    </w:p>
    <w:p w14:paraId="17C59239" w14:textId="57BDD3A2" w:rsidR="00EA2050" w:rsidRDefault="00EA2050" w:rsidP="00EA2050">
      <w:pPr>
        <w:pStyle w:val="Heading1"/>
      </w:pPr>
      <w:r>
        <w:t>Hangar</w:t>
      </w:r>
      <w:r>
        <w:t xml:space="preserve"> – Press to open </w:t>
      </w:r>
      <w:r>
        <w:t>Hangar</w:t>
      </w:r>
      <w:r>
        <w:t xml:space="preserve"> tab</w:t>
      </w:r>
    </w:p>
    <w:p w14:paraId="598A85BE" w14:textId="0E905B21" w:rsidR="00EF324C" w:rsidRDefault="00EF324C" w:rsidP="00EF324C">
      <w:pPr>
        <w:pStyle w:val="ListParagraph"/>
        <w:numPr>
          <w:ilvl w:val="0"/>
          <w:numId w:val="1"/>
        </w:numPr>
      </w:pPr>
      <w:r>
        <w:t>Top 3 buttons – Navigate between tabs</w:t>
      </w:r>
      <w:r>
        <w:t>.</w:t>
      </w:r>
    </w:p>
    <w:p w14:paraId="3239C249" w14:textId="1ABE38A9" w:rsidR="00EF324C" w:rsidRDefault="00EF324C" w:rsidP="00EF324C">
      <w:pPr>
        <w:pStyle w:val="ListParagraph"/>
        <w:numPr>
          <w:ilvl w:val="0"/>
          <w:numId w:val="1"/>
        </w:numPr>
      </w:pPr>
      <w:r>
        <w:t>List – All available ships</w:t>
      </w:r>
      <w:r>
        <w:t>.</w:t>
      </w:r>
    </w:p>
    <w:p w14:paraId="6CDF3273" w14:textId="06F5B21A" w:rsidR="00EF324C" w:rsidRDefault="00EF324C" w:rsidP="00EF324C">
      <w:pPr>
        <w:pStyle w:val="ListParagraph"/>
        <w:numPr>
          <w:ilvl w:val="0"/>
          <w:numId w:val="1"/>
        </w:numPr>
      </w:pPr>
      <w:r>
        <w:t>Details Button – Opens a new window with the details of the selected ship</w:t>
      </w:r>
      <w:r>
        <w:t>.</w:t>
      </w:r>
    </w:p>
    <w:p w14:paraId="22F01A03" w14:textId="76159371" w:rsidR="00EA2050" w:rsidRDefault="00EF324C" w:rsidP="00EA2050">
      <w:pPr>
        <w:pStyle w:val="ListParagraph"/>
        <w:numPr>
          <w:ilvl w:val="0"/>
          <w:numId w:val="1"/>
        </w:numPr>
      </w:pPr>
      <w:r>
        <w:t xml:space="preserve">Remove from Hangar – Removes the selected ship from your hangar and removes any loaners from the </w:t>
      </w:r>
      <w:r w:rsidR="0036502C">
        <w:t>H</w:t>
      </w:r>
      <w:r>
        <w:t>angar’s loaner category.</w:t>
      </w:r>
    </w:p>
    <w:p w14:paraId="55C82074" w14:textId="63E29832" w:rsidR="00EF324C" w:rsidRDefault="00EF324C" w:rsidP="00EF324C">
      <w:pPr>
        <w:pStyle w:val="ListParagraph"/>
        <w:numPr>
          <w:ilvl w:val="1"/>
          <w:numId w:val="1"/>
        </w:numPr>
      </w:pPr>
      <w:r>
        <w:t>Note: This may remove loaners of other ships if they share the same loaner(s).</w:t>
      </w:r>
    </w:p>
    <w:p w14:paraId="0BFF9B7C" w14:textId="1C10B3E8" w:rsidR="00EF324C" w:rsidRDefault="00EF324C" w:rsidP="00EF324C">
      <w:pPr>
        <w:pStyle w:val="ListParagraph"/>
        <w:numPr>
          <w:ilvl w:val="0"/>
          <w:numId w:val="1"/>
        </w:numPr>
      </w:pPr>
      <w:r>
        <w:t xml:space="preserve">Show Loaners – Shows all the loaners of your </w:t>
      </w:r>
      <w:r w:rsidR="0036502C">
        <w:t>H</w:t>
      </w:r>
      <w:r>
        <w:t xml:space="preserve">angar </w:t>
      </w:r>
      <w:r w:rsidR="005B1D17">
        <w:t>ships if</w:t>
      </w:r>
      <w:r>
        <w:t xml:space="preserve"> you have any.</w:t>
      </w:r>
    </w:p>
    <w:p w14:paraId="66E25B4F" w14:textId="44D41E5F" w:rsidR="00EF324C" w:rsidRDefault="00EF324C" w:rsidP="00EF324C">
      <w:pPr>
        <w:pStyle w:val="ListParagraph"/>
        <w:numPr>
          <w:ilvl w:val="1"/>
          <w:numId w:val="1"/>
        </w:numPr>
      </w:pPr>
      <w:r>
        <w:t>Show Normal – Shows the normal list of ships again.</w:t>
      </w:r>
    </w:p>
    <w:p w14:paraId="01458A98" w14:textId="32C0FD57" w:rsidR="00EF324C" w:rsidRDefault="005B1D17" w:rsidP="005B1D17">
      <w:pPr>
        <w:pStyle w:val="ListParagraph"/>
        <w:numPr>
          <w:ilvl w:val="0"/>
          <w:numId w:val="1"/>
        </w:numPr>
      </w:pPr>
      <w:r>
        <w:t>Warbond Price – This is the total warbond (discounted) price of all the ships in your Hangar.</w:t>
      </w:r>
    </w:p>
    <w:p w14:paraId="627B839A" w14:textId="6AA584BF" w:rsidR="005B1D17" w:rsidRDefault="005B1D17" w:rsidP="005B1D17">
      <w:pPr>
        <w:pStyle w:val="ListParagraph"/>
        <w:numPr>
          <w:ilvl w:val="1"/>
          <w:numId w:val="1"/>
        </w:numPr>
      </w:pPr>
      <w:r>
        <w:t>Note: This sometimes won’t go away when navigating back to the Ship Store tab.</w:t>
      </w:r>
    </w:p>
    <w:p w14:paraId="0AC89669" w14:textId="3266D5ED" w:rsidR="005B1D17" w:rsidRDefault="005B1D17" w:rsidP="005B1D17">
      <w:pPr>
        <w:pStyle w:val="ListParagraph"/>
        <w:numPr>
          <w:ilvl w:val="0"/>
          <w:numId w:val="1"/>
        </w:numPr>
      </w:pPr>
      <w:r>
        <w:t>Standard</w:t>
      </w:r>
      <w:r>
        <w:t xml:space="preserve"> Price – This is the total warbond (discounted) price of all the ships in your Hangar.</w:t>
      </w:r>
    </w:p>
    <w:p w14:paraId="243399F1" w14:textId="72197F7E" w:rsidR="005B1D17" w:rsidRDefault="005B1D17" w:rsidP="005B1D17">
      <w:pPr>
        <w:pStyle w:val="ListParagraph"/>
        <w:numPr>
          <w:ilvl w:val="1"/>
          <w:numId w:val="1"/>
        </w:numPr>
      </w:pPr>
      <w:r>
        <w:t>Note: This sometimes won’t go away when navigating back to the Ship Store tab.</w:t>
      </w:r>
    </w:p>
    <w:p w14:paraId="7EC7505B" w14:textId="64EE14F3" w:rsidR="00EA2050" w:rsidRDefault="00EA2050" w:rsidP="00EA2050">
      <w:pPr>
        <w:pStyle w:val="Heading1"/>
      </w:pPr>
      <w:r>
        <w:t>Wishlist</w:t>
      </w:r>
      <w:r>
        <w:t xml:space="preserve"> – Press to open </w:t>
      </w:r>
      <w:r>
        <w:t>Wishlist</w:t>
      </w:r>
      <w:r>
        <w:t xml:space="preserve"> tab</w:t>
      </w:r>
    </w:p>
    <w:p w14:paraId="7A565D02" w14:textId="77777777" w:rsidR="0036502C" w:rsidRDefault="0036502C" w:rsidP="0036502C">
      <w:pPr>
        <w:pStyle w:val="ListParagraph"/>
        <w:numPr>
          <w:ilvl w:val="0"/>
          <w:numId w:val="1"/>
        </w:numPr>
      </w:pPr>
      <w:r>
        <w:t>Top 3 buttons – Navigate between tabs.</w:t>
      </w:r>
    </w:p>
    <w:p w14:paraId="5E3B0D50" w14:textId="77777777" w:rsidR="0036502C" w:rsidRDefault="0036502C" w:rsidP="0036502C">
      <w:pPr>
        <w:pStyle w:val="ListParagraph"/>
        <w:numPr>
          <w:ilvl w:val="0"/>
          <w:numId w:val="1"/>
        </w:numPr>
      </w:pPr>
      <w:r>
        <w:t>List – All available ships.</w:t>
      </w:r>
    </w:p>
    <w:p w14:paraId="1A7A8C02" w14:textId="77777777" w:rsidR="0036502C" w:rsidRDefault="0036502C" w:rsidP="0036502C">
      <w:pPr>
        <w:pStyle w:val="ListParagraph"/>
        <w:numPr>
          <w:ilvl w:val="0"/>
          <w:numId w:val="1"/>
        </w:numPr>
      </w:pPr>
      <w:r>
        <w:t>Details Button – Opens a new window with the details of the selected ship.</w:t>
      </w:r>
    </w:p>
    <w:p w14:paraId="6A59E950" w14:textId="39628898" w:rsidR="0036502C" w:rsidRDefault="0036502C" w:rsidP="0036502C">
      <w:pPr>
        <w:pStyle w:val="ListParagraph"/>
        <w:numPr>
          <w:ilvl w:val="0"/>
          <w:numId w:val="1"/>
        </w:numPr>
      </w:pPr>
      <w:r>
        <w:t>Remove from Hangar – Removes the selected ship from your Wishlist and removes any loaners from the Wishlist’s loaner category.</w:t>
      </w:r>
    </w:p>
    <w:p w14:paraId="165891EF" w14:textId="77777777" w:rsidR="0036502C" w:rsidRDefault="0036502C" w:rsidP="0036502C">
      <w:pPr>
        <w:pStyle w:val="ListParagraph"/>
        <w:numPr>
          <w:ilvl w:val="1"/>
          <w:numId w:val="1"/>
        </w:numPr>
      </w:pPr>
      <w:r>
        <w:t>Note: This may remove loaners of other ships if they share the same loaner(s).</w:t>
      </w:r>
    </w:p>
    <w:p w14:paraId="5EE33891" w14:textId="47DE6A14" w:rsidR="0036502C" w:rsidRDefault="0036502C" w:rsidP="0036502C">
      <w:pPr>
        <w:pStyle w:val="ListParagraph"/>
        <w:numPr>
          <w:ilvl w:val="0"/>
          <w:numId w:val="1"/>
        </w:numPr>
      </w:pPr>
      <w:r>
        <w:t>Show Loaners – Shows all the loaners of your Wishlist ships if you have any.</w:t>
      </w:r>
    </w:p>
    <w:p w14:paraId="4DFDFC19" w14:textId="77777777" w:rsidR="0036502C" w:rsidRDefault="0036502C" w:rsidP="0036502C">
      <w:pPr>
        <w:pStyle w:val="ListParagraph"/>
        <w:numPr>
          <w:ilvl w:val="1"/>
          <w:numId w:val="1"/>
        </w:numPr>
      </w:pPr>
      <w:r>
        <w:t>Show Normal – Shows the normal list of ships again.</w:t>
      </w:r>
    </w:p>
    <w:p w14:paraId="23BD3ABA" w14:textId="2197EFE8" w:rsidR="0036502C" w:rsidRDefault="0036502C" w:rsidP="0036502C">
      <w:pPr>
        <w:pStyle w:val="ListParagraph"/>
        <w:numPr>
          <w:ilvl w:val="0"/>
          <w:numId w:val="1"/>
        </w:numPr>
      </w:pPr>
      <w:r>
        <w:t>Warbond Price – This is the total warbond (discounted) price of all the ships in your Wishlist.</w:t>
      </w:r>
    </w:p>
    <w:p w14:paraId="2D82BDC6" w14:textId="77777777" w:rsidR="0036502C" w:rsidRDefault="0036502C" w:rsidP="0036502C">
      <w:pPr>
        <w:pStyle w:val="ListParagraph"/>
        <w:numPr>
          <w:ilvl w:val="1"/>
          <w:numId w:val="1"/>
        </w:numPr>
      </w:pPr>
      <w:r>
        <w:t>Note: This sometimes won’t go away when navigating back to the Ship Store tab.</w:t>
      </w:r>
    </w:p>
    <w:p w14:paraId="0BB7245B" w14:textId="3A131297" w:rsidR="0036502C" w:rsidRDefault="0036502C" w:rsidP="0036502C">
      <w:pPr>
        <w:pStyle w:val="ListParagraph"/>
        <w:numPr>
          <w:ilvl w:val="0"/>
          <w:numId w:val="1"/>
        </w:numPr>
      </w:pPr>
      <w:r>
        <w:t xml:space="preserve">Standard Price – This is the total warbond (discounted) price of all the ships in your </w:t>
      </w:r>
      <w:r>
        <w:t>Wishlist</w:t>
      </w:r>
      <w:r>
        <w:t>.</w:t>
      </w:r>
    </w:p>
    <w:p w14:paraId="47AB3DB3" w14:textId="4B1A0817" w:rsidR="00EA2050" w:rsidRDefault="0036502C" w:rsidP="0036502C">
      <w:pPr>
        <w:pStyle w:val="ListParagraph"/>
        <w:numPr>
          <w:ilvl w:val="1"/>
          <w:numId w:val="1"/>
        </w:numPr>
      </w:pPr>
      <w:r>
        <w:t>Note: This sometimes won’t go away when navigating back to the Ship Store tab.</w:t>
      </w:r>
    </w:p>
    <w:p w14:paraId="29E01E24" w14:textId="06510163" w:rsidR="0036502C" w:rsidRDefault="0036502C" w:rsidP="0036502C">
      <w:pPr>
        <w:pStyle w:val="Heading1"/>
      </w:pPr>
      <w:r>
        <w:t>Details</w:t>
      </w:r>
      <w:r>
        <w:t xml:space="preserve"> – </w:t>
      </w:r>
      <w:r>
        <w:t>Press to open Details window</w:t>
      </w:r>
    </w:p>
    <w:p w14:paraId="3F8B2641" w14:textId="0FDC0A66" w:rsidR="0036502C" w:rsidRDefault="0036502C" w:rsidP="0036502C">
      <w:pPr>
        <w:pStyle w:val="ListParagraph"/>
        <w:numPr>
          <w:ilvl w:val="0"/>
          <w:numId w:val="2"/>
        </w:numPr>
      </w:pPr>
      <w:r>
        <w:t>Press X in top right to close</w:t>
      </w:r>
    </w:p>
    <w:p w14:paraId="7A8305EF" w14:textId="362157E6" w:rsidR="0036502C" w:rsidRDefault="0036502C" w:rsidP="0036502C">
      <w:pPr>
        <w:pStyle w:val="ListParagraph"/>
        <w:numPr>
          <w:ilvl w:val="1"/>
          <w:numId w:val="2"/>
        </w:numPr>
      </w:pPr>
      <w:r>
        <w:t>Returns to the Main window’s Ship Store</w:t>
      </w:r>
    </w:p>
    <w:p w14:paraId="06F4594A" w14:textId="1F5BC51C" w:rsidR="0036502C" w:rsidRDefault="0036502C" w:rsidP="0036502C">
      <w:pPr>
        <w:pStyle w:val="ListParagraph"/>
        <w:numPr>
          <w:ilvl w:val="0"/>
          <w:numId w:val="2"/>
        </w:numPr>
      </w:pPr>
      <w:r>
        <w:t>Details:</w:t>
      </w:r>
    </w:p>
    <w:p w14:paraId="50940422" w14:textId="5E801713" w:rsidR="0036502C" w:rsidRDefault="0036502C" w:rsidP="0036502C">
      <w:pPr>
        <w:pStyle w:val="ListParagraph"/>
        <w:numPr>
          <w:ilvl w:val="1"/>
          <w:numId w:val="2"/>
        </w:numPr>
      </w:pPr>
      <w:r>
        <w:t>Ship Name</w:t>
      </w:r>
    </w:p>
    <w:p w14:paraId="3120C056" w14:textId="5DF1CB94" w:rsidR="0036502C" w:rsidRDefault="0036502C" w:rsidP="0036502C">
      <w:pPr>
        <w:pStyle w:val="ListParagraph"/>
        <w:numPr>
          <w:ilvl w:val="1"/>
          <w:numId w:val="2"/>
        </w:numPr>
      </w:pPr>
      <w:r>
        <w:t>Ship Manufacturer</w:t>
      </w:r>
    </w:p>
    <w:p w14:paraId="649C1A1C" w14:textId="4B841051" w:rsidR="0036502C" w:rsidRDefault="0036502C" w:rsidP="0036502C">
      <w:pPr>
        <w:pStyle w:val="ListParagraph"/>
        <w:numPr>
          <w:ilvl w:val="1"/>
          <w:numId w:val="2"/>
        </w:numPr>
      </w:pPr>
      <w:r>
        <w:t>Development Status</w:t>
      </w:r>
    </w:p>
    <w:p w14:paraId="63CC14C7" w14:textId="2FF01639" w:rsidR="0036502C" w:rsidRDefault="0036502C" w:rsidP="0036502C">
      <w:pPr>
        <w:pStyle w:val="ListParagraph"/>
        <w:numPr>
          <w:ilvl w:val="1"/>
          <w:numId w:val="2"/>
        </w:numPr>
      </w:pPr>
      <w:r>
        <w:t>Normal Price</w:t>
      </w:r>
    </w:p>
    <w:p w14:paraId="6B0017BB" w14:textId="0F019820" w:rsidR="0036502C" w:rsidRDefault="0036502C" w:rsidP="0036502C">
      <w:pPr>
        <w:pStyle w:val="ListParagraph"/>
        <w:numPr>
          <w:ilvl w:val="1"/>
          <w:numId w:val="2"/>
        </w:numPr>
      </w:pPr>
      <w:r>
        <w:t>Warbond (discount) Price</w:t>
      </w:r>
    </w:p>
    <w:p w14:paraId="67C6A638" w14:textId="3571B4CC" w:rsidR="0036502C" w:rsidRDefault="0036502C" w:rsidP="0036502C">
      <w:pPr>
        <w:pStyle w:val="ListParagraph"/>
        <w:numPr>
          <w:ilvl w:val="1"/>
          <w:numId w:val="2"/>
        </w:numPr>
      </w:pPr>
      <w:r>
        <w:t>Loaners (if none, N/A)</w:t>
      </w:r>
    </w:p>
    <w:p w14:paraId="1DAD89DA" w14:textId="4C08A700" w:rsidR="0036502C" w:rsidRPr="0036502C" w:rsidRDefault="0036502C" w:rsidP="0036502C">
      <w:pPr>
        <w:pStyle w:val="ListParagraph"/>
        <w:numPr>
          <w:ilvl w:val="1"/>
          <w:numId w:val="2"/>
        </w:numPr>
      </w:pPr>
      <w:r>
        <w:t>Image</w:t>
      </w:r>
    </w:p>
    <w:sectPr w:rsidR="0036502C" w:rsidRPr="00365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6FBD"/>
    <w:multiLevelType w:val="hybridMultilevel"/>
    <w:tmpl w:val="67F23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F60DAD"/>
    <w:multiLevelType w:val="hybridMultilevel"/>
    <w:tmpl w:val="8A681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059906">
    <w:abstractNumId w:val="0"/>
  </w:num>
  <w:num w:numId="2" w16cid:durableId="1387297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78"/>
    <w:rsid w:val="000B2FF3"/>
    <w:rsid w:val="001B0578"/>
    <w:rsid w:val="0036502C"/>
    <w:rsid w:val="004B3FA3"/>
    <w:rsid w:val="005724F6"/>
    <w:rsid w:val="005B1D17"/>
    <w:rsid w:val="00615086"/>
    <w:rsid w:val="007D10AD"/>
    <w:rsid w:val="00EA2050"/>
    <w:rsid w:val="00EF3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3D6A"/>
  <w15:chartTrackingRefBased/>
  <w15:docId w15:val="{2AF49B4A-0917-4F2B-A9A6-A3914C30C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F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2F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FF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B2F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FF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B2FF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A20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Brandon</dc:creator>
  <cp:keywords/>
  <dc:description/>
  <cp:lastModifiedBy>Dillon Brandon</cp:lastModifiedBy>
  <cp:revision>5</cp:revision>
  <dcterms:created xsi:type="dcterms:W3CDTF">2023-05-01T16:31:00Z</dcterms:created>
  <dcterms:modified xsi:type="dcterms:W3CDTF">2023-05-01T17:00:00Z</dcterms:modified>
</cp:coreProperties>
</file>