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A9" w:rsidRDefault="00FD127A" w:rsidP="00FD127A">
      <w:pPr>
        <w:pStyle w:val="Kop1"/>
      </w:pPr>
      <w:r>
        <w:t>Vragenlijst</w:t>
      </w:r>
    </w:p>
    <w:p w:rsidR="00FD127A" w:rsidRDefault="00EC6CD9" w:rsidP="00EC6CD9">
      <w:pPr>
        <w:pStyle w:val="Lijstalinea"/>
        <w:numPr>
          <w:ilvl w:val="0"/>
          <w:numId w:val="1"/>
        </w:numPr>
      </w:pPr>
      <w:r>
        <w:t>Wat is de uiterste opleveringsdatum?</w:t>
      </w:r>
    </w:p>
    <w:p w:rsidR="00EC6CD9" w:rsidRDefault="00C567CB" w:rsidP="00EC6CD9">
      <w:pPr>
        <w:pStyle w:val="Lijstalinea"/>
        <w:numPr>
          <w:ilvl w:val="0"/>
          <w:numId w:val="1"/>
        </w:numPr>
      </w:pPr>
      <w:r>
        <w:t xml:space="preserve">Moet de </w:t>
      </w:r>
      <w:r w:rsidR="00DE6166">
        <w:t>applicatie/</w:t>
      </w:r>
      <w:r>
        <w:t xml:space="preserve">database lokaal </w:t>
      </w:r>
      <w:r w:rsidR="00105CEE">
        <w:t>geïnstalleerd</w:t>
      </w:r>
      <w:r>
        <w:t xml:space="preserve"> worden of moet deze benaderd worden vanaf een externe server?</w:t>
      </w:r>
    </w:p>
    <w:p w:rsidR="00C567CB" w:rsidRDefault="00C3725E" w:rsidP="00EC6CD9">
      <w:pPr>
        <w:pStyle w:val="Lijstalinea"/>
        <w:numPr>
          <w:ilvl w:val="0"/>
          <w:numId w:val="1"/>
        </w:numPr>
      </w:pPr>
      <w:r>
        <w:t>Moet de applicatie updatebaar zijn?</w:t>
      </w:r>
    </w:p>
    <w:p w:rsidR="00C3725E" w:rsidRDefault="006979E2" w:rsidP="00EC6CD9">
      <w:pPr>
        <w:pStyle w:val="Lijstalinea"/>
        <w:numPr>
          <w:ilvl w:val="0"/>
          <w:numId w:val="1"/>
        </w:numPr>
      </w:pPr>
      <w:r>
        <w:t>Zijn er nog aanvullende wensen aan de applicatie (bijv. logo, layout (huisstijl), etc.)</w:t>
      </w:r>
    </w:p>
    <w:p w:rsidR="006979E2" w:rsidRDefault="006979E2" w:rsidP="00EC6CD9">
      <w:pPr>
        <w:pStyle w:val="Lijstalinea"/>
        <w:numPr>
          <w:ilvl w:val="0"/>
          <w:numId w:val="1"/>
        </w:numPr>
      </w:pPr>
      <w:r>
        <w:t>Moet de applicatie beveiligd zijn d.m.v. een loginscherm.</w:t>
      </w:r>
    </w:p>
    <w:p w:rsidR="00B91C86" w:rsidRDefault="0053204D" w:rsidP="00EC6CD9">
      <w:pPr>
        <w:pStyle w:val="Lijstalinea"/>
        <w:numPr>
          <w:ilvl w:val="0"/>
          <w:numId w:val="1"/>
        </w:numPr>
      </w:pPr>
      <w:r>
        <w:t>Wat is uw budget?</w:t>
      </w:r>
    </w:p>
    <w:p w:rsidR="00FF6016" w:rsidRDefault="00FF6016" w:rsidP="00EC6CD9">
      <w:pPr>
        <w:pStyle w:val="Lijstalinea"/>
        <w:numPr>
          <w:ilvl w:val="0"/>
          <w:numId w:val="1"/>
        </w:numPr>
      </w:pPr>
      <w:r>
        <w:t xml:space="preserve">Heeft u voorkeur </w:t>
      </w:r>
      <w:r w:rsidR="00E947CB">
        <w:t>voor</w:t>
      </w:r>
      <w:r>
        <w:t xml:space="preserve"> de versie van Java (bijv. 1.6, 1.7). Het kan voorkomen dat bedrijven gebonden zijn aan een bepaalde versie van Java.</w:t>
      </w:r>
    </w:p>
    <w:p w:rsidR="009233AB" w:rsidRDefault="009233AB" w:rsidP="00EC6CD9">
      <w:pPr>
        <w:pStyle w:val="Lijstalinea"/>
        <w:numPr>
          <w:ilvl w:val="0"/>
          <w:numId w:val="1"/>
        </w:numPr>
      </w:pPr>
      <w:r>
        <w:t>Moet de applicatie 32- of 64-bits zijn?</w:t>
      </w:r>
    </w:p>
    <w:p w:rsidR="00435E86" w:rsidRDefault="00435E86" w:rsidP="00EC6CD9">
      <w:pPr>
        <w:pStyle w:val="Lijstalinea"/>
        <w:numPr>
          <w:ilvl w:val="0"/>
          <w:numId w:val="1"/>
        </w:numPr>
      </w:pPr>
      <w:r>
        <w:t>Welke bestu</w:t>
      </w:r>
      <w:r w:rsidR="002C6867">
        <w:t>ringssystemen moeten ondersteund</w:t>
      </w:r>
      <w:r>
        <w:t xml:space="preserve"> worden?</w:t>
      </w:r>
    </w:p>
    <w:p w:rsidR="00D97029" w:rsidRDefault="00A13900" w:rsidP="00EC6CD9">
      <w:pPr>
        <w:pStyle w:val="Lijstalinea"/>
        <w:numPr>
          <w:ilvl w:val="0"/>
          <w:numId w:val="1"/>
        </w:numPr>
      </w:pPr>
      <w:r>
        <w:t>Had u voorkeur voor een databaseserver?</w:t>
      </w:r>
      <w:r w:rsidR="00113AA9">
        <w:t xml:space="preserve"> (Bijv. MySQL, Access)</w:t>
      </w:r>
      <w:bookmarkStart w:id="0" w:name="_GoBack"/>
      <w:bookmarkEnd w:id="0"/>
    </w:p>
    <w:p w:rsidR="00C35453" w:rsidRPr="00FD127A" w:rsidRDefault="00C35453" w:rsidP="0033459A">
      <w:pPr>
        <w:ind w:left="360"/>
      </w:pPr>
    </w:p>
    <w:sectPr w:rsidR="00C35453" w:rsidRPr="00FD1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23BC3"/>
    <w:multiLevelType w:val="hybridMultilevel"/>
    <w:tmpl w:val="D6DEA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27A"/>
    <w:rsid w:val="00105CEE"/>
    <w:rsid w:val="00113AA9"/>
    <w:rsid w:val="002C6867"/>
    <w:rsid w:val="0033459A"/>
    <w:rsid w:val="00435E86"/>
    <w:rsid w:val="0053204D"/>
    <w:rsid w:val="006979E2"/>
    <w:rsid w:val="00745BA9"/>
    <w:rsid w:val="009233AB"/>
    <w:rsid w:val="00A13900"/>
    <w:rsid w:val="00B91C86"/>
    <w:rsid w:val="00C35453"/>
    <w:rsid w:val="00C3725E"/>
    <w:rsid w:val="00C567CB"/>
    <w:rsid w:val="00D97029"/>
    <w:rsid w:val="00DE6166"/>
    <w:rsid w:val="00E947CB"/>
    <w:rsid w:val="00EC6CD9"/>
    <w:rsid w:val="00F37E79"/>
    <w:rsid w:val="00FD127A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12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1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C6C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12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1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C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rikbrugman@outlook.com</dc:creator>
  <cp:lastModifiedBy>rikbrugman@outlook.com</cp:lastModifiedBy>
  <cp:revision>81</cp:revision>
  <dcterms:created xsi:type="dcterms:W3CDTF">2014-02-05T16:14:00Z</dcterms:created>
  <dcterms:modified xsi:type="dcterms:W3CDTF">2014-02-12T12:39:00Z</dcterms:modified>
</cp:coreProperties>
</file>