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1C047" w14:textId="340242CF" w:rsidR="0090777C" w:rsidRDefault="0090777C" w:rsidP="0090777C">
      <w:r>
        <w:t xml:space="preserve">Only w/ 200 </w:t>
      </w:r>
      <w:proofErr w:type="spellStart"/>
      <w:r>
        <w:t>obs</w:t>
      </w:r>
      <w:proofErr w:type="spellEnd"/>
      <w:r>
        <w:t xml:space="preserve">, </w:t>
      </w:r>
    </w:p>
    <w:p w14:paraId="55C9C16F" w14:textId="380EAF0B" w:rsidR="0090777C" w:rsidRDefault="0090777C" w:rsidP="0090777C"/>
    <w:p w14:paraId="24549689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5C1FC83B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chanceofadmit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~ ., data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reg_data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)</w:t>
      </w:r>
    </w:p>
    <w:p w14:paraId="4A515DB1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2E843C79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2210BA63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Min        1Q    Median        3Q       Max </w:t>
      </w:r>
    </w:p>
    <w:p w14:paraId="76CB25ED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-0.237755 -0.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033293  0.008098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0.044827  0.148983 </w:t>
      </w:r>
    </w:p>
    <w:p w14:paraId="6A7AFD9D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B606E71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0D79A8F0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 </w:t>
      </w:r>
    </w:p>
    <w:p w14:paraId="0F52C865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-1.4008035  0.1995375  -7.020 4.13e-11 ***</w:t>
      </w:r>
    </w:p>
    <w:p w14:paraId="75DE8FEC" w14:textId="77777777" w:rsidR="0090777C" w:rsidRP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90777C">
        <w:rPr>
          <w:rStyle w:val="gnkrckgcgsb"/>
          <w:rFonts w:ascii="Lucida Console" w:hAnsi="Lucida Console"/>
          <w:bdr w:val="none" w:sz="0" w:space="0" w:color="auto" w:frame="1"/>
        </w:rPr>
        <w:t>universityrating2 -0.</w:t>
      </w:r>
      <w:proofErr w:type="gramStart"/>
      <w:r w:rsidRPr="0090777C">
        <w:rPr>
          <w:rStyle w:val="gnkrckgcgsb"/>
          <w:rFonts w:ascii="Lucida Console" w:hAnsi="Lucida Console"/>
          <w:bdr w:val="none" w:sz="0" w:space="0" w:color="auto" w:frame="1"/>
        </w:rPr>
        <w:t>0268412  0.0328390</w:t>
      </w:r>
      <w:proofErr w:type="gramEnd"/>
      <w:r w:rsidRPr="0090777C">
        <w:rPr>
          <w:rStyle w:val="gnkrckgcgsb"/>
          <w:rFonts w:ascii="Lucida Console" w:hAnsi="Lucida Console"/>
          <w:bdr w:val="none" w:sz="0" w:space="0" w:color="auto" w:frame="1"/>
        </w:rPr>
        <w:t xml:space="preserve">  -0.817   0.4148    </w:t>
      </w:r>
    </w:p>
    <w:p w14:paraId="76444AA4" w14:textId="77777777" w:rsidR="0090777C" w:rsidRP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90777C">
        <w:rPr>
          <w:rStyle w:val="gnkrckgcgsb"/>
          <w:rFonts w:ascii="Lucida Console" w:hAnsi="Lucida Console"/>
          <w:bdr w:val="none" w:sz="0" w:space="0" w:color="auto" w:frame="1"/>
        </w:rPr>
        <w:t>universityrating3 -0.</w:t>
      </w:r>
      <w:proofErr w:type="gramStart"/>
      <w:r w:rsidRPr="0090777C">
        <w:rPr>
          <w:rStyle w:val="gnkrckgcgsb"/>
          <w:rFonts w:ascii="Lucida Console" w:hAnsi="Lucida Console"/>
          <w:bdr w:val="none" w:sz="0" w:space="0" w:color="auto" w:frame="1"/>
        </w:rPr>
        <w:t>0257298  0.0341768</w:t>
      </w:r>
      <w:proofErr w:type="gramEnd"/>
      <w:r w:rsidRPr="0090777C">
        <w:rPr>
          <w:rStyle w:val="gnkrckgcgsb"/>
          <w:rFonts w:ascii="Lucida Console" w:hAnsi="Lucida Console"/>
          <w:bdr w:val="none" w:sz="0" w:space="0" w:color="auto" w:frame="1"/>
        </w:rPr>
        <w:t xml:space="preserve">  -0.753   0.4525    </w:t>
      </w:r>
    </w:p>
    <w:p w14:paraId="34F063CC" w14:textId="77777777" w:rsidR="0090777C" w:rsidRP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90777C">
        <w:rPr>
          <w:rStyle w:val="gnkrckgcgsb"/>
          <w:rFonts w:ascii="Lucida Console" w:hAnsi="Lucida Console"/>
          <w:bdr w:val="none" w:sz="0" w:space="0" w:color="auto" w:frame="1"/>
        </w:rPr>
        <w:t>universityrating4 -0.</w:t>
      </w:r>
      <w:proofErr w:type="gramStart"/>
      <w:r w:rsidRPr="0090777C">
        <w:rPr>
          <w:rStyle w:val="gnkrckgcgsb"/>
          <w:rFonts w:ascii="Lucida Console" w:hAnsi="Lucida Console"/>
          <w:bdr w:val="none" w:sz="0" w:space="0" w:color="auto" w:frame="1"/>
        </w:rPr>
        <w:t>0222123  0.0363065</w:t>
      </w:r>
      <w:proofErr w:type="gramEnd"/>
      <w:r w:rsidRPr="0090777C">
        <w:rPr>
          <w:rStyle w:val="gnkrckgcgsb"/>
          <w:rFonts w:ascii="Lucida Console" w:hAnsi="Lucida Console"/>
          <w:bdr w:val="none" w:sz="0" w:space="0" w:color="auto" w:frame="1"/>
        </w:rPr>
        <w:t xml:space="preserve">  -0.612   0.5414    </w:t>
      </w:r>
    </w:p>
    <w:p w14:paraId="05316A72" w14:textId="77777777" w:rsidR="0090777C" w:rsidRP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90777C">
        <w:rPr>
          <w:rStyle w:val="gnkrckgcgsb"/>
          <w:rFonts w:ascii="Lucida Console" w:hAnsi="Lucida Console"/>
          <w:bdr w:val="none" w:sz="0" w:space="0" w:color="auto" w:frame="1"/>
        </w:rPr>
        <w:t>universityrating</w:t>
      </w:r>
      <w:proofErr w:type="gramStart"/>
      <w:r w:rsidRPr="0090777C">
        <w:rPr>
          <w:rStyle w:val="gnkrckgcgsb"/>
          <w:rFonts w:ascii="Lucida Console" w:hAnsi="Lucida Console"/>
          <w:bdr w:val="none" w:sz="0" w:space="0" w:color="auto" w:frame="1"/>
        </w:rPr>
        <w:t>5  0.0042724</w:t>
      </w:r>
      <w:proofErr w:type="gramEnd"/>
      <w:r w:rsidRPr="0090777C">
        <w:rPr>
          <w:rStyle w:val="gnkrckgcgsb"/>
          <w:rFonts w:ascii="Lucida Console" w:hAnsi="Lucida Console"/>
          <w:bdr w:val="none" w:sz="0" w:space="0" w:color="auto" w:frame="1"/>
        </w:rPr>
        <w:t xml:space="preserve">  0.0386196   0.111   0.9120    </w:t>
      </w:r>
    </w:p>
    <w:p w14:paraId="53CD4904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research1 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0.0265311  0.0128863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2.059   0.0409 *  </w:t>
      </w:r>
    </w:p>
    <w:p w14:paraId="057701BD" w14:textId="77777777" w:rsidR="0090777C" w:rsidRP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9077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sop_g52            </w:t>
      </w:r>
      <w:proofErr w:type="gramStart"/>
      <w:r w:rsidRPr="009077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0.0142965  0.0296343</w:t>
      </w:r>
      <w:proofErr w:type="gramEnd"/>
      <w:r w:rsidRPr="009077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0.482   0.6301    </w:t>
      </w:r>
    </w:p>
    <w:p w14:paraId="418A56A0" w14:textId="77777777" w:rsidR="0090777C" w:rsidRP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9077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>sop_g53           -0.</w:t>
      </w:r>
      <w:proofErr w:type="gramStart"/>
      <w:r w:rsidRPr="009077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0004081  0.0290010</w:t>
      </w:r>
      <w:proofErr w:type="gramEnd"/>
      <w:r w:rsidRPr="009077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-0.014   0.9888    </w:t>
      </w:r>
    </w:p>
    <w:p w14:paraId="7329FCFB" w14:textId="77777777" w:rsidR="0090777C" w:rsidRP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9077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>sop_g54           -0.</w:t>
      </w:r>
      <w:proofErr w:type="gramStart"/>
      <w:r w:rsidRPr="009077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0061433  0.0308148</w:t>
      </w:r>
      <w:proofErr w:type="gramEnd"/>
      <w:r w:rsidRPr="009077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-0.199   0.8422    </w:t>
      </w:r>
    </w:p>
    <w:p w14:paraId="2CDB269D" w14:textId="77777777" w:rsidR="0090777C" w:rsidRP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9077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sop_g55            </w:t>
      </w:r>
      <w:proofErr w:type="gramStart"/>
      <w:r w:rsidRPr="009077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0.0091760  0.0369701</w:t>
      </w:r>
      <w:proofErr w:type="gramEnd"/>
      <w:r w:rsidRPr="0090777C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0.248   0.8043    </w:t>
      </w:r>
    </w:p>
    <w:p w14:paraId="6E653192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lor_g52   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0.0267945  0.0244400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1.096   0.2744    </w:t>
      </w:r>
    </w:p>
    <w:p w14:paraId="3B2B9464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lor_g53   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0.0551503  0.0255868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2.155   0.0324 *  </w:t>
      </w:r>
    </w:p>
    <w:p w14:paraId="11E89EF7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lor_g54   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0.0735254  0.0296833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2.477   0.0142 *  </w:t>
      </w:r>
    </w:p>
    <w:p w14:paraId="24272D05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grescore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0.0023094  0.0010015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2.306   0.0222 *  </w:t>
      </w:r>
    </w:p>
    <w:p w14:paraId="0DF6D0A4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toeflscore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0.0037931  0.0020235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1.874   0.0624 .  </w:t>
      </w:r>
    </w:p>
    <w:p w14:paraId="50AEE36B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cgpa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0.1084097  0.0190597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5.688 4.98e-08 ***</w:t>
      </w:r>
    </w:p>
    <w:p w14:paraId="6057506B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10B4FCD4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0A541055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56035303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0.07567 on 184 degrees of freedom</w:t>
      </w:r>
    </w:p>
    <w:p w14:paraId="58947487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0.7828,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0.7651 </w:t>
      </w:r>
    </w:p>
    <w:p w14:paraId="52474219" w14:textId="77777777" w:rsidR="0090777C" w:rsidRDefault="0090777C" w:rsidP="0090777C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44.22 on 15 and 184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&lt; 2.2e-16</w:t>
      </w:r>
    </w:p>
    <w:p w14:paraId="265E0C2B" w14:textId="1E08A3B1" w:rsidR="0090777C" w:rsidRDefault="0090777C" w:rsidP="0090777C"/>
    <w:p w14:paraId="65788C44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5CAA04BD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chanceofadmit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~ research + lor_g5 + sop_g5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universityrating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</w:p>
    <w:p w14:paraId="0184A00E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grescore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toeflscore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cgpa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, data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reg_data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)</w:t>
      </w:r>
    </w:p>
    <w:p w14:paraId="57FCE0F2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1B4E9609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30DE8859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Min        1Q    Median        3Q       Max </w:t>
      </w:r>
    </w:p>
    <w:p w14:paraId="64219732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-0.237755 -0.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033293  0.008098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0.044827  0.148983 </w:t>
      </w:r>
    </w:p>
    <w:p w14:paraId="77B24356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CCE22D8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5B1B81D2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 </w:t>
      </w:r>
    </w:p>
    <w:p w14:paraId="49504ED3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-1.4008035  0.1995375  -7.020 4.13e-11 ***</w:t>
      </w:r>
    </w:p>
    <w:p w14:paraId="28ECBFF5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research1 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0.0265311  0.0128863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2.059   0.0409 *  </w:t>
      </w:r>
    </w:p>
    <w:p w14:paraId="1D8CE289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lor_g52   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0.0267945  0.0244400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1.096   0.2744    </w:t>
      </w:r>
    </w:p>
    <w:p w14:paraId="40DB7504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lor_g53   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0.0551503  0.0255868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2.155   0.0324 *  </w:t>
      </w:r>
    </w:p>
    <w:p w14:paraId="3E24ECBA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lor_g54   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0.0735254  0.0296833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2.477   0.0142 *  </w:t>
      </w:r>
    </w:p>
    <w:p w14:paraId="299A5FFB" w14:textId="77777777" w:rsidR="00837ABA" w:rsidRP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sop_g52            </w:t>
      </w:r>
      <w:proofErr w:type="gramStart"/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0.0142965  0.0296343</w:t>
      </w:r>
      <w:proofErr w:type="gramEnd"/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0.482   0.6301    </w:t>
      </w:r>
    </w:p>
    <w:p w14:paraId="2260F3CE" w14:textId="77777777" w:rsidR="00837ABA" w:rsidRP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>sop_g53           -0.</w:t>
      </w:r>
      <w:proofErr w:type="gramStart"/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0004081  0.0290010</w:t>
      </w:r>
      <w:proofErr w:type="gramEnd"/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-0.014   0.9888    </w:t>
      </w:r>
    </w:p>
    <w:p w14:paraId="7C75F495" w14:textId="77777777" w:rsidR="00837ABA" w:rsidRP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>sop_g54           -0.</w:t>
      </w:r>
      <w:proofErr w:type="gramStart"/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0061433  0.0308148</w:t>
      </w:r>
      <w:proofErr w:type="gramEnd"/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-0.199   0.8422    </w:t>
      </w:r>
    </w:p>
    <w:p w14:paraId="5434F4A9" w14:textId="77777777" w:rsidR="00837ABA" w:rsidRP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sop_g55            </w:t>
      </w:r>
      <w:proofErr w:type="gramStart"/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0.0091760  0.0369701</w:t>
      </w:r>
      <w:proofErr w:type="gramEnd"/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0.248   0.8043    </w:t>
      </w:r>
    </w:p>
    <w:p w14:paraId="0E9ACD0A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universityrating2 -0.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0268412  0.0328390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-0.817   0.4148    </w:t>
      </w:r>
    </w:p>
    <w:p w14:paraId="63B8C3B6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universityrating3 -0.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0257298  0.0341768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-0.753   0.4525    </w:t>
      </w:r>
    </w:p>
    <w:p w14:paraId="4238F71B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universityrating4 -0.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0222123  0.0363065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-0.612   0.5414    </w:t>
      </w:r>
    </w:p>
    <w:p w14:paraId="1E6CA66B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universityrating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5  0.0042724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0.0386196   0.111   0.9120    </w:t>
      </w:r>
    </w:p>
    <w:p w14:paraId="49392805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grescore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0.0023094  0.0010015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2.306   0.0222 *  </w:t>
      </w:r>
    </w:p>
    <w:p w14:paraId="30C116CB" w14:textId="684F1DED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toeflscore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0.0037931  0.0020235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1.874   0.0624 .  </w:t>
      </w:r>
    </w:p>
    <w:p w14:paraId="3E3BF6D2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7A942E74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cgpa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0.1084097  0.0190597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5.688 4.98e-08 ***</w:t>
      </w:r>
    </w:p>
    <w:p w14:paraId="21C707A3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6B7CB67A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2A71645A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5B239840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0.07567 on 184 degrees of freedom</w:t>
      </w:r>
    </w:p>
    <w:p w14:paraId="7F94BAFE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0.7828,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0.7651 </w:t>
      </w:r>
    </w:p>
    <w:p w14:paraId="07D6AA1F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44.22 on 15 and 184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&lt; 2.2e-16</w:t>
      </w:r>
    </w:p>
    <w:p w14:paraId="71098409" w14:textId="5438695B" w:rsidR="0090777C" w:rsidRDefault="0090777C" w:rsidP="0090777C"/>
    <w:p w14:paraId="132EB66E" w14:textId="021962CC" w:rsidR="00837ABA" w:rsidRDefault="00837ABA" w:rsidP="0090777C"/>
    <w:p w14:paraId="2DE12F40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32DE7AB9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chanceofadmit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~ research + lor_g5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universityrating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</w:p>
    <w:p w14:paraId="1C16E832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grescore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toeflscore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cgpa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, data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reg_data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)</w:t>
      </w:r>
    </w:p>
    <w:p w14:paraId="35D6899A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2699EB5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28FA3D5A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Min        1Q    Median        3Q       Max </w:t>
      </w:r>
    </w:p>
    <w:p w14:paraId="231076FF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-0.239445 -0.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029896  0.007198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0.045417  0.145163 </w:t>
      </w:r>
    </w:p>
    <w:p w14:paraId="49B1E230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483F2534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39830698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 </w:t>
      </w:r>
    </w:p>
    <w:p w14:paraId="72A0D2BA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-1.3605644  0.1948120  -6.984 4.81e-11 ***</w:t>
      </w:r>
    </w:p>
    <w:p w14:paraId="1EC11DC9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research1 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0.0261675  0.0127900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2.046   0.0422 *  </w:t>
      </w:r>
    </w:p>
    <w:p w14:paraId="71A0775E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lor_g52   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0.0266735  0.0242654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1.099   0.2731    </w:t>
      </w:r>
    </w:p>
    <w:p w14:paraId="341038B3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lor_g53   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0.0515601  0.0250029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2.062   0.0406 *  </w:t>
      </w:r>
    </w:p>
    <w:p w14:paraId="6D5C0610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lor_g54   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0.0736108  0.0286304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2.571   0.0109 *  </w:t>
      </w:r>
    </w:p>
    <w:p w14:paraId="7E61883F" w14:textId="77777777" w:rsidR="00837ABA" w:rsidRP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>universityrating2 -0.</w:t>
      </w:r>
      <w:proofErr w:type="gramStart"/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0245041  0.0308966</w:t>
      </w:r>
      <w:proofErr w:type="gramEnd"/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-0.793   0.4287    </w:t>
      </w:r>
    </w:p>
    <w:p w14:paraId="7EB4E393" w14:textId="77777777" w:rsidR="00837ABA" w:rsidRP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>universityrating3 -0.</w:t>
      </w:r>
      <w:proofErr w:type="gramStart"/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0245620  0.0316788</w:t>
      </w:r>
      <w:proofErr w:type="gramEnd"/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-0.775   0.4391    </w:t>
      </w:r>
    </w:p>
    <w:p w14:paraId="7C8B86FE" w14:textId="77777777" w:rsidR="00837ABA" w:rsidRP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>universityrating4 -0.</w:t>
      </w:r>
      <w:proofErr w:type="gramStart"/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0228145  0.0348119</w:t>
      </w:r>
      <w:proofErr w:type="gramEnd"/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-0.655   0.5130    </w:t>
      </w:r>
    </w:p>
    <w:p w14:paraId="0FC6C393" w14:textId="77777777" w:rsidR="00837ABA" w:rsidRP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>universityrating</w:t>
      </w:r>
      <w:proofErr w:type="gramStart"/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>5  0.0069853</w:t>
      </w:r>
      <w:proofErr w:type="gramEnd"/>
      <w:r w:rsidRPr="00837ABA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0.0363618   0.192   0.8479    </w:t>
      </w:r>
    </w:p>
    <w:p w14:paraId="57499746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grescore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0.0022399  0.0009817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2.282   0.0236 *  </w:t>
      </w:r>
    </w:p>
    <w:p w14:paraId="3D3D2D19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toeflscore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0.0037038  0.0019734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1.877   0.0621 .  </w:t>
      </w:r>
    </w:p>
    <w:p w14:paraId="6EF7FBA9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cgpa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0.1074898  0.0188179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5.712 4.30e-08 ***</w:t>
      </w:r>
    </w:p>
    <w:p w14:paraId="3A7E6B98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1EF280F6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584A0F91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2C442257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0.07517 on 188 degrees of freedom</w:t>
      </w:r>
    </w:p>
    <w:p w14:paraId="4CE63653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0.7811,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0.7683 </w:t>
      </w:r>
    </w:p>
    <w:p w14:paraId="36BEFC5F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60.97 on 11 and 188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&lt; 2.2e-16</w:t>
      </w:r>
    </w:p>
    <w:p w14:paraId="22EFCE81" w14:textId="57E4A9C4" w:rsidR="00837ABA" w:rsidRDefault="00837ABA" w:rsidP="0090777C"/>
    <w:p w14:paraId="7A51BB90" w14:textId="2C956AB7" w:rsidR="00837ABA" w:rsidRDefault="00837ABA" w:rsidP="0090777C"/>
    <w:p w14:paraId="24B22C16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62521757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chanceofadmit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~ research + lor_g5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grescore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toeflscore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</w:p>
    <w:p w14:paraId="02564C29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cgpa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, data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reg_data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)</w:t>
      </w:r>
    </w:p>
    <w:p w14:paraId="43B4756B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7D09705F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6E28EFEF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Min        1Q    Median        3Q       Max </w:t>
      </w:r>
    </w:p>
    <w:p w14:paraId="338994BE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-0.243255 -0.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031959  0.009433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0.048393  0.145133 </w:t>
      </w:r>
    </w:p>
    <w:p w14:paraId="401C0CAC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F1EFF8C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333E6844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 </w:t>
      </w:r>
    </w:p>
    <w:p w14:paraId="7C32BA56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(Intercept) -1.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4253373  0.1846925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-7.717 6.33e-13 ***</w:t>
      </w:r>
    </w:p>
    <w:p w14:paraId="412379F1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research1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0.0246978  0.0126223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1.957  0.05183 .  </w:t>
      </w:r>
    </w:p>
    <w:p w14:paraId="0909E068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lor_g52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0.0132780  0.0208462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0.637  0.52492    </w:t>
      </w:r>
    </w:p>
    <w:p w14:paraId="5AF29EB1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lor_g53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0.0418416  0.0221901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1.886  0.06086 .  </w:t>
      </w:r>
    </w:p>
    <w:p w14:paraId="28BECCE3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lor_g54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0.0702230  0.0259713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2.704  0.00747 ** </w:t>
      </w:r>
    </w:p>
    <w:p w14:paraId="3AC6D91C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grescore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0.0021775  0.0009806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2.221  0.02755 *  </w:t>
      </w:r>
    </w:p>
    <w:p w14:paraId="7983ED4C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toeflscore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0.0037324  0.0019524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1.912  0.05740 .  </w:t>
      </w:r>
    </w:p>
    <w:p w14:paraId="55336C8D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cgpa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0.1161485  0.0180099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6.449 8.91e-10 ***</w:t>
      </w:r>
    </w:p>
    <w:p w14:paraId="30D84573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lastRenderedPageBreak/>
        <w:t>---</w:t>
      </w:r>
    </w:p>
    <w:p w14:paraId="73ED19A7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69FE0371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50D6F5EB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0.07526 on 192 degrees of freedom</w:t>
      </w:r>
    </w:p>
    <w:p w14:paraId="61A5197A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0.7759,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0.7677 </w:t>
      </w:r>
    </w:p>
    <w:p w14:paraId="15CF46BF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94.95 on 7 and 192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&lt; 2.2e-16</w:t>
      </w:r>
    </w:p>
    <w:p w14:paraId="7B2BBB6E" w14:textId="4BD9D6AB" w:rsidR="00837ABA" w:rsidRDefault="00837ABA" w:rsidP="0090777C"/>
    <w:p w14:paraId="7F0D2A52" w14:textId="37C454C3" w:rsidR="00837ABA" w:rsidRDefault="00837ABA" w:rsidP="0090777C">
      <w:r>
        <w:t xml:space="preserve">Squaring Chance Admit (Box Cox) </w:t>
      </w:r>
    </w:p>
    <w:p w14:paraId="58D27A35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1DA72A35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(chanceofadmit^2) ~ research + lor_g5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grescore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</w:p>
    <w:p w14:paraId="310AFCC3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toeflscore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cgpa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, data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reg_data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)</w:t>
      </w:r>
    </w:p>
    <w:p w14:paraId="0D8F7F96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551E608D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096AF0DF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66A740D9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-0.31316 -0.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04634  0.01259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0.06799  0.18763 </w:t>
      </w:r>
    </w:p>
    <w:p w14:paraId="396FBA9F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E572DEC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41896723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 </w:t>
      </w:r>
    </w:p>
    <w:p w14:paraId="4F469097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(Intercept) -2.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4862009  0.2410835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-10.313  &lt; 2e-16 ***</w:t>
      </w:r>
    </w:p>
    <w:p w14:paraId="6125D9C1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research1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0.0414318  0.0164761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2.515  0.01274 *  </w:t>
      </w:r>
    </w:p>
    <w:p w14:paraId="041FA658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lor_g52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0.0003781  0.0272111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0.014  0.98893    </w:t>
      </w:r>
    </w:p>
    <w:p w14:paraId="4D3D40A8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lor_g53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0.0371833  0.0289653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1.284  0.20079    </w:t>
      </w:r>
    </w:p>
    <w:p w14:paraId="41E639D5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lor_g54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0.0892610  0.0339010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2.633  0.00915 ** </w:t>
      </w:r>
    </w:p>
    <w:p w14:paraId="38458130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grescore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0.0031065  0.0012800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2.427  0.01615 *  </w:t>
      </w:r>
    </w:p>
    <w:p w14:paraId="5D79DBFD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toeflscore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0.0051286  0.0025485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2.012  0.04557 *  </w:t>
      </w:r>
    </w:p>
    <w:p w14:paraId="26F952AD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cgpa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0.1659923  0.0235087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7.061 2.95e-11 ***</w:t>
      </w:r>
    </w:p>
    <w:p w14:paraId="45E5818D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10A7DBBD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12A58927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738B4613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0.09824 on 192 degrees of freedom</w:t>
      </w:r>
    </w:p>
    <w:p w14:paraId="410C4DD9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0.8059,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0.7988 </w:t>
      </w:r>
    </w:p>
    <w:p w14:paraId="10135CEB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113.9 on 7 and 192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&lt; 2.2e-16</w:t>
      </w:r>
    </w:p>
    <w:p w14:paraId="01F493E9" w14:textId="6218BD63" w:rsidR="00837ABA" w:rsidRDefault="00837ABA" w:rsidP="0090777C"/>
    <w:p w14:paraId="6A265AD3" w14:textId="5C774504" w:rsidR="00837ABA" w:rsidRDefault="00837ABA" w:rsidP="0090777C"/>
    <w:p w14:paraId="669F87A9" w14:textId="591D71F8" w:rsidR="00837ABA" w:rsidRDefault="00837ABA" w:rsidP="0090777C">
      <w:r>
        <w:rPr>
          <w:noProof/>
        </w:rPr>
        <w:drawing>
          <wp:inline distT="0" distB="0" distL="0" distR="0" wp14:anchorId="59AA0E89" wp14:editId="62BDC26A">
            <wp:extent cx="3179964" cy="222915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3772" cy="224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5345" w14:textId="7CAE4026" w:rsidR="00837ABA" w:rsidRDefault="00837ABA" w:rsidP="0090777C"/>
    <w:p w14:paraId="43DFF9F3" w14:textId="0284BAC5" w:rsidR="00837ABA" w:rsidRDefault="00837ABA" w:rsidP="0090777C"/>
    <w:p w14:paraId="75140C9A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>Shapiro-Wilk normality test</w:t>
      </w:r>
    </w:p>
    <w:p w14:paraId="1D34552D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7BB4621B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lastRenderedPageBreak/>
        <w:t>data:  m1_residuals</w:t>
      </w:r>
    </w:p>
    <w:p w14:paraId="52249FF1" w14:textId="77777777" w:rsidR="00837ABA" w:rsidRDefault="00837ABA" w:rsidP="00837ABA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W = 0.95132, p-value = 2.535e-06</w:t>
      </w:r>
    </w:p>
    <w:p w14:paraId="38FDC2BA" w14:textId="449EE633" w:rsidR="00837ABA" w:rsidRDefault="00837ABA" w:rsidP="0090777C"/>
    <w:p w14:paraId="1EF1FE35" w14:textId="44B1FC43" w:rsidR="00DD1131" w:rsidRDefault="00DD1131" w:rsidP="0090777C"/>
    <w:p w14:paraId="7B277B57" w14:textId="16860A9A" w:rsidR="00DD1131" w:rsidRDefault="00DD1131" w:rsidP="0090777C">
      <w:r>
        <w:t>w/o GRE:</w:t>
      </w:r>
    </w:p>
    <w:p w14:paraId="2F517C01" w14:textId="640F05D5" w:rsidR="00DD1131" w:rsidRDefault="00DD1131" w:rsidP="0090777C"/>
    <w:p w14:paraId="798BBB78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00A3DD50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(chanceofadmit^2) ~ research + lor_g5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toeflscore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</w:p>
    <w:p w14:paraId="296DFD23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cgpa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, data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reg_data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)</w:t>
      </w:r>
    </w:p>
    <w:p w14:paraId="7B94EE98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1B92427B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550D314A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7628BE18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-0.30671 -0.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05146  0.01530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0.06779  0.20427 </w:t>
      </w:r>
    </w:p>
    <w:p w14:paraId="1411933C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14A29A9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152CE91A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 </w:t>
      </w:r>
    </w:p>
    <w:p w14:paraId="76F74077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(Intercept) -2.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0247031  0.1500668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-13.492  &lt; 2e-16 ***</w:t>
      </w:r>
    </w:p>
    <w:p w14:paraId="06711F84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research1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0.0486799  0.0164072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2.967  0.00339 ** </w:t>
      </w:r>
    </w:p>
    <w:p w14:paraId="3CD2B3A4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lor_g52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0.0005819  0.0275535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0.021  0.98317    </w:t>
      </w:r>
    </w:p>
    <w:p w14:paraId="7A426641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lor_g53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0.0412281  0.0292814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1.408  0.16074    </w:t>
      </w:r>
    </w:p>
    <w:p w14:paraId="6059B6FC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lor_g54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0.0904731  0.0343241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2.636  0.00908 ** </w:t>
      </w:r>
    </w:p>
    <w:p w14:paraId="6CCDC69F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toeflscore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0.0086474  0.0021222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4.075 6.73e-05 ***</w:t>
      </w:r>
    </w:p>
    <w:p w14:paraId="2D49C33D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cgpa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0.1820829  0.0228384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7.973 1.33e-13 ***</w:t>
      </w:r>
    </w:p>
    <w:p w14:paraId="01D3D035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35E73AF3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02CD50E1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19A46EA1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0.09947 on 193 degrees of freedom</w:t>
      </w:r>
    </w:p>
    <w:p w14:paraId="5434D461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0.7999,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0.7937 </w:t>
      </w:r>
    </w:p>
    <w:p w14:paraId="09C47F6F" w14:textId="77777777" w:rsidR="00DD1131" w:rsidRDefault="00DD1131" w:rsidP="00DD1131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128.6 on 6 and 193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&lt; 2.2e-16</w:t>
      </w:r>
    </w:p>
    <w:p w14:paraId="2F5FA38E" w14:textId="314D031D" w:rsidR="00DD1131" w:rsidRDefault="00DD1131" w:rsidP="0090777C"/>
    <w:p w14:paraId="727D4B65" w14:textId="76A7DCAF" w:rsidR="00E855D6" w:rsidRDefault="00E855D6" w:rsidP="0090777C">
      <w:r>
        <w:t xml:space="preserve">w/0 </w:t>
      </w:r>
      <w:proofErr w:type="spellStart"/>
      <w:r>
        <w:t>toeflscore</w:t>
      </w:r>
      <w:proofErr w:type="spellEnd"/>
    </w:p>
    <w:p w14:paraId="7CF7EE74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4E83C60F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(chanceofadmit^2) ~ research + lor_g5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grescore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</w:p>
    <w:p w14:paraId="30521946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cgpa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, data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reg_data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)</w:t>
      </w:r>
    </w:p>
    <w:p w14:paraId="58A05484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19D72DBD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6F0260B5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4944F0AC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-0.30860 -0.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04698  0.01439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0.06702  0.19156 </w:t>
      </w:r>
    </w:p>
    <w:p w14:paraId="74D1C621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2EAAE36A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6CE3240F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 </w:t>
      </w:r>
    </w:p>
    <w:p w14:paraId="60EB4962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(Intercept) -2.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5639900  0.2398372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-10.691  &lt; 2e-16 ***</w:t>
      </w:r>
    </w:p>
    <w:p w14:paraId="3D6B3135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research1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0.0426051  0.0165954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2.567   0.0110 *  </w:t>
      </w:r>
    </w:p>
    <w:p w14:paraId="544B9AB7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lor_g52    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0009602  0.0274170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-0.035   0.9721    </w:t>
      </w:r>
    </w:p>
    <w:p w14:paraId="737B3DDD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lor_g53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0.0337137  0.0291415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1.157   0.2487    </w:t>
      </w:r>
    </w:p>
    <w:p w14:paraId="5A0129E4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lor_g54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0.0858545  0.0341252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2.516   0.0127 *  </w:t>
      </w:r>
    </w:p>
    <w:p w14:paraId="79B0EB2A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grescore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0.0045720  0.0010609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4.309 2.61e-05 ***</w:t>
      </w:r>
    </w:p>
    <w:p w14:paraId="133A9436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cgpa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0.1855924  0.0215646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8.606 2.62e-15 ***</w:t>
      </w:r>
    </w:p>
    <w:p w14:paraId="49548919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4B1C67BC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1BC48778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5D8DB6D9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0.09901 on 193 degrees of freedom</w:t>
      </w:r>
    </w:p>
    <w:p w14:paraId="20AC7BC6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0.8018,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0.7956 </w:t>
      </w:r>
    </w:p>
    <w:p w14:paraId="141525B6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130.1 on 6 and 193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&lt; 2.2e-16</w:t>
      </w:r>
    </w:p>
    <w:p w14:paraId="20CA11D9" w14:textId="0A54753D" w:rsidR="00E855D6" w:rsidRDefault="00E855D6" w:rsidP="0090777C"/>
    <w:p w14:paraId="65224886" w14:textId="6F4532B0" w:rsidR="00E855D6" w:rsidRDefault="00E855D6" w:rsidP="0090777C"/>
    <w:p w14:paraId="4CB68D5C" w14:textId="4A764C4B" w:rsidR="00E855D6" w:rsidRDefault="00E855D6" w:rsidP="0090777C">
      <w:r>
        <w:t xml:space="preserve">w/o </w:t>
      </w:r>
      <w:proofErr w:type="spellStart"/>
      <w:r>
        <w:t>lor</w:t>
      </w:r>
      <w:proofErr w:type="spellEnd"/>
      <w:r>
        <w:t xml:space="preserve"> </w:t>
      </w:r>
    </w:p>
    <w:p w14:paraId="51C49A7E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7E67C177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(chanceofadmit^2) ~ research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grescore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cgpa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, </w:t>
      </w:r>
    </w:p>
    <w:p w14:paraId="6D75EF6F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data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reg_data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)</w:t>
      </w:r>
    </w:p>
    <w:p w14:paraId="606F633E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2C3F2D59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0EBB716C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47FAF7A7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-0.33236 -0.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04482  0.02223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0.07282  0.19157 </w:t>
      </w:r>
    </w:p>
    <w:p w14:paraId="01FB9D16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2CC5F92F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41F54FA7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 </w:t>
      </w:r>
    </w:p>
    <w:p w14:paraId="7AFD8066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(Intercept) -2.783332   0.237679 -11.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710  &lt;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2e-16 ***</w:t>
      </w:r>
    </w:p>
    <w:p w14:paraId="6A33B4E0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research1    0.050346   0.016890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2.981  0.00324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** </w:t>
      </w:r>
    </w:p>
    <w:p w14:paraId="5CAEDDE6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grescore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0.004529   0.001087   4.167 4.63e-05 ***</w:t>
      </w:r>
    </w:p>
    <w:p w14:paraId="3B83A94E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cgpa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0.215746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0.020073  10.748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&lt; 2e-16 ***</w:t>
      </w:r>
    </w:p>
    <w:p w14:paraId="4502ECA1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1C3CA76B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5DEF7FEC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480B6896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0.1018 on 196 degrees of freedom</w:t>
      </w:r>
    </w:p>
    <w:p w14:paraId="78B812E3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0.7872,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0.7839 </w:t>
      </w:r>
    </w:p>
    <w:p w14:paraId="48B98AD8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241.7 on 3 and 196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&lt; 2.2e-16</w:t>
      </w:r>
    </w:p>
    <w:p w14:paraId="3759ABD1" w14:textId="11106E64" w:rsidR="00E855D6" w:rsidRDefault="00E855D6" w:rsidP="0090777C"/>
    <w:p w14:paraId="3E67B7B6" w14:textId="5DD40580" w:rsidR="00E855D6" w:rsidRDefault="00E855D6" w:rsidP="0090777C">
      <w:r>
        <w:t>w/o research</w:t>
      </w:r>
    </w:p>
    <w:p w14:paraId="5C536D16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078CCD85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(chanceofadmit^2) ~ lor_g5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grescore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cgpa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, data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reg_data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)</w:t>
      </w:r>
    </w:p>
    <w:p w14:paraId="3FB529B4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240DB5AF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3CFFC581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3B48B1EB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-0.33739 -0.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04409  0.01341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0.06226  0.21790 </w:t>
      </w:r>
    </w:p>
    <w:p w14:paraId="6EDE45DB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602AD951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66DFF4E1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 </w:t>
      </w:r>
    </w:p>
    <w:p w14:paraId="38C250A1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(Intercept) -2.778907   0.227969 -12.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190  &lt;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2e-16 ***</w:t>
      </w:r>
    </w:p>
    <w:p w14:paraId="119BF1C1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lor_g52     -0.003763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0.027787  -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0.135  0.89241    </w:t>
      </w:r>
    </w:p>
    <w:p w14:paraId="2696349C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lor_g53      0.031970   0.029550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1.082  0.28065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</w:t>
      </w:r>
    </w:p>
    <w:p w14:paraId="6B6D00B0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lor_g54      0.090529   0.034564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2.619  0.00951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** </w:t>
      </w:r>
    </w:p>
    <w:p w14:paraId="4FC04CBC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grescore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0.005239   0.001043   5.022 1.16e-06 ***</w:t>
      </w:r>
    </w:p>
    <w:p w14:paraId="1F4C983F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cgpa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0.188791   0.021837   8.646 2.00e-15 ***</w:t>
      </w:r>
    </w:p>
    <w:p w14:paraId="58797B75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478217C9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64D76384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3611B591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0.1004 on 194 degrees of freedom</w:t>
      </w:r>
    </w:p>
    <w:p w14:paraId="606F43C1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0.795,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0.7898 </w:t>
      </w:r>
    </w:p>
    <w:p w14:paraId="27873947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150.5 on 5 and 194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&lt; 2.2e-16</w:t>
      </w:r>
    </w:p>
    <w:p w14:paraId="11DD658F" w14:textId="09AD1D6E" w:rsidR="00E855D6" w:rsidRDefault="00E855D6" w:rsidP="0090777C"/>
    <w:p w14:paraId="514EC71F" w14:textId="5639D903" w:rsidR="00E855D6" w:rsidRDefault="00E855D6" w:rsidP="0090777C"/>
    <w:p w14:paraId="11CE779E" w14:textId="00BB5B67" w:rsidR="00E855D6" w:rsidRDefault="00E855D6" w:rsidP="0090777C">
      <w:r>
        <w:t xml:space="preserve">w/o </w:t>
      </w:r>
      <w:proofErr w:type="spellStart"/>
      <w:r>
        <w:t>cgpa</w:t>
      </w:r>
      <w:proofErr w:type="spellEnd"/>
    </w:p>
    <w:p w14:paraId="0DBDDE43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Call:</w:t>
      </w:r>
    </w:p>
    <w:p w14:paraId="48046085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formula = (chanceofadmit^2) ~ lor_g5 +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grescore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, data =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reg_data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)</w:t>
      </w:r>
    </w:p>
    <w:p w14:paraId="6AF7A049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38CD05C8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Residuals:</w:t>
      </w:r>
    </w:p>
    <w:p w14:paraId="2C63ADD6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Min       1Q   Median       3Q      Max </w:t>
      </w:r>
    </w:p>
    <w:p w14:paraId="0710BEF7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-0.36486 -0.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06791  0.00526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0.08196  0.22487 </w:t>
      </w:r>
    </w:p>
    <w:p w14:paraId="287AC380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08AAE111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Coefficients:</w:t>
      </w:r>
    </w:p>
    <w:p w14:paraId="1E88FB4E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(&gt;|t|)    </w:t>
      </w:r>
    </w:p>
    <w:p w14:paraId="081DA6AC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(Intercept) -3.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3101197  0.2577228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-12.844  &lt; 2e-16 ***</w:t>
      </w:r>
    </w:p>
    <w:p w14:paraId="748FC4F6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lor_g52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0.0447516  0.0319491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1.401  0.16289    </w:t>
      </w:r>
    </w:p>
    <w:p w14:paraId="4A83FF36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lor_g53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0.1047469  0.0332537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3.150  0.00189 ** </w:t>
      </w:r>
    </w:p>
    <w:p w14:paraId="44E29F8C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lor_g54 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0.2118665  0.0370815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5.714 4.09e-08 ***</w:t>
      </w:r>
    </w:p>
    <w:p w14:paraId="450F8B09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grescore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0.0118173  0.0008381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 14.100  &lt; 2e-16 ***</w:t>
      </w:r>
    </w:p>
    <w:p w14:paraId="0055B58F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---</w:t>
      </w:r>
    </w:p>
    <w:p w14:paraId="7322E7E4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 1</w:t>
      </w:r>
    </w:p>
    <w:p w14:paraId="1D2717D5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</w:p>
    <w:p w14:paraId="7FCA0DEF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Residual standard error: 0.1179 on 195 degrees of freedom</w:t>
      </w:r>
    </w:p>
    <w:p w14:paraId="05857593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Style w:val="gnkrckgcgsb"/>
          <w:rFonts w:ascii="Lucida Console" w:hAnsi="Lucida Console"/>
          <w:color w:val="0F0009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Multiple R-squared:  0.7161,</w:t>
      </w: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ab/>
        <w:t xml:space="preserve">Adjusted R-squared:  0.7102 </w:t>
      </w:r>
    </w:p>
    <w:p w14:paraId="6BFC43AB" w14:textId="77777777" w:rsidR="00E855D6" w:rsidRDefault="00E855D6" w:rsidP="00E855D6">
      <w:pPr>
        <w:pStyle w:val="HTMLPreformatted"/>
        <w:shd w:val="clear" w:color="auto" w:fill="F3F2F3"/>
        <w:wordWrap w:val="0"/>
        <w:spacing w:line="205" w:lineRule="atLeast"/>
        <w:rPr>
          <w:rFonts w:ascii="Lucida Console" w:hAnsi="Lucida Console"/>
          <w:color w:val="0F0009"/>
        </w:rPr>
      </w:pPr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 xml:space="preserve">F-statistic: 122.9 on 4 and 195 </w:t>
      </w:r>
      <w:proofErr w:type="gramStart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F0009"/>
          <w:bdr w:val="none" w:sz="0" w:space="0" w:color="auto" w:frame="1"/>
        </w:rPr>
        <w:t>-value: &lt; 2.2e-16</w:t>
      </w:r>
    </w:p>
    <w:p w14:paraId="2EAE2049" w14:textId="77777777" w:rsidR="00E855D6" w:rsidRPr="0090777C" w:rsidRDefault="00E855D6" w:rsidP="0090777C">
      <w:bookmarkStart w:id="0" w:name="_GoBack"/>
      <w:bookmarkEnd w:id="0"/>
    </w:p>
    <w:sectPr w:rsidR="00E855D6" w:rsidRPr="0090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7C"/>
    <w:rsid w:val="005B57DC"/>
    <w:rsid w:val="00837ABA"/>
    <w:rsid w:val="0090777C"/>
    <w:rsid w:val="00B06170"/>
    <w:rsid w:val="00DD1131"/>
    <w:rsid w:val="00E8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1D25"/>
  <w15:chartTrackingRefBased/>
  <w15:docId w15:val="{FE3915B9-5538-48E5-B7D3-2C9E7904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77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0777C"/>
  </w:style>
  <w:style w:type="paragraph" w:styleId="BalloonText">
    <w:name w:val="Balloon Text"/>
    <w:basedOn w:val="Normal"/>
    <w:link w:val="BalloonTextChar"/>
    <w:uiPriority w:val="99"/>
    <w:semiHidden/>
    <w:unhideWhenUsed/>
    <w:rsid w:val="00837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A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Latania Reece</dc:creator>
  <cp:keywords/>
  <dc:description/>
  <cp:lastModifiedBy>Latania Reece</cp:lastModifiedBy>
  <cp:revision>2</cp:revision>
  <dcterms:created xsi:type="dcterms:W3CDTF">2019-03-27T23:43:00Z</dcterms:created>
  <dcterms:modified xsi:type="dcterms:W3CDTF">2019-03-28T00:56:00Z</dcterms:modified>
</cp:coreProperties>
</file>