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007" w:rsidRPr="00274007" w:rsidRDefault="00601078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código </w:t>
      </w:r>
      <w:r w:rsidR="00274007"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simula la gestión de vehículos de distintas marcas, permitiendo agregar vehículos a una lista y realizar varias operaciones sobre ellos, como eliminar dupli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cados y agruparlos por marca. A</w:t>
      </w: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gramStart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continuación</w:t>
      </w:r>
      <w:bookmarkStart w:id="0" w:name="_GoBack"/>
      <w:bookmarkEnd w:id="0"/>
      <w:proofErr w:type="gramEnd"/>
      <w:r w:rsidR="00274007"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 explico cada sección del código de manera ordenada.</w:t>
      </w:r>
    </w:p>
    <w:p w:rsidR="00274007" w:rsidRPr="00274007" w:rsidRDefault="00274007" w:rsidP="00274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740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Importación de Librerías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.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util</w:t>
      </w:r>
      <w:proofErr w:type="spellEnd"/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.*;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modelo.Marca</w:t>
      </w:r>
      <w:proofErr w:type="spellEnd"/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modelo.Vehiculo</w:t>
      </w:r>
      <w:proofErr w:type="spellEnd"/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274007" w:rsidRPr="00274007" w:rsidRDefault="00274007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Se importan las librerías necesarias:</w:t>
      </w:r>
    </w:p>
    <w:p w:rsidR="00274007" w:rsidRPr="00274007" w:rsidRDefault="00274007" w:rsidP="00274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util</w:t>
      </w:r>
      <w:proofErr w:type="spellEnd"/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.*</w:t>
      </w: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Contiene clases útiles como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HashSet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HashMap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LinkedList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Random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Scanner</w:t>
      </w: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, etc.</w:t>
      </w:r>
    </w:p>
    <w:p w:rsidR="00274007" w:rsidRPr="00274007" w:rsidRDefault="00274007" w:rsidP="00274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modelo.Marca</w:t>
      </w:r>
      <w:proofErr w:type="spellEnd"/>
      <w:proofErr w:type="gram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modelo.Vehiculo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Se importan las clases </w:t>
      </w: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Marca</w:t>
      </w: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Vehiculo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se usan para crear objetos con los datos de las marcas de los vehículos y los vehículos mismos.</w:t>
      </w:r>
    </w:p>
    <w:p w:rsidR="00274007" w:rsidRPr="00274007" w:rsidRDefault="00274007" w:rsidP="00274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740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Clase Principal y Método </w:t>
      </w:r>
      <w:proofErr w:type="spellStart"/>
      <w:r w:rsidRPr="00274007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main</w:t>
      </w:r>
      <w:proofErr w:type="spellEnd"/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Scanner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scanner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Scanner(System.in);</w:t>
      </w:r>
    </w:p>
    <w:p w:rsidR="00274007" w:rsidRPr="00274007" w:rsidRDefault="00274007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Aquí comienza la clase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el método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ejecutará el programa. Se crea un objeto </w:t>
      </w: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Scanner</w:t>
      </w: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permitir la entrada de datos por parte del usuario.</w:t>
      </w:r>
    </w:p>
    <w:p w:rsidR="00274007" w:rsidRPr="00274007" w:rsidRDefault="00274007" w:rsidP="00274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740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Paso 1: </w:t>
      </w:r>
      <w:proofErr w:type="spellStart"/>
      <w:r w:rsidRPr="002740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Array</w:t>
      </w:r>
      <w:proofErr w:type="spellEnd"/>
      <w:r w:rsidRPr="002740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de nombres de marcas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nombresMarcas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{"Toyota", "Ford", "Chevrolet", "Honda", "Volkswagen"};</w:t>
      </w:r>
    </w:p>
    <w:p w:rsidR="00274007" w:rsidRPr="00274007" w:rsidRDefault="00274007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define un </w:t>
      </w:r>
      <w:proofErr w:type="spellStart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nombresMarcas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algunos nombres de marcas de vehículos.</w:t>
      </w:r>
    </w:p>
    <w:p w:rsidR="00274007" w:rsidRPr="00274007" w:rsidRDefault="00274007" w:rsidP="00274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740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Paso 2: Crear </w:t>
      </w:r>
      <w:proofErr w:type="spellStart"/>
      <w:r w:rsidRPr="00274007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ArrayList</w:t>
      </w:r>
      <w:proofErr w:type="spellEnd"/>
      <w:r w:rsidRPr="002740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de marcas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&lt;Marca&gt;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listaMarcas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Random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random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Random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274007" w:rsidRPr="00274007" w:rsidRDefault="00274007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Se crea una lista (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llamada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listaMarcas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almacenar objetos de la clase </w:t>
      </w: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Marca</w:t>
      </w: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También se instancia un objeto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Random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generar códigos aleatorios para cada marca.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nombre :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nombresMarcas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codigo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100 + 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random.nextInt</w:t>
      </w:r>
      <w:proofErr w:type="spellEnd"/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(900);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listaMarcas.add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new Marca(nombre,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codigo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274007" w:rsidRPr="00274007" w:rsidRDefault="00274007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recorre el </w:t>
      </w:r>
      <w:proofErr w:type="spellStart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nombresMarcas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 por cada nombre de marca, se genera un código aleatorio entre 100 y 999, y se crea un objeto </w:t>
      </w: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Marca</w:t>
      </w: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se agrega a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listaMarcas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("Marcas disponibles:");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(Marca 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marca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: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listaMarcas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(" - " + marca);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274007" w:rsidRPr="00274007" w:rsidRDefault="00274007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Aquí se imprime cada marca disponible utilizando el método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clase </w:t>
      </w: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Marca</w:t>
      </w: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Si no se hubiera modificado 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se mostraría el </w:t>
      </w:r>
      <w:proofErr w:type="spellStart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hashcode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los objetos.</w:t>
      </w:r>
    </w:p>
    <w:p w:rsidR="00274007" w:rsidRPr="00274007" w:rsidRDefault="00274007" w:rsidP="00274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740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Paso 3: Crear </w:t>
      </w:r>
      <w:proofErr w:type="spellStart"/>
      <w:r w:rsidRPr="00274007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LinkedList</w:t>
      </w:r>
      <w:proofErr w:type="spellEnd"/>
      <w:r w:rsidRPr="002740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para vehículos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LinkedList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Vehiculo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listaVehiculos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LinkedList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274007" w:rsidRPr="00274007" w:rsidRDefault="00274007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Se crea una lista doblemente enlazada (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LinkedList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llamada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listaVehiculos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almacenar objetos de la clase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Vehiculo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opcion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do {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System.out.print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("\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nIngrese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patente del vehículo: ");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patente = 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scanner.nextLine</w:t>
      </w:r>
      <w:proofErr w:type="spellEnd"/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System.out.print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("Ingrese nombre de la marca: ");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nombreMarca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scanner.nextLine</w:t>
      </w:r>
      <w:proofErr w:type="spellEnd"/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274007" w:rsidRPr="00274007" w:rsidRDefault="00274007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inicia un ciclo </w:t>
      </w: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do-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while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permite ingresar los datos de los vehículos (patente y marca) de manera repetida. Se pide al usuario que ingrese la patente y el nombre de la marca.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Marca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marcaSeleccionada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(Marca </w:t>
      </w:r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 :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listaMarcas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m.getNombre</w:t>
      </w:r>
      <w:proofErr w:type="spellEnd"/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().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equalsIgnoreCase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nombreMarca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)) {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marcaSeleccionada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m;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break;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274007" w:rsidRPr="00274007" w:rsidRDefault="00274007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busca la marca ingresada en la lista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listaMarcas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Si se encuentra, se asigna a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marcaSeleccionada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marcaSeleccionada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!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listaVehiculos.add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new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Vehiculo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(patente,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marcaSeleccionada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("Vehículo agregado.");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("Marca no encontrada.");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274007" w:rsidRPr="00274007" w:rsidRDefault="00274007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la marca es válida (es decir, se encuentra en la lista de marcas), se crea un nuevo objeto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Vehiculo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la patente y la marca seleccionada, y se agrega a la lista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listaVehiculos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System.out.print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("¿Desea agregar otro vehículo? (s/n): ");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opcion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scanner.nextLine</w:t>
      </w:r>
      <w:proofErr w:type="spellEnd"/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}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while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opcion.equalsIgnoreCase</w:t>
      </w:r>
      <w:proofErr w:type="spellEnd"/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("s"));</w:t>
      </w:r>
    </w:p>
    <w:p w:rsidR="00274007" w:rsidRPr="00274007" w:rsidRDefault="00274007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El ciclo continúa pidiendo más vehículos si el usuario responde "s" a la pregunta de si desea agregar otro vehículo.</w:t>
      </w:r>
    </w:p>
    <w:p w:rsidR="00274007" w:rsidRPr="00274007" w:rsidRDefault="00274007" w:rsidP="00274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740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Paso 4: Mostrar patentes sin duplicados (Usando </w:t>
      </w:r>
      <w:r w:rsidRPr="00274007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Set</w:t>
      </w:r>
      <w:r w:rsidRPr="002740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Set&lt;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patentesUnicas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HashSet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Vehiculo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 :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listaVehiculos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patentesUnicas.add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v.getPatente</w:t>
      </w:r>
      <w:proofErr w:type="spellEnd"/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274007" w:rsidRPr="00274007" w:rsidRDefault="00274007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crea un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HashSet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llamado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patentesUnicas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almacenar las patentes de los vehículos, asegurando que no haya duplicados. Las </w:t>
      </w: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Set</w:t>
      </w: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permiten elementos repetidos.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("\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nPatentes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únicas:");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patente :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patentesUnicas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("- " + patente);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274007" w:rsidRPr="00274007" w:rsidRDefault="00274007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Se imprime la lista de patentes únicas (sin duplicados) en consola.</w:t>
      </w:r>
    </w:p>
    <w:p w:rsidR="00274007" w:rsidRPr="00274007" w:rsidRDefault="00274007" w:rsidP="00274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740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Paso 5: Agrupar vehículos por marca (Usando </w:t>
      </w:r>
      <w:proofErr w:type="spellStart"/>
      <w:r w:rsidRPr="00274007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Map</w:t>
      </w:r>
      <w:proofErr w:type="spellEnd"/>
      <w:r w:rsidRPr="002740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Map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Vehiculo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&gt;&gt;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mapaVehiculosPorMarca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HashMap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274007" w:rsidRPr="00274007" w:rsidRDefault="00274007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crea un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HashMap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agrupar los vehículos por marca. La clave es el nombre de la marca (</w:t>
      </w:r>
      <w:proofErr w:type="spellStart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) y el valor es una lista de vehículos (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Vehiculo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Vehiculo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 :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listaVehiculos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nombreMarca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v.getMarca</w:t>
      </w:r>
      <w:proofErr w:type="spellEnd"/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().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getNombre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(!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mapaVehiculosPorMarca.containsKey</w:t>
      </w:r>
      <w:proofErr w:type="spellEnd"/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nombreMarca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)) {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mapaVehiculosPorMarca.put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nombreMarca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new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&lt;&gt;());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mapaVehiculosPorMarca.get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nombreMarca</w:t>
      </w:r>
      <w:proofErr w:type="spellEnd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add</w:t>
      </w:r>
      <w:proofErr w:type="spellEnd"/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(v);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274007" w:rsidRPr="00274007" w:rsidRDefault="00274007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Se recorre la lista de vehículos y se agrupan en el mapa según la marca. Si la marca no existe en el mapa, se crea una nueva entrada.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("\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nVehículos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agrupados por marca:");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Map.Entry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Vehiculo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&gt;&gt; </w:t>
      </w:r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entrada :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mapaVehiculosPorMarca.entrySet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()) {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("Marca: " + 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entrada.getKey</w:t>
      </w:r>
      <w:proofErr w:type="spellEnd"/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Vehiculo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 :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entrada.getValue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()) {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"  -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 +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v.getPatente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274007" w:rsidRPr="00274007" w:rsidRDefault="00274007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Se imprime la lista de vehículos agrupados por marca. Se muestran las marcas y sus vehículos asociados.</w:t>
      </w:r>
    </w:p>
    <w:p w:rsidR="00274007" w:rsidRPr="00274007" w:rsidRDefault="00274007" w:rsidP="00274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740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Opcional: Mostrar cantidad de vehículos por marca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("\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nCantidad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 vehículos por marca:");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Map.Entry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Vehiculo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&gt;&gt; </w:t>
      </w:r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entrada :</w:t>
      </w:r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mapaVehiculosPorMarca.entrySet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()) {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entrada.getKey</w:t>
      </w:r>
      <w:proofErr w:type="spellEnd"/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 + ": " + 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entrada.getValue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().</w:t>
      </w:r>
      <w:proofErr w:type="spell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size</w:t>
      </w:r>
      <w:proofErr w:type="spell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274007" w:rsidRPr="00274007" w:rsidRDefault="00274007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>Esta sección opcional muestra la cantidad de vehículos registrados para cada marca.</w:t>
      </w:r>
    </w:p>
    <w:p w:rsidR="00274007" w:rsidRPr="00274007" w:rsidRDefault="00274007" w:rsidP="00274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740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Cierre del </w:t>
      </w:r>
      <w:r w:rsidRPr="00274007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Scanner</w:t>
      </w: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74007" w:rsidRPr="00274007" w:rsidRDefault="00274007" w:rsidP="0027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scanner.close</w:t>
      </w:r>
      <w:proofErr w:type="spellEnd"/>
      <w:proofErr w:type="gramEnd"/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274007" w:rsidRPr="00274007" w:rsidRDefault="00274007" w:rsidP="0027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cierra el objeto </w:t>
      </w:r>
      <w:r w:rsidRPr="00274007">
        <w:rPr>
          <w:rFonts w:ascii="Courier New" w:eastAsia="Times New Roman" w:hAnsi="Courier New" w:cs="Courier New"/>
          <w:sz w:val="20"/>
          <w:szCs w:val="20"/>
          <w:lang w:eastAsia="es-AR"/>
        </w:rPr>
        <w:t>Scanner</w:t>
      </w:r>
      <w:r w:rsidRPr="002740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final del programa para liberar recursos.</w:t>
      </w:r>
    </w:p>
    <w:p w:rsidR="00D14E60" w:rsidRDefault="00D14E60"/>
    <w:sectPr w:rsidR="00D14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4691F"/>
    <w:multiLevelType w:val="multilevel"/>
    <w:tmpl w:val="5610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07"/>
    <w:rsid w:val="0004402D"/>
    <w:rsid w:val="00274007"/>
    <w:rsid w:val="00601078"/>
    <w:rsid w:val="00D1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F174"/>
  <w15:chartTrackingRefBased/>
  <w15:docId w15:val="{7094A9A8-B6BA-4432-A185-648C91EA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740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7400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74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fadeinm1hgl8">
    <w:name w:val="_fadein_m1hgl_8"/>
    <w:basedOn w:val="Fuentedeprrafopredeter"/>
    <w:rsid w:val="0027400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4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400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2740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274007"/>
  </w:style>
  <w:style w:type="character" w:customStyle="1" w:styleId="hljs-title">
    <w:name w:val="hljs-title"/>
    <w:basedOn w:val="Fuentedeprrafopredeter"/>
    <w:rsid w:val="00274007"/>
  </w:style>
  <w:style w:type="character" w:customStyle="1" w:styleId="hljs-params">
    <w:name w:val="hljs-params"/>
    <w:basedOn w:val="Fuentedeprrafopredeter"/>
    <w:rsid w:val="00274007"/>
  </w:style>
  <w:style w:type="character" w:customStyle="1" w:styleId="hljs-type">
    <w:name w:val="hljs-type"/>
    <w:basedOn w:val="Fuentedeprrafopredeter"/>
    <w:rsid w:val="00274007"/>
  </w:style>
  <w:style w:type="character" w:customStyle="1" w:styleId="hljs-variable">
    <w:name w:val="hljs-variable"/>
    <w:basedOn w:val="Fuentedeprrafopredeter"/>
    <w:rsid w:val="00274007"/>
  </w:style>
  <w:style w:type="character" w:customStyle="1" w:styleId="hljs-operator">
    <w:name w:val="hljs-operator"/>
    <w:basedOn w:val="Fuentedeprrafopredeter"/>
    <w:rsid w:val="00274007"/>
  </w:style>
  <w:style w:type="character" w:customStyle="1" w:styleId="hljs-string">
    <w:name w:val="hljs-string"/>
    <w:basedOn w:val="Fuentedeprrafopredeter"/>
    <w:rsid w:val="00274007"/>
  </w:style>
  <w:style w:type="character" w:customStyle="1" w:styleId="hljs-number">
    <w:name w:val="hljs-number"/>
    <w:basedOn w:val="Fuentedeprrafopredeter"/>
    <w:rsid w:val="00274007"/>
  </w:style>
  <w:style w:type="character" w:customStyle="1" w:styleId="hljs-literal">
    <w:name w:val="hljs-literal"/>
    <w:basedOn w:val="Fuentedeprrafopredeter"/>
    <w:rsid w:val="00274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1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L. Achetta</dc:creator>
  <cp:keywords/>
  <dc:description/>
  <cp:lastModifiedBy>Maria L. Achetta</cp:lastModifiedBy>
  <cp:revision>3</cp:revision>
  <dcterms:created xsi:type="dcterms:W3CDTF">2025-05-11T22:25:00Z</dcterms:created>
  <dcterms:modified xsi:type="dcterms:W3CDTF">2025-05-11T22:30:00Z</dcterms:modified>
</cp:coreProperties>
</file>