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9EF48" w14:textId="43AAE4AF" w:rsidR="006510DA" w:rsidRDefault="00130434">
      <w:r>
        <w:t>OFFRI IL CAFFP CATHERINE MARTIN DUARTE</w:t>
      </w:r>
    </w:p>
    <w:p w14:paraId="2E67CABF" w14:textId="77777777" w:rsidR="00130434" w:rsidRDefault="00130434"/>
    <w:sectPr w:rsidR="00130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09"/>
    <w:rsid w:val="00130434"/>
    <w:rsid w:val="0014754C"/>
    <w:rsid w:val="00635AFC"/>
    <w:rsid w:val="006374E4"/>
    <w:rsid w:val="006510DA"/>
    <w:rsid w:val="009C6909"/>
    <w:rsid w:val="00E8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3B3E"/>
  <w15:chartTrackingRefBased/>
  <w15:docId w15:val="{57D5CA91-AFF9-4006-B2B7-AA788A00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6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6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6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6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6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6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6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6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6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6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6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6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69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69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69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69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69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69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6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6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6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6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6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69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69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69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6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69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6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Stufano</dc:creator>
  <cp:keywords/>
  <dc:description/>
  <cp:lastModifiedBy>Elisa Stufano</cp:lastModifiedBy>
  <cp:revision>3</cp:revision>
  <dcterms:created xsi:type="dcterms:W3CDTF">2024-10-07T13:03:00Z</dcterms:created>
  <dcterms:modified xsi:type="dcterms:W3CDTF">2024-10-07T13:03:00Z</dcterms:modified>
</cp:coreProperties>
</file>