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02896" w14:textId="4DAC77F3" w:rsidR="00D40CE9" w:rsidRPr="005812CB" w:rsidRDefault="00D40CE9" w:rsidP="00D40CE9">
      <w:pPr>
        <w:jc w:val="center"/>
        <w:rPr>
          <w:rFonts w:ascii="Ubuntu" w:hAnsi="Ubuntu"/>
          <w:sz w:val="60"/>
        </w:rPr>
      </w:pPr>
      <w:r w:rsidRPr="005812CB">
        <w:rPr>
          <w:rFonts w:ascii="Ubuntu" w:hAnsi="Ubuntu"/>
          <w:sz w:val="60"/>
        </w:rPr>
        <w:t>CECS 326</w:t>
      </w:r>
    </w:p>
    <w:p w14:paraId="6C827D2A" w14:textId="0D946899" w:rsidR="00D40CE9" w:rsidRPr="005812CB" w:rsidRDefault="00D40CE9" w:rsidP="00D40CE9">
      <w:pPr>
        <w:jc w:val="center"/>
        <w:rPr>
          <w:rFonts w:ascii="Ubuntu" w:hAnsi="Ubuntu"/>
          <w:sz w:val="60"/>
        </w:rPr>
      </w:pPr>
      <w:r w:rsidRPr="005812CB">
        <w:rPr>
          <w:rFonts w:ascii="Ubuntu" w:hAnsi="Ubuntu"/>
          <w:sz w:val="60"/>
        </w:rPr>
        <w:t>Operating Systems</w:t>
      </w:r>
    </w:p>
    <w:p w14:paraId="082A0CF5" w14:textId="58F61FD6" w:rsidR="00651F31" w:rsidRPr="005812CB" w:rsidRDefault="00D40CE9">
      <w:pPr>
        <w:rPr>
          <w:rFonts w:ascii="Ubuntu" w:hAnsi="Ubuntu"/>
        </w:rPr>
      </w:pPr>
      <w:r w:rsidRPr="005812CB">
        <w:rPr>
          <w:rFonts w:ascii="Ubuntu" w:hAnsi="Ubuntu"/>
          <w:noProof/>
        </w:rPr>
        <w:drawing>
          <wp:inline distT="0" distB="0" distL="0" distR="0" wp14:anchorId="0EC0A137" wp14:editId="214348DA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7036" w14:textId="4E3E38BF" w:rsidR="005812CB" w:rsidRPr="005812CB" w:rsidRDefault="005812CB" w:rsidP="005812CB">
      <w:pPr>
        <w:jc w:val="right"/>
        <w:rPr>
          <w:rFonts w:ascii="Ubuntu" w:hAnsi="Ubuntu"/>
        </w:rPr>
      </w:pPr>
    </w:p>
    <w:p w14:paraId="4413DA71" w14:textId="48AFFFD6" w:rsidR="005812CB" w:rsidRPr="005812CB" w:rsidRDefault="005812CB" w:rsidP="005812CB">
      <w:pPr>
        <w:jc w:val="right"/>
        <w:rPr>
          <w:rFonts w:ascii="Ubuntu" w:hAnsi="Ubuntu"/>
        </w:rPr>
      </w:pPr>
    </w:p>
    <w:p w14:paraId="22F685F7" w14:textId="667E2AAC" w:rsidR="005812CB" w:rsidRPr="005812CB" w:rsidRDefault="005812CB" w:rsidP="005812CB">
      <w:pPr>
        <w:jc w:val="right"/>
        <w:rPr>
          <w:rFonts w:ascii="Ubuntu" w:hAnsi="Ubuntu"/>
        </w:rPr>
      </w:pPr>
    </w:p>
    <w:p w14:paraId="1137EF70" w14:textId="29E96532" w:rsidR="005812CB" w:rsidRPr="005812CB" w:rsidRDefault="005812CB" w:rsidP="005812CB">
      <w:pPr>
        <w:jc w:val="right"/>
        <w:rPr>
          <w:rFonts w:ascii="Ubuntu" w:hAnsi="Ubuntu"/>
        </w:rPr>
      </w:pPr>
    </w:p>
    <w:p w14:paraId="79DBE9E8" w14:textId="04A952B6" w:rsidR="005812CB" w:rsidRPr="005812CB" w:rsidRDefault="005812CB" w:rsidP="005812CB">
      <w:pPr>
        <w:jc w:val="right"/>
        <w:rPr>
          <w:rFonts w:ascii="Ubuntu" w:hAnsi="Ubuntu"/>
        </w:rPr>
      </w:pPr>
    </w:p>
    <w:p w14:paraId="6ED6B31B" w14:textId="3DA20C58" w:rsidR="005812CB" w:rsidRPr="005812CB" w:rsidRDefault="005812CB" w:rsidP="005812CB">
      <w:pPr>
        <w:jc w:val="right"/>
        <w:rPr>
          <w:rFonts w:ascii="Ubuntu" w:hAnsi="Ubuntu"/>
        </w:rPr>
      </w:pPr>
    </w:p>
    <w:p w14:paraId="0CC0576D" w14:textId="49E6A0B4" w:rsidR="005812CB" w:rsidRPr="005812CB" w:rsidRDefault="005812CB" w:rsidP="005812CB">
      <w:pPr>
        <w:jc w:val="right"/>
        <w:rPr>
          <w:rFonts w:ascii="Ubuntu" w:hAnsi="Ubuntu"/>
        </w:rPr>
      </w:pPr>
    </w:p>
    <w:p w14:paraId="2FAFE465" w14:textId="09D9C9B7" w:rsidR="005812CB" w:rsidRPr="005812CB" w:rsidRDefault="005812CB" w:rsidP="005812CB">
      <w:pPr>
        <w:jc w:val="right"/>
        <w:rPr>
          <w:rFonts w:ascii="Ubuntu" w:hAnsi="Ubuntu"/>
        </w:rPr>
      </w:pPr>
    </w:p>
    <w:p w14:paraId="031C2EDA" w14:textId="6B3E0B9A" w:rsidR="005812CB" w:rsidRPr="005812CB" w:rsidRDefault="005812CB" w:rsidP="005812CB">
      <w:pPr>
        <w:jc w:val="right"/>
        <w:rPr>
          <w:rFonts w:ascii="Ubuntu" w:hAnsi="Ubuntu"/>
        </w:rPr>
      </w:pPr>
    </w:p>
    <w:p w14:paraId="46500BCF" w14:textId="6D812C74" w:rsidR="005812CB" w:rsidRPr="005812CB" w:rsidRDefault="005812CB" w:rsidP="005812CB">
      <w:pPr>
        <w:jc w:val="right"/>
        <w:rPr>
          <w:rFonts w:ascii="Ubuntu" w:hAnsi="Ubuntu"/>
        </w:rPr>
      </w:pPr>
      <w:r w:rsidRPr="005812CB">
        <w:rPr>
          <w:rFonts w:ascii="Ubuntu" w:hAnsi="Ubuntu"/>
        </w:rPr>
        <w:t>Lauro Cabral</w:t>
      </w:r>
    </w:p>
    <w:p w14:paraId="0F935594" w14:textId="24B63307" w:rsidR="005812CB" w:rsidRPr="005812CB" w:rsidRDefault="005812CB" w:rsidP="005812CB">
      <w:pPr>
        <w:jc w:val="right"/>
        <w:rPr>
          <w:rFonts w:ascii="Ubuntu" w:hAnsi="Ubuntu"/>
        </w:rPr>
      </w:pPr>
      <w:r w:rsidRPr="005812CB">
        <w:rPr>
          <w:rFonts w:ascii="Ubuntu" w:hAnsi="Ubuntu"/>
        </w:rPr>
        <w:t>February 7, 2018</w:t>
      </w:r>
    </w:p>
    <w:p w14:paraId="7CD06570" w14:textId="3AE35840" w:rsidR="005812CB" w:rsidRPr="005812CB" w:rsidRDefault="005812CB" w:rsidP="005812CB">
      <w:pPr>
        <w:jc w:val="right"/>
        <w:rPr>
          <w:rFonts w:ascii="Ubuntu" w:hAnsi="Ubuntu"/>
        </w:rPr>
      </w:pPr>
      <w:hyperlink r:id="rId6" w:history="1">
        <w:r w:rsidRPr="005812CB">
          <w:rPr>
            <w:rStyle w:val="Hyperlink"/>
            <w:rFonts w:ascii="Ubuntu" w:hAnsi="Ubuntu"/>
          </w:rPr>
          <w:t>Lauro199471@gmail.com</w:t>
        </w:r>
      </w:hyperlink>
    </w:p>
    <w:p w14:paraId="723A3EB9" w14:textId="3EBD5F0D" w:rsidR="005812CB" w:rsidRPr="005812CB" w:rsidRDefault="005812CB" w:rsidP="005812CB">
      <w:pPr>
        <w:jc w:val="right"/>
        <w:rPr>
          <w:rFonts w:ascii="Ubuntu" w:hAnsi="Ubuntu"/>
        </w:rPr>
      </w:pPr>
    </w:p>
    <w:p w14:paraId="01F43A5C" w14:textId="126E7750" w:rsidR="005812CB" w:rsidRPr="007047CF" w:rsidRDefault="005812CB" w:rsidP="005812CB">
      <w:pPr>
        <w:rPr>
          <w:rFonts w:ascii="Ubuntu" w:hAnsi="Ubuntu"/>
          <w:b/>
          <w:i/>
          <w:sz w:val="30"/>
          <w:u w:val="single"/>
        </w:rPr>
      </w:pPr>
      <w:r w:rsidRPr="007047CF">
        <w:rPr>
          <w:rFonts w:ascii="Ubuntu" w:hAnsi="Ubuntu"/>
          <w:b/>
          <w:i/>
          <w:sz w:val="30"/>
          <w:u w:val="single"/>
        </w:rPr>
        <w:lastRenderedPageBreak/>
        <w:t>Software Description</w:t>
      </w:r>
    </w:p>
    <w:p w14:paraId="32E3F14F" w14:textId="73BBC89D" w:rsidR="0010604C" w:rsidRPr="009D0928" w:rsidRDefault="0010604C" w:rsidP="005812CB">
      <w:pPr>
        <w:rPr>
          <w:rFonts w:ascii="Ubuntu" w:hAnsi="Ubuntu"/>
          <w:sz w:val="24"/>
          <w:szCs w:val="24"/>
        </w:rPr>
      </w:pPr>
      <w:r w:rsidRPr="009D0928">
        <w:rPr>
          <w:rFonts w:ascii="Ubuntu" w:hAnsi="Ubuntu"/>
          <w:sz w:val="24"/>
          <w:szCs w:val="24"/>
        </w:rPr>
        <w:t>The purpose of the lab is demonstrating memory management. At start-up the program initializes memory to heap</w:t>
      </w:r>
      <w:r w:rsidR="009D0928" w:rsidRPr="009D0928">
        <w:rPr>
          <w:rFonts w:ascii="Ubuntu" w:hAnsi="Ubuntu"/>
          <w:sz w:val="24"/>
          <w:szCs w:val="24"/>
        </w:rPr>
        <w:t xml:space="preserve"> by using the following function: </w:t>
      </w:r>
    </w:p>
    <w:p w14:paraId="060C13E4" w14:textId="73334390" w:rsidR="009D0928" w:rsidRDefault="009D0928" w:rsidP="009D0928">
      <w:pPr>
        <w:jc w:val="center"/>
        <w:rPr>
          <w:rFonts w:ascii="Ubuntu" w:hAnsi="Ubuntu"/>
          <w:i/>
          <w:sz w:val="24"/>
          <w:szCs w:val="24"/>
        </w:rPr>
      </w:pPr>
      <w:proofErr w:type="gramStart"/>
      <w:r w:rsidRPr="009D0928">
        <w:rPr>
          <w:rFonts w:ascii="Ubuntu" w:hAnsi="Ubuntu"/>
          <w:i/>
          <w:sz w:val="24"/>
          <w:szCs w:val="24"/>
        </w:rPr>
        <w:t>f(</w:t>
      </w:r>
      <w:proofErr w:type="gramEnd"/>
      <w:r w:rsidRPr="009D0928">
        <w:rPr>
          <w:rFonts w:ascii="Ubuntu" w:hAnsi="Ubuntu"/>
          <w:i/>
          <w:sz w:val="24"/>
          <w:szCs w:val="24"/>
        </w:rPr>
        <w:t>0)=2700 &amp; f(n+1)=2*f(n), where n is an index of the integer array for 0&lt; n &lt; 20</w:t>
      </w:r>
    </w:p>
    <w:p w14:paraId="10B3DF88" w14:textId="7EB37575" w:rsidR="009D0928" w:rsidRPr="009D0928" w:rsidRDefault="009D0928" w:rsidP="009D0928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After we iterate through this function 20 </w:t>
      </w:r>
      <w:r w:rsidR="008D6890">
        <w:rPr>
          <w:rFonts w:ascii="Ubuntu" w:hAnsi="Ubuntu"/>
          <w:sz w:val="24"/>
          <w:szCs w:val="24"/>
        </w:rPr>
        <w:t>times,</w:t>
      </w:r>
      <w:r>
        <w:rPr>
          <w:rFonts w:ascii="Ubuntu" w:hAnsi="Ubuntu"/>
          <w:sz w:val="24"/>
          <w:szCs w:val="24"/>
        </w:rPr>
        <w:t xml:space="preserve"> have 20 char pointers that point the base address </w:t>
      </w:r>
      <w:r w:rsidR="008D6890">
        <w:rPr>
          <w:rFonts w:ascii="Ubuntu" w:hAnsi="Ubuntu"/>
          <w:sz w:val="24"/>
          <w:szCs w:val="24"/>
        </w:rPr>
        <w:t xml:space="preserve">to each of the 20 locations in heap. With these 20 char pointers we populate the heap with random upper-case letters. The following image represents what the pointers are doing. </w:t>
      </w:r>
    </w:p>
    <w:p w14:paraId="55DEF904" w14:textId="51F34FC7" w:rsidR="006E4C0B" w:rsidRDefault="008D6890" w:rsidP="006E4C0B">
      <w:pPr>
        <w:pStyle w:val="NoSpacing"/>
        <w:jc w:val="center"/>
        <w:rPr>
          <w:rFonts w:ascii="Ubuntu" w:hAnsi="Ubuntu"/>
        </w:rPr>
      </w:pPr>
      <w:r>
        <w:rPr>
          <w:noProof/>
        </w:rPr>
        <w:drawing>
          <wp:inline distT="0" distB="0" distL="0" distR="0" wp14:anchorId="406358CA" wp14:editId="2CD32AD0">
            <wp:extent cx="5943600" cy="2617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6C2B" w14:textId="50ADB9DC" w:rsidR="006E4C0B" w:rsidRDefault="006E4C0B" w:rsidP="006E4C0B">
      <w:pPr>
        <w:pStyle w:val="NoSpacing"/>
        <w:jc w:val="center"/>
        <w:rPr>
          <w:rFonts w:ascii="Ubuntu" w:hAnsi="Ubuntu"/>
          <w:i/>
          <w:sz w:val="16"/>
          <w:szCs w:val="16"/>
        </w:rPr>
      </w:pPr>
      <w:r w:rsidRPr="006E4C0B">
        <w:rPr>
          <w:rFonts w:ascii="Ubuntu" w:hAnsi="Ubuntu"/>
          <w:i/>
          <w:sz w:val="16"/>
          <w:szCs w:val="16"/>
        </w:rPr>
        <w:t>Figure (1)</w:t>
      </w:r>
    </w:p>
    <w:p w14:paraId="33C0191F" w14:textId="5A13AAB6" w:rsidR="006E4C0B" w:rsidRDefault="006E4C0B" w:rsidP="006E4C0B">
      <w:pPr>
        <w:pStyle w:val="NoSpacing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As you can see in </w:t>
      </w:r>
      <w:r w:rsidRPr="006E4C0B">
        <w:rPr>
          <w:rFonts w:ascii="Ubuntu" w:hAnsi="Ubuntu"/>
          <w:i/>
          <w:sz w:val="24"/>
          <w:szCs w:val="24"/>
        </w:rPr>
        <w:t>Figure (1)</w:t>
      </w:r>
      <w:r>
        <w:rPr>
          <w:rFonts w:ascii="Ubuntu" w:hAnsi="Ubuntu"/>
          <w:sz w:val="24"/>
          <w:szCs w:val="24"/>
        </w:rPr>
        <w:t xml:space="preserve"> we create an object called </w:t>
      </w:r>
      <w:proofErr w:type="spellStart"/>
      <w:r w:rsidRPr="006E4C0B">
        <w:rPr>
          <w:rFonts w:ascii="Ubuntu" w:hAnsi="Ubuntu"/>
          <w:i/>
          <w:sz w:val="24"/>
          <w:szCs w:val="24"/>
        </w:rPr>
        <w:t>mainStruct</w:t>
      </w:r>
      <w:proofErr w:type="spellEnd"/>
      <w:r>
        <w:rPr>
          <w:rFonts w:ascii="Ubuntu" w:hAnsi="Ubuntu"/>
          <w:i/>
          <w:sz w:val="24"/>
          <w:szCs w:val="24"/>
        </w:rPr>
        <w:t xml:space="preserve"> </w:t>
      </w:r>
      <w:r>
        <w:rPr>
          <w:rFonts w:ascii="Ubuntu" w:hAnsi="Ubuntu"/>
          <w:sz w:val="24"/>
          <w:szCs w:val="24"/>
        </w:rPr>
        <w:t xml:space="preserve">that has </w:t>
      </w:r>
      <w:r w:rsidR="0009688A">
        <w:rPr>
          <w:rFonts w:ascii="Ubuntu" w:hAnsi="Ubuntu"/>
          <w:sz w:val="24"/>
          <w:szCs w:val="24"/>
        </w:rPr>
        <w:t xml:space="preserve">two data types which are char* array and </w:t>
      </w:r>
      <w:r w:rsidR="00267136">
        <w:rPr>
          <w:rFonts w:ascii="Ubuntu" w:hAnsi="Ubuntu"/>
          <w:sz w:val="24"/>
          <w:szCs w:val="24"/>
        </w:rPr>
        <w:t>an</w:t>
      </w:r>
      <w:r w:rsidR="0009688A">
        <w:rPr>
          <w:rFonts w:ascii="Ubuntu" w:hAnsi="Ubuntu"/>
          <w:sz w:val="24"/>
          <w:szCs w:val="24"/>
        </w:rPr>
        <w:t xml:space="preserve"> integer array. The </w:t>
      </w:r>
      <w:proofErr w:type="spellStart"/>
      <w:r w:rsidR="0009688A" w:rsidRPr="0009688A">
        <w:rPr>
          <w:rFonts w:ascii="Ubuntu" w:hAnsi="Ubuntu"/>
          <w:i/>
          <w:sz w:val="24"/>
          <w:szCs w:val="24"/>
        </w:rPr>
        <w:t>intArray</w:t>
      </w:r>
      <w:proofErr w:type="spellEnd"/>
      <w:r w:rsidR="0009688A">
        <w:rPr>
          <w:rFonts w:ascii="Ubuntu" w:hAnsi="Ubuntu"/>
          <w:sz w:val="24"/>
          <w:szCs w:val="24"/>
        </w:rPr>
        <w:t xml:space="preserve"> determines how much memory does the program use for each charter pointer. In the program due in lab is doing what the example is doing but in a much larger scale. </w:t>
      </w:r>
    </w:p>
    <w:p w14:paraId="0FE21D98" w14:textId="709617C6" w:rsidR="0009688A" w:rsidRDefault="0009688A" w:rsidP="006E4C0B">
      <w:pPr>
        <w:pStyle w:val="NoSpacing"/>
        <w:rPr>
          <w:rFonts w:ascii="Ubuntu" w:hAnsi="Ubuntu"/>
          <w:sz w:val="24"/>
          <w:szCs w:val="24"/>
        </w:rPr>
      </w:pPr>
    </w:p>
    <w:p w14:paraId="491B010B" w14:textId="12345A5E" w:rsidR="0009688A" w:rsidRDefault="0009688A" w:rsidP="006E4C0B">
      <w:pPr>
        <w:pStyle w:val="NoSpacing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After Startup the user is presented with a menu that has 4 options. The options are: </w:t>
      </w:r>
    </w:p>
    <w:p w14:paraId="7D7B8F7A" w14:textId="4FC4B2B8" w:rsidR="0009688A" w:rsidRPr="0009688A" w:rsidRDefault="0009688A" w:rsidP="0009688A">
      <w:pPr>
        <w:pStyle w:val="NoSpacing"/>
        <w:numPr>
          <w:ilvl w:val="0"/>
          <w:numId w:val="1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0"/>
          <w:szCs w:val="24"/>
        </w:rPr>
        <w:t xml:space="preserve">Access a pointer </w:t>
      </w:r>
    </w:p>
    <w:p w14:paraId="48092239" w14:textId="6D4277A5" w:rsidR="0009688A" w:rsidRPr="0009688A" w:rsidRDefault="0009688A" w:rsidP="0009688A">
      <w:pPr>
        <w:pStyle w:val="NoSpacing"/>
        <w:numPr>
          <w:ilvl w:val="0"/>
          <w:numId w:val="1"/>
        </w:numPr>
        <w:rPr>
          <w:rFonts w:ascii="Ubuntu" w:hAnsi="Ubuntu"/>
          <w:sz w:val="20"/>
          <w:szCs w:val="24"/>
        </w:rPr>
      </w:pPr>
      <w:r w:rsidRPr="0009688A">
        <w:rPr>
          <w:rFonts w:ascii="Ubuntu" w:hAnsi="Ubuntu"/>
          <w:sz w:val="20"/>
          <w:szCs w:val="24"/>
        </w:rPr>
        <w:t>List deallocated Memory(Index)</w:t>
      </w:r>
    </w:p>
    <w:p w14:paraId="29F4F3F2" w14:textId="49D525B0" w:rsidR="0009688A" w:rsidRPr="0009688A" w:rsidRDefault="0009688A" w:rsidP="0009688A">
      <w:pPr>
        <w:pStyle w:val="NoSpacing"/>
        <w:numPr>
          <w:ilvl w:val="0"/>
          <w:numId w:val="1"/>
        </w:numPr>
        <w:rPr>
          <w:rFonts w:ascii="Ubuntu" w:hAnsi="Ubuntu"/>
          <w:sz w:val="20"/>
          <w:szCs w:val="24"/>
        </w:rPr>
      </w:pPr>
      <w:r w:rsidRPr="0009688A">
        <w:rPr>
          <w:rFonts w:ascii="Ubuntu" w:hAnsi="Ubuntu"/>
          <w:sz w:val="20"/>
          <w:szCs w:val="24"/>
        </w:rPr>
        <w:t xml:space="preserve">Deallocate all Memory </w:t>
      </w:r>
    </w:p>
    <w:p w14:paraId="11139C3E" w14:textId="5AC43F20" w:rsidR="0009688A" w:rsidRDefault="0009688A" w:rsidP="0009688A">
      <w:pPr>
        <w:pStyle w:val="NoSpacing"/>
        <w:numPr>
          <w:ilvl w:val="0"/>
          <w:numId w:val="1"/>
        </w:numPr>
        <w:rPr>
          <w:rFonts w:ascii="Ubuntu" w:hAnsi="Ubuntu"/>
          <w:sz w:val="20"/>
          <w:szCs w:val="24"/>
        </w:rPr>
      </w:pPr>
      <w:r w:rsidRPr="0009688A">
        <w:rPr>
          <w:rFonts w:ascii="Ubuntu" w:hAnsi="Ubuntu"/>
          <w:sz w:val="20"/>
          <w:szCs w:val="24"/>
        </w:rPr>
        <w:t>Exit</w:t>
      </w:r>
    </w:p>
    <w:p w14:paraId="7D573BC5" w14:textId="62712E8E" w:rsidR="00267136" w:rsidRDefault="00267136" w:rsidP="00267136">
      <w:pPr>
        <w:pStyle w:val="NoSpacing"/>
        <w:rPr>
          <w:rFonts w:ascii="Ubuntu" w:hAnsi="Ubuntu"/>
          <w:sz w:val="24"/>
          <w:szCs w:val="24"/>
        </w:rPr>
      </w:pPr>
      <w:r w:rsidRPr="00267136">
        <w:rPr>
          <w:rFonts w:ascii="Ubuntu" w:hAnsi="Ubuntu"/>
          <w:sz w:val="24"/>
          <w:szCs w:val="24"/>
        </w:rPr>
        <w:t xml:space="preserve">If </w:t>
      </w:r>
      <w:r w:rsidRPr="00267136">
        <w:rPr>
          <w:rFonts w:ascii="Ubuntu" w:hAnsi="Ubuntu"/>
          <w:i/>
          <w:sz w:val="24"/>
          <w:szCs w:val="24"/>
        </w:rPr>
        <w:t>(1)</w:t>
      </w:r>
      <w:r>
        <w:rPr>
          <w:rFonts w:ascii="Ubuntu" w:hAnsi="Ubuntu"/>
          <w:sz w:val="24"/>
          <w:szCs w:val="24"/>
        </w:rPr>
        <w:t xml:space="preserve"> is selected to access a pointer then the user is presented with a line saying “</w:t>
      </w:r>
      <w:r w:rsidRPr="00267136">
        <w:rPr>
          <w:rFonts w:ascii="Ubuntu" w:hAnsi="Ubuntu"/>
          <w:b/>
          <w:color w:val="FF0000"/>
          <w:sz w:val="18"/>
          <w:szCs w:val="24"/>
        </w:rPr>
        <w:t>Index&gt;</w:t>
      </w:r>
      <w:proofErr w:type="gramStart"/>
      <w:r w:rsidRPr="00267136">
        <w:rPr>
          <w:rFonts w:ascii="Ubuntu" w:hAnsi="Ubuntu"/>
          <w:b/>
          <w:color w:val="FF0000"/>
          <w:sz w:val="18"/>
          <w:szCs w:val="24"/>
        </w:rPr>
        <w:t>&gt;</w:t>
      </w:r>
      <w:r>
        <w:rPr>
          <w:rFonts w:ascii="Ubuntu" w:hAnsi="Ubuntu"/>
          <w:b/>
          <w:color w:val="FF0000"/>
          <w:sz w:val="18"/>
          <w:szCs w:val="24"/>
        </w:rPr>
        <w:t xml:space="preserve"> </w:t>
      </w:r>
      <w:r w:rsidRPr="00C91C64">
        <w:rPr>
          <w:rFonts w:ascii="Ubuntu" w:hAnsi="Ubuntu"/>
          <w:sz w:val="24"/>
          <w:szCs w:val="24"/>
        </w:rPr>
        <w:t>”</w:t>
      </w:r>
      <w:proofErr w:type="gramEnd"/>
      <w:r w:rsidRPr="00C91C64">
        <w:rPr>
          <w:rFonts w:ascii="Ubuntu" w:hAnsi="Ubuntu"/>
          <w:sz w:val="24"/>
          <w:szCs w:val="24"/>
        </w:rPr>
        <w:t xml:space="preserve"> </w:t>
      </w:r>
      <w:r>
        <w:rPr>
          <w:rFonts w:ascii="Ubuntu" w:hAnsi="Ubuntu"/>
          <w:sz w:val="24"/>
          <w:szCs w:val="24"/>
        </w:rPr>
        <w:t>, which is promoting the user to enter a number from 0-19 to access one of the twenty pointers in the object.</w:t>
      </w:r>
      <w:r w:rsidR="00C91C64">
        <w:rPr>
          <w:rFonts w:ascii="Ubuntu" w:hAnsi="Ubuntu"/>
          <w:sz w:val="24"/>
          <w:szCs w:val="24"/>
        </w:rPr>
        <w:t xml:space="preserve"> Once an index has been selected, then the user is presented with another submenu with 3 options that are: </w:t>
      </w:r>
    </w:p>
    <w:p w14:paraId="5A2C9700" w14:textId="5B915683" w:rsidR="00C91C64" w:rsidRPr="0009688A" w:rsidRDefault="00C91C64" w:rsidP="00C91C64">
      <w:pPr>
        <w:pStyle w:val="NoSpacing"/>
        <w:numPr>
          <w:ilvl w:val="0"/>
          <w:numId w:val="3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0"/>
          <w:szCs w:val="24"/>
        </w:rPr>
        <w:t>Print the first 10 Char’s</w:t>
      </w:r>
    </w:p>
    <w:p w14:paraId="7BA9C219" w14:textId="7E337421" w:rsidR="00C91C64" w:rsidRPr="0009688A" w:rsidRDefault="00C91C64" w:rsidP="00C91C64">
      <w:pPr>
        <w:pStyle w:val="NoSpacing"/>
        <w:numPr>
          <w:ilvl w:val="0"/>
          <w:numId w:val="3"/>
        </w:numPr>
        <w:rPr>
          <w:rFonts w:ascii="Ubuntu" w:hAnsi="Ubuntu"/>
          <w:sz w:val="20"/>
          <w:szCs w:val="24"/>
        </w:rPr>
      </w:pPr>
      <w:r>
        <w:rPr>
          <w:rFonts w:ascii="Ubuntu" w:hAnsi="Ubuntu"/>
          <w:sz w:val="20"/>
          <w:szCs w:val="24"/>
        </w:rPr>
        <w:t>Delete all the Char’s associated with this pointer</w:t>
      </w:r>
    </w:p>
    <w:p w14:paraId="2B13FBEB" w14:textId="18212EA8" w:rsidR="00C91C64" w:rsidRPr="001E4E61" w:rsidRDefault="00C91C64" w:rsidP="00C91C64">
      <w:pPr>
        <w:pStyle w:val="NoSpacing"/>
        <w:numPr>
          <w:ilvl w:val="0"/>
          <w:numId w:val="3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0"/>
          <w:szCs w:val="24"/>
        </w:rPr>
        <w:t>Return to main menu</w:t>
      </w:r>
    </w:p>
    <w:p w14:paraId="130A93E2" w14:textId="4BA13BB3" w:rsidR="00C05127" w:rsidRDefault="001E4E61" w:rsidP="001E4E61">
      <w:pPr>
        <w:pStyle w:val="NoSpacing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If</w:t>
      </w:r>
      <w:r w:rsidRPr="001E4E61">
        <w:rPr>
          <w:rFonts w:ascii="Ubuntu" w:hAnsi="Ubuntu"/>
          <w:i/>
          <w:sz w:val="24"/>
          <w:szCs w:val="24"/>
        </w:rPr>
        <w:t xml:space="preserve"> (1)</w:t>
      </w:r>
      <w:r>
        <w:rPr>
          <w:rFonts w:ascii="Ubuntu" w:hAnsi="Ubuntu"/>
          <w:sz w:val="24"/>
          <w:szCs w:val="24"/>
        </w:rPr>
        <w:t xml:space="preserve"> is selected the first 10 characters are printed to show the values that the pointer is pointing to in the heap. If </w:t>
      </w:r>
      <w:r>
        <w:rPr>
          <w:rFonts w:ascii="Ubuntu" w:hAnsi="Ubuntu"/>
          <w:i/>
          <w:sz w:val="24"/>
          <w:szCs w:val="24"/>
        </w:rPr>
        <w:t>(2)</w:t>
      </w:r>
      <w:r>
        <w:rPr>
          <w:rFonts w:ascii="Ubuntu" w:hAnsi="Ubuntu"/>
          <w:sz w:val="24"/>
          <w:szCs w:val="24"/>
        </w:rPr>
        <w:t xml:space="preserve"> is selected, then </w:t>
      </w:r>
      <w:proofErr w:type="gramStart"/>
      <w:r>
        <w:rPr>
          <w:rFonts w:ascii="Ubuntu" w:hAnsi="Ubuntu"/>
          <w:sz w:val="24"/>
          <w:szCs w:val="24"/>
        </w:rPr>
        <w:t>all of</w:t>
      </w:r>
      <w:proofErr w:type="gramEnd"/>
      <w:r>
        <w:rPr>
          <w:rFonts w:ascii="Ubuntu" w:hAnsi="Ubuntu"/>
          <w:sz w:val="24"/>
          <w:szCs w:val="24"/>
        </w:rPr>
        <w:t xml:space="preserve"> the values that the pointer is pointing to </w:t>
      </w:r>
      <w:r>
        <w:rPr>
          <w:rFonts w:ascii="Ubuntu" w:hAnsi="Ubuntu"/>
          <w:sz w:val="24"/>
          <w:szCs w:val="24"/>
        </w:rPr>
        <w:lastRenderedPageBreak/>
        <w:t xml:space="preserve">is deleted in heap and the CPU can use the memory locations. If </w:t>
      </w:r>
      <w:r>
        <w:rPr>
          <w:rFonts w:ascii="Ubuntu" w:hAnsi="Ubuntu"/>
          <w:i/>
          <w:sz w:val="24"/>
          <w:szCs w:val="24"/>
        </w:rPr>
        <w:t>(3)</w:t>
      </w:r>
      <w:r>
        <w:rPr>
          <w:rFonts w:ascii="Ubuntu" w:hAnsi="Ubuntu"/>
          <w:sz w:val="24"/>
          <w:szCs w:val="24"/>
        </w:rPr>
        <w:t xml:space="preserve"> is selected, the program </w:t>
      </w:r>
      <w:r w:rsidR="00C05127">
        <w:rPr>
          <w:rFonts w:ascii="Ubuntu" w:hAnsi="Ubuntu"/>
          <w:sz w:val="24"/>
          <w:szCs w:val="24"/>
        </w:rPr>
        <w:t>returns</w:t>
      </w:r>
      <w:r>
        <w:rPr>
          <w:rFonts w:ascii="Ubuntu" w:hAnsi="Ubuntu"/>
          <w:sz w:val="24"/>
          <w:szCs w:val="24"/>
        </w:rPr>
        <w:t xml:space="preserve"> to the main menu which was the first menu presented in page 1. </w:t>
      </w:r>
    </w:p>
    <w:p w14:paraId="539C4DFE" w14:textId="037C3007" w:rsidR="00C05127" w:rsidRDefault="00C05127" w:rsidP="001E4E61">
      <w:pPr>
        <w:pStyle w:val="NoSpacing"/>
        <w:rPr>
          <w:rFonts w:ascii="Ubuntu" w:hAnsi="Ubuntu"/>
          <w:sz w:val="24"/>
          <w:szCs w:val="24"/>
        </w:rPr>
      </w:pPr>
    </w:p>
    <w:p w14:paraId="4E4B2288" w14:textId="108416DE" w:rsidR="00C05127" w:rsidRDefault="00C05127" w:rsidP="001E4E61">
      <w:pPr>
        <w:pStyle w:val="NoSpacing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Once in the main menu if the user selects option </w:t>
      </w:r>
      <w:r w:rsidRPr="00C05127">
        <w:rPr>
          <w:rFonts w:ascii="Ubuntu" w:hAnsi="Ubuntu"/>
          <w:i/>
          <w:sz w:val="24"/>
          <w:szCs w:val="24"/>
        </w:rPr>
        <w:t>(2)</w:t>
      </w:r>
      <w:r>
        <w:rPr>
          <w:rFonts w:ascii="Ubuntu" w:hAnsi="Ubuntu"/>
          <w:sz w:val="24"/>
          <w:szCs w:val="24"/>
        </w:rPr>
        <w:t xml:space="preserve"> which is list </w:t>
      </w:r>
      <w:r w:rsidRPr="00C05127">
        <w:rPr>
          <w:rFonts w:ascii="Ubuntu" w:hAnsi="Ubuntu"/>
          <w:i/>
          <w:sz w:val="24"/>
          <w:szCs w:val="24"/>
        </w:rPr>
        <w:t>all deallocated memory(index</w:t>
      </w:r>
      <w:r w:rsidR="00E044C6" w:rsidRPr="00C05127">
        <w:rPr>
          <w:rFonts w:ascii="Ubuntu" w:hAnsi="Ubuntu"/>
          <w:i/>
          <w:sz w:val="24"/>
          <w:szCs w:val="24"/>
        </w:rPr>
        <w:t>)</w:t>
      </w:r>
      <w:r w:rsidR="00E044C6">
        <w:rPr>
          <w:rFonts w:ascii="Ubuntu" w:hAnsi="Ubuntu"/>
          <w:sz w:val="24"/>
          <w:szCs w:val="24"/>
        </w:rPr>
        <w:t>,</w:t>
      </w:r>
      <w:r w:rsidR="00F0415E">
        <w:rPr>
          <w:rFonts w:ascii="Ubuntu" w:hAnsi="Ubuntu"/>
          <w:sz w:val="24"/>
          <w:szCs w:val="24"/>
        </w:rPr>
        <w:t xml:space="preserve"> the user is presented with a list of all the pointers that have been deleted by deleting it by accessing it or by selecting option </w:t>
      </w:r>
      <w:r w:rsidR="00F0415E">
        <w:rPr>
          <w:rFonts w:ascii="Ubuntu" w:hAnsi="Ubuntu"/>
          <w:i/>
          <w:sz w:val="24"/>
          <w:szCs w:val="24"/>
        </w:rPr>
        <w:t>(3)</w:t>
      </w:r>
      <w:r w:rsidR="00F0415E">
        <w:rPr>
          <w:rFonts w:ascii="Ubuntu" w:hAnsi="Ubuntu"/>
          <w:sz w:val="24"/>
          <w:szCs w:val="24"/>
        </w:rPr>
        <w:t xml:space="preserve"> which is </w:t>
      </w:r>
      <w:r w:rsidR="00F0415E">
        <w:rPr>
          <w:rFonts w:ascii="Ubuntu" w:hAnsi="Ubuntu"/>
          <w:i/>
          <w:sz w:val="24"/>
          <w:szCs w:val="24"/>
        </w:rPr>
        <w:t>deallocate all memory</w:t>
      </w:r>
      <w:r w:rsidR="00F94700">
        <w:rPr>
          <w:rFonts w:ascii="Ubuntu" w:hAnsi="Ubuntu"/>
          <w:i/>
          <w:sz w:val="24"/>
          <w:szCs w:val="24"/>
        </w:rPr>
        <w:t>.</w:t>
      </w:r>
      <w:r w:rsidR="00F94700">
        <w:rPr>
          <w:rFonts w:ascii="Ubuntu" w:hAnsi="Ubuntu"/>
          <w:sz w:val="24"/>
          <w:szCs w:val="24"/>
        </w:rPr>
        <w:t xml:space="preserve"> If the user selects Option </w:t>
      </w:r>
      <w:r w:rsidR="00F94700" w:rsidRPr="00F94700">
        <w:rPr>
          <w:rFonts w:ascii="Ubuntu" w:hAnsi="Ubuntu"/>
          <w:i/>
          <w:sz w:val="24"/>
          <w:szCs w:val="24"/>
        </w:rPr>
        <w:t>(4)</w:t>
      </w:r>
      <w:r w:rsidR="00F94700">
        <w:rPr>
          <w:rFonts w:ascii="Ubuntu" w:hAnsi="Ubuntu"/>
          <w:sz w:val="24"/>
          <w:szCs w:val="24"/>
        </w:rPr>
        <w:t>, it will cause the program to shut down.</w:t>
      </w:r>
    </w:p>
    <w:p w14:paraId="35F33870" w14:textId="4EC8DF1A" w:rsidR="00F94700" w:rsidRDefault="00F94700" w:rsidP="001E4E61">
      <w:pPr>
        <w:pStyle w:val="NoSpacing"/>
        <w:rPr>
          <w:rFonts w:ascii="Ubuntu" w:hAnsi="Ubuntu"/>
          <w:sz w:val="24"/>
          <w:szCs w:val="24"/>
        </w:rPr>
      </w:pPr>
    </w:p>
    <w:p w14:paraId="0B23CE0D" w14:textId="1FDEBC60" w:rsidR="00F94700" w:rsidRDefault="00F94700" w:rsidP="001E4E61">
      <w:pPr>
        <w:pStyle w:val="NoSpacing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If the users access an index that has been deleted, then </w:t>
      </w:r>
      <w:r w:rsidR="00E044C6">
        <w:rPr>
          <w:rFonts w:ascii="Ubuntu" w:hAnsi="Ubuntu"/>
          <w:sz w:val="24"/>
          <w:szCs w:val="24"/>
        </w:rPr>
        <w:t xml:space="preserve">program notifies the user that the index is deallocated and will immediately allocate memory and give it a new set of string values. </w:t>
      </w:r>
    </w:p>
    <w:p w14:paraId="3EED6F9D" w14:textId="35DFB17A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61A86E2F" w14:textId="1597EB40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0028B87E" w14:textId="353A5CC4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1B059E61" w14:textId="4199A290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3DFE5869" w14:textId="619295C6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4F88C0C5" w14:textId="4C58185D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6AAB769C" w14:textId="4EF21BCF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3921A592" w14:textId="5AD9B5EB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6D24D714" w14:textId="395C0AE2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1B1A5A3E" w14:textId="5D04C3B4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1AD4BFA9" w14:textId="6EC9861E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442B10EE" w14:textId="433540D2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6D048144" w14:textId="60E00AC2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0E099477" w14:textId="2091407F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7F640281" w14:textId="3AC0FBCF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1889123D" w14:textId="5D8D6010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13AB1E9B" w14:textId="26C1DD27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764DE786" w14:textId="25B7EF06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1C599006" w14:textId="32F6FDAA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486E212C" w14:textId="43FB7A96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219AB206" w14:textId="46AC4860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5A616D8E" w14:textId="66B4C2E4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3FA58AA8" w14:textId="4CC5231A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41E06EA4" w14:textId="5A016D62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03CE2059" w14:textId="15BB9E59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59B66FA8" w14:textId="46E66A21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108255A0" w14:textId="731B823C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016030F6" w14:textId="6242F5E7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3DE08306" w14:textId="690F55E5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0C5F0E6E" w14:textId="35B95C71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231C23A9" w14:textId="0990BE40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10DF450A" w14:textId="6068556A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1DA1B9F9" w14:textId="60683F9A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1A5CCEFD" w14:textId="757D83CB" w:rsidR="007047CF" w:rsidRDefault="007047CF" w:rsidP="001E4E61">
      <w:pPr>
        <w:pStyle w:val="NoSpacing"/>
        <w:rPr>
          <w:rFonts w:ascii="Ubuntu" w:hAnsi="Ubuntu"/>
          <w:sz w:val="24"/>
          <w:szCs w:val="24"/>
        </w:rPr>
      </w:pPr>
    </w:p>
    <w:p w14:paraId="34947243" w14:textId="3DF04650" w:rsidR="007047CF" w:rsidRPr="007047CF" w:rsidRDefault="007047CF" w:rsidP="001E4E61">
      <w:pPr>
        <w:pStyle w:val="NoSpacing"/>
        <w:rPr>
          <w:rFonts w:ascii="Ubuntu" w:hAnsi="Ubuntu"/>
          <w:b/>
          <w:i/>
          <w:sz w:val="24"/>
          <w:szCs w:val="24"/>
          <w:u w:val="single"/>
        </w:rPr>
      </w:pPr>
    </w:p>
    <w:p w14:paraId="2BA772C5" w14:textId="64A94EF0" w:rsidR="00E863F1" w:rsidRDefault="007047CF" w:rsidP="00E863F1">
      <w:pPr>
        <w:pStyle w:val="NoSpacing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7047CF">
        <w:rPr>
          <w:rFonts w:ascii="Ubuntu" w:hAnsi="Ubuntu"/>
          <w:b/>
          <w:i/>
          <w:sz w:val="30"/>
          <w:szCs w:val="24"/>
          <w:u w:val="single"/>
        </w:rPr>
        <w:lastRenderedPageBreak/>
        <w:t>Code</w:t>
      </w:r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4637A9" w14:textId="15391F73" w:rsidR="00B10106" w:rsidRPr="00B10106" w:rsidRDefault="00B10106" w:rsidP="00B10106">
      <w:pPr>
        <w:pStyle w:val="NoSpacing"/>
        <w:jc w:val="center"/>
        <w:rPr>
          <w:rFonts w:ascii="Ubuntu" w:hAnsi="Ubuntu"/>
        </w:rPr>
      </w:pPr>
      <w:proofErr w:type="spellStart"/>
      <w:r w:rsidRPr="00B10106">
        <w:rPr>
          <w:rFonts w:ascii="Ubuntu" w:hAnsi="Ubuntu"/>
        </w:rPr>
        <w:t>Main.</w:t>
      </w:r>
      <w:r w:rsidR="00406BFB">
        <w:rPr>
          <w:rFonts w:ascii="Ubuntu" w:hAnsi="Ubuntu"/>
        </w:rPr>
        <w:t>c</w:t>
      </w:r>
      <w:proofErr w:type="spellEnd"/>
    </w:p>
    <w:p w14:paraId="0C4AC067" w14:textId="77777777" w:rsidR="00E863F1" w:rsidRP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#include &lt;stdio.h&gt; </w:t>
      </w:r>
    </w:p>
    <w:p w14:paraId="385457D2" w14:textId="77777777" w:rsidR="00E863F1" w:rsidRP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#include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</w:t>
      </w:r>
    </w:p>
    <w:p w14:paraId="74A2C9FA" w14:textId="13004263" w:rsidR="00E863F1" w:rsidRP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#include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time.h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</w:t>
      </w:r>
    </w:p>
    <w:p w14:paraId="338F6083" w14:textId="0BFF7F06" w:rsidR="00E863F1" w:rsidRP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Style w:val="string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#include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color.h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</w:p>
    <w:p w14:paraId="369F5391" w14:textId="63B8BF5A" w:rsidR="00E863F1" w:rsidRP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</w:t>
      </w:r>
      <w:r w:rsidRP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include </w:t>
      </w:r>
      <w:r w:rsidRPr="00E863F1">
        <w:rPr>
          <w:rStyle w:val="string2"/>
          <w:rFonts w:ascii="Consolas" w:eastAsia="Times New Roman" w:hAnsi="Consolas"/>
          <w:sz w:val="18"/>
          <w:szCs w:val="18"/>
        </w:rPr>
        <w:t>"supportassignment1.h"</w:t>
      </w:r>
      <w:r w:rsidRP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6798D9" w14:textId="77777777" w:rsidR="00E863F1" w:rsidRP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Style w:val="keyword2"/>
          <w:rFonts w:ascii="Consolas" w:eastAsia="Times New Roman" w:hAnsi="Consolas"/>
          <w:b w:val="0"/>
          <w:bCs w:val="0"/>
          <w:color w:val="5C5C5C"/>
          <w:sz w:val="18"/>
          <w:szCs w:val="18"/>
          <w:bdr w:val="none" w:sz="0" w:space="0" w:color="auto"/>
        </w:rPr>
      </w:pPr>
    </w:p>
    <w:p w14:paraId="20A77837" w14:textId="77777777" w:rsidR="007E345B" w:rsidRPr="007E345B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initHeader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</w:t>
      </w:r>
    </w:p>
    <w:p w14:paraId="1955B78C" w14:textId="02D7821E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C7D4F50" w14:textId="0035EDA6" w:rsidR="00E863F1" w:rsidRPr="009231FD" w:rsidRDefault="00E863F1" w:rsidP="009231F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yellow </w:t>
      </w:r>
      <w:r>
        <w:rPr>
          <w:rStyle w:val="string2"/>
          <w:rFonts w:ascii="Consolas" w:eastAsia="Times New Roman" w:hAnsi="Consolas"/>
          <w:sz w:val="18"/>
          <w:szCs w:val="18"/>
        </w:rPr>
        <w:t>"\t\t\t\t\t\t  CECS 326\n"</w:t>
      </w:r>
      <w:r w:rsidR="009231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231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reset);  </w:t>
      </w:r>
    </w:p>
    <w:p w14:paraId="00F7EAE9" w14:textId="039713A1" w:rsidR="00E863F1" w:rsidRPr="009231FD" w:rsidRDefault="00E863F1" w:rsidP="009231F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gray </w:t>
      </w:r>
      <w:r>
        <w:rPr>
          <w:rStyle w:val="string2"/>
          <w:rFonts w:ascii="Consolas" w:eastAsia="Times New Roman" w:hAnsi="Consolas"/>
          <w:sz w:val="18"/>
          <w:szCs w:val="18"/>
        </w:rPr>
        <w:t>"\t\t\t\t\t\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tLauro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Cabral\n"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9231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reset);  </w:t>
      </w:r>
    </w:p>
    <w:p w14:paraId="41FBA42B" w14:textId="55D8B904" w:rsidR="00E863F1" w:rsidRPr="009231FD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63EAAC3" w14:textId="77777777" w:rsidR="009231FD" w:rsidRDefault="009231FD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</w:p>
    <w:p w14:paraId="5F60F5FA" w14:textId="77777777" w:rsidR="007E345B" w:rsidRPr="007E345B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menuStart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</w:t>
      </w:r>
    </w:p>
    <w:p w14:paraId="6DD5CFF3" w14:textId="53BB9C1D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68D4B5E" w14:textId="52618755" w:rsidR="00E863F1" w:rsidRPr="009231FD" w:rsidRDefault="00E863F1" w:rsidP="009231F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red </w:t>
      </w:r>
      <w:r>
        <w:rPr>
          <w:rStyle w:val="string2"/>
          <w:rFonts w:ascii="Consolas" w:eastAsia="Times New Roman" w:hAnsi="Consolas"/>
          <w:sz w:val="18"/>
          <w:szCs w:val="18"/>
        </w:rPr>
        <w:t>"(1)"</w:t>
      </w:r>
      <w:r w:rsidR="009231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231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reset </w:t>
      </w:r>
      <w:r w:rsidRPr="009231FD">
        <w:rPr>
          <w:rStyle w:val="string2"/>
          <w:rFonts w:ascii="Consolas" w:eastAsia="Times New Roman" w:hAnsi="Consolas"/>
          <w:sz w:val="18"/>
          <w:szCs w:val="18"/>
        </w:rPr>
        <w:t>" Access a Pointer"</w:t>
      </w:r>
      <w:r w:rsidRPr="009231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2601AD" w14:textId="02C0018B" w:rsidR="00E863F1" w:rsidRPr="004E210B" w:rsidRDefault="00E863F1" w:rsidP="004E210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="00D21BC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green </w:t>
      </w:r>
      <w:proofErr w:type="gramStart"/>
      <w:r>
        <w:rPr>
          <w:rStyle w:val="string2"/>
          <w:rFonts w:ascii="Consolas" w:eastAsia="Times New Roman" w:hAnsi="Consolas"/>
          <w:sz w:val="18"/>
          <w:szCs w:val="18"/>
        </w:rPr>
        <w:t>"  (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2)"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="00D21B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E210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reset </w:t>
      </w:r>
      <w:r w:rsidRPr="004E210B">
        <w:rPr>
          <w:rStyle w:val="string2"/>
          <w:rFonts w:ascii="Consolas" w:eastAsia="Times New Roman" w:hAnsi="Consolas"/>
          <w:sz w:val="18"/>
          <w:szCs w:val="18"/>
        </w:rPr>
        <w:t>" List Deallocated Memory(Index)"</w:t>
      </w:r>
      <w:r w:rsidRPr="004E210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EA577C" w14:textId="38D94886" w:rsidR="00E863F1" w:rsidRPr="00803CEE" w:rsidRDefault="00E863F1" w:rsidP="00803CE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="00D21BC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blue </w:t>
      </w:r>
      <w:proofErr w:type="gramStart"/>
      <w:r>
        <w:rPr>
          <w:rStyle w:val="string2"/>
          <w:rFonts w:ascii="Consolas" w:eastAsia="Times New Roman" w:hAnsi="Consolas"/>
          <w:sz w:val="18"/>
          <w:szCs w:val="18"/>
        </w:rPr>
        <w:t>"  (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3)"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="00803CE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D21B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03CE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reset </w:t>
      </w:r>
      <w:r w:rsidRPr="00803CEE">
        <w:rPr>
          <w:rStyle w:val="string2"/>
          <w:rFonts w:ascii="Consolas" w:eastAsia="Times New Roman" w:hAnsi="Consolas"/>
          <w:sz w:val="18"/>
          <w:szCs w:val="18"/>
        </w:rPr>
        <w:t>" Deallocate All Memory"</w:t>
      </w:r>
      <w:r w:rsidRPr="00803CE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95E66B9" w14:textId="07FE10DB" w:rsidR="00E863F1" w:rsidRPr="00D21BC1" w:rsidRDefault="00E863F1" w:rsidP="00D21BC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="00D21BC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yellow </w:t>
      </w:r>
      <w:proofErr w:type="gramStart"/>
      <w:r>
        <w:rPr>
          <w:rStyle w:val="string2"/>
          <w:rFonts w:ascii="Consolas" w:eastAsia="Times New Roman" w:hAnsi="Consolas"/>
          <w:sz w:val="18"/>
          <w:szCs w:val="18"/>
        </w:rPr>
        <w:t>"  (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4)"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D21B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reset </w:t>
      </w:r>
      <w:r w:rsidRPr="00D21BC1">
        <w:rPr>
          <w:rStyle w:val="string2"/>
          <w:rFonts w:ascii="Consolas" w:eastAsia="Times New Roman" w:hAnsi="Consolas"/>
          <w:sz w:val="18"/>
          <w:szCs w:val="18"/>
        </w:rPr>
        <w:t>" Exit Program\n&gt;&gt; "</w:t>
      </w:r>
      <w:r w:rsidRPr="00D21B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C7BC23E" w14:textId="77777777" w:rsidR="007E345B" w:rsidRPr="007E345B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</w:p>
    <w:p w14:paraId="559781F3" w14:textId="25641B65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1700745" w14:textId="77777777" w:rsidR="00570D13" w:rsidRPr="00570D13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menu1(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</w:t>
      </w:r>
    </w:p>
    <w:p w14:paraId="306130B4" w14:textId="5E334F24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1B9632AC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x;  </w:t>
      </w:r>
    </w:p>
    <w:p w14:paraId="0BAD7B5D" w14:textId="2AA1964E" w:rsidR="00E863F1" w:rsidRPr="00AC76DC" w:rsidRDefault="00E863F1" w:rsidP="00AC76D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red </w:t>
      </w:r>
      <w:r>
        <w:rPr>
          <w:rStyle w:val="string2"/>
          <w:rFonts w:ascii="Consolas" w:eastAsia="Times New Roman" w:hAnsi="Consolas"/>
          <w:sz w:val="18"/>
          <w:szCs w:val="18"/>
        </w:rPr>
        <w:t>"Index: "</w:t>
      </w:r>
      <w:r w:rsidR="00AC76D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C76D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reset);  </w:t>
      </w:r>
    </w:p>
    <w:p w14:paraId="196266F2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scanf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"%d"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&amp; x);  </w:t>
      </w:r>
    </w:p>
    <w:p w14:paraId="6F140251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x;  </w:t>
      </w:r>
    </w:p>
    <w:p w14:paraId="6DA9C44D" w14:textId="42CD1A2E" w:rsidR="00E863F1" w:rsidRPr="007E345B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17234E5" w14:textId="77777777" w:rsidR="007E345B" w:rsidRDefault="007E345B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</w:p>
    <w:p w14:paraId="51E3A55C" w14:textId="77777777" w:rsidR="00570D13" w:rsidRPr="00570D13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menu1_2(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24DCA6F3" w14:textId="254B8B7F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ADEBCF8" w14:textId="46C91850" w:rsidR="00E863F1" w:rsidRPr="006B42F6" w:rsidRDefault="00E863F1" w:rsidP="006B42F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red </w:t>
      </w:r>
      <w:r>
        <w:rPr>
          <w:rStyle w:val="string2"/>
          <w:rFonts w:ascii="Consolas" w:eastAsia="Times New Roman" w:hAnsi="Consolas"/>
          <w:sz w:val="18"/>
          <w:szCs w:val="18"/>
        </w:rPr>
        <w:t>"(1)"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6B42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reset </w:t>
      </w:r>
      <w:r w:rsidRPr="006B42F6">
        <w:rPr>
          <w:rStyle w:val="string2"/>
          <w:rFonts w:ascii="Consolas" w:eastAsia="Times New Roman" w:hAnsi="Consolas"/>
          <w:sz w:val="18"/>
          <w:szCs w:val="18"/>
        </w:rPr>
        <w:t>" Print Char's"</w:t>
      </w:r>
      <w:r w:rsidRPr="006B42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9B73054" w14:textId="180601C7" w:rsidR="00E863F1" w:rsidRPr="006B42F6" w:rsidRDefault="00E863F1" w:rsidP="006B42F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="00F866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green </w:t>
      </w:r>
      <w:proofErr w:type="gramStart"/>
      <w:r>
        <w:rPr>
          <w:rStyle w:val="string2"/>
          <w:rFonts w:ascii="Consolas" w:eastAsia="Times New Roman" w:hAnsi="Consolas"/>
          <w:sz w:val="18"/>
          <w:szCs w:val="18"/>
        </w:rPr>
        <w:t>"  (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2)"</w:t>
      </w:r>
      <w:r w:rsidR="006B42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6B42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reset </w:t>
      </w:r>
      <w:r w:rsidRPr="006B42F6">
        <w:rPr>
          <w:rStyle w:val="string2"/>
          <w:rFonts w:ascii="Consolas" w:eastAsia="Times New Roman" w:hAnsi="Consolas"/>
          <w:sz w:val="18"/>
          <w:szCs w:val="18"/>
        </w:rPr>
        <w:t>" Delete All Chars"</w:t>
      </w:r>
      <w:r w:rsidRPr="006B42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D3278D" w14:textId="7566FC49" w:rsidR="00E863F1" w:rsidRPr="006B42F6" w:rsidRDefault="00E863F1" w:rsidP="006B42F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="00F866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blue </w:t>
      </w:r>
      <w:proofErr w:type="gramStart"/>
      <w:r>
        <w:rPr>
          <w:rStyle w:val="string2"/>
          <w:rFonts w:ascii="Consolas" w:eastAsia="Times New Roman" w:hAnsi="Consolas"/>
          <w:sz w:val="18"/>
          <w:szCs w:val="18"/>
        </w:rPr>
        <w:t>"  (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3)"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="006B42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6B42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reset </w:t>
      </w:r>
      <w:r w:rsidRPr="006B42F6">
        <w:rPr>
          <w:rStyle w:val="string2"/>
          <w:rFonts w:ascii="Consolas" w:eastAsia="Times New Roman" w:hAnsi="Consolas"/>
          <w:sz w:val="18"/>
          <w:szCs w:val="18"/>
        </w:rPr>
        <w:t>" Return to Main Menu\n&gt;&gt; "</w:t>
      </w:r>
      <w:r w:rsidRPr="006B42F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3A1544A" w14:textId="3BCCB5FE" w:rsidR="00E863F1" w:rsidRPr="00055146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76EABCA" w14:textId="77777777" w:rsidR="00055146" w:rsidRDefault="00055146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</w:p>
    <w:p w14:paraId="2C2A08A9" w14:textId="77777777" w:rsidR="00055146" w:rsidRPr="00055146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</w:t>
      </w:r>
    </w:p>
    <w:p w14:paraId="3F2B95B1" w14:textId="2BC1280B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61A75FB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02CC705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userInput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10DBE46F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deallocatedIndex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21];  </w:t>
      </w:r>
    </w:p>
    <w:p w14:paraId="5ED73317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deallocatedInt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200014D9" w14:textId="77777777" w:rsidR="00036A4A" w:rsidRPr="00036A4A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895776B" w14:textId="70828812" w:rsidR="00036A4A" w:rsidRPr="00036A4A" w:rsidRDefault="00036A4A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  </w:t>
      </w:r>
      <w:r w:rsidR="00E863F1">
        <w:rPr>
          <w:rStyle w:val="keyword2"/>
          <w:rFonts w:ascii="Consolas" w:eastAsia="Times New Roman" w:hAnsi="Consolas"/>
          <w:sz w:val="18"/>
          <w:szCs w:val="18"/>
        </w:rPr>
        <w:t>for</w:t>
      </w:r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21; </w:t>
      </w:r>
      <w:proofErr w:type="spellStart"/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+ 1) </w:t>
      </w:r>
    </w:p>
    <w:p w14:paraId="00CFDF1D" w14:textId="25458890" w:rsidR="00E863F1" w:rsidRDefault="00036A4A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41AF0246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deallocatedIndex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= 255;  </w:t>
      </w:r>
    </w:p>
    <w:p w14:paraId="71F70DBF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DD74748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6D66867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myStruct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mainStruct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A7009B0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srand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time(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0));  </w:t>
      </w:r>
    </w:p>
    <w:p w14:paraId="17308FB7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init_INT_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ARRAY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 &amp;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mainStruct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D060CBD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init_CHARPTR_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ARRAY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 &amp;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mainStruct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65DEDD9" w14:textId="77777777" w:rsidR="00C75674" w:rsidRPr="00C75674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45F139E" w14:textId="77777777" w:rsidR="00825CC2" w:rsidRPr="00825CC2" w:rsidRDefault="006E2F95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  </w:t>
      </w:r>
      <w:r w:rsidR="00E863F1">
        <w:rPr>
          <w:rStyle w:val="keyword2"/>
          <w:rFonts w:ascii="Consolas" w:eastAsia="Times New Roman" w:hAnsi="Consolas"/>
          <w:sz w:val="18"/>
          <w:szCs w:val="18"/>
        </w:rPr>
        <w:t>do</w:t>
      </w:r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C237D69" w14:textId="55B4D9AF" w:rsidR="00E863F1" w:rsidRDefault="00825CC2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88EFB4F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initHeader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04C018E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menuStart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EE48818" w14:textId="7E9B3E41" w:rsidR="00E863F1" w:rsidRPr="00887A5A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scanf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"%d"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&amp;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userInput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</w:t>
      </w:r>
    </w:p>
    <w:p w14:paraId="6551F5AD" w14:textId="725D3CF3" w:rsidR="00C8367A" w:rsidRPr="0016407F" w:rsidRDefault="00887A5A" w:rsidP="0016407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 xml:space="preserve">        </w:t>
      </w:r>
    </w:p>
    <w:p w14:paraId="24B043F8" w14:textId="00CC271E" w:rsidR="00887A5A" w:rsidRDefault="00887A5A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lastRenderedPageBreak/>
        <w:t xml:space="preserve">        </w:t>
      </w:r>
      <w:r>
        <w:rPr>
          <w:rStyle w:val="comment2"/>
          <w:rFonts w:ascii="Consolas" w:eastAsia="Times New Roman" w:hAnsi="Consolas"/>
          <w:sz w:val="18"/>
          <w:szCs w:val="18"/>
        </w:rPr>
        <w:t>// Access a Pointer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5AAC03" w14:textId="77777777" w:rsidR="00A764C1" w:rsidRPr="00A764C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userInput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1) </w:t>
      </w:r>
    </w:p>
    <w:p w14:paraId="7045BC95" w14:textId="0E8F32E1" w:rsidR="00E863F1" w:rsidRDefault="00A764C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 </w:t>
      </w:r>
    </w:p>
    <w:p w14:paraId="3E60A55A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initHeader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CB4460A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index = menu1();  </w:t>
      </w:r>
    </w:p>
    <w:p w14:paraId="41CEFE74" w14:textId="77777777" w:rsidR="00685BF0" w:rsidRPr="00685BF0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deallocatedIndex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[index] == index) </w:t>
      </w:r>
    </w:p>
    <w:p w14:paraId="4AEFA707" w14:textId="21620878" w:rsidR="00E863F1" w:rsidRDefault="00685BF0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D8A6538" w14:textId="641CA4F6" w:rsidR="00E863F1" w:rsidRPr="00685BF0" w:rsidRDefault="00E863F1" w:rsidP="00685BF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cyan </w:t>
      </w:r>
      <w:r>
        <w:rPr>
          <w:rStyle w:val="string2"/>
          <w:rFonts w:ascii="Consolas" w:eastAsia="Times New Roman" w:hAnsi="Consolas"/>
          <w:sz w:val="18"/>
          <w:szCs w:val="18"/>
        </w:rPr>
        <w:t>"**PT IS GONE ... re-Initialized**\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n"</w:t>
      </w:r>
      <w:r w:rsidRPr="00685BF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reset</w:t>
      </w:r>
      <w:proofErr w:type="spellEnd"/>
      <w:r w:rsidRPr="00685BF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15A012B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init_CHARPTR_ARRAY_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index( &amp;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mainStruct, index);  </w:t>
      </w:r>
    </w:p>
    <w:p w14:paraId="14EB90B6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deallocatedIndex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[index] = 255;  </w:t>
      </w:r>
    </w:p>
    <w:p w14:paraId="2C1B5189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27E2BA3" w14:textId="77777777" w:rsidR="00B17F7E" w:rsidRPr="00B17F7E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(1) </w:t>
      </w:r>
    </w:p>
    <w:p w14:paraId="2F13D02F" w14:textId="34F1A068" w:rsidR="00E863F1" w:rsidRDefault="00B17F7E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62665A1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deallocatedInt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deallocatedInt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% 20;  </w:t>
      </w:r>
    </w:p>
    <w:p w14:paraId="2A15A110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menu1_2();  </w:t>
      </w:r>
    </w:p>
    <w:p w14:paraId="1AD0B8E8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scanf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"%d"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&amp;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userInput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2"/>
          <w:rFonts w:ascii="Consolas" w:eastAsia="Times New Roman" w:hAnsi="Consolas"/>
          <w:sz w:val="18"/>
          <w:szCs w:val="18"/>
        </w:rPr>
        <w:t>// Exit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526ACE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(userInput == 3) </w:t>
      </w:r>
      <w:r>
        <w:rPr>
          <w:rStyle w:val="keyword2"/>
          <w:rFonts w:ascii="Consolas" w:eastAsia="Times New Roman" w:hAnsi="Consolas"/>
          <w:sz w:val="18"/>
          <w:szCs w:val="18"/>
        </w:rPr>
        <w:t>break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2"/>
          <w:rFonts w:ascii="Consolas" w:eastAsia="Times New Roman" w:hAnsi="Consolas"/>
          <w:sz w:val="18"/>
          <w:szCs w:val="18"/>
        </w:rPr>
        <w:t>// Delete all Char's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0D8234D" w14:textId="77777777" w:rsidR="00B17F7E" w:rsidRPr="00B17F7E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userInput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2) </w:t>
      </w:r>
    </w:p>
    <w:p w14:paraId="78D84875" w14:textId="33DB937E" w:rsidR="00E863F1" w:rsidRDefault="00B17F7E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        </w:t>
      </w:r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40918BE" w14:textId="34809A3C" w:rsidR="00B17F7E" w:rsidRPr="00B17F7E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deallocatedIndex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[index] == 255)</w:t>
      </w:r>
    </w:p>
    <w:p w14:paraId="1C60B8BA" w14:textId="6222F19B" w:rsidR="00E863F1" w:rsidRDefault="00B17F7E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            </w:t>
      </w:r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459B73BD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deallocatedIndex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[index] = index;  </w:t>
      </w:r>
    </w:p>
    <w:p w14:paraId="77B3EE07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delete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mainStruct.charArray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[index];  </w:t>
      </w:r>
    </w:p>
    <w:p w14:paraId="4CBF709D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67500A6E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>
        <w:rPr>
          <w:rStyle w:val="comment2"/>
          <w:rFonts w:ascii="Consolas" w:eastAsia="Times New Roman" w:hAnsi="Consolas"/>
          <w:sz w:val="18"/>
          <w:szCs w:val="18"/>
        </w:rPr>
        <w:t>// Print first 10 Chars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ACFE2C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(userInput == 1) print_CHARPTR_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ARRAY( &amp;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mainStruct, index);  </w:t>
      </w:r>
    </w:p>
    <w:p w14:paraId="7B9F9A26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6FD617E" w14:textId="77777777" w:rsidR="00C51391" w:rsidRPr="00C5139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</w:p>
    <w:p w14:paraId="34E99E8A" w14:textId="47B44EFF" w:rsidR="00E863F1" w:rsidRDefault="00C5139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 xml:space="preserve">        </w:t>
      </w:r>
      <w:r w:rsidR="00E863F1">
        <w:rPr>
          <w:rStyle w:val="comment2"/>
          <w:rFonts w:ascii="Consolas" w:eastAsia="Times New Roman" w:hAnsi="Consolas"/>
          <w:sz w:val="18"/>
          <w:szCs w:val="18"/>
        </w:rPr>
        <w:t>// List Deallocated Pointers</w:t>
      </w:r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9AAF1E" w14:textId="77777777" w:rsidR="00F81DE6" w:rsidRPr="00F81DE6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userInput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2) </w:t>
      </w:r>
    </w:p>
    <w:p w14:paraId="0173DBFE" w14:textId="6D7EB09B" w:rsidR="00E863F1" w:rsidRDefault="00F81DE6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4CB5A2B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280B4444" w14:textId="6E039142" w:rsidR="00E863F1" w:rsidRPr="000867C9" w:rsidRDefault="00E863F1" w:rsidP="000867C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gray </w:t>
      </w:r>
      <w:r>
        <w:rPr>
          <w:rStyle w:val="string2"/>
          <w:rFonts w:ascii="Consolas" w:eastAsia="Times New Roman" w:hAnsi="Consolas"/>
          <w:sz w:val="18"/>
          <w:szCs w:val="18"/>
        </w:rPr>
        <w:t>"deallocated memory (index):\n"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0867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reset);  </w:t>
      </w:r>
    </w:p>
    <w:p w14:paraId="2CBD8A60" w14:textId="77777777" w:rsidR="008204EE" w:rsidRPr="008204EE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20;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+ 1) </w:t>
      </w:r>
    </w:p>
    <w:p w14:paraId="5346A9A3" w14:textId="477C27B6" w:rsidR="00E863F1" w:rsidRDefault="008204EE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5045F84" w14:textId="0DAD4602" w:rsidR="00E863F1" w:rsidRPr="008204EE" w:rsidRDefault="00E863F1" w:rsidP="008204E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deallocatedIndex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!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 255)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"%d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8204E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reset, </w:t>
      </w:r>
      <w:proofErr w:type="spellStart"/>
      <w:r w:rsidRPr="008204E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deallocatedIndex</w:t>
      </w:r>
      <w:proofErr w:type="spellEnd"/>
      <w:r w:rsidRPr="008204E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8204E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204E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]);  </w:t>
      </w:r>
    </w:p>
    <w:p w14:paraId="33D123BF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955133A" w14:textId="77777777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3938E87" w14:textId="77777777" w:rsidR="000E4212" w:rsidRPr="000E4212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</w:p>
    <w:p w14:paraId="4FCF84CA" w14:textId="720B7E0E" w:rsidR="00E863F1" w:rsidRDefault="000E4212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 xml:space="preserve">        </w:t>
      </w:r>
      <w:r w:rsidR="00E863F1">
        <w:rPr>
          <w:rStyle w:val="comment2"/>
          <w:rFonts w:ascii="Consolas" w:eastAsia="Times New Roman" w:hAnsi="Consolas"/>
          <w:sz w:val="18"/>
          <w:szCs w:val="18"/>
        </w:rPr>
        <w:t>// Deallocate All Pointer</w:t>
      </w:r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0F4E84" w14:textId="7C6C8D7D" w:rsidR="000E4212" w:rsidRPr="000E4212" w:rsidRDefault="00CD4860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      </w:t>
      </w:r>
      <w:bookmarkStart w:id="0" w:name="_GoBack"/>
      <w:bookmarkEnd w:id="0"/>
      <w:r w:rsidR="00E863F1">
        <w:rPr>
          <w:rStyle w:val="keyword2"/>
          <w:rFonts w:ascii="Consolas" w:eastAsia="Times New Roman" w:hAnsi="Consolas"/>
          <w:sz w:val="18"/>
          <w:szCs w:val="18"/>
        </w:rPr>
        <w:t>else</w:t>
      </w:r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="00E863F1">
        <w:rPr>
          <w:rStyle w:val="keyword2"/>
          <w:rFonts w:ascii="Consolas" w:eastAsia="Times New Roman" w:hAnsi="Consolas"/>
          <w:sz w:val="18"/>
          <w:szCs w:val="18"/>
        </w:rPr>
        <w:t>if</w:t>
      </w:r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userInput</w:t>
      </w:r>
      <w:proofErr w:type="spellEnd"/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3) </w:t>
      </w:r>
    </w:p>
    <w:p w14:paraId="672628CD" w14:textId="68342F81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3DF81E22" w14:textId="2A171281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</w:t>
      </w:r>
      <w:r w:rsidR="000E42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deallocatedInt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101F3122" w14:textId="77777777" w:rsidR="000E4212" w:rsidRPr="000E4212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20;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+ 1) </w:t>
      </w:r>
    </w:p>
    <w:p w14:paraId="72A8DA23" w14:textId="0166E6B9" w:rsidR="00E863F1" w:rsidRDefault="000E4212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90476B2" w14:textId="77777777" w:rsidR="000E4212" w:rsidRPr="000E4212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deallocatedIndex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==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||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20) {} </w:t>
      </w:r>
    </w:p>
    <w:p w14:paraId="04B02E74" w14:textId="77777777" w:rsidR="000E4212" w:rsidRPr="000E4212" w:rsidRDefault="000E4212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="00E863F1">
        <w:rPr>
          <w:rStyle w:val="keyword2"/>
          <w:rFonts w:ascii="Consolas" w:eastAsia="Times New Roman" w:hAnsi="Consolas"/>
          <w:sz w:val="18"/>
          <w:szCs w:val="18"/>
        </w:rPr>
        <w:t>else</w:t>
      </w:r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2C55E1C" w14:textId="15EDFF63" w:rsidR="00E863F1" w:rsidRDefault="000E4212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="00E863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8B83980" w14:textId="3B469DAF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</w:t>
      </w:r>
      <w:r w:rsidR="000E42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deallocatedIndex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E82E1D4" w14:textId="247FEB46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delete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mainStruct.charArray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];  </w:t>
      </w:r>
    </w:p>
    <w:p w14:paraId="0E1E6573" w14:textId="4503F62E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14:paraId="3F26A1AD" w14:textId="473E4FA2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="000E42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8154CD4" w14:textId="373A63E6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}  </w:t>
      </w:r>
    </w:p>
    <w:p w14:paraId="58E5E477" w14:textId="77777777" w:rsidR="007F1841" w:rsidRDefault="00E863F1" w:rsidP="007F184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reset </w:t>
      </w:r>
      <w:r>
        <w:rPr>
          <w:rStyle w:val="string2"/>
          <w:rFonts w:ascii="Consolas" w:eastAsia="Times New Roman" w:hAnsi="Consolas"/>
          <w:sz w:val="18"/>
          <w:szCs w:val="18"/>
        </w:rPr>
        <w:t>"\n"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F5E18B9" w14:textId="6F5FE5C6" w:rsidR="00E863F1" w:rsidRPr="007F1841" w:rsidRDefault="00E863F1" w:rsidP="007F184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 w:rsidRPr="007F184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 w:rsidRPr="007F1841">
        <w:rPr>
          <w:rStyle w:val="keyword2"/>
          <w:rFonts w:ascii="Consolas" w:eastAsia="Times New Roman" w:hAnsi="Consolas"/>
          <w:sz w:val="18"/>
          <w:szCs w:val="18"/>
        </w:rPr>
        <w:t>while</w:t>
      </w:r>
      <w:r w:rsidRPr="007F184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F184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userInput</w:t>
      </w:r>
      <w:proofErr w:type="spellEnd"/>
      <w:r w:rsidRPr="007F184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!</w:t>
      </w:r>
      <w:proofErr w:type="gramEnd"/>
      <w:r w:rsidRPr="007F184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 4);  </w:t>
      </w:r>
    </w:p>
    <w:p w14:paraId="77E746D9" w14:textId="6271B543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reset </w:t>
      </w:r>
      <w:r>
        <w:rPr>
          <w:rStyle w:val="string2"/>
          <w:rFonts w:ascii="Consolas" w:eastAsia="Times New Roman" w:hAnsi="Consolas"/>
          <w:sz w:val="18"/>
          <w:szCs w:val="18"/>
        </w:rPr>
        <w:t>"Exiting...\n"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E95E445" w14:textId="5F26A4B1" w:rsid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0A397190" w14:textId="363ACECD" w:rsidR="00C05127" w:rsidRPr="00E863F1" w:rsidRDefault="00E863F1" w:rsidP="00E863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5341104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0CC405D" w14:textId="77777777" w:rsidR="00F51121" w:rsidRDefault="00F51121" w:rsidP="00F51121">
      <w:pPr>
        <w:pStyle w:val="NoSpacing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</w:p>
    <w:p w14:paraId="43B66CE4" w14:textId="01265846" w:rsidR="00F51121" w:rsidRDefault="00267136" w:rsidP="00F51121">
      <w:pPr>
        <w:pStyle w:val="NoSpacing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EF000A6" w14:textId="77777777" w:rsidR="0073374D" w:rsidRDefault="0073374D" w:rsidP="0016407F">
      <w:pPr>
        <w:pStyle w:val="NoSpacing"/>
        <w:jc w:val="center"/>
        <w:rPr>
          <w:rFonts w:ascii="Ubuntu" w:hAnsi="Ubuntu"/>
          <w:szCs w:val="24"/>
        </w:rPr>
      </w:pPr>
    </w:p>
    <w:p w14:paraId="3715223D" w14:textId="4FE0D248" w:rsidR="0016407F" w:rsidRPr="0016407F" w:rsidRDefault="0016407F" w:rsidP="0016407F">
      <w:pPr>
        <w:pStyle w:val="NoSpacing"/>
        <w:jc w:val="center"/>
        <w:rPr>
          <w:rFonts w:ascii="Ubuntu" w:hAnsi="Ubuntu"/>
          <w:szCs w:val="24"/>
        </w:rPr>
      </w:pPr>
      <w:proofErr w:type="spellStart"/>
      <w:r w:rsidRPr="0016407F">
        <w:rPr>
          <w:rFonts w:ascii="Ubuntu" w:hAnsi="Ubuntu"/>
          <w:szCs w:val="24"/>
        </w:rPr>
        <w:lastRenderedPageBreak/>
        <w:t>SupportAssignment.H</w:t>
      </w:r>
      <w:proofErr w:type="spellEnd"/>
    </w:p>
    <w:p w14:paraId="22030D97" w14:textId="77777777" w:rsidR="00F51121" w:rsidRP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ifndef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SUPPORTASSIGNMENT1_H</w:t>
      </w:r>
    </w:p>
    <w:p w14:paraId="14F84CE7" w14:textId="77777777" w:rsidR="00F51121" w:rsidRP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#define SUPPORTASSIGNMENT1_H </w:t>
      </w:r>
    </w:p>
    <w:p w14:paraId="01B97C1C" w14:textId="77777777" w:rsidR="00F51121" w:rsidRP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</w:p>
    <w:p w14:paraId="3F199A23" w14:textId="77777777" w:rsidR="00F51121" w:rsidRP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struct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CharAndInt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87C307C" w14:textId="78E8518E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{  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ment2"/>
          <w:rFonts w:ascii="Consolas" w:eastAsia="Times New Roman" w:hAnsi="Consolas"/>
          <w:sz w:val="18"/>
          <w:szCs w:val="18"/>
        </w:rPr>
        <w:t>//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charArray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is an array of 20 char*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F8DF94" w14:textId="77777777" w:rsidR="00F51121" w:rsidRP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charArray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20]; </w:t>
      </w:r>
    </w:p>
    <w:p w14:paraId="5F5CCDBA" w14:textId="5A3139F0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ment2"/>
          <w:rFonts w:ascii="Consolas" w:eastAsia="Times New Roman" w:hAnsi="Consolas"/>
          <w:sz w:val="18"/>
          <w:szCs w:val="18"/>
        </w:rPr>
        <w:t>//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intArray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is an array of 20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4D39C2" w14:textId="77777777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intArray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20];  </w:t>
      </w:r>
    </w:p>
    <w:p w14:paraId="5BAD6B24" w14:textId="77777777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26F42F9A" w14:textId="77777777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typedef struct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CharAndInt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myStruct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44D56DB" w14:textId="77777777" w:rsidR="00A73B57" w:rsidRPr="00A73B57" w:rsidRDefault="00A73B57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Style w:val="keyword2"/>
          <w:rFonts w:ascii="Consolas" w:eastAsia="Times New Roman" w:hAnsi="Consolas"/>
          <w:b w:val="0"/>
          <w:bCs w:val="0"/>
          <w:color w:val="5C5C5C"/>
          <w:sz w:val="18"/>
          <w:szCs w:val="18"/>
          <w:bdr w:val="none" w:sz="0" w:space="0" w:color="auto"/>
        </w:rPr>
      </w:pPr>
    </w:p>
    <w:p w14:paraId="05F44C14" w14:textId="363FC758" w:rsidR="00AB0700" w:rsidRPr="00AB0700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init_INT_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ARRAY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myStruct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*</w:t>
      </w:r>
      <w:r w:rsidR="00962B4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c) </w:t>
      </w:r>
    </w:p>
    <w:p w14:paraId="00D2F387" w14:textId="4112B69C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37D52795" w14:textId="02540098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c-&gt;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intArray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0] = 2700;  </w:t>
      </w:r>
    </w:p>
    <w:p w14:paraId="075C590C" w14:textId="77777777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7F1B18E0" w14:textId="77777777" w:rsidR="00AB0700" w:rsidRPr="00AB0700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20;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+ 1) </w:t>
      </w:r>
    </w:p>
    <w:p w14:paraId="7CD0DF19" w14:textId="35C1572E" w:rsidR="00F51121" w:rsidRDefault="00AB0700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="00F5112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40BB5B2" w14:textId="0D58A739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c-&gt;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intArray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+ 1] = 2 * c-&gt;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intArray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];  </w:t>
      </w:r>
    </w:p>
    <w:p w14:paraId="004651FF" w14:textId="77777777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4C45F82" w14:textId="553A5C52" w:rsidR="00F51121" w:rsidRPr="00AB0700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AF4A31C" w14:textId="77777777" w:rsidR="00AB0700" w:rsidRDefault="00AB0700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</w:p>
    <w:p w14:paraId="0E200721" w14:textId="03271D4D" w:rsidR="005D3FC1" w:rsidRPr="005D3FC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init_CHARPTR_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ARRAY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myStruct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* c) </w:t>
      </w:r>
    </w:p>
    <w:p w14:paraId="1C90B6BA" w14:textId="13891CBC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6BEBDC8" w14:textId="77777777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j;  </w:t>
      </w:r>
    </w:p>
    <w:p w14:paraId="075B541E" w14:textId="13AE056E" w:rsidR="005D3FC1" w:rsidRPr="005D3FC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0;i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&lt;20;i=i+1) </w:t>
      </w:r>
    </w:p>
    <w:p w14:paraId="0E83950D" w14:textId="30A8D536" w:rsidR="00F51121" w:rsidRDefault="005D3FC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="00F5112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8F9BCB5" w14:textId="0D1100AF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c-&gt;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charArray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= (</w:t>
      </w:r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*)malloc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(c-&gt;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intArray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]);  </w:t>
      </w:r>
    </w:p>
    <w:p w14:paraId="4DDDD763" w14:textId="00349A98" w:rsidR="005D3FC1" w:rsidRPr="005D3FC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(j = 0; j &lt; c-&gt;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intArray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]; j=j+1) </w:t>
      </w:r>
    </w:p>
    <w:p w14:paraId="4FC9534E" w14:textId="12EAC39F" w:rsidR="00F51121" w:rsidRDefault="005D3FC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F5112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98DB239" w14:textId="51CBDF1D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c-&gt;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charArray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][j] = 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rand(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)%25)+65;  </w:t>
      </w:r>
    </w:p>
    <w:p w14:paraId="4BFB1B35" w14:textId="77777777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B4FACAC" w14:textId="77777777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AA03C52" w14:textId="5EB0B112" w:rsidR="00F51121" w:rsidRPr="007E595C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B85DC9A" w14:textId="77777777" w:rsidR="007E595C" w:rsidRDefault="007E595C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</w:p>
    <w:p w14:paraId="12ABC341" w14:textId="77777777" w:rsidR="006224B4" w:rsidRPr="006224B4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init_CHARPTR_ARRAY_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index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myStruct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* c,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index) </w:t>
      </w:r>
    </w:p>
    <w:p w14:paraId="3036D6C1" w14:textId="4E078CA7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42D97019" w14:textId="77777777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j;  </w:t>
      </w:r>
    </w:p>
    <w:p w14:paraId="2AAE3B96" w14:textId="593F37D4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c-&gt;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charArray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[index] = (</w:t>
      </w:r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*)malloc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(c-&gt;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intArray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[index]);  </w:t>
      </w:r>
    </w:p>
    <w:p w14:paraId="3C96C31B" w14:textId="77777777" w:rsidR="006224B4" w:rsidRPr="006224B4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(j = 0; j &lt; c - 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intArray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[index]; j = j + 1) </w:t>
      </w:r>
    </w:p>
    <w:p w14:paraId="7930AE6C" w14:textId="549A7EB6" w:rsidR="00F51121" w:rsidRDefault="006224B4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="00F5112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BA069A2" w14:textId="77777777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 - 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charArray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[index][j] = 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rand(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% 25) + 65;  </w:t>
      </w:r>
    </w:p>
    <w:p w14:paraId="34014431" w14:textId="77777777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FA1EB8F" w14:textId="25BA0DDD" w:rsidR="00F51121" w:rsidRPr="00790115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DB29819" w14:textId="77777777" w:rsidR="00790115" w:rsidRDefault="00790115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</w:p>
    <w:p w14:paraId="6414FBBA" w14:textId="77777777" w:rsidR="00790115" w:rsidRPr="00790115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print_CHARPTR_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ARRAY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myStruct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* c,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index) </w:t>
      </w:r>
    </w:p>
    <w:p w14:paraId="71D6AC08" w14:textId="4CA153B4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3929C00" w14:textId="77777777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A7797D3" w14:textId="77777777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6D30176" w14:textId="26AE81E9" w:rsidR="00F51121" w:rsidRPr="00AA3792" w:rsidRDefault="00F51121" w:rsidP="00AA379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reset </w:t>
      </w:r>
      <w:r>
        <w:rPr>
          <w:rStyle w:val="string2"/>
          <w:rFonts w:ascii="Consolas" w:eastAsia="Times New Roman" w:hAnsi="Consolas"/>
          <w:sz w:val="18"/>
          <w:szCs w:val="18"/>
        </w:rPr>
        <w:t>"["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AA379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green </w:t>
      </w:r>
      <w:r w:rsidRPr="00AA3792">
        <w:rPr>
          <w:rStyle w:val="string2"/>
          <w:rFonts w:ascii="Consolas" w:eastAsia="Times New Roman" w:hAnsi="Consolas"/>
          <w:sz w:val="18"/>
          <w:szCs w:val="18"/>
        </w:rPr>
        <w:t>"%15p"</w:t>
      </w:r>
      <w:r w:rsidRPr="00AA379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reset </w:t>
      </w:r>
      <w:r w:rsidRPr="00AA3792">
        <w:rPr>
          <w:rStyle w:val="string2"/>
          <w:rFonts w:ascii="Consolas" w:eastAsia="Times New Roman" w:hAnsi="Consolas"/>
          <w:sz w:val="18"/>
          <w:szCs w:val="18"/>
        </w:rPr>
        <w:t>"]: "</w:t>
      </w:r>
      <w:r w:rsidRPr="00AA379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c - &gt; </w:t>
      </w:r>
      <w:proofErr w:type="spellStart"/>
      <w:r w:rsidRPr="00AA379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charArray</w:t>
      </w:r>
      <w:proofErr w:type="spellEnd"/>
      <w:r w:rsidRPr="00AA379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[index]);  </w:t>
      </w:r>
    </w:p>
    <w:p w14:paraId="77EBFCC8" w14:textId="4D19BFDD" w:rsidR="00F51121" w:rsidRPr="00214C36" w:rsidRDefault="00F51121" w:rsidP="00214C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10;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+ 1) </w:t>
      </w:r>
      <w:r w:rsidRPr="00214C3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435E54" w14:textId="4AFE78CD" w:rsidR="00F51121" w:rsidRPr="00214C36" w:rsidRDefault="00F51121" w:rsidP="00214C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magenta </w:t>
      </w:r>
      <w:r>
        <w:rPr>
          <w:rStyle w:val="string2"/>
          <w:rFonts w:ascii="Consolas" w:eastAsia="Times New Roman" w:hAnsi="Consolas"/>
          <w:sz w:val="18"/>
          <w:szCs w:val="18"/>
        </w:rPr>
        <w:t>"%1c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5216E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reset, c - &gt; </w:t>
      </w:r>
      <w:proofErr w:type="spellStart"/>
      <w:r w:rsidRPr="005216E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charArray</w:t>
      </w:r>
      <w:proofErr w:type="spellEnd"/>
      <w:r w:rsidRPr="005216E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[index][</w:t>
      </w:r>
      <w:proofErr w:type="spellStart"/>
      <w:r w:rsidRPr="005216E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216E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]);  </w:t>
      </w:r>
    </w:p>
    <w:p w14:paraId="50869BE6" w14:textId="77777777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717A929" w14:textId="7E443264" w:rsidR="00F51121" w:rsidRPr="00DD0939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94E270F" w14:textId="77777777" w:rsidR="00DD0939" w:rsidRDefault="00DD0939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</w:p>
    <w:p w14:paraId="23545BF0" w14:textId="77777777" w:rsidR="008844A0" w:rsidRPr="008844A0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deallocateAllMemory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myStruct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* c) </w:t>
      </w:r>
    </w:p>
    <w:p w14:paraId="41C1653B" w14:textId="2E8444E9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33557262" w14:textId="77777777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011ED4B" w14:textId="2544B41F" w:rsidR="00F51121" w:rsidRPr="009404E3" w:rsidRDefault="00F51121" w:rsidP="009404E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(i = 0; i &lt; 20; i = i + 1) </w:t>
      </w:r>
    </w:p>
    <w:p w14:paraId="18683291" w14:textId="26E9D4E1" w:rsidR="00F51121" w:rsidRPr="009404E3" w:rsidRDefault="00F51121" w:rsidP="009404E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 - 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charArray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= NULL;  </w:t>
      </w:r>
      <w:r w:rsidRPr="009404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EDA6A02" w14:textId="39041E6B" w:rsidR="009404E3" w:rsidRDefault="00F51121" w:rsidP="007337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E0FCB8E" w14:textId="77777777" w:rsidR="006F73D6" w:rsidRPr="0073374D" w:rsidRDefault="006F73D6" w:rsidP="007337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</w:p>
    <w:p w14:paraId="55605817" w14:textId="5E622636" w:rsidR="009F529A" w:rsidRPr="009F529A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deallocateAMemory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myStruct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* c,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</w:t>
      </w:r>
    </w:p>
    <w:p w14:paraId="770C6890" w14:textId="2886C5D6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32144C55" w14:textId="6776434A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free((*c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charArray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]);  </w:t>
      </w:r>
    </w:p>
    <w:p w14:paraId="4FC121A2" w14:textId="47067FEA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c-&gt;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charArray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= NULL;  </w:t>
      </w:r>
    </w:p>
    <w:p w14:paraId="0B3C19D2" w14:textId="77777777" w:rsidR="009F529A" w:rsidRPr="009F529A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</w:p>
    <w:p w14:paraId="3F342C01" w14:textId="3F0057FB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CB6EDF8" w14:textId="77777777" w:rsidR="009F529A" w:rsidRPr="009F529A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deleteChar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myStruct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* c,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4F88E845" w14:textId="10D43AE8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2438AF6" w14:textId="35150BAA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free((*c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charArray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]);  </w:t>
      </w:r>
    </w:p>
    <w:p w14:paraId="0436EECA" w14:textId="36D5A436" w:rsidR="00F51121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c-&gt;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charArray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= NULL;  </w:t>
      </w:r>
    </w:p>
    <w:p w14:paraId="040E36D0" w14:textId="77777777" w:rsidR="00271F2F" w:rsidRPr="00271F2F" w:rsidRDefault="00F51121" w:rsidP="00F511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4A05A959" w14:textId="013661BA" w:rsidR="00C75D3E" w:rsidRDefault="00F51121" w:rsidP="00C75D3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</w:t>
      </w:r>
      <w:r w:rsidRPr="00271F2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endif </w:t>
      </w:r>
      <w:r w:rsidRPr="00271F2F">
        <w:rPr>
          <w:rStyle w:val="comment2"/>
          <w:rFonts w:ascii="Consolas" w:eastAsia="Times New Roman" w:hAnsi="Consolas"/>
          <w:sz w:val="18"/>
          <w:szCs w:val="18"/>
        </w:rPr>
        <w:t>// SUPPORTASSIGNMENT1_H</w:t>
      </w:r>
      <w:r w:rsidRPr="00271F2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E756A3" w14:textId="1E6E8BBF" w:rsidR="00D20099" w:rsidRPr="00D20099" w:rsidRDefault="00C75D3E" w:rsidP="00D200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2023587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="00D20099">
        <w:rPr>
          <w:rFonts w:ascii="Consolas" w:eastAsia="Times New Roman" w:hAnsi="Consolas"/>
          <w:color w:val="5C5C5C"/>
          <w:sz w:val="18"/>
          <w:szCs w:val="18"/>
        </w:rPr>
        <w:t xml:space="preserve"> </w:t>
      </w:r>
    </w:p>
    <w:p w14:paraId="01FCFA2F" w14:textId="0EEA0AD9" w:rsidR="00D20099" w:rsidRDefault="00D20099" w:rsidP="00271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Ubuntu" w:eastAsia="Times New Roman" w:hAnsi="Ubuntu" w:cs="Courier New"/>
          <w:sz w:val="20"/>
          <w:szCs w:val="20"/>
        </w:rPr>
      </w:pPr>
      <w:proofErr w:type="spellStart"/>
      <w:r w:rsidRPr="00271EAC">
        <w:rPr>
          <w:rFonts w:ascii="Ubuntu" w:eastAsia="Times New Roman" w:hAnsi="Ubuntu" w:cs="Courier New"/>
          <w:sz w:val="20"/>
          <w:szCs w:val="20"/>
        </w:rPr>
        <w:t>Colors.h</w:t>
      </w:r>
      <w:proofErr w:type="spellEnd"/>
    </w:p>
    <w:p w14:paraId="47E2A3CE" w14:textId="7CD5EA74" w:rsidR="00271EAC" w:rsidRPr="004B4623" w:rsidRDefault="00271EAC" w:rsidP="00271EA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20781961"/>
        <w:rPr>
          <w:rFonts w:ascii="Consolas" w:eastAsia="Times New Roman" w:hAnsi="Consolas"/>
          <w:sz w:val="18"/>
          <w:szCs w:val="18"/>
        </w:rPr>
      </w:pPr>
      <w:r w:rsidRPr="004B4623">
        <w:rPr>
          <w:rStyle w:val="preprocessor2"/>
          <w:rFonts w:ascii="Consolas" w:eastAsia="Times New Roman" w:hAnsi="Consolas"/>
          <w:color w:val="auto"/>
          <w:sz w:val="18"/>
          <w:szCs w:val="18"/>
        </w:rPr>
        <w:t>#</w:t>
      </w:r>
      <w:proofErr w:type="spellStart"/>
      <w:r w:rsidRPr="004B4623">
        <w:rPr>
          <w:rFonts w:ascii="Consolas" w:eastAsia="Times New Roman" w:hAnsi="Consolas"/>
          <w:sz w:val="18"/>
          <w:szCs w:val="18"/>
          <w:bdr w:val="none" w:sz="0" w:space="0" w:color="auto" w:frame="1"/>
        </w:rPr>
        <w:t>ifndef</w:t>
      </w:r>
      <w:proofErr w:type="spellEnd"/>
      <w:r w:rsidRPr="004B4623">
        <w:rPr>
          <w:rFonts w:ascii="Consolas" w:eastAsia="Times New Roman" w:hAnsi="Consolas"/>
          <w:sz w:val="18"/>
          <w:szCs w:val="18"/>
          <w:bdr w:val="none" w:sz="0" w:space="0" w:color="auto" w:frame="1"/>
        </w:rPr>
        <w:t> COLOR_H  </w:t>
      </w:r>
    </w:p>
    <w:p w14:paraId="474EACBA" w14:textId="7015EA65" w:rsidR="00271EAC" w:rsidRPr="004B4623" w:rsidRDefault="00271EAC" w:rsidP="00271EA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20781961"/>
        <w:rPr>
          <w:rFonts w:ascii="Consolas" w:eastAsia="Times New Roman" w:hAnsi="Consolas"/>
          <w:sz w:val="18"/>
          <w:szCs w:val="18"/>
        </w:rPr>
      </w:pPr>
      <w:r w:rsidRPr="004B4623">
        <w:rPr>
          <w:rStyle w:val="preprocessor2"/>
          <w:rFonts w:ascii="Consolas" w:eastAsia="Times New Roman" w:hAnsi="Consolas"/>
          <w:color w:val="auto"/>
          <w:sz w:val="18"/>
          <w:szCs w:val="18"/>
        </w:rPr>
        <w:t>#define COLOR_H</w:t>
      </w:r>
      <w:r w:rsidRPr="004B4623"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14:paraId="1B0BBB0F" w14:textId="77777777" w:rsidR="00271EAC" w:rsidRPr="004B4623" w:rsidRDefault="00271EAC" w:rsidP="00271EA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20781961"/>
        <w:rPr>
          <w:rStyle w:val="preprocessor2"/>
          <w:rFonts w:ascii="Consolas" w:eastAsia="Times New Roman" w:hAnsi="Consolas"/>
          <w:color w:val="auto"/>
          <w:sz w:val="18"/>
          <w:szCs w:val="18"/>
          <w:bdr w:val="none" w:sz="0" w:space="0" w:color="auto"/>
        </w:rPr>
      </w:pPr>
    </w:p>
    <w:p w14:paraId="6C98B9BB" w14:textId="228824A0" w:rsidR="00271EAC" w:rsidRPr="00271EAC" w:rsidRDefault="00271EAC" w:rsidP="00271EA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20781961"/>
        <w:rPr>
          <w:rStyle w:val="preprocessor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  <w:r w:rsidRPr="004B4623">
        <w:rPr>
          <w:rStyle w:val="preprocessor2"/>
          <w:rFonts w:ascii="Consolas" w:eastAsia="Times New Roman" w:hAnsi="Consolas"/>
          <w:color w:val="auto"/>
          <w:sz w:val="18"/>
          <w:szCs w:val="18"/>
        </w:rPr>
        <w:t>#define red </w:t>
      </w:r>
      <w:r w:rsidR="00E916E6">
        <w:rPr>
          <w:rStyle w:val="preprocessor2"/>
          <w:rFonts w:ascii="Consolas" w:eastAsia="Times New Roman" w:hAnsi="Consolas"/>
          <w:color w:val="auto"/>
          <w:sz w:val="18"/>
          <w:szCs w:val="18"/>
        </w:rPr>
        <w:t xml:space="preserve">  </w:t>
      </w:r>
      <w:r w:rsidR="004B43DC">
        <w:rPr>
          <w:rStyle w:val="preprocessor2"/>
          <w:rFonts w:ascii="Consolas" w:eastAsia="Times New Roman" w:hAnsi="Consolas"/>
          <w:color w:val="auto"/>
          <w:sz w:val="18"/>
          <w:szCs w:val="18"/>
        </w:rPr>
        <w:t xml:space="preserve">  </w:t>
      </w:r>
      <w:r w:rsidR="00C14A6A" w:rsidRPr="00271EAC">
        <w:rPr>
          <w:rStyle w:val="string2"/>
          <w:rFonts w:ascii="Consolas" w:eastAsia="Times New Roman" w:hAnsi="Consolas"/>
          <w:sz w:val="18"/>
          <w:szCs w:val="18"/>
        </w:rPr>
        <w:t>"\033[1;3</w:t>
      </w:r>
      <w:r w:rsidR="00C14A6A">
        <w:rPr>
          <w:rStyle w:val="string2"/>
          <w:rFonts w:ascii="Consolas" w:eastAsia="Times New Roman" w:hAnsi="Consolas"/>
          <w:sz w:val="18"/>
          <w:szCs w:val="18"/>
        </w:rPr>
        <w:t>1</w:t>
      </w:r>
      <w:r w:rsidR="00C14A6A" w:rsidRPr="00271EAC">
        <w:rPr>
          <w:rStyle w:val="string2"/>
          <w:rFonts w:ascii="Consolas" w:eastAsia="Times New Roman" w:hAnsi="Consolas"/>
          <w:sz w:val="18"/>
          <w:szCs w:val="18"/>
        </w:rPr>
        <w:t>m"</w:t>
      </w:r>
    </w:p>
    <w:p w14:paraId="1F26CE10" w14:textId="69994932" w:rsidR="00271EAC" w:rsidRPr="00271EAC" w:rsidRDefault="00271EAC" w:rsidP="00271EA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20781961"/>
        <w:rPr>
          <w:rStyle w:val="string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</w:t>
      </w:r>
      <w:r w:rsidRPr="00271EA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define green </w:t>
      </w:r>
      <w:r w:rsidR="004B43D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271EAC">
        <w:rPr>
          <w:rStyle w:val="string2"/>
          <w:rFonts w:ascii="Consolas" w:eastAsia="Times New Roman" w:hAnsi="Consolas"/>
          <w:sz w:val="18"/>
          <w:szCs w:val="18"/>
        </w:rPr>
        <w:t>"\033[1;32m"</w:t>
      </w:r>
    </w:p>
    <w:p w14:paraId="335EE86C" w14:textId="3FBAA3F4" w:rsidR="00271EAC" w:rsidRPr="00271EAC" w:rsidRDefault="00271EAC" w:rsidP="00271EA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20781961"/>
        <w:rPr>
          <w:rStyle w:val="string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  <w:r w:rsidRPr="00271EA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#define </w:t>
      </w:r>
      <w:proofErr w:type="gramStart"/>
      <w:r w:rsidRPr="00271EA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yellow </w:t>
      </w:r>
      <w:r w:rsidR="004B43D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71EAC"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gramEnd"/>
      <w:r w:rsidRPr="00271EAC">
        <w:rPr>
          <w:rStyle w:val="string2"/>
          <w:rFonts w:ascii="Consolas" w:eastAsia="Times New Roman" w:hAnsi="Consolas"/>
          <w:sz w:val="18"/>
          <w:szCs w:val="18"/>
        </w:rPr>
        <w:t>\033[1;33m"</w:t>
      </w:r>
    </w:p>
    <w:p w14:paraId="074CAE39" w14:textId="16F49311" w:rsidR="00271EAC" w:rsidRPr="00271EAC" w:rsidRDefault="00271EAC" w:rsidP="00271EA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20781961"/>
        <w:rPr>
          <w:rStyle w:val="string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  <w:r w:rsidRPr="00271EA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#define blue </w:t>
      </w:r>
      <w:r w:rsidR="00E916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4B43D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71EAC">
        <w:rPr>
          <w:rStyle w:val="string2"/>
          <w:rFonts w:ascii="Consolas" w:eastAsia="Times New Roman" w:hAnsi="Consolas"/>
          <w:sz w:val="18"/>
          <w:szCs w:val="18"/>
        </w:rPr>
        <w:t>"\033[1;34m"</w:t>
      </w:r>
    </w:p>
    <w:p w14:paraId="5A7D2BF8" w14:textId="68A82DDE" w:rsidR="00271EAC" w:rsidRPr="00271EAC" w:rsidRDefault="00271EAC" w:rsidP="00271EA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20781961"/>
        <w:rPr>
          <w:rStyle w:val="string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  <w:r w:rsidRPr="00271EA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#define </w:t>
      </w:r>
      <w:proofErr w:type="gramStart"/>
      <w:r w:rsidRPr="00271EA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purple </w:t>
      </w:r>
      <w:r w:rsidR="004B43D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71EAC"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gramEnd"/>
      <w:r w:rsidRPr="00271EAC">
        <w:rPr>
          <w:rStyle w:val="string2"/>
          <w:rFonts w:ascii="Consolas" w:eastAsia="Times New Roman" w:hAnsi="Consolas"/>
          <w:sz w:val="18"/>
          <w:szCs w:val="18"/>
        </w:rPr>
        <w:t>\033[1;35m"</w:t>
      </w:r>
    </w:p>
    <w:p w14:paraId="5366E0EB" w14:textId="017E62FD" w:rsidR="00271EAC" w:rsidRPr="00271EAC" w:rsidRDefault="00271EAC" w:rsidP="00271EA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20781961"/>
        <w:rPr>
          <w:rStyle w:val="string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  <w:r w:rsidRPr="00271EA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#define cyan </w:t>
      </w:r>
      <w:r w:rsidR="00E916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4B43D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71EAC">
        <w:rPr>
          <w:rStyle w:val="string2"/>
          <w:rFonts w:ascii="Consolas" w:eastAsia="Times New Roman" w:hAnsi="Consolas"/>
          <w:sz w:val="18"/>
          <w:szCs w:val="18"/>
        </w:rPr>
        <w:t>"\033[1;36m"</w:t>
      </w:r>
    </w:p>
    <w:p w14:paraId="53703E11" w14:textId="1D9F409C" w:rsidR="00271EAC" w:rsidRPr="00271EAC" w:rsidRDefault="00271EAC" w:rsidP="00271EA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20781961"/>
        <w:rPr>
          <w:rStyle w:val="string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  <w:r w:rsidRPr="00271EA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#define gray </w:t>
      </w:r>
      <w:r w:rsidR="00E916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4B43D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71EAC">
        <w:rPr>
          <w:rStyle w:val="string2"/>
          <w:rFonts w:ascii="Consolas" w:eastAsia="Times New Roman" w:hAnsi="Consolas"/>
          <w:sz w:val="18"/>
          <w:szCs w:val="18"/>
        </w:rPr>
        <w:t>"\033[1;37m"</w:t>
      </w:r>
    </w:p>
    <w:p w14:paraId="3830777F" w14:textId="62637C2A" w:rsidR="00271EAC" w:rsidRPr="00271EAC" w:rsidRDefault="00271EAC" w:rsidP="00271EA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20781961"/>
        <w:rPr>
          <w:rStyle w:val="string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  <w:r w:rsidRPr="00271EA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#define bold </w:t>
      </w:r>
      <w:r w:rsidR="00E916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4B43D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71EAC">
        <w:rPr>
          <w:rStyle w:val="string2"/>
          <w:rFonts w:ascii="Consolas" w:eastAsia="Times New Roman" w:hAnsi="Consolas"/>
          <w:sz w:val="18"/>
          <w:szCs w:val="18"/>
        </w:rPr>
        <w:t>"\033[1;29m"</w:t>
      </w:r>
    </w:p>
    <w:p w14:paraId="1F8092B7" w14:textId="7F292F60" w:rsidR="00271EAC" w:rsidRPr="00271EAC" w:rsidRDefault="00271EAC" w:rsidP="00271EA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20781961"/>
        <w:rPr>
          <w:rStyle w:val="string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  <w:r w:rsidRPr="00271EA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#define magenta</w:t>
      </w:r>
      <w:r w:rsidR="00E916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71EAC">
        <w:rPr>
          <w:rStyle w:val="string2"/>
          <w:rFonts w:ascii="Consolas" w:eastAsia="Times New Roman" w:hAnsi="Consolas"/>
          <w:sz w:val="18"/>
          <w:szCs w:val="18"/>
        </w:rPr>
        <w:t>"\033[1;35m"</w:t>
      </w:r>
    </w:p>
    <w:p w14:paraId="3FB12237" w14:textId="77777777" w:rsidR="00E916E6" w:rsidRPr="00E916E6" w:rsidRDefault="00271EAC" w:rsidP="00271EA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20781961"/>
        <w:rPr>
          <w:rStyle w:val="string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  <w:r w:rsidRPr="00271EA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#define reset </w:t>
      </w:r>
      <w:r w:rsidR="00E916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271EAC">
        <w:rPr>
          <w:rStyle w:val="string2"/>
          <w:rFonts w:ascii="Consolas" w:eastAsia="Times New Roman" w:hAnsi="Consolas"/>
          <w:sz w:val="18"/>
          <w:szCs w:val="18"/>
        </w:rPr>
        <w:t>"\033[0m"</w:t>
      </w:r>
    </w:p>
    <w:p w14:paraId="5038FF8C" w14:textId="77777777" w:rsidR="00E916E6" w:rsidRPr="00E916E6" w:rsidRDefault="00E916E6" w:rsidP="00E916E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20781961"/>
        <w:rPr>
          <w:rFonts w:ascii="Consolas" w:eastAsia="Times New Roman" w:hAnsi="Consolas"/>
          <w:color w:val="5C5C5C"/>
          <w:sz w:val="18"/>
          <w:szCs w:val="18"/>
        </w:rPr>
      </w:pPr>
    </w:p>
    <w:p w14:paraId="318B0F20" w14:textId="3ED01817" w:rsidR="00E916E6" w:rsidRPr="00E916E6" w:rsidRDefault="00271EAC" w:rsidP="00E916E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20781961"/>
        <w:rPr>
          <w:rFonts w:ascii="Consolas" w:eastAsia="Times New Roman" w:hAnsi="Consolas"/>
          <w:color w:val="5C5C5C"/>
          <w:sz w:val="18"/>
          <w:szCs w:val="18"/>
        </w:rPr>
      </w:pPr>
      <w:r w:rsidRPr="00271EA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</w:t>
      </w:r>
      <w:r w:rsidRPr="00E916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endif </w:t>
      </w:r>
      <w:r w:rsidRPr="00E916E6">
        <w:rPr>
          <w:rStyle w:val="comment2"/>
          <w:rFonts w:ascii="Consolas" w:eastAsia="Times New Roman" w:hAnsi="Consolas"/>
          <w:sz w:val="18"/>
          <w:szCs w:val="18"/>
        </w:rPr>
        <w:t>// COLOR_H</w:t>
      </w:r>
      <w:r w:rsidRPr="00E916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2473E53" w14:textId="5590DD6A" w:rsidR="00271EAC" w:rsidRPr="00E916E6" w:rsidRDefault="00271EAC" w:rsidP="00E916E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20781961"/>
        <w:rPr>
          <w:rFonts w:ascii="Consolas" w:eastAsia="Times New Roman" w:hAnsi="Consolas"/>
          <w:color w:val="5C5C5C"/>
          <w:sz w:val="18"/>
          <w:szCs w:val="18"/>
        </w:rPr>
      </w:pPr>
      <w:r w:rsidRPr="00E916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A596DF8" w14:textId="33DCB61C" w:rsidR="00D20099" w:rsidRDefault="00D20099" w:rsidP="00454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43230B" w14:textId="6BA432C9" w:rsidR="00D20099" w:rsidRDefault="00D20099" w:rsidP="00454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3D4867" w14:textId="6B0F42CD" w:rsidR="00D20099" w:rsidRDefault="00D20099" w:rsidP="00454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8292D5" w14:textId="77777777" w:rsidR="00D20099" w:rsidRPr="00454431" w:rsidRDefault="00D20099" w:rsidP="00454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AD364E" w14:textId="77777777" w:rsidR="00454431" w:rsidRPr="00454431" w:rsidRDefault="00454431" w:rsidP="00454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1D06F1" w14:textId="77777777" w:rsidR="00454431" w:rsidRPr="00267136" w:rsidRDefault="00454431" w:rsidP="0009688A">
      <w:pPr>
        <w:pStyle w:val="NoSpacing"/>
        <w:rPr>
          <w:rFonts w:ascii="Ubuntu" w:hAnsi="Ubuntu"/>
          <w:sz w:val="24"/>
          <w:szCs w:val="24"/>
        </w:rPr>
      </w:pPr>
    </w:p>
    <w:sectPr w:rsidR="00454431" w:rsidRPr="0026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B000C"/>
    <w:multiLevelType w:val="multilevel"/>
    <w:tmpl w:val="EEA86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E5FCA"/>
    <w:multiLevelType w:val="multilevel"/>
    <w:tmpl w:val="264A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2456D"/>
    <w:multiLevelType w:val="multilevel"/>
    <w:tmpl w:val="56544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716E0"/>
    <w:multiLevelType w:val="hybridMultilevel"/>
    <w:tmpl w:val="73340964"/>
    <w:lvl w:ilvl="0" w:tplc="B4AA6E4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A4E98"/>
    <w:multiLevelType w:val="multilevel"/>
    <w:tmpl w:val="BF92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4C63CD"/>
    <w:multiLevelType w:val="multilevel"/>
    <w:tmpl w:val="ED128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C00F7E"/>
    <w:multiLevelType w:val="hybridMultilevel"/>
    <w:tmpl w:val="73340964"/>
    <w:lvl w:ilvl="0" w:tplc="B4AA6E4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E4D49"/>
    <w:multiLevelType w:val="multilevel"/>
    <w:tmpl w:val="4D16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2613F8"/>
    <w:multiLevelType w:val="multilevel"/>
    <w:tmpl w:val="798A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E9"/>
    <w:rsid w:val="00036A4A"/>
    <w:rsid w:val="00052232"/>
    <w:rsid w:val="00055146"/>
    <w:rsid w:val="000867C9"/>
    <w:rsid w:val="0009688A"/>
    <w:rsid w:val="000E4212"/>
    <w:rsid w:val="0010604C"/>
    <w:rsid w:val="0016407F"/>
    <w:rsid w:val="001E4E61"/>
    <w:rsid w:val="00214C36"/>
    <w:rsid w:val="00232F40"/>
    <w:rsid w:val="002563E8"/>
    <w:rsid w:val="00267136"/>
    <w:rsid w:val="00271EAC"/>
    <w:rsid w:val="00271F2F"/>
    <w:rsid w:val="00406BFB"/>
    <w:rsid w:val="00451443"/>
    <w:rsid w:val="00454431"/>
    <w:rsid w:val="004900EB"/>
    <w:rsid w:val="004B43DC"/>
    <w:rsid w:val="004B4623"/>
    <w:rsid w:val="004E210B"/>
    <w:rsid w:val="005216EC"/>
    <w:rsid w:val="00570D13"/>
    <w:rsid w:val="005812CB"/>
    <w:rsid w:val="005D3FC1"/>
    <w:rsid w:val="006224B4"/>
    <w:rsid w:val="00651F31"/>
    <w:rsid w:val="00685BF0"/>
    <w:rsid w:val="006B42F6"/>
    <w:rsid w:val="006E2F95"/>
    <w:rsid w:val="006E4C0B"/>
    <w:rsid w:val="006F73D6"/>
    <w:rsid w:val="007047CF"/>
    <w:rsid w:val="0073374D"/>
    <w:rsid w:val="00790115"/>
    <w:rsid w:val="007E345B"/>
    <w:rsid w:val="007E595C"/>
    <w:rsid w:val="007F1841"/>
    <w:rsid w:val="00803CEE"/>
    <w:rsid w:val="008204EE"/>
    <w:rsid w:val="00825CC2"/>
    <w:rsid w:val="008844A0"/>
    <w:rsid w:val="00887A5A"/>
    <w:rsid w:val="008D1E77"/>
    <w:rsid w:val="008D6890"/>
    <w:rsid w:val="009231FD"/>
    <w:rsid w:val="00932C2A"/>
    <w:rsid w:val="009404E3"/>
    <w:rsid w:val="009428C7"/>
    <w:rsid w:val="00962B4A"/>
    <w:rsid w:val="009A2816"/>
    <w:rsid w:val="009D0928"/>
    <w:rsid w:val="009F529A"/>
    <w:rsid w:val="00A10E6C"/>
    <w:rsid w:val="00A73B57"/>
    <w:rsid w:val="00A764C1"/>
    <w:rsid w:val="00AA3792"/>
    <w:rsid w:val="00AB0700"/>
    <w:rsid w:val="00AC76DC"/>
    <w:rsid w:val="00B10106"/>
    <w:rsid w:val="00B17F7E"/>
    <w:rsid w:val="00C05127"/>
    <w:rsid w:val="00C14A6A"/>
    <w:rsid w:val="00C51391"/>
    <w:rsid w:val="00C75674"/>
    <w:rsid w:val="00C75D3E"/>
    <w:rsid w:val="00C8367A"/>
    <w:rsid w:val="00C91C64"/>
    <w:rsid w:val="00CD4860"/>
    <w:rsid w:val="00CD6842"/>
    <w:rsid w:val="00D20099"/>
    <w:rsid w:val="00D21BC1"/>
    <w:rsid w:val="00D21BCB"/>
    <w:rsid w:val="00D40CE9"/>
    <w:rsid w:val="00DD0939"/>
    <w:rsid w:val="00E044C6"/>
    <w:rsid w:val="00E274A5"/>
    <w:rsid w:val="00E863F1"/>
    <w:rsid w:val="00E916E6"/>
    <w:rsid w:val="00F0415E"/>
    <w:rsid w:val="00F457B2"/>
    <w:rsid w:val="00F51121"/>
    <w:rsid w:val="00F81DE6"/>
    <w:rsid w:val="00F86600"/>
    <w:rsid w:val="00F9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5E01"/>
  <w15:chartTrackingRefBased/>
  <w15:docId w15:val="{B5296CF1-4679-455D-8CD8-B9A9B39B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2CB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6E4C0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842"/>
    <w:rPr>
      <w:rFonts w:ascii="Courier New" w:eastAsia="Times New Roman" w:hAnsi="Courier New" w:cs="Courier New"/>
      <w:sz w:val="20"/>
      <w:szCs w:val="20"/>
    </w:rPr>
  </w:style>
  <w:style w:type="character" w:customStyle="1" w:styleId="preprocessor2">
    <w:name w:val="preprocessor2"/>
    <w:basedOn w:val="DefaultParagraphFont"/>
    <w:rsid w:val="00CD6842"/>
    <w:rPr>
      <w:color w:val="808080"/>
      <w:bdr w:val="none" w:sz="0" w:space="0" w:color="auto" w:frame="1"/>
    </w:rPr>
  </w:style>
  <w:style w:type="character" w:customStyle="1" w:styleId="string2">
    <w:name w:val="string2"/>
    <w:basedOn w:val="DefaultParagraphFont"/>
    <w:rsid w:val="00CD6842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CD6842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DefaultParagraphFont"/>
    <w:rsid w:val="00E863F1"/>
    <w:rPr>
      <w:color w:val="008200"/>
      <w:bdr w:val="none" w:sz="0" w:space="0" w:color="auto" w:frame="1"/>
    </w:rPr>
  </w:style>
  <w:style w:type="character" w:customStyle="1" w:styleId="pl-k">
    <w:name w:val="pl-k"/>
    <w:basedOn w:val="DefaultParagraphFont"/>
    <w:rsid w:val="00271EAC"/>
  </w:style>
  <w:style w:type="character" w:customStyle="1" w:styleId="pl-en">
    <w:name w:val="pl-en"/>
    <w:basedOn w:val="DefaultParagraphFont"/>
    <w:rsid w:val="00271EAC"/>
  </w:style>
  <w:style w:type="character" w:customStyle="1" w:styleId="pl-s">
    <w:name w:val="pl-s"/>
    <w:basedOn w:val="DefaultParagraphFont"/>
    <w:rsid w:val="00271EAC"/>
  </w:style>
  <w:style w:type="character" w:customStyle="1" w:styleId="pl-pds">
    <w:name w:val="pl-pds"/>
    <w:basedOn w:val="DefaultParagraphFont"/>
    <w:rsid w:val="00271EAC"/>
  </w:style>
  <w:style w:type="character" w:customStyle="1" w:styleId="pl-cce">
    <w:name w:val="pl-cce"/>
    <w:basedOn w:val="DefaultParagraphFont"/>
    <w:rsid w:val="00271EAC"/>
  </w:style>
  <w:style w:type="character" w:customStyle="1" w:styleId="pl-c">
    <w:name w:val="pl-c"/>
    <w:basedOn w:val="DefaultParagraphFont"/>
    <w:rsid w:val="00271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uro19947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0BDBB9-4DBC-44AA-8650-5ECF667D6109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Lauro Cabral</dc:creator>
  <cp:keywords/>
  <dc:description/>
  <cp:lastModifiedBy>Lauro Cabral</cp:lastModifiedBy>
  <cp:revision>91</cp:revision>
  <cp:lastPrinted>2018-02-05T14:15:00Z</cp:lastPrinted>
  <dcterms:created xsi:type="dcterms:W3CDTF">2018-02-05T13:10:00Z</dcterms:created>
  <dcterms:modified xsi:type="dcterms:W3CDTF">2018-02-05T14:15:00Z</dcterms:modified>
</cp:coreProperties>
</file>