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"Patitas al rescate se dedica a mantener al día tu perro,te damos los mejores consejos para tus patitas,te ofrecemos las mejores marcas de comidas para perros y el mejor servicio de peluquería canina."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"Comida para perros, veterinaria, baño para mascotas, fotos de perros, local para accesorios de mascotas"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“Patitas Al Rescate”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 el archivo perros.html sumé el SEO con las siguientes características: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"Unas características y ayuda para saber cómo son las distintas razas de perros y conocer más acerca de tu mejor amigo y compañero de vida."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"Perros grandes, Perros chicos, Cachorros, Descripción animal, Razas de perros"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“Patitas Al Rescate”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En el archivo comidasparatuspatitas.html sumé el SEO con las siguientes características: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""Contamos con amplia cantidad de comida para tus patitas,lo mejor en productos de calidad para tu mejor amigo,apoyados por la mejores marcas."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Comida para perros, Bolsas de comida, gustos de comidas, accesorios de mascotas"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utilicé el texto “Contamos con amplia variedad de marcas para darle lo mejor a tus patitas.”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En el archivo nuestro servicio de duchas vip.html sumé el SEO con las siguientes características: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"Baño canino para cualquier raza de perro,se corta pelo y se hace un excelente trabajo de peluquería canina."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"Baño para perros, Limpieza canina, Baño para mascotas, Fotos de baño de perros, accesorios para bañeras caninas"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utilicé el texto “Contamos con amplia variedad de marcas para darle lo mejor a tus patitas.”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En el archivo sobre nosotros.html sumé el SEO con las siguientes características: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"Creamos patitas al rescate para satisfacer la necesidad de cualquier dueño, lo mejor en marca de comida para perros y una amplia experiencia sobre animales."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“Empleados, Numero de telefono, Veterinaria canina, Atencion al cliente"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“--Nuestro local con más de 10 marcas de comidas para perros y el mejor veterinario de nuestra zona--”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