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75" w:rsidRDefault="001D0975" w:rsidP="001D0975">
      <w:r>
        <w:t>Centralized VCS -&gt; SVN, TFS</w:t>
      </w:r>
      <w:r w:rsidR="00BB0A7F">
        <w:t xml:space="preserve"> </w:t>
      </w:r>
      <w:bookmarkStart w:id="0" w:name="_GoBack"/>
      <w:bookmarkEnd w:id="0"/>
      <w:r>
        <w:t>(Azure dev oops -distributed (Microsoft)) - we cannot have all version on the local machine</w:t>
      </w:r>
    </w:p>
    <w:p w:rsidR="001D0975" w:rsidRDefault="001D0975" w:rsidP="001D0975">
      <w:r>
        <w:t>Distributed VCS -&gt; Git (LOCAL AND CENTRAL BOTH HAVE ALL VERSIONS OF THE DATA)</w:t>
      </w:r>
    </w:p>
    <w:p w:rsidR="001D0975" w:rsidRDefault="001D0975" w:rsidP="001D0975">
      <w:r>
        <w:t>1. Tracks history</w:t>
      </w:r>
    </w:p>
    <w:p w:rsidR="001D0975" w:rsidRDefault="001D0975" w:rsidP="001D0975">
      <w:r>
        <w:t>2. Free and Open source</w:t>
      </w:r>
    </w:p>
    <w:p w:rsidR="001D0975" w:rsidRDefault="001D0975" w:rsidP="001D0975">
      <w:r>
        <w:t xml:space="preserve">3. We can have branches </w:t>
      </w:r>
    </w:p>
    <w:p w:rsidR="001D0975" w:rsidRDefault="001D0975" w:rsidP="001D0975">
      <w:r>
        <w:t>4. Nonlinear development</w:t>
      </w:r>
    </w:p>
    <w:p w:rsidR="001D0975" w:rsidRDefault="001D0975" w:rsidP="001D0975">
      <w:r>
        <w:t xml:space="preserve">5. Backup </w:t>
      </w:r>
    </w:p>
    <w:p w:rsidR="001D0975" w:rsidRDefault="001D0975" w:rsidP="001D0975">
      <w:r>
        <w:t>6. Branching is easier</w:t>
      </w:r>
    </w:p>
    <w:p w:rsidR="001D0975" w:rsidRDefault="001D0975" w:rsidP="001D0975">
      <w:r>
        <w:t>7. Supports collabaration</w:t>
      </w:r>
    </w:p>
    <w:p w:rsidR="00F47329" w:rsidRDefault="00F47329"/>
    <w:sectPr w:rsidR="00F4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2F"/>
    <w:rsid w:val="001D0975"/>
    <w:rsid w:val="00BB0A7F"/>
    <w:rsid w:val="00D16E2F"/>
    <w:rsid w:val="00F4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4D3D9-B71B-4886-9799-07F1D683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GANGAVARAPU</dc:creator>
  <cp:keywords/>
  <dc:description/>
  <cp:lastModifiedBy>LAVANYA GANGAVARAPU</cp:lastModifiedBy>
  <cp:revision>3</cp:revision>
  <dcterms:created xsi:type="dcterms:W3CDTF">2023-04-01T11:30:00Z</dcterms:created>
  <dcterms:modified xsi:type="dcterms:W3CDTF">2023-04-01T11:31:00Z</dcterms:modified>
</cp:coreProperties>
</file>