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80D" w:rsidRDefault="00606FFD">
      <w:r>
        <w:t>1.Superclass:</w:t>
      </w:r>
    </w:p>
    <w:p w:rsidR="00606FFD" w:rsidRDefault="00606FFD">
      <w:r w:rsidRPr="00606FFD">
        <w:drawing>
          <wp:inline distT="0" distB="0" distL="0" distR="0" wp14:anchorId="34DB2D95" wp14:editId="6E6790A2">
            <wp:extent cx="5731510" cy="2459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FFD" w:rsidRDefault="00606FFD">
      <w:r>
        <w:t>2.Interface:</w:t>
      </w:r>
    </w:p>
    <w:p w:rsidR="00606FFD" w:rsidRDefault="00606FFD">
      <w:r w:rsidRPr="00606FFD">
        <w:drawing>
          <wp:inline distT="0" distB="0" distL="0" distR="0" wp14:anchorId="59D17C0D" wp14:editId="4988CB8E">
            <wp:extent cx="5731510" cy="2520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FFD" w:rsidRDefault="00606FFD">
      <w:r>
        <w:t>3.Method overriding:</w:t>
      </w:r>
    </w:p>
    <w:p w:rsidR="00606FFD" w:rsidRDefault="00606FFD">
      <w:r w:rsidRPr="00606FFD">
        <w:drawing>
          <wp:inline distT="0" distB="0" distL="0" distR="0" wp14:anchorId="53D40833" wp14:editId="5D460E46">
            <wp:extent cx="5731510" cy="2693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FFD" w:rsidRDefault="00606FFD">
      <w:r>
        <w:lastRenderedPageBreak/>
        <w:t xml:space="preserve">4.Method </w:t>
      </w:r>
      <w:proofErr w:type="gramStart"/>
      <w:r>
        <w:t>overriding(</w:t>
      </w:r>
      <w:proofErr w:type="gramEnd"/>
      <w:r>
        <w:t>RTP):</w:t>
      </w:r>
    </w:p>
    <w:p w:rsidR="00606FFD" w:rsidRDefault="00606FFD">
      <w:r w:rsidRPr="00606FFD">
        <w:drawing>
          <wp:inline distT="0" distB="0" distL="0" distR="0" wp14:anchorId="24920A0B" wp14:editId="4A0DAB61">
            <wp:extent cx="5731510" cy="2534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6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FD"/>
    <w:rsid w:val="0005441D"/>
    <w:rsid w:val="000E15C0"/>
    <w:rsid w:val="0060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F9979"/>
  <w15:chartTrackingRefBased/>
  <w15:docId w15:val="{04CD0B0C-D9B2-4FF0-8DEC-96D1327B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1</cp:revision>
  <dcterms:created xsi:type="dcterms:W3CDTF">2026-03-02T08:15:00Z</dcterms:created>
  <dcterms:modified xsi:type="dcterms:W3CDTF">2026-03-02T08:22:00Z</dcterms:modified>
</cp:coreProperties>
</file>