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8B924" w14:textId="45A7BDF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Lista de Exercícios de Excel</w:t>
      </w:r>
    </w:p>
    <w:p w14:paraId="4F2F5F75" w14:textId="3D3B4704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3F803BB" w14:textId="161CAFA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1) </w:t>
      </w:r>
      <w:r>
        <w:rPr>
          <w:rFonts w:ascii="Calibri" w:hAnsi="Calibri" w:cs="Calibri"/>
          <w:sz w:val="24"/>
          <w:szCs w:val="24"/>
        </w:rPr>
        <w:t>Suponha que as seguintes células de uma planilha eletrônica estejam preenchidas com números: A1=1, A2=2, A3=</w:t>
      </w:r>
      <w:proofErr w:type="gramStart"/>
      <w:r>
        <w:rPr>
          <w:rFonts w:ascii="Calibri" w:hAnsi="Calibri" w:cs="Calibri"/>
          <w:sz w:val="24"/>
          <w:szCs w:val="24"/>
        </w:rPr>
        <w:t>3,B</w:t>
      </w:r>
      <w:proofErr w:type="gramEnd"/>
      <w:r>
        <w:rPr>
          <w:rFonts w:ascii="Calibri" w:hAnsi="Calibri" w:cs="Calibri"/>
          <w:sz w:val="24"/>
          <w:szCs w:val="24"/>
        </w:rPr>
        <w:t xml:space="preserve">1=4, B2=5, B3 = 6. Que valor será mostrado na célula A6 se esta tiver o conteúdo = </w:t>
      </w:r>
      <w:proofErr w:type="gramStart"/>
      <w:r>
        <w:rPr>
          <w:rFonts w:ascii="Calibri" w:hAnsi="Calibri" w:cs="Calibri"/>
          <w:sz w:val="24"/>
          <w:szCs w:val="24"/>
        </w:rPr>
        <w:t>SOMA(</w:t>
      </w:r>
      <w:proofErr w:type="gramEnd"/>
      <w:r>
        <w:rPr>
          <w:rFonts w:ascii="Calibri" w:hAnsi="Calibri" w:cs="Calibri"/>
          <w:sz w:val="24"/>
          <w:szCs w:val="24"/>
        </w:rPr>
        <w:t>A1:B2)?</w:t>
      </w:r>
    </w:p>
    <w:p w14:paraId="3CB40516" w14:textId="690FC2C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11</w:t>
      </w:r>
    </w:p>
    <w:p w14:paraId="6133E2E6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6</w:t>
      </w:r>
    </w:p>
    <w:p w14:paraId="1E947D74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12</w:t>
      </w:r>
    </w:p>
    <w:p w14:paraId="419D9432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15</w:t>
      </w:r>
    </w:p>
    <w:p w14:paraId="554B1FD3" w14:textId="1564448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Erro</w:t>
      </w:r>
    </w:p>
    <w:p w14:paraId="42A4E28D" w14:textId="35515D5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Além de responder crie esta planilha na primeira aba da sua pasta de trabalho do Excel.</w:t>
      </w:r>
    </w:p>
    <w:p w14:paraId="23405F16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AA3A9BE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2) </w:t>
      </w:r>
      <w:r>
        <w:rPr>
          <w:rFonts w:ascii="Calibri" w:hAnsi="Calibri" w:cs="Calibri"/>
          <w:sz w:val="24"/>
          <w:szCs w:val="24"/>
        </w:rPr>
        <w:t>Três células de uma planilha Microsoft Office Excel possuem os seguintes valores: A1=400; A2=1000; A3=2500.</w:t>
      </w:r>
    </w:p>
    <w:p w14:paraId="41C00F23" w14:textId="48CA6CC1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Caso seja aplicada a outra célula desta mesma planilha a função abaixo:</w:t>
      </w:r>
    </w:p>
    <w:p w14:paraId="00118052" w14:textId="18BB165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=SE(</w:t>
      </w:r>
      <w:proofErr w:type="gramStart"/>
      <w:r>
        <w:rPr>
          <w:rFonts w:ascii="Calibri" w:hAnsi="Calibri" w:cs="Calibri"/>
          <w:sz w:val="24"/>
          <w:szCs w:val="24"/>
        </w:rPr>
        <w:t>SOMA(</w:t>
      </w:r>
      <w:proofErr w:type="gramEnd"/>
      <w:r>
        <w:rPr>
          <w:rFonts w:ascii="Calibri" w:hAnsi="Calibri" w:cs="Calibri"/>
          <w:sz w:val="24"/>
          <w:szCs w:val="24"/>
        </w:rPr>
        <w:t>A1:A3)&lt;4000;SOMA(A1:A3)/10;MÉDIA(A1:A3)/5)</w:t>
      </w:r>
    </w:p>
    <w:p w14:paraId="5C549C22" w14:textId="4D043F3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Resultado será:</w:t>
      </w:r>
    </w:p>
    <w:p w14:paraId="3A746BA8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260</w:t>
      </w:r>
    </w:p>
    <w:p w14:paraId="1F52E9C5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390</w:t>
      </w:r>
    </w:p>
    <w:p w14:paraId="4ADEF498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520</w:t>
      </w:r>
    </w:p>
    <w:p w14:paraId="665A56B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650</w:t>
      </w:r>
    </w:p>
    <w:p w14:paraId="32BE839A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780</w:t>
      </w:r>
    </w:p>
    <w:p w14:paraId="3292DA72" w14:textId="0B32908C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Além de responder crie esta planilha na segunda aba da sua pasta de trabalho do Excel</w:t>
      </w:r>
    </w:p>
    <w:p w14:paraId="69273865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31EC8C2" w14:textId="087FD4A3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3) </w:t>
      </w:r>
      <w:r>
        <w:rPr>
          <w:rFonts w:ascii="Calibri" w:hAnsi="Calibri" w:cs="Calibri"/>
          <w:sz w:val="24"/>
          <w:szCs w:val="24"/>
        </w:rPr>
        <w:t>Numa planilha eletrônica suponha os valores numéricos 1,2,3,4 e 5 armazenados nas células A1, A2, A3, A4 e A5 respectivamente. Qual o valor resultante na célula A6, caso esta contenha a função =SE(</w:t>
      </w:r>
      <w:proofErr w:type="gramStart"/>
      <w:r>
        <w:rPr>
          <w:rFonts w:ascii="Calibri" w:hAnsi="Calibri" w:cs="Calibri"/>
          <w:sz w:val="24"/>
          <w:szCs w:val="24"/>
        </w:rPr>
        <w:t>MÉDIA(</w:t>
      </w:r>
      <w:proofErr w:type="gramEnd"/>
      <w:r>
        <w:rPr>
          <w:rFonts w:ascii="Calibri" w:hAnsi="Calibri" w:cs="Calibri"/>
          <w:sz w:val="24"/>
          <w:szCs w:val="24"/>
        </w:rPr>
        <w:t>A1:A5)&lt;3;MÍNIMO(A1:A5);MÁXIMO(A1:A5))</w:t>
      </w:r>
    </w:p>
    <w:p w14:paraId="6F0874B1" w14:textId="748D317E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1</w:t>
      </w:r>
    </w:p>
    <w:p w14:paraId="3271AFA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2</w:t>
      </w:r>
    </w:p>
    <w:p w14:paraId="4E6D3F9C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3</w:t>
      </w:r>
    </w:p>
    <w:p w14:paraId="502E339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5</w:t>
      </w:r>
    </w:p>
    <w:p w14:paraId="566FE74A" w14:textId="7EE24DD3" w:rsidR="006C6713" w:rsidRDefault="007E1989" w:rsidP="007E19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4</w:t>
      </w:r>
    </w:p>
    <w:p w14:paraId="12D8ED2E" w14:textId="21A29DE0" w:rsidR="007E1989" w:rsidRDefault="007E1989" w:rsidP="007E19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Além de responder crie esta planilha na terceira aba da sua pasta de trabalho do Excel.</w:t>
      </w:r>
    </w:p>
    <w:p w14:paraId="768F6E24" w14:textId="2DE70138" w:rsidR="007E1989" w:rsidRPr="007E1989" w:rsidRDefault="007E1989" w:rsidP="007E1989">
      <w:pPr>
        <w:rPr>
          <w:rFonts w:ascii="Calibri" w:hAnsi="Calibri" w:cs="Calibri"/>
          <w:sz w:val="24"/>
          <w:szCs w:val="24"/>
        </w:rPr>
      </w:pPr>
    </w:p>
    <w:sectPr w:rsidR="007E1989" w:rsidRPr="007E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89"/>
    <w:rsid w:val="006C6713"/>
    <w:rsid w:val="007E1989"/>
    <w:rsid w:val="00C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AF33"/>
  <w15:chartTrackingRefBased/>
  <w15:docId w15:val="{F761CDFB-CB71-48A1-8ED4-C9D4728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923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2020-06-10T14:18:00Z</dcterms:created>
  <dcterms:modified xsi:type="dcterms:W3CDTF">2021-04-08T14:29:00Z</dcterms:modified>
</cp:coreProperties>
</file>