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11341" w:type="dxa"/>
        <w:tblInd w:w="-289" w:type="dxa"/>
        <w:tblLook w:val="04A0" w:firstRow="1" w:lastRow="0" w:firstColumn="1" w:lastColumn="0" w:noHBand="0" w:noVBand="1"/>
      </w:tblPr>
      <w:tblGrid>
        <w:gridCol w:w="2603"/>
        <w:gridCol w:w="8738"/>
      </w:tblGrid>
      <w:tr w:rsidR="00493E65" w:rsidRPr="00493E65" w14:paraId="3ADEB3A5" w14:textId="77777777" w:rsidTr="004F4C1F">
        <w:tc>
          <w:tcPr>
            <w:tcW w:w="0" w:type="auto"/>
            <w:hideMark/>
          </w:tcPr>
          <w:p w14:paraId="49EF1CC5" w14:textId="77777777" w:rsidR="00493E65" w:rsidRPr="00493E65" w:rsidRDefault="00493E65" w:rsidP="00493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8738" w:type="dxa"/>
            <w:hideMark/>
          </w:tcPr>
          <w:p w14:paraId="752F83C3" w14:textId="77777777" w:rsidR="00493E65" w:rsidRPr="00493E65" w:rsidRDefault="00493E65" w:rsidP="00493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Жұмыс және қуат</w:t>
            </w:r>
          </w:p>
        </w:tc>
      </w:tr>
      <w:tr w:rsidR="00493E65" w:rsidRPr="00493E65" w14:paraId="2A2626F8" w14:textId="77777777" w:rsidTr="004F4C1F">
        <w:tc>
          <w:tcPr>
            <w:tcW w:w="0" w:type="auto"/>
            <w:hideMark/>
          </w:tcPr>
          <w:p w14:paraId="0C9E98B0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738" w:type="dxa"/>
            <w:hideMark/>
          </w:tcPr>
          <w:p w14:paraId="3B543FF3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______________________________</w:t>
            </w:r>
          </w:p>
        </w:tc>
      </w:tr>
      <w:tr w:rsidR="00493E65" w:rsidRPr="00493E65" w14:paraId="169CCEC9" w14:textId="77777777" w:rsidTr="004F4C1F">
        <w:tc>
          <w:tcPr>
            <w:tcW w:w="0" w:type="auto"/>
            <w:hideMark/>
          </w:tcPr>
          <w:p w14:paraId="14B1BBD5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8738" w:type="dxa"/>
            <w:hideMark/>
          </w:tcPr>
          <w:p w14:paraId="017F95A7" w14:textId="0FA37DED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493E65" w:rsidRPr="00493E65" w14:paraId="0F7AF605" w14:textId="77777777" w:rsidTr="004F4C1F">
        <w:tc>
          <w:tcPr>
            <w:tcW w:w="0" w:type="auto"/>
            <w:hideMark/>
          </w:tcPr>
          <w:p w14:paraId="18B5A175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8738" w:type="dxa"/>
            <w:hideMark/>
          </w:tcPr>
          <w:p w14:paraId="0AFFB978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</w:t>
            </w:r>
          </w:p>
        </w:tc>
      </w:tr>
      <w:tr w:rsidR="00493E65" w:rsidRPr="00493E65" w14:paraId="4E7CC8A0" w14:textId="77777777" w:rsidTr="004F4C1F">
        <w:tc>
          <w:tcPr>
            <w:tcW w:w="0" w:type="auto"/>
            <w:hideMark/>
          </w:tcPr>
          <w:p w14:paraId="7B3CC93C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8738" w:type="dxa"/>
            <w:hideMark/>
          </w:tcPr>
          <w:p w14:paraId="6600F9D2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</w:t>
            </w:r>
          </w:p>
        </w:tc>
      </w:tr>
      <w:tr w:rsidR="00493E65" w:rsidRPr="00493E65" w14:paraId="48582B4D" w14:textId="77777777" w:rsidTr="004F4C1F">
        <w:tc>
          <w:tcPr>
            <w:tcW w:w="0" w:type="auto"/>
            <w:hideMark/>
          </w:tcPr>
          <w:p w14:paraId="24298C13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8738" w:type="dxa"/>
            <w:hideMark/>
          </w:tcPr>
          <w:p w14:paraId="68EF8898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Механикалық жұмыс. Қуат (Пр. №6)</w:t>
            </w:r>
          </w:p>
        </w:tc>
      </w:tr>
      <w:tr w:rsidR="00493E65" w:rsidRPr="00B41090" w14:paraId="15914DB6" w14:textId="77777777" w:rsidTr="004F4C1F">
        <w:tc>
          <w:tcPr>
            <w:tcW w:w="0" w:type="auto"/>
            <w:hideMark/>
          </w:tcPr>
          <w:p w14:paraId="7981FB04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мақсаттары</w:t>
            </w:r>
          </w:p>
        </w:tc>
        <w:tc>
          <w:tcPr>
            <w:tcW w:w="8738" w:type="dxa"/>
            <w:hideMark/>
          </w:tcPr>
          <w:p w14:paraId="0A87C4B0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7.2.3.1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механикалық жұмыс ұғымының физикалық мағынасын түсіндіру; </w:t>
            </w: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7.2.3.7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қуат ұғымының физикалық мағынасын түсіндіру; </w:t>
            </w: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7.2.3.8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механикалық жұмыс пен қуат формулаларын есеп шығаруда қолдану</w:t>
            </w:r>
          </w:p>
        </w:tc>
      </w:tr>
      <w:tr w:rsidR="00493E65" w:rsidRPr="00B41090" w14:paraId="2B36C1B5" w14:textId="77777777" w:rsidTr="004F4C1F">
        <w:tc>
          <w:tcPr>
            <w:tcW w:w="0" w:type="auto"/>
            <w:hideMark/>
          </w:tcPr>
          <w:p w14:paraId="025EF452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8738" w:type="dxa"/>
            <w:hideMark/>
          </w:tcPr>
          <w:p w14:paraId="0FCF9FEB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Барлық оқушылар: механикалық жұмыс және қуат ұғымдарын түсінеді. Оқушылардың көпшілігі: жұмыс және қуат формулаларын қолданады. Кейбір оқушылар: өмірлік жағдайларда жұмыс пен қуатты есептеп, талдайды.</w:t>
            </w:r>
          </w:p>
        </w:tc>
      </w:tr>
      <w:tr w:rsidR="00493E65" w:rsidRPr="00B41090" w14:paraId="045B2B16" w14:textId="77777777" w:rsidTr="004F4C1F">
        <w:tc>
          <w:tcPr>
            <w:tcW w:w="0" w:type="auto"/>
            <w:hideMark/>
          </w:tcPr>
          <w:p w14:paraId="6EB2043C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8738" w:type="dxa"/>
            <w:hideMark/>
          </w:tcPr>
          <w:p w14:paraId="3E595693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Тәуелсіздік және отаншылдық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еңбек арқылы елдің дамуына үлес қосу, жұмысшы мамандықтарының маңызын түсіну</w:t>
            </w:r>
          </w:p>
        </w:tc>
      </w:tr>
      <w:tr w:rsidR="00493E65" w:rsidRPr="00493E65" w14:paraId="4D90C7D9" w14:textId="77777777" w:rsidTr="004F4C1F">
        <w:tc>
          <w:tcPr>
            <w:tcW w:w="0" w:type="auto"/>
            <w:hideMark/>
          </w:tcPr>
          <w:p w14:paraId="38908AC3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Апта дәйексөзі</w:t>
            </w:r>
          </w:p>
        </w:tc>
        <w:tc>
          <w:tcPr>
            <w:tcW w:w="8738" w:type="dxa"/>
            <w:hideMark/>
          </w:tcPr>
          <w:p w14:paraId="1C283548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«Отанды сүю – парызым!»</w:t>
            </w:r>
          </w:p>
        </w:tc>
      </w:tr>
    </w:tbl>
    <w:p w14:paraId="464FAE9E" w14:textId="77777777" w:rsidR="00BB77CB" w:rsidRPr="00493E65" w:rsidRDefault="00BB77CB" w:rsidP="00493E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5"/>
        <w:tblW w:w="11369" w:type="dxa"/>
        <w:tblInd w:w="-289" w:type="dxa"/>
        <w:tblLook w:val="04A0" w:firstRow="1" w:lastRow="0" w:firstColumn="1" w:lastColumn="0" w:noHBand="0" w:noVBand="1"/>
      </w:tblPr>
      <w:tblGrid>
        <w:gridCol w:w="1986"/>
        <w:gridCol w:w="3969"/>
        <w:gridCol w:w="1898"/>
        <w:gridCol w:w="1894"/>
        <w:gridCol w:w="1622"/>
      </w:tblGrid>
      <w:tr w:rsidR="003E34A6" w:rsidRPr="00493E65" w14:paraId="38783484" w14:textId="77777777" w:rsidTr="004F4C1F">
        <w:tc>
          <w:tcPr>
            <w:tcW w:w="1985" w:type="dxa"/>
            <w:hideMark/>
          </w:tcPr>
          <w:p w14:paraId="79EAB49E" w14:textId="77777777" w:rsidR="00493E65" w:rsidRPr="00493E65" w:rsidRDefault="00493E65" w:rsidP="00493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3969" w:type="dxa"/>
            <w:hideMark/>
          </w:tcPr>
          <w:p w14:paraId="3C200DB4" w14:textId="77777777" w:rsidR="00493E65" w:rsidRPr="00493E65" w:rsidRDefault="00493E65" w:rsidP="00493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0" w:type="auto"/>
            <w:hideMark/>
          </w:tcPr>
          <w:p w14:paraId="34BA996B" w14:textId="77777777" w:rsidR="00493E65" w:rsidRPr="00493E65" w:rsidRDefault="00493E65" w:rsidP="00493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0" w:type="auto"/>
            <w:hideMark/>
          </w:tcPr>
          <w:p w14:paraId="759C6E57" w14:textId="77777777" w:rsidR="00493E65" w:rsidRPr="00493E65" w:rsidRDefault="00493E65" w:rsidP="00493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(10 балл)</w:t>
            </w:r>
          </w:p>
        </w:tc>
        <w:tc>
          <w:tcPr>
            <w:tcW w:w="0" w:type="auto"/>
            <w:hideMark/>
          </w:tcPr>
          <w:p w14:paraId="0D4202F5" w14:textId="77777777" w:rsidR="00493E65" w:rsidRPr="00493E65" w:rsidRDefault="00493E65" w:rsidP="00493E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3E34A6" w:rsidRPr="00493E65" w14:paraId="2BBE7997" w14:textId="77777777" w:rsidTr="004F4C1F">
        <w:tc>
          <w:tcPr>
            <w:tcW w:w="1985" w:type="dxa"/>
            <w:hideMark/>
          </w:tcPr>
          <w:p w14:paraId="768378AD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Ұйымдастыру кезеңі (3 мин)</w:t>
            </w:r>
          </w:p>
        </w:tc>
        <w:tc>
          <w:tcPr>
            <w:tcW w:w="3969" w:type="dxa"/>
            <w:hideMark/>
          </w:tcPr>
          <w:p w14:paraId="2CB9850D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Сәлемдесу. – «Отанды сүю – парызым!» дәйексөзін тақтаға шығарып, сұрақ қояды: </w:t>
            </w: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– Құрылысшылар, электриктер, фермерлер еліміздің дамуына қалай үлес қосады?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Сабақ мақсатын таныстырады.</w:t>
            </w:r>
          </w:p>
        </w:tc>
        <w:tc>
          <w:tcPr>
            <w:tcW w:w="0" w:type="auto"/>
            <w:hideMark/>
          </w:tcPr>
          <w:p w14:paraId="64321578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Сәлемдеседі. – Өз ойларын айтады. – Сабақ мақсатымен танысады.</w:t>
            </w:r>
          </w:p>
        </w:tc>
        <w:tc>
          <w:tcPr>
            <w:tcW w:w="0" w:type="auto"/>
            <w:hideMark/>
          </w:tcPr>
          <w:p w14:paraId="706E7CF3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мадақтау</w:t>
            </w:r>
          </w:p>
        </w:tc>
        <w:tc>
          <w:tcPr>
            <w:tcW w:w="0" w:type="auto"/>
            <w:hideMark/>
          </w:tcPr>
          <w:p w14:paraId="59BC66BE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</w:t>
            </w:r>
          </w:p>
        </w:tc>
      </w:tr>
      <w:tr w:rsidR="003E34A6" w:rsidRPr="00493E65" w14:paraId="768D9F5E" w14:textId="77777777" w:rsidTr="004F4C1F">
        <w:tc>
          <w:tcPr>
            <w:tcW w:w="1985" w:type="dxa"/>
            <w:hideMark/>
          </w:tcPr>
          <w:p w14:paraId="4CBFDBA4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Жаңа білімді меңгеру (10 мин)</w:t>
            </w:r>
          </w:p>
        </w:tc>
        <w:tc>
          <w:tcPr>
            <w:tcW w:w="3969" w:type="dxa"/>
            <w:hideMark/>
          </w:tcPr>
          <w:p w14:paraId="3E136175" w14:textId="77777777" w:rsid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Түсіндіреді: </w:t>
            </w: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Механикалық жұмыс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күш әсерінен дене орын ауыстырғанда атқарылады. Формула: </w:t>
            </w: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A = F × s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Өлшем бірлігі: Джоуль (Дж) Мысал: Жүк көтеруші 200 Н күшпен 2 м көтерді A = 200 × 2 = 400 Дж </w:t>
            </w: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Қуат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жұмыстың орындалу жылдамдығы Формула: </w:t>
            </w: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N = A / t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Өлшем бірлігі: Ватт (Вт) Өмірмен байланыс: – Электрик – Құрылысшы – Фермер</w:t>
            </w:r>
          </w:p>
          <w:p w14:paraId="7759EF4D" w14:textId="1682B72C" w:rsidR="003E34A6" w:rsidRPr="00493E65" w:rsidRDefault="003E34A6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hyperlink r:id="rId4" w:history="1">
              <w:r w:rsidRPr="00E01B1A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https://www.youtube.com/</w:t>
              </w:r>
              <w:r w:rsidRPr="00E01B1A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 xml:space="preserve"> </w:t>
              </w:r>
              <w:r w:rsidRPr="00E01B1A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  <w:lang w:val="kk-KZ" w:eastAsia="ru-RU"/>
                </w:rPr>
                <w:t>watch?v=s5rpSohBdbg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14:paraId="503E5D2D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Тыңдайды – Дәптерге жазады – Сұрақтарға жауап береді</w:t>
            </w:r>
          </w:p>
        </w:tc>
        <w:tc>
          <w:tcPr>
            <w:tcW w:w="0" w:type="auto"/>
            <w:hideMark/>
          </w:tcPr>
          <w:p w14:paraId="03895919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мадақтау</w:t>
            </w:r>
          </w:p>
        </w:tc>
        <w:tc>
          <w:tcPr>
            <w:tcW w:w="0" w:type="auto"/>
            <w:hideMark/>
          </w:tcPr>
          <w:p w14:paraId="472BCE14" w14:textId="6F979B99" w:rsidR="00493E65" w:rsidRPr="00493E65" w:rsidRDefault="003E34A6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  <w:lang w:val="kk-KZ"/>
              </w:rPr>
              <w:drawing>
                <wp:inline distT="0" distB="0" distL="0" distR="0" wp14:anchorId="646F8311" wp14:editId="0CB2EC83">
                  <wp:extent cx="836363" cy="436083"/>
                  <wp:effectExtent l="0" t="0" r="1905" b="2540"/>
                  <wp:docPr id="2" name="Рисунок 2" descr="C:\Users\User\AppData\Local\Microsoft\Windows\INetCache\Content.MSO\54029F0D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C:\Users\User\AppData\Local\Microsoft\Windows\INetCache\Content.MSO\54029F0D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110" cy="456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493E65"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</w:t>
            </w:r>
          </w:p>
        </w:tc>
      </w:tr>
      <w:tr w:rsidR="003E34A6" w:rsidRPr="00493E65" w14:paraId="63F07172" w14:textId="77777777" w:rsidTr="004F4C1F">
        <w:tc>
          <w:tcPr>
            <w:tcW w:w="1985" w:type="dxa"/>
            <w:hideMark/>
          </w:tcPr>
          <w:p w14:paraId="3227CBA4" w14:textId="3A83D22D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Практикалық тапсырма 1 (есеп) (</w:t>
            </w:r>
            <w:r w:rsidR="00CB1694" w:rsidRPr="00CB16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мин) Сабақ мақсатына жету</w:t>
            </w:r>
          </w:p>
        </w:tc>
        <w:tc>
          <w:tcPr>
            <w:tcW w:w="3969" w:type="dxa"/>
            <w:hideMark/>
          </w:tcPr>
          <w:p w14:paraId="3BBC1B09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Есеп: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Құрылысшы кірпішті 500 Н күшпен 3 м көтерді. Жұмысты есептеңіз. Қосымша: Егер уақыт 5 с болса қуатты табыңыз</w:t>
            </w:r>
          </w:p>
        </w:tc>
        <w:tc>
          <w:tcPr>
            <w:tcW w:w="0" w:type="auto"/>
            <w:hideMark/>
          </w:tcPr>
          <w:p w14:paraId="635E8048" w14:textId="77777777" w:rsid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Формула қолданады</w:t>
            </w:r>
          </w:p>
          <w:p w14:paraId="3A65F48C" w14:textId="66FC0E59" w:rsidR="003E34A6" w:rsidRPr="00493E65" w:rsidRDefault="003E34A6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eastAsia="Times New Roman" w:cs="Segoe UI Emoji"/>
                <w:b/>
                <w:bCs/>
                <w:noProof/>
                <w:kern w:val="36"/>
                <w:sz w:val="24"/>
                <w:szCs w:val="24"/>
                <w:lang w:val="kk-KZ" w:eastAsia="ru-RU"/>
              </w:rPr>
              <w:drawing>
                <wp:inline distT="0" distB="0" distL="0" distR="0" wp14:anchorId="6EBF6BB5" wp14:editId="4093F6DD">
                  <wp:extent cx="894945" cy="1342375"/>
                  <wp:effectExtent l="0" t="0" r="63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atGPT Image 1 мар. 2026 г., 10_02_27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392" cy="135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74637540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 балл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Дескриптор: Формула жазды – 1 б Жұмысты тапты – 1 б Қуатты тапты – 1 б</w:t>
            </w:r>
          </w:p>
        </w:tc>
        <w:tc>
          <w:tcPr>
            <w:tcW w:w="0" w:type="auto"/>
            <w:hideMark/>
          </w:tcPr>
          <w:p w14:paraId="269602A6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</w:t>
            </w:r>
          </w:p>
        </w:tc>
      </w:tr>
      <w:tr w:rsidR="003E34A6" w:rsidRPr="00493E65" w14:paraId="50FA6A4C" w14:textId="77777777" w:rsidTr="004F4C1F">
        <w:tc>
          <w:tcPr>
            <w:tcW w:w="1985" w:type="dxa"/>
            <w:hideMark/>
          </w:tcPr>
          <w:p w14:paraId="1A3D05C6" w14:textId="11E1332F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Практикалық тапсырма 2 (функционалдық сауаттылық) (</w:t>
            </w:r>
            <w:r w:rsidR="00CB1694" w:rsidRPr="00CB16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969" w:type="dxa"/>
            <w:hideMark/>
          </w:tcPr>
          <w:p w14:paraId="32132ADD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Өмірлік жағдай: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Электрик шамды 10 с ішінде орнатты. 200 Дж жұмыс жасады. Сұрақ: Қуатты есептеңіз. Бұл неге маңызды?</w:t>
            </w:r>
          </w:p>
        </w:tc>
        <w:tc>
          <w:tcPr>
            <w:tcW w:w="0" w:type="auto"/>
            <w:hideMark/>
          </w:tcPr>
          <w:p w14:paraId="24602106" w14:textId="044EB4BB" w:rsidR="00493E65" w:rsidRPr="00493E65" w:rsidRDefault="003E34A6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36"/>
                <w:sz w:val="24"/>
                <w:szCs w:val="24"/>
                <w:lang w:val="kk-KZ" w:eastAsia="ru-RU"/>
              </w:rPr>
              <w:drawing>
                <wp:anchor distT="0" distB="0" distL="114300" distR="114300" simplePos="0" relativeHeight="251661312" behindDoc="1" locked="0" layoutInCell="1" allowOverlap="1" wp14:anchorId="390E8FB9" wp14:editId="11107146">
                  <wp:simplePos x="0" y="0"/>
                  <wp:positionH relativeFrom="margin">
                    <wp:posOffset>63649</wp:posOffset>
                  </wp:positionH>
                  <wp:positionV relativeFrom="paragraph">
                    <wp:posOffset>358140</wp:posOffset>
                  </wp:positionV>
                  <wp:extent cx="943434" cy="1270922"/>
                  <wp:effectExtent l="0" t="0" r="9525" b="5715"/>
                  <wp:wrapTight wrapText="bothSides">
                    <wp:wrapPolygon edited="0">
                      <wp:start x="0" y="0"/>
                      <wp:lineTo x="0" y="21373"/>
                      <wp:lineTo x="21382" y="21373"/>
                      <wp:lineTo x="21382" y="0"/>
                      <wp:lineTo x="0" y="0"/>
                    </wp:wrapPolygon>
                  </wp:wrapTight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hatGPT Image 1 мар. 2026 г., 10_04_38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43434" cy="1270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3E65"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Есептейді, түсіндіреді</w:t>
            </w:r>
          </w:p>
        </w:tc>
        <w:tc>
          <w:tcPr>
            <w:tcW w:w="0" w:type="auto"/>
            <w:hideMark/>
          </w:tcPr>
          <w:p w14:paraId="16DFBAA0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Дескриптор: Дұрыс есеп – 1 б Түсіндіру – 1 б</w:t>
            </w:r>
          </w:p>
        </w:tc>
        <w:tc>
          <w:tcPr>
            <w:tcW w:w="0" w:type="auto"/>
            <w:hideMark/>
          </w:tcPr>
          <w:p w14:paraId="3B2D3FB1" w14:textId="77777777" w:rsidR="00493E65" w:rsidRDefault="003E34A6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презентация </w:t>
            </w:r>
          </w:p>
          <w:p w14:paraId="20073EA1" w14:textId="0C5BEFC9" w:rsidR="003E34A6" w:rsidRPr="00493E65" w:rsidRDefault="003E34A6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3E34A6" w:rsidRPr="00493E65" w14:paraId="5E5D2309" w14:textId="77777777" w:rsidTr="004F4C1F">
        <w:tc>
          <w:tcPr>
            <w:tcW w:w="1985" w:type="dxa"/>
            <w:hideMark/>
          </w:tcPr>
          <w:p w14:paraId="31CCCE36" w14:textId="4CDBAB22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Практикалық тапсырма 3 (ұлттық құндылық) (</w:t>
            </w:r>
            <w:r w:rsidR="00CB1694" w:rsidRPr="00CB16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мин)</w:t>
            </w:r>
          </w:p>
        </w:tc>
        <w:tc>
          <w:tcPr>
            <w:tcW w:w="3969" w:type="dxa"/>
            <w:hideMark/>
          </w:tcPr>
          <w:p w14:paraId="190FB6FA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Қазақ тұрмысы тапсырмасы: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Қазақ атасы құдықтан су шығарды. Күш – 100 Н Биіктік – 1,5 м Жұмысты табыңыз. Сұрақ: Бұл еңбек неге маңызды?</w:t>
            </w:r>
          </w:p>
        </w:tc>
        <w:tc>
          <w:tcPr>
            <w:tcW w:w="0" w:type="auto"/>
            <w:hideMark/>
          </w:tcPr>
          <w:p w14:paraId="0AEB41A2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 шығарады Талдайды</w:t>
            </w:r>
          </w:p>
        </w:tc>
        <w:tc>
          <w:tcPr>
            <w:tcW w:w="0" w:type="auto"/>
            <w:hideMark/>
          </w:tcPr>
          <w:p w14:paraId="7E4188CA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Дескриптор: Есеп дұрыс – 1 б Құндылық түсіндірді – 1 б</w:t>
            </w:r>
          </w:p>
        </w:tc>
        <w:tc>
          <w:tcPr>
            <w:tcW w:w="0" w:type="auto"/>
            <w:hideMark/>
          </w:tcPr>
          <w:p w14:paraId="33299C47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Сурет</w:t>
            </w:r>
          </w:p>
        </w:tc>
      </w:tr>
      <w:tr w:rsidR="003E34A6" w:rsidRPr="00493E65" w14:paraId="7EC7AB78" w14:textId="77777777" w:rsidTr="004F4C1F">
        <w:tc>
          <w:tcPr>
            <w:tcW w:w="1985" w:type="dxa"/>
            <w:hideMark/>
          </w:tcPr>
          <w:p w14:paraId="361608E8" w14:textId="31353FA4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Зерттеу тапсырмасы (өмірмен байланыс) (</w:t>
            </w:r>
            <w:r w:rsidR="00CB1694" w:rsidRPr="00CB169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мин)</w:t>
            </w:r>
          </w:p>
        </w:tc>
        <w:tc>
          <w:tcPr>
            <w:tcW w:w="3969" w:type="dxa"/>
            <w:hideMark/>
          </w:tcPr>
          <w:p w14:paraId="066070B2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Сұрақ: Неге кран ауыр жүкті баяу көтереді? Оқушыларға ойлануға бағыт береді</w:t>
            </w:r>
          </w:p>
        </w:tc>
        <w:tc>
          <w:tcPr>
            <w:tcW w:w="0" w:type="auto"/>
            <w:hideMark/>
          </w:tcPr>
          <w:p w14:paraId="3CD009EC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Өз ойларын айтады</w:t>
            </w:r>
          </w:p>
        </w:tc>
        <w:tc>
          <w:tcPr>
            <w:tcW w:w="0" w:type="auto"/>
            <w:hideMark/>
          </w:tcPr>
          <w:p w14:paraId="1419717D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балл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Дескриптор: Себебін түсіндірді</w:t>
            </w:r>
          </w:p>
        </w:tc>
        <w:tc>
          <w:tcPr>
            <w:tcW w:w="0" w:type="auto"/>
            <w:hideMark/>
          </w:tcPr>
          <w:p w14:paraId="2F237837" w14:textId="77777777" w:rsidR="00493E65" w:rsidRPr="00493E65" w:rsidRDefault="00493E65" w:rsidP="00493E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Видео</w:t>
            </w:r>
          </w:p>
        </w:tc>
      </w:tr>
      <w:tr w:rsidR="004122F1" w:rsidRPr="004122F1" w14:paraId="12AD22EB" w14:textId="77777777" w:rsidTr="004F4C1F">
        <w:tc>
          <w:tcPr>
            <w:tcW w:w="1985" w:type="dxa"/>
          </w:tcPr>
          <w:p w14:paraId="331EA7B1" w14:textId="2815171E" w:rsidR="004122F1" w:rsidRPr="00CB1694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Викторина (қысқаша тест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)(6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мин)</w:t>
            </w:r>
          </w:p>
        </w:tc>
        <w:tc>
          <w:tcPr>
            <w:tcW w:w="3969" w:type="dxa"/>
          </w:tcPr>
          <w:p w14:paraId="3A13F45D" w14:textId="66C98A05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Сұаұтар тақтаға немесе телефон арқылы ашылады</w:t>
            </w:r>
          </w:p>
        </w:tc>
        <w:tc>
          <w:tcPr>
            <w:tcW w:w="0" w:type="auto"/>
          </w:tcPr>
          <w:p w14:paraId="2A925D11" w14:textId="1ED121B3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Өткен тақырып бойынша тапсыма орындайды</w:t>
            </w:r>
          </w:p>
        </w:tc>
        <w:tc>
          <w:tcPr>
            <w:tcW w:w="0" w:type="auto"/>
          </w:tcPr>
          <w:p w14:paraId="4C092161" w14:textId="7C39F352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Дескриптор: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әр </w:t>
            </w:r>
            <w:r w:rsidRPr="004122F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6 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Дұрыс есеп – 1 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әр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4122F1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6 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Дұрыс есеп – 1 б</w:t>
            </w:r>
          </w:p>
        </w:tc>
        <w:tc>
          <w:tcPr>
            <w:tcW w:w="0" w:type="auto"/>
          </w:tcPr>
          <w:p w14:paraId="155255AA" w14:textId="2252F3BE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inline distT="0" distB="0" distL="0" distR="0" wp14:anchorId="635D7525" wp14:editId="13640454">
                  <wp:extent cx="865762" cy="283510"/>
                  <wp:effectExtent l="0" t="0" r="0" b="2540"/>
                  <wp:docPr id="9" name="Рисунок 9" descr="Wordwall logo: смотрите и скачивайте изображения — Яндекс Картинк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Wordwall logo: смотрите и скачивайте изображения — Яндекс Картинки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625" t="33541" r="14285" b="31102"/>
                          <a:stretch/>
                        </pic:blipFill>
                        <pic:spPr bwMode="auto">
                          <a:xfrm>
                            <a:off x="0" y="0"/>
                            <a:ext cx="896417" cy="293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2F1" w:rsidRPr="00493E65" w14:paraId="19944ACC" w14:textId="77777777" w:rsidTr="004F4C1F">
        <w:tc>
          <w:tcPr>
            <w:tcW w:w="1985" w:type="dxa"/>
            <w:hideMark/>
          </w:tcPr>
          <w:p w14:paraId="4D0A2476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Рефлексия (2 мин)</w:t>
            </w:r>
          </w:p>
        </w:tc>
        <w:tc>
          <w:tcPr>
            <w:tcW w:w="3969" w:type="dxa"/>
            <w:hideMark/>
          </w:tcPr>
          <w:p w14:paraId="1925A51A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«3-2-1 әдісі» 3 жаңа нәрсе 2 қызықты факт 1 сұрақ</w:t>
            </w:r>
          </w:p>
        </w:tc>
        <w:tc>
          <w:tcPr>
            <w:tcW w:w="0" w:type="auto"/>
            <w:hideMark/>
          </w:tcPr>
          <w:p w14:paraId="543B8EF1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Жазады</w:t>
            </w:r>
          </w:p>
        </w:tc>
        <w:tc>
          <w:tcPr>
            <w:tcW w:w="0" w:type="auto"/>
            <w:hideMark/>
          </w:tcPr>
          <w:p w14:paraId="0BE78BBF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Мадақтау</w:t>
            </w:r>
          </w:p>
        </w:tc>
        <w:tc>
          <w:tcPr>
            <w:tcW w:w="0" w:type="auto"/>
            <w:hideMark/>
          </w:tcPr>
          <w:p w14:paraId="4CE8C9D8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</w:t>
            </w:r>
          </w:p>
        </w:tc>
      </w:tr>
      <w:tr w:rsidR="004122F1" w:rsidRPr="00493E65" w14:paraId="75BF50C2" w14:textId="77777777" w:rsidTr="004F4C1F">
        <w:tc>
          <w:tcPr>
            <w:tcW w:w="1985" w:type="dxa"/>
            <w:hideMark/>
          </w:tcPr>
          <w:p w14:paraId="69063A17" w14:textId="331C58DB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Үй тапсырмасы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3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мин)</w:t>
            </w:r>
          </w:p>
        </w:tc>
        <w:tc>
          <w:tcPr>
            <w:tcW w:w="3969" w:type="dxa"/>
            <w:hideMark/>
          </w:tcPr>
          <w:p w14:paraId="2EEF7739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 тапсырмасы (бағаланбайды):</w:t>
            </w: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ChatGPT немесе Copilot көмегімен: «Үйдегі электр шәйнектің қуатын анықта» Жоспар: – Қуатын жаз – Қай құрылғы қуатты көп қолданады? – Қорытынды жаз</w:t>
            </w:r>
          </w:p>
        </w:tc>
        <w:tc>
          <w:tcPr>
            <w:tcW w:w="0" w:type="auto"/>
            <w:hideMark/>
          </w:tcPr>
          <w:p w14:paraId="33BD8AA4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Жазады</w:t>
            </w:r>
          </w:p>
        </w:tc>
        <w:tc>
          <w:tcPr>
            <w:tcW w:w="0" w:type="auto"/>
            <w:hideMark/>
          </w:tcPr>
          <w:p w14:paraId="097C939E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Бағаланбайды</w:t>
            </w:r>
          </w:p>
        </w:tc>
        <w:tc>
          <w:tcPr>
            <w:tcW w:w="0" w:type="auto"/>
            <w:hideMark/>
          </w:tcPr>
          <w:p w14:paraId="0B37C64E" w14:textId="77777777" w:rsidR="004122F1" w:rsidRPr="00493E65" w:rsidRDefault="004122F1" w:rsidP="004122F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493E65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ChatGPT</w:t>
            </w:r>
          </w:p>
        </w:tc>
      </w:tr>
    </w:tbl>
    <w:p w14:paraId="478A2C0B" w14:textId="77777777" w:rsidR="00493E65" w:rsidRPr="00493E65" w:rsidRDefault="00493E65" w:rsidP="00493E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14:paraId="1AC88EB8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1B17F1D4" w14:textId="4E0EA168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00A50259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5557C9E0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23E88366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2A05AA03" w14:textId="293FCCE0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3657F348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671CE1DA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5A115A16" w14:textId="39512302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66B9DB6D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0323D1D9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10361EDE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074AE480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5F2CAF4E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504E3500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63542FE4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2FBE3770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2F6195F6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4DC2C2C7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43B71FEA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635022C1" w14:textId="77777777" w:rsidR="00493E65" w:rsidRPr="00493E65" w:rsidRDefault="00493E65" w:rsidP="00493E6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14:paraId="790036A5" w14:textId="77777777" w:rsidR="00493E65" w:rsidRPr="00493E65" w:rsidRDefault="00493E65" w:rsidP="00B4109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bookmarkStart w:id="0" w:name="_GoBack"/>
      <w:bookmarkEnd w:id="0"/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🧠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ФИЗИКА ЖҰМЫС ПАРАҒЫ</w:t>
      </w:r>
    </w:p>
    <w:p w14:paraId="0138310E" w14:textId="77777777" w:rsidR="00493E65" w:rsidRPr="00493E65" w:rsidRDefault="00493E65" w:rsidP="00B41090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📗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Тақырып: Механикалық жұмыс. Қуат</w:t>
      </w:r>
    </w:p>
    <w:p w14:paraId="1F7DF8DD" w14:textId="055574E3" w:rsidR="00493E65" w:rsidRPr="00493E65" w:rsidRDefault="00493E65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👨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‍</w:t>
      </w: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🎓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Оқушы: ___________</w:t>
      </w:r>
      <w:r w:rsidR="00B41090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_________________________________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_______</w:t>
      </w: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📅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Күні: __________________</w:t>
      </w:r>
    </w:p>
    <w:p w14:paraId="3EC0EDA8" w14:textId="3A71D32D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A6A28CA" w14:textId="77777777" w:rsidR="00493E65" w:rsidRPr="00493E65" w:rsidRDefault="00493E65" w:rsidP="00B4109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🌟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1. Формуланы қолдану (ЕСЕП)</w:t>
      </w:r>
    </w:p>
    <w:p w14:paraId="25AB904C" w14:textId="4B150BF5" w:rsidR="00493E65" w:rsidRPr="00493E65" w:rsidRDefault="003E34A6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eastAsia="Times New Roman" w:cs="Segoe UI Emoji"/>
          <w:b/>
          <w:bCs/>
          <w:noProof/>
          <w:kern w:val="36"/>
          <w:sz w:val="24"/>
          <w:szCs w:val="24"/>
          <w:lang w:val="kk-KZ" w:eastAsia="ru-RU"/>
        </w:rPr>
        <w:drawing>
          <wp:anchor distT="0" distB="0" distL="114300" distR="114300" simplePos="0" relativeHeight="251658240" behindDoc="1" locked="0" layoutInCell="1" allowOverlap="1" wp14:anchorId="495BCFEA" wp14:editId="2A1E161F">
            <wp:simplePos x="0" y="0"/>
            <wp:positionH relativeFrom="margin">
              <wp:posOffset>5771056</wp:posOffset>
            </wp:positionH>
            <wp:positionV relativeFrom="paragraph">
              <wp:posOffset>41437</wp:posOffset>
            </wp:positionV>
            <wp:extent cx="1181735" cy="1604645"/>
            <wp:effectExtent l="0" t="0" r="0" b="0"/>
            <wp:wrapTight wrapText="bothSides">
              <wp:wrapPolygon edited="0">
                <wp:start x="0" y="0"/>
                <wp:lineTo x="0" y="21284"/>
                <wp:lineTo x="21240" y="21284"/>
                <wp:lineTo x="2124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1 мар. 2026 г., 10_02_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8173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E65"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🧱</w:t>
      </w:r>
      <w:r w:rsidR="00493E65"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«Құрылысшы еңбегі»</w:t>
      </w:r>
    </w:p>
    <w:p w14:paraId="41CB6EF4" w14:textId="7616284D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👷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Құрылысшы кірпішті жоғары көтерді.</w:t>
      </w:r>
      <w:r w:rsidR="003E34A6" w:rsidRPr="003E34A6">
        <w:rPr>
          <w:rFonts w:eastAsia="Times New Roman" w:cs="Segoe UI Emoji"/>
          <w:b/>
          <w:bCs/>
          <w:noProof/>
          <w:kern w:val="36"/>
          <w:sz w:val="24"/>
          <w:szCs w:val="24"/>
          <w:lang w:val="kk-KZ" w:eastAsia="ru-RU"/>
        </w:rPr>
        <w:t xml:space="preserve"> </w:t>
      </w:r>
    </w:p>
    <w:p w14:paraId="346C5B16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Берілгені:</w:t>
      </w:r>
    </w:p>
    <w:p w14:paraId="3BEF29AB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Күш: 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F = 500 Н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Биіктік: 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s = 3 м</w:t>
      </w:r>
    </w:p>
    <w:p w14:paraId="611E5452" w14:textId="3BBF2D5B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395A767" w14:textId="77777777" w:rsidR="00493E65" w:rsidRPr="00493E65" w:rsidRDefault="00493E65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1) Механикалық жұмысты табыңыз:</w:t>
      </w:r>
    </w:p>
    <w:p w14:paraId="7F43FD8B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Формула:</w:t>
      </w:r>
    </w:p>
    <w:p w14:paraId="6E62C99C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 = F × s</w:t>
      </w:r>
    </w:p>
    <w:p w14:paraId="49CD4BFD" w14:textId="07C96CD5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️ Шешуі: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........................................................................................................................................</w:t>
      </w:r>
    </w:p>
    <w:p w14:paraId="7CD65486" w14:textId="0789B649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 = __________ Дж</w:t>
      </w:r>
    </w:p>
    <w:p w14:paraId="4575883F" w14:textId="303BC4E4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48F8C48F" w14:textId="77777777" w:rsidR="00493E65" w:rsidRPr="00493E65" w:rsidRDefault="00493E65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2) Егер уақыт 5 секунд болса, қуатты табыңыз</w:t>
      </w:r>
    </w:p>
    <w:p w14:paraId="0A997C77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Формула:</w:t>
      </w:r>
    </w:p>
    <w:p w14:paraId="3D48A4E4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N = A / t</w:t>
      </w:r>
    </w:p>
    <w:p w14:paraId="110F4860" w14:textId="115B90EA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Шешуі: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3E34A6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........................................................................................................................................</w:t>
      </w:r>
    </w:p>
    <w:p w14:paraId="5D40412B" w14:textId="2484201B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N = __________ Вт</w:t>
      </w:r>
    </w:p>
    <w:p w14:paraId="0511005E" w14:textId="7FFD2794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847BF48" w14:textId="78C011DF" w:rsidR="00493E65" w:rsidRPr="00B41090" w:rsidRDefault="00493E65" w:rsidP="00493E65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🏆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критерийі (3 балл)</w:t>
      </w:r>
      <w:r w:rsidR="00B41090" w:rsidRPr="00B410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41090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Формуланы дұрыс жазды </w:t>
      </w:r>
      <w:r w:rsidR="00B41090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🧠</w:t>
      </w:r>
      <w:r w:rsidR="00B410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B41090">
        <w:rPr>
          <w:rFonts w:eastAsia="Times New Roman" w:cs="Segoe UI Emoji"/>
          <w:sz w:val="24"/>
          <w:szCs w:val="24"/>
          <w:lang w:val="kk-KZ" w:eastAsia="ru-RU"/>
        </w:rPr>
        <w:t>1балл,</w:t>
      </w:r>
      <w:r w:rsidR="00B41090" w:rsidRPr="00B410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41090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Жұмысты дұрыс есептеді </w:t>
      </w:r>
      <w:r w:rsidR="00B41090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⚙️</w:t>
      </w:r>
      <w:r w:rsidR="00B410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B41090">
        <w:rPr>
          <w:rFonts w:eastAsia="Times New Roman" w:cs="Segoe UI Emoji"/>
          <w:sz w:val="24"/>
          <w:szCs w:val="24"/>
          <w:lang w:val="kk-KZ" w:eastAsia="ru-RU"/>
        </w:rPr>
        <w:t xml:space="preserve"> 1балл, </w:t>
      </w:r>
      <w:r w:rsidR="00B41090" w:rsidRPr="00B410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41090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Қуатты дұрыс есептеді </w:t>
      </w:r>
      <w:r w:rsidR="00B41090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⚡</w:t>
      </w:r>
      <w:r w:rsidR="00B410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B41090">
        <w:rPr>
          <w:rFonts w:eastAsia="Times New Roman" w:cs="Segoe UI Emoji"/>
          <w:sz w:val="24"/>
          <w:szCs w:val="24"/>
          <w:lang w:val="kk-KZ" w:eastAsia="ru-RU"/>
        </w:rPr>
        <w:t>1балл</w:t>
      </w:r>
    </w:p>
    <w:p w14:paraId="4E68A015" w14:textId="731D9B32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1ED2252A" w14:textId="65D3CFFB" w:rsidR="00493E65" w:rsidRPr="00493E65" w:rsidRDefault="00493E65" w:rsidP="00B4109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🌟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2. Функционалдық сауаттылық</w:t>
      </w:r>
    </w:p>
    <w:p w14:paraId="7EE8866F" w14:textId="51D7B397" w:rsidR="00493E65" w:rsidRPr="00493E65" w:rsidRDefault="003E34A6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  <w:lang w:val="kk-KZ" w:eastAsia="ru-RU"/>
        </w:rPr>
        <w:drawing>
          <wp:anchor distT="0" distB="0" distL="114300" distR="114300" simplePos="0" relativeHeight="251659264" behindDoc="1" locked="0" layoutInCell="1" allowOverlap="1" wp14:anchorId="2B8D3E85" wp14:editId="06112E90">
            <wp:simplePos x="0" y="0"/>
            <wp:positionH relativeFrom="margin">
              <wp:posOffset>6021070</wp:posOffset>
            </wp:positionH>
            <wp:positionV relativeFrom="paragraph">
              <wp:posOffset>10160</wp:posOffset>
            </wp:positionV>
            <wp:extent cx="982345" cy="1323340"/>
            <wp:effectExtent l="0" t="0" r="8255" b="0"/>
            <wp:wrapTight wrapText="bothSides">
              <wp:wrapPolygon edited="0">
                <wp:start x="0" y="0"/>
                <wp:lineTo x="0" y="21144"/>
                <wp:lineTo x="21363" y="21144"/>
                <wp:lineTo x="21363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1 мар. 2026 г., 10_04_3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8234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3E65"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💡</w:t>
      </w:r>
      <w:r w:rsidR="00493E65"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«Электрик жұмысы»</w:t>
      </w:r>
    </w:p>
    <w:p w14:paraId="397A49C9" w14:textId="26938636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💡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Электрик шам орнатты</w:t>
      </w:r>
    </w:p>
    <w:p w14:paraId="236D686E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Берілгені:</w:t>
      </w:r>
    </w:p>
    <w:p w14:paraId="374C1795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Жұмыс: 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 = 200 Дж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Уақыт: 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t = 10 с</w:t>
      </w:r>
    </w:p>
    <w:p w14:paraId="7D317DE0" w14:textId="2908E97C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DD5A81A" w14:textId="77777777" w:rsidR="004B415A" w:rsidRDefault="004B415A" w:rsidP="00493E65">
      <w:pPr>
        <w:spacing w:after="0" w:line="240" w:lineRule="auto"/>
        <w:outlineLvl w:val="1"/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sectPr w:rsidR="004B415A" w:rsidSect="00A0634D">
          <w:pgSz w:w="11906" w:h="16838"/>
          <w:pgMar w:top="568" w:right="566" w:bottom="426" w:left="567" w:header="708" w:footer="708" w:gutter="0"/>
          <w:cols w:space="708"/>
          <w:docGrid w:linePitch="360"/>
        </w:sectPr>
      </w:pPr>
    </w:p>
    <w:p w14:paraId="6EB6F6E7" w14:textId="042295B3" w:rsidR="00493E65" w:rsidRPr="00493E65" w:rsidRDefault="00493E65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1) Қуатты табыңыз</w:t>
      </w:r>
    </w:p>
    <w:p w14:paraId="7C2AF7EC" w14:textId="0FEEC86B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</w:t>
      </w:r>
      <w:r w:rsid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</w:t>
      </w:r>
    </w:p>
    <w:p w14:paraId="17760A41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</w:p>
    <w:p w14:paraId="26741A49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N = __________ Вт</w:t>
      </w:r>
    </w:p>
    <w:p w14:paraId="0FB19D4A" w14:textId="77777777" w:rsidR="004B415A" w:rsidRDefault="004B415A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sectPr w:rsidR="004B415A" w:rsidSect="004B415A">
          <w:type w:val="continuous"/>
          <w:pgSz w:w="11906" w:h="16838"/>
          <w:pgMar w:top="568" w:right="566" w:bottom="426" w:left="567" w:header="708" w:footer="708" w:gutter="0"/>
          <w:cols w:num="2" w:space="1703"/>
          <w:docGrid w:linePitch="360"/>
        </w:sectPr>
      </w:pPr>
    </w:p>
    <w:p w14:paraId="4F211E9D" w14:textId="489ED080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44A03A70" w14:textId="77777777" w:rsidR="00493E65" w:rsidRPr="00493E65" w:rsidRDefault="00493E65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2) Неге қуатты білу маңызды?</w:t>
      </w:r>
    </w:p>
    <w:p w14:paraId="2BD19C51" w14:textId="7209FC5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📝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Жауап:.................................................................................</w:t>
      </w:r>
      <w:r w:rsid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</w:t>
      </w:r>
    </w:p>
    <w:p w14:paraId="33BAAFE9" w14:textId="0ECB2E77" w:rsidR="00493E65" w:rsidRPr="00B41090" w:rsidRDefault="00493E65" w:rsidP="00493E65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🏆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критерийі (2 балл)</w:t>
      </w:r>
      <w:r w:rsidR="00B41090" w:rsidRPr="00B410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41090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Қуатты дұрыс есептеді </w:t>
      </w:r>
      <w:r w:rsidR="00B410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-1балл,</w:t>
      </w:r>
      <w:r w:rsidR="00B41090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⚡</w:t>
      </w:r>
      <w:r w:rsidR="00B41090" w:rsidRPr="00B41090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B41090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Өмірмен байланыстырды </w:t>
      </w:r>
      <w:r w:rsidR="00B41090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🌍</w:t>
      </w:r>
      <w:r w:rsidR="00B41090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B41090">
        <w:rPr>
          <w:rFonts w:eastAsia="Times New Roman" w:cs="Segoe UI Emoji"/>
          <w:sz w:val="24"/>
          <w:szCs w:val="24"/>
          <w:lang w:val="kk-KZ" w:eastAsia="ru-RU"/>
        </w:rPr>
        <w:t>1балл</w:t>
      </w:r>
    </w:p>
    <w:p w14:paraId="300E3FA5" w14:textId="51031661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2DAC77AE" w14:textId="77777777" w:rsidR="00493E65" w:rsidRPr="00493E65" w:rsidRDefault="00493E65" w:rsidP="00B4109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🌟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3. </w:t>
      </w: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🇰🇿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Ұлттық құндылық</w:t>
      </w:r>
    </w:p>
    <w:p w14:paraId="4C7826C7" w14:textId="77777777" w:rsidR="00493E65" w:rsidRPr="00493E65" w:rsidRDefault="00493E65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🪣 «Құдықтан су алу»</w:t>
      </w:r>
    </w:p>
    <w:p w14:paraId="38746E98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Қазақ атасы құдықтан су шығарды</w:t>
      </w:r>
    </w:p>
    <w:p w14:paraId="65C38FF0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Берілгені:</w:t>
      </w:r>
    </w:p>
    <w:p w14:paraId="1A75D869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F = 100 Н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</w: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🔹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s = 1,5 м</w:t>
      </w:r>
    </w:p>
    <w:p w14:paraId="4279BEE4" w14:textId="72C5E424" w:rsidR="00493E65" w:rsidRPr="00493E65" w:rsidRDefault="00493E65" w:rsidP="003E34A6">
      <w:pPr>
        <w:spacing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1) Жұмысты есептеңі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</w:t>
      </w:r>
    </w:p>
    <w:p w14:paraId="48C0AA09" w14:textId="1964A6BA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 = __________ Дж</w:t>
      </w:r>
    </w:p>
    <w:p w14:paraId="224806F2" w14:textId="581D766B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403F2611" w14:textId="77777777" w:rsidR="00493E65" w:rsidRPr="00493E65" w:rsidRDefault="00493E65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✏️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2) Бұл еңбек неге маңызды?</w:t>
      </w:r>
    </w:p>
    <w:p w14:paraId="20197568" w14:textId="11FB6426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📝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Жауап:</w:t>
      </w:r>
      <w:r w:rsidR="003E34A6" w:rsidRP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3E34A6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</w:t>
      </w:r>
    </w:p>
    <w:p w14:paraId="7614A3A8" w14:textId="51ED367B" w:rsidR="00493E65" w:rsidRPr="004B415A" w:rsidRDefault="00493E65" w:rsidP="00493E65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lastRenderedPageBreak/>
        <w:t>🏆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критерийі (2 балл)</w:t>
      </w:r>
      <w:r w:rsidR="004B415A" w:rsidRP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4B415A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Жұмысты дұрыс есептеді </w:t>
      </w:r>
      <w:r w:rsidR="004B415A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🧮</w:t>
      </w:r>
      <w:r w:rsidR="004B415A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4B415A">
        <w:rPr>
          <w:rFonts w:eastAsia="Times New Roman" w:cs="Segoe UI Emoji"/>
          <w:sz w:val="24"/>
          <w:szCs w:val="24"/>
          <w:lang w:val="kk-KZ" w:eastAsia="ru-RU"/>
        </w:rPr>
        <w:t>1балл,</w:t>
      </w:r>
      <w:r w:rsidR="004B415A" w:rsidRP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4B415A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Құндылықты түсіндірді </w:t>
      </w:r>
      <w:r w:rsidR="004B415A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🇰🇿</w:t>
      </w:r>
      <w:r w:rsidR="004B415A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4B415A">
        <w:rPr>
          <w:rFonts w:eastAsia="Times New Roman" w:cs="Segoe UI Emoji"/>
          <w:sz w:val="24"/>
          <w:szCs w:val="24"/>
          <w:lang w:val="kk-KZ" w:eastAsia="ru-RU"/>
        </w:rPr>
        <w:t>1балл</w:t>
      </w:r>
    </w:p>
    <w:p w14:paraId="75CD5D62" w14:textId="5D085B11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28469D1" w14:textId="77777777" w:rsidR="00493E65" w:rsidRPr="00493E65" w:rsidRDefault="00493E65" w:rsidP="004B415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🌟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4. </w:t>
      </w: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🔬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Зерттеу тапсырмасы</w:t>
      </w:r>
    </w:p>
    <w:p w14:paraId="0CDC6274" w14:textId="77777777" w:rsidR="00493E65" w:rsidRPr="00493E65" w:rsidRDefault="00493E65" w:rsidP="00493E6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🏗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️ «Кран жұмысы»</w:t>
      </w:r>
    </w:p>
    <w:p w14:paraId="559648F6" w14:textId="7D70028B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Сұрақ:</w:t>
      </w:r>
      <w:r w:rsidR="003E34A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❓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Неге кран ауыр жүкті баяу көтереді?</w:t>
      </w:r>
    </w:p>
    <w:p w14:paraId="0179DF5C" w14:textId="77777777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💭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Өз ойыңды жаз:</w:t>
      </w:r>
    </w:p>
    <w:p w14:paraId="6666C245" w14:textId="260E4220" w:rsidR="00493E65" w:rsidRPr="00493E65" w:rsidRDefault="003E34A6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........................................................................................................................................</w:t>
      </w:r>
      <w:r w:rsidR="00CB1694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........................................................................................................................................</w:t>
      </w:r>
      <w:r w:rsidR="00493E65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</w:t>
      </w:r>
    </w:p>
    <w:p w14:paraId="65BB56EB" w14:textId="348A81BE" w:rsidR="00493E65" w:rsidRPr="004B415A" w:rsidRDefault="00493E65" w:rsidP="00493E65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🏆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критерийі (1 балл)</w:t>
      </w:r>
      <w:r w:rsidR="004B415A" w:rsidRP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4B415A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Дұрыс түсіндірді </w:t>
      </w:r>
      <w:r w:rsidR="004B415A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🧠</w:t>
      </w:r>
      <w:r w:rsidR="004B415A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4B415A">
        <w:rPr>
          <w:rFonts w:eastAsia="Times New Roman" w:cs="Segoe UI Emoji"/>
          <w:sz w:val="24"/>
          <w:szCs w:val="24"/>
          <w:lang w:val="kk-KZ" w:eastAsia="ru-RU"/>
        </w:rPr>
        <w:t>1балл</w:t>
      </w:r>
    </w:p>
    <w:p w14:paraId="411C7EEB" w14:textId="6EDDE48A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7D3DC320" w14:textId="77777777" w:rsidR="00493E65" w:rsidRPr="00493E65" w:rsidRDefault="00493E65" w:rsidP="004B415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🌟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Тапсырма 5. </w:t>
      </w: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📘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Қысқаша тест</w:t>
      </w:r>
    </w:p>
    <w:p w14:paraId="75DBE409" w14:textId="7B4FDEFB" w:rsidR="00CB1694" w:rsidRDefault="00CB1694" w:rsidP="00493E65">
      <w:pPr>
        <w:spacing w:after="0" w:line="240" w:lineRule="auto"/>
        <w:outlineLvl w:val="1"/>
        <w:rPr>
          <w:rFonts w:eastAsia="Times New Roman" w:cs="Segoe UI Emoji"/>
          <w:b/>
          <w:bCs/>
          <w:sz w:val="24"/>
          <w:szCs w:val="24"/>
          <w:lang w:val="kk-KZ" w:eastAsia="ru-RU"/>
        </w:rPr>
      </w:pPr>
      <w:r>
        <w:rPr>
          <w:noProof/>
        </w:rPr>
        <w:drawing>
          <wp:inline distT="0" distB="0" distL="0" distR="0" wp14:anchorId="4A9F10F0" wp14:editId="573ED126">
            <wp:extent cx="1313234" cy="1313234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878" cy="134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1694">
        <w:rPr>
          <w:rFonts w:eastAsia="Times New Roman" w:cs="Segoe UI Emoji"/>
          <w:b/>
          <w:bCs/>
          <w:sz w:val="24"/>
          <w:szCs w:val="24"/>
          <w:lang w:val="kk-KZ" w:eastAsia="ru-RU"/>
        </w:rPr>
        <w:drawing>
          <wp:inline distT="0" distB="0" distL="0" distR="0" wp14:anchorId="6B0FD92A" wp14:editId="07A890AF">
            <wp:extent cx="2360581" cy="1332689"/>
            <wp:effectExtent l="0" t="0" r="190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1521" cy="136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694">
        <w:rPr>
          <w:rFonts w:eastAsia="Times New Roman" w:cs="Segoe UI Emoji"/>
          <w:b/>
          <w:bCs/>
          <w:sz w:val="24"/>
          <w:szCs w:val="24"/>
          <w:lang w:val="kk-KZ" w:eastAsia="ru-RU"/>
        </w:rPr>
        <w:drawing>
          <wp:inline distT="0" distB="0" distL="0" distR="0" wp14:anchorId="422A5046" wp14:editId="49AD9F79">
            <wp:extent cx="2568102" cy="1308723"/>
            <wp:effectExtent l="0" t="0" r="381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9686" cy="131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DCC" w14:textId="223C141A" w:rsidR="00493E65" w:rsidRPr="004B415A" w:rsidRDefault="00493E65" w:rsidP="00493E65">
      <w:pPr>
        <w:spacing w:after="0" w:line="240" w:lineRule="auto"/>
        <w:outlineLvl w:val="1"/>
        <w:rPr>
          <w:rFonts w:eastAsia="Times New Roman" w:cs="Times New Roman"/>
          <w:b/>
          <w:bCs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🏆</w:t>
      </w:r>
      <w:r w:rsidRPr="00493E6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Бағалау критерийі (2 балл)</w:t>
      </w:r>
      <w:r w:rsidR="004B415A" w:rsidRP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4B415A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1 дұрыс жауап </w:t>
      </w:r>
      <w:r w:rsidR="004B415A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✔️</w:t>
      </w:r>
      <w:r w:rsidR="004B415A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4B415A">
        <w:rPr>
          <w:rFonts w:eastAsia="Times New Roman" w:cs="Segoe UI Emoji"/>
          <w:sz w:val="24"/>
          <w:szCs w:val="24"/>
          <w:lang w:val="kk-KZ" w:eastAsia="ru-RU"/>
        </w:rPr>
        <w:t xml:space="preserve">1балл, </w:t>
      </w:r>
      <w:r w:rsidR="004B415A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2 дұрыс жауап </w:t>
      </w:r>
      <w:r w:rsidR="004B415A"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✔️</w:t>
      </w:r>
      <w:r w:rsidR="004B415A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-</w:t>
      </w:r>
      <w:r w:rsidR="004B415A">
        <w:rPr>
          <w:rFonts w:eastAsia="Times New Roman" w:cs="Segoe UI Emoji"/>
          <w:sz w:val="24"/>
          <w:szCs w:val="24"/>
          <w:lang w:val="kk-KZ" w:eastAsia="ru-RU"/>
        </w:rPr>
        <w:t>1балл.</w:t>
      </w:r>
    </w:p>
    <w:p w14:paraId="58C3E657" w14:textId="27861746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6E68879F" w14:textId="77777777" w:rsidR="00493E65" w:rsidRPr="00493E65" w:rsidRDefault="00493E65" w:rsidP="004B415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🌟</w:t>
      </w:r>
      <w:r w:rsidRPr="00493E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Рефлексия</w:t>
      </w:r>
    </w:p>
    <w:p w14:paraId="010F392C" w14:textId="5E135A8F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😊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Маған ұнады:........................</w:t>
      </w:r>
      <w:r w:rsid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</w:t>
      </w:r>
    </w:p>
    <w:p w14:paraId="6703A3C5" w14:textId="28BEBF9E" w:rsidR="00493E65" w:rsidRPr="00493E65" w:rsidRDefault="00493E65" w:rsidP="00493E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😐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Қиын болды:....................</w:t>
      </w:r>
      <w:r w:rsid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.............................................................................................................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</w:t>
      </w:r>
    </w:p>
    <w:p w14:paraId="61856A14" w14:textId="1395A279" w:rsidR="00493E65" w:rsidRPr="00493E65" w:rsidRDefault="00493E65" w:rsidP="00493E6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493E6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🚀</w:t>
      </w:r>
      <w:r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Мен үйрендім</w:t>
      </w:r>
      <w:r w:rsidR="004B415A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:.................................................................................</w:t>
      </w:r>
      <w:r w:rsidR="004B415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</w:t>
      </w:r>
      <w:r w:rsidR="004B415A" w:rsidRPr="00493E6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..........................................</w:t>
      </w:r>
    </w:p>
    <w:sectPr w:rsidR="00493E65" w:rsidRPr="00493E65" w:rsidSect="004B415A">
      <w:type w:val="continuous"/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4D"/>
    <w:rsid w:val="003E34A6"/>
    <w:rsid w:val="004122F1"/>
    <w:rsid w:val="00493E65"/>
    <w:rsid w:val="004B415A"/>
    <w:rsid w:val="004F4C1F"/>
    <w:rsid w:val="00A0634D"/>
    <w:rsid w:val="00B41090"/>
    <w:rsid w:val="00BB77CB"/>
    <w:rsid w:val="00CB1694"/>
    <w:rsid w:val="00E1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F9E0C"/>
  <w15:chartTrackingRefBased/>
  <w15:docId w15:val="{EF442056-BDB6-46D3-B7E0-3F9B75B2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3E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93E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93E65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93E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3E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semiHidden/>
    <w:unhideWhenUsed/>
    <w:rsid w:val="00493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4F4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3E34A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3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8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4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14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hyperlink" Target="https://www.youtube.com/%20watch?v=s5rpSohBdbg" TargetMode="Externa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Зиннат Жусупова</dc:creator>
  <cp:keywords/>
  <dc:description/>
  <cp:lastModifiedBy>Зиннат Жусупова</cp:lastModifiedBy>
  <cp:revision>6</cp:revision>
  <dcterms:created xsi:type="dcterms:W3CDTF">2026-02-28T08:09:00Z</dcterms:created>
  <dcterms:modified xsi:type="dcterms:W3CDTF">2026-03-01T05:24:00Z</dcterms:modified>
</cp:coreProperties>
</file>