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5E5" w:rsidRDefault="006975E5" w:rsidP="006975E5">
      <w:pPr>
        <w:pStyle w:val="Default"/>
      </w:pPr>
    </w:p>
    <w:p w:rsidR="006975E5" w:rsidRDefault="006975E5" w:rsidP="006975E5">
      <w:pPr>
        <w:pStyle w:val="Default"/>
      </w:pPr>
      <w:r>
        <w:t xml:space="preserve"> </w:t>
      </w:r>
    </w:p>
    <w:p w:rsidR="006975E5" w:rsidRPr="006975E5" w:rsidRDefault="006975E5" w:rsidP="006975E5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Normalize the data in the Excel and show relationships between the derived tables, if any. </w:t>
      </w:r>
      <w:r>
        <w:rPr>
          <w:i/>
          <w:iCs/>
          <w:sz w:val="22"/>
          <w:szCs w:val="22"/>
        </w:rPr>
        <w:t>Use of primary keys, foreign keys etc. is strongly encouraged.</w:t>
      </w:r>
    </w:p>
    <w:p w:rsidR="006975E5" w:rsidRDefault="006975E5" w:rsidP="006975E5">
      <w:pPr>
        <w:pStyle w:val="Default"/>
        <w:ind w:left="720"/>
        <w:rPr>
          <w:i/>
          <w:iCs/>
          <w:sz w:val="22"/>
          <w:szCs w:val="22"/>
        </w:rPr>
      </w:pPr>
    </w:p>
    <w:p w:rsidR="006975E5" w:rsidRDefault="006975E5" w:rsidP="006975E5">
      <w:pPr>
        <w:pStyle w:val="Default"/>
        <w:ind w:left="72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Derived Tables:</w:t>
      </w:r>
    </w:p>
    <w:p w:rsidR="006975E5" w:rsidRDefault="006975E5" w:rsidP="006975E5">
      <w:pPr>
        <w:pStyle w:val="Default"/>
        <w:ind w:left="720"/>
        <w:rPr>
          <w:i/>
          <w:iCs/>
          <w:sz w:val="22"/>
          <w:szCs w:val="22"/>
        </w:rPr>
      </w:pPr>
    </w:p>
    <w:p w:rsidR="006410FF" w:rsidRPr="006410FF" w:rsidRDefault="006975E5" w:rsidP="006410FF">
      <w:pPr>
        <w:pStyle w:val="Default"/>
      </w:pPr>
      <w:r>
        <w:rPr>
          <w:i/>
          <w:iCs/>
          <w:sz w:val="22"/>
          <w:szCs w:val="22"/>
        </w:rPr>
        <w:t>Project Table</w:t>
      </w:r>
      <w:r w:rsidR="006410FF">
        <w:rPr>
          <w:i/>
          <w:iCs/>
          <w:sz w:val="22"/>
          <w:szCs w:val="22"/>
        </w:rPr>
        <w:t xml:space="preserve">                                  Donor Table                                    Themes Table</w:t>
      </w:r>
    </w:p>
    <w:p w:rsidR="006410FF" w:rsidRPr="006410FF" w:rsidRDefault="006410FF" w:rsidP="006410FF">
      <w:pPr>
        <w:pStyle w:val="Default"/>
      </w:pPr>
    </w:p>
    <w:p w:rsidR="006410FF" w:rsidRPr="006410FF" w:rsidRDefault="006B1B97" w:rsidP="006410FF">
      <w:r>
        <w:rPr>
          <w:noProof/>
        </w:rPr>
        <w:pict>
          <v:group id="_x0000_s1038" style="position:absolute;margin-left:-13.05pt;margin-top:3.05pt;width:437.25pt;height:388.8pt;z-index:251666432" coordorigin="1005,3759" coordsize="8745,7776">
            <v:rect id="_x0000_s1026" style="position:absolute;left:1005;top:3759;width:2655;height:4206">
              <v:textbox style="mso-next-textbox:#_x0000_s1026">
                <w:txbxContent>
                  <w:p w:rsidR="006975E5" w:rsidRPr="006975E5" w:rsidRDefault="006975E5" w:rsidP="006975E5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>
                      <w:t>Project Id</w:t>
                    </w:r>
                    <w:r w:rsidRPr="006975E5">
                      <w:rPr>
                        <w:i/>
                      </w:rPr>
                      <w:t>(</w:t>
                    </w:r>
                    <w:proofErr w:type="spellStart"/>
                    <w:r w:rsidRPr="006975E5">
                      <w:rPr>
                        <w:i/>
                      </w:rPr>
                      <w:t>Pk</w:t>
                    </w:r>
                    <w:proofErr w:type="spellEnd"/>
                    <w:r w:rsidRPr="006975E5">
                      <w:rPr>
                        <w:i/>
                      </w:rPr>
                      <w:t>)</w:t>
                    </w:r>
                  </w:p>
                  <w:p w:rsidR="006975E5" w:rsidRDefault="006975E5" w:rsidP="006975E5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 w:rsidRPr="006975E5">
                      <w:t>Title</w:t>
                    </w:r>
                  </w:p>
                  <w:p w:rsidR="006975E5" w:rsidRDefault="006975E5" w:rsidP="006975E5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>
                      <w:t>PAAS Code</w:t>
                    </w:r>
                  </w:p>
                  <w:p w:rsidR="006975E5" w:rsidRDefault="006975E5" w:rsidP="006975E5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>
                      <w:t>Approval Status</w:t>
                    </w:r>
                  </w:p>
                  <w:p w:rsidR="006975E5" w:rsidRDefault="006975E5" w:rsidP="006975E5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>
                      <w:t>PAG Value</w:t>
                    </w:r>
                  </w:p>
                  <w:p w:rsidR="006975E5" w:rsidRDefault="006975E5" w:rsidP="006975E5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>
                      <w:t>Start Date</w:t>
                    </w:r>
                  </w:p>
                  <w:p w:rsidR="006975E5" w:rsidRDefault="006975E5" w:rsidP="006975E5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>
                      <w:t>End Date</w:t>
                    </w:r>
                  </w:p>
                  <w:p w:rsidR="006B1B97" w:rsidRDefault="006B1B97" w:rsidP="006975E5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>
                      <w:t>Total Expenditure</w:t>
                    </w:r>
                  </w:p>
                  <w:p w:rsidR="006975E5" w:rsidRDefault="006975E5" w:rsidP="006975E5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>
                      <w:t>Fund Id(FK)</w:t>
                    </w:r>
                  </w:p>
                  <w:p w:rsidR="006975E5" w:rsidRDefault="006975E5" w:rsidP="006975E5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>
                      <w:t>Country</w:t>
                    </w:r>
                  </w:p>
                  <w:p w:rsidR="006975E5" w:rsidRDefault="006975E5" w:rsidP="006975E5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>
                      <w:t>Theme ID(FK)</w:t>
                    </w:r>
                  </w:p>
                  <w:p w:rsidR="006975E5" w:rsidRDefault="006975E5" w:rsidP="006975E5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>
                      <w:t xml:space="preserve">Lead </w:t>
                    </w:r>
                    <w:r w:rsidR="006410FF">
                      <w:t>Organization</w:t>
                    </w:r>
                  </w:p>
                  <w:p w:rsidR="006410FF" w:rsidRPr="006975E5" w:rsidRDefault="006410FF" w:rsidP="006410FF">
                    <w:pPr>
                      <w:pStyle w:val="ListParagraph"/>
                    </w:pPr>
                  </w:p>
                  <w:p w:rsidR="006975E5" w:rsidRDefault="006975E5"/>
                </w:txbxContent>
              </v:textbox>
            </v:rect>
            <v:rect id="_x0000_s1028" style="position:absolute;left:4065;top:3759;width:2655;height:1026">
              <v:textbox style="mso-next-textbox:#_x0000_s1028">
                <w:txbxContent>
                  <w:p w:rsidR="006410FF" w:rsidRPr="006975E5" w:rsidRDefault="006410FF" w:rsidP="006410FF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>
                      <w:t>Donor  Id</w:t>
                    </w:r>
                    <w:r w:rsidRPr="006975E5">
                      <w:rPr>
                        <w:i/>
                      </w:rPr>
                      <w:t>(</w:t>
                    </w:r>
                    <w:proofErr w:type="spellStart"/>
                    <w:r w:rsidRPr="006975E5">
                      <w:rPr>
                        <w:i/>
                      </w:rPr>
                      <w:t>Pk</w:t>
                    </w:r>
                    <w:proofErr w:type="spellEnd"/>
                    <w:r w:rsidRPr="006975E5">
                      <w:rPr>
                        <w:i/>
                      </w:rPr>
                      <w:t>)</w:t>
                    </w:r>
                  </w:p>
                  <w:p w:rsidR="006410FF" w:rsidRDefault="006410FF" w:rsidP="006410FF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>
                      <w:t>Donor Name</w:t>
                    </w:r>
                  </w:p>
                </w:txbxContent>
              </v:textbox>
            </v:rect>
            <v:rect id="_x0000_s1029" style="position:absolute;left:6960;top:4005;width:2655;height:1026">
              <v:textbox style="mso-next-textbox:#_x0000_s1029">
                <w:txbxContent>
                  <w:p w:rsidR="006410FF" w:rsidRPr="006975E5" w:rsidRDefault="006410FF" w:rsidP="006410FF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>
                      <w:t>Theme  Id</w:t>
                    </w:r>
                    <w:r w:rsidRPr="006975E5">
                      <w:rPr>
                        <w:i/>
                      </w:rPr>
                      <w:t>(</w:t>
                    </w:r>
                    <w:proofErr w:type="spellStart"/>
                    <w:r w:rsidRPr="006975E5">
                      <w:rPr>
                        <w:i/>
                      </w:rPr>
                      <w:t>Pk</w:t>
                    </w:r>
                    <w:proofErr w:type="spellEnd"/>
                    <w:r w:rsidRPr="006975E5">
                      <w:rPr>
                        <w:i/>
                      </w:rPr>
                      <w:t>)</w:t>
                    </w:r>
                  </w:p>
                  <w:p w:rsidR="006410FF" w:rsidRDefault="006410FF" w:rsidP="006410FF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>
                      <w:t>Theme Name</w:t>
                    </w:r>
                  </w:p>
                </w:txbxContent>
              </v:textbox>
            </v:rect>
            <v:rect id="_x0000_s1030" style="position:absolute;left:7095;top:5610;width:2655;height:1050">
              <v:textbox>
                <w:txbxContent>
                  <w:p w:rsidR="006410FF" w:rsidRPr="006975E5" w:rsidRDefault="006410FF" w:rsidP="006410FF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>
                      <w:t>Fund Id</w:t>
                    </w:r>
                    <w:r w:rsidRPr="006975E5">
                      <w:rPr>
                        <w:i/>
                      </w:rPr>
                      <w:t>(</w:t>
                    </w:r>
                    <w:proofErr w:type="spellStart"/>
                    <w:r w:rsidRPr="006975E5">
                      <w:rPr>
                        <w:i/>
                      </w:rPr>
                      <w:t>Pk</w:t>
                    </w:r>
                    <w:proofErr w:type="spellEnd"/>
                    <w:r w:rsidRPr="006975E5">
                      <w:rPr>
                        <w:i/>
                      </w:rPr>
                      <w:t>)</w:t>
                    </w:r>
                  </w:p>
                  <w:p w:rsidR="006410FF" w:rsidRDefault="006410FF" w:rsidP="006410FF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>
                      <w:t>Fund Name</w:t>
                    </w:r>
                  </w:p>
                  <w:p w:rsidR="006410FF" w:rsidRPr="006975E5" w:rsidRDefault="006410FF" w:rsidP="006410FF">
                    <w:pPr>
                      <w:pStyle w:val="ListParagraph"/>
                    </w:pPr>
                  </w:p>
                  <w:p w:rsidR="006410FF" w:rsidRDefault="006410FF" w:rsidP="006410FF"/>
                </w:txbxContent>
              </v:textbox>
            </v:rect>
            <v:rect id="_x0000_s1031" style="position:absolute;left:1005;top:9315;width:4380;height:2220">
              <v:textbox style="mso-next-textbox:#_x0000_s1031">
                <w:txbxContent>
                  <w:p w:rsidR="006410FF" w:rsidRPr="006410FF" w:rsidRDefault="006410FF" w:rsidP="006410FF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>
                      <w:t>Project Detail Id</w:t>
                    </w:r>
                    <w:r w:rsidRPr="006975E5">
                      <w:rPr>
                        <w:i/>
                      </w:rPr>
                      <w:t>(</w:t>
                    </w:r>
                    <w:proofErr w:type="spellStart"/>
                    <w:r>
                      <w:rPr>
                        <w:i/>
                      </w:rPr>
                      <w:t>P</w:t>
                    </w:r>
                    <w:r w:rsidRPr="006975E5">
                      <w:rPr>
                        <w:i/>
                      </w:rPr>
                      <w:t>k</w:t>
                    </w:r>
                    <w:proofErr w:type="spellEnd"/>
                    <w:r w:rsidRPr="006975E5">
                      <w:rPr>
                        <w:i/>
                      </w:rPr>
                      <w:t>)</w:t>
                    </w:r>
                  </w:p>
                  <w:p w:rsidR="006410FF" w:rsidRPr="006975E5" w:rsidRDefault="006410FF" w:rsidP="006410FF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>
                      <w:t>Project Id</w:t>
                    </w:r>
                    <w:r w:rsidRPr="006410FF">
                      <w:rPr>
                        <w:i/>
                      </w:rPr>
                      <w:t>(</w:t>
                    </w:r>
                    <w:proofErr w:type="spellStart"/>
                    <w:r>
                      <w:rPr>
                        <w:i/>
                      </w:rPr>
                      <w:t>F</w:t>
                    </w:r>
                    <w:r w:rsidRPr="006410FF">
                      <w:rPr>
                        <w:i/>
                      </w:rPr>
                      <w:t>k</w:t>
                    </w:r>
                    <w:proofErr w:type="spellEnd"/>
                    <w:r w:rsidRPr="006410FF">
                      <w:rPr>
                        <w:i/>
                      </w:rPr>
                      <w:t>)</w:t>
                    </w:r>
                  </w:p>
                  <w:p w:rsidR="006410FF" w:rsidRDefault="006410FF" w:rsidP="006410FF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>
                      <w:t>Donor ID (FK)</w:t>
                    </w:r>
                  </w:p>
                  <w:p w:rsidR="006410FF" w:rsidRDefault="006410FF" w:rsidP="006410FF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>
                      <w:t>Total Contribution</w:t>
                    </w:r>
                  </w:p>
                  <w:p w:rsidR="006410FF" w:rsidRDefault="006410FF" w:rsidP="006410FF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>
                      <w:t>Total Contribution-Total Expenditure</w:t>
                    </w:r>
                  </w:p>
                  <w:p w:rsidR="006410FF" w:rsidRPr="006975E5" w:rsidRDefault="006410FF" w:rsidP="006410FF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>
                      <w:t>Total PSC</w:t>
                    </w:r>
                  </w:p>
                  <w:p w:rsidR="006410FF" w:rsidRDefault="006410FF" w:rsidP="006410FF"/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3" type="#_x0000_t34" style="position:absolute;left:3030;top:6960;width:4530;height:180;rotation:90;flip:x" o:connectortype="elbow" adj=",574200,-24819">
              <v:stroke endarrow="block"/>
            </v:shape>
            <v:shape id="_x0000_s1036" type="#_x0000_t34" style="position:absolute;left:3660;top:5031;width:3960;height:819;rotation:180;flip:y" o:connectortype="elbow" adj=",132686,-41564">
              <v:stroke endarrow="block"/>
            </v:shape>
            <v:shape id="_x0000_s1037" type="#_x0000_t34" style="position:absolute;left:3660;top:6450;width:3435;height:819;rotation:180;flip:y" o:connectortype="elbow" adj="10797,170110,-44615">
              <v:stroke endarrow="block"/>
            </v:shape>
          </v:group>
        </w:pict>
      </w:r>
    </w:p>
    <w:p w:rsidR="006410FF" w:rsidRPr="006410FF" w:rsidRDefault="006410FF" w:rsidP="006410FF"/>
    <w:p w:rsidR="006410FF" w:rsidRDefault="006410FF" w:rsidP="006410FF">
      <w:pPr>
        <w:jc w:val="center"/>
      </w:pPr>
    </w:p>
    <w:p w:rsidR="00E86735" w:rsidRDefault="006B1B97" w:rsidP="006B1B97">
      <w:pPr>
        <w:ind w:left="3600" w:firstLine="720"/>
        <w:rPr>
          <w:i/>
          <w:iCs/>
        </w:rPr>
      </w:pPr>
      <w:r>
        <w:rPr>
          <w:i/>
          <w:iCs/>
        </w:rPr>
        <w:t xml:space="preserve">  1</w:t>
      </w:r>
      <w:proofErr w:type="gramStart"/>
      <w:r>
        <w:rPr>
          <w:i/>
          <w:iCs/>
        </w:rPr>
        <w:t>:M</w:t>
      </w:r>
      <w:proofErr w:type="gramEnd"/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6410FF">
        <w:rPr>
          <w:i/>
          <w:iCs/>
        </w:rPr>
        <w:t>Fund Table</w:t>
      </w:r>
    </w:p>
    <w:p w:rsidR="006410FF" w:rsidRDefault="006410FF" w:rsidP="006410FF">
      <w:pPr>
        <w:jc w:val="center"/>
      </w:pPr>
    </w:p>
    <w:p w:rsidR="006410FF" w:rsidRDefault="006B1B97" w:rsidP="006410FF">
      <w:pPr>
        <w:jc w:val="center"/>
      </w:pPr>
      <w:r>
        <w:rPr>
          <w:i/>
          <w:iCs/>
        </w:rPr>
        <w:t>1</w:t>
      </w:r>
      <w:proofErr w:type="gramStart"/>
      <w:r>
        <w:rPr>
          <w:i/>
          <w:iCs/>
        </w:rPr>
        <w:t>:M</w:t>
      </w:r>
      <w:proofErr w:type="gramEnd"/>
    </w:p>
    <w:p w:rsidR="006410FF" w:rsidRDefault="006410FF" w:rsidP="006410FF">
      <w:pPr>
        <w:jc w:val="center"/>
      </w:pPr>
    </w:p>
    <w:p w:rsidR="006410FF" w:rsidRDefault="006410FF" w:rsidP="006410FF">
      <w:pPr>
        <w:jc w:val="center"/>
      </w:pPr>
    </w:p>
    <w:p w:rsidR="006B1B97" w:rsidRDefault="006B1B97" w:rsidP="006410FF">
      <w:pPr>
        <w:rPr>
          <w:i/>
          <w:iCs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118.2pt;margin-top:9.8pt;width:1.5pt;height:67.5pt;z-index:251662336" o:connectortype="straight">
            <v:stroke endarrow="block"/>
          </v:shape>
        </w:pict>
      </w:r>
      <w:r w:rsidR="006410FF">
        <w:rPr>
          <w:i/>
          <w:iCs/>
        </w:rPr>
        <w:t xml:space="preserve"> </w:t>
      </w:r>
    </w:p>
    <w:p w:rsidR="006B1B97" w:rsidRDefault="006B1B97" w:rsidP="006410FF">
      <w:pPr>
        <w:rPr>
          <w:i/>
          <w:iCs/>
        </w:rPr>
      </w:pPr>
    </w:p>
    <w:p w:rsidR="006410FF" w:rsidRPr="006410FF" w:rsidRDefault="006B1B97" w:rsidP="006410FF">
      <w:r>
        <w:rPr>
          <w:i/>
          <w:iCs/>
        </w:rPr>
        <w:t xml:space="preserve">Project Details Table             </w:t>
      </w:r>
      <w:r w:rsidR="006410FF">
        <w:rPr>
          <w:i/>
          <w:iCs/>
        </w:rPr>
        <w:t xml:space="preserve">    </w:t>
      </w:r>
      <w:r>
        <w:rPr>
          <w:i/>
          <w:iCs/>
        </w:rPr>
        <w:t>1</w:t>
      </w:r>
      <w:proofErr w:type="gramStart"/>
      <w:r>
        <w:rPr>
          <w:i/>
          <w:iCs/>
        </w:rPr>
        <w:t>:M</w:t>
      </w:r>
      <w:proofErr w:type="gramEnd"/>
      <w:r w:rsidR="006410FF">
        <w:rPr>
          <w:i/>
          <w:iCs/>
        </w:rPr>
        <w:t xml:space="preserve"> </w:t>
      </w:r>
      <w:r>
        <w:rPr>
          <w:i/>
          <w:iCs/>
        </w:rPr>
        <w:t xml:space="preserve">                      </w:t>
      </w:r>
      <w:proofErr w:type="spellStart"/>
      <w:r>
        <w:rPr>
          <w:i/>
          <w:iCs/>
        </w:rPr>
        <w:t>1:M</w:t>
      </w:r>
      <w:proofErr w:type="spellEnd"/>
      <w:r>
        <w:rPr>
          <w:i/>
          <w:iCs/>
        </w:rPr>
        <w:t xml:space="preserve">               </w:t>
      </w:r>
      <w:r w:rsidR="006410FF">
        <w:rPr>
          <w:i/>
          <w:iCs/>
        </w:rPr>
        <w:t xml:space="preserve">              </w:t>
      </w:r>
    </w:p>
    <w:sectPr w:rsidR="006410FF" w:rsidRPr="006410FF" w:rsidSect="00EE1585">
      <w:pgSz w:w="12240" w:h="16340"/>
      <w:pgMar w:top="1208" w:right="1110" w:bottom="1440" w:left="1266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B29B3"/>
    <w:multiLevelType w:val="hybridMultilevel"/>
    <w:tmpl w:val="D5B41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9B0B89"/>
    <w:multiLevelType w:val="hybridMultilevel"/>
    <w:tmpl w:val="FD4E3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75E5"/>
    <w:rsid w:val="00577B67"/>
    <w:rsid w:val="006410FF"/>
    <w:rsid w:val="006975E5"/>
    <w:rsid w:val="006B1B97"/>
    <w:rsid w:val="007D0231"/>
    <w:rsid w:val="00E86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2"/>
        <o:r id="V:Rule4" type="connector" idref="#_x0000_s1033"/>
        <o:r id="V:Rule10" type="connector" idref="#_x0000_s1036"/>
        <o:r id="V:Rule11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73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975E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975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2022-07-15T07:28:00Z</dcterms:created>
  <dcterms:modified xsi:type="dcterms:W3CDTF">2022-07-15T10:41:00Z</dcterms:modified>
</cp:coreProperties>
</file>