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2DA12F" w14:paraId="2C078E63" wp14:textId="6E5A0346">
      <w:pPr>
        <w:spacing w:after="100" w:afterAutospacing="off" w:line="240" w:lineRule="auto"/>
        <w:jc w:val="center"/>
        <w:rPr>
          <w:b w:val="1"/>
          <w:bCs w:val="1"/>
          <w:sz w:val="28"/>
          <w:szCs w:val="28"/>
        </w:rPr>
      </w:pPr>
      <w:bookmarkStart w:name="_GoBack" w:id="0"/>
      <w:bookmarkEnd w:id="0"/>
      <w:r w:rsidRPr="442DA12F" w:rsidR="7BB3C6A1">
        <w:rPr>
          <w:b w:val="1"/>
          <w:bCs w:val="1"/>
          <w:sz w:val="28"/>
          <w:szCs w:val="28"/>
        </w:rPr>
        <w:t>Ethical Hacking</w:t>
      </w:r>
    </w:p>
    <w:p w:rsidR="7BB3C6A1" w:rsidP="442DA12F" w:rsidRDefault="7BB3C6A1" w14:paraId="1895DCE5" w14:textId="0B698838">
      <w:pPr>
        <w:pStyle w:val="Normal"/>
        <w:spacing w:after="100" w:afterAutospacing="off" w:line="240" w:lineRule="auto"/>
        <w:jc w:val="center"/>
        <w:rPr>
          <w:b w:val="1"/>
          <w:bCs w:val="1"/>
          <w:sz w:val="22"/>
          <w:szCs w:val="22"/>
        </w:rPr>
      </w:pPr>
      <w:r w:rsidRPr="442DA12F" w:rsidR="7BB3C6A1">
        <w:rPr>
          <w:b w:val="1"/>
          <w:bCs w:val="1"/>
          <w:sz w:val="22"/>
          <w:szCs w:val="22"/>
        </w:rPr>
        <w:t>Homework3</w:t>
      </w:r>
    </w:p>
    <w:p w:rsidR="442DA12F" w:rsidP="442DA12F" w:rsidRDefault="442DA12F" w14:paraId="346248C3" w14:textId="7329EE1C">
      <w:pPr>
        <w:pStyle w:val="Normal"/>
        <w:spacing w:after="100" w:afterAutospacing="off" w:line="240" w:lineRule="auto"/>
        <w:jc w:val="both"/>
        <w:rPr>
          <w:b w:val="1"/>
          <w:bCs w:val="1"/>
          <w:sz w:val="22"/>
          <w:szCs w:val="22"/>
        </w:rPr>
      </w:pPr>
    </w:p>
    <w:p w:rsidR="5235EBE9" w:rsidP="442DA12F" w:rsidRDefault="5235EBE9" w14:paraId="2DE881AD" w14:textId="42EE1887">
      <w:pPr>
        <w:pStyle w:val="ListParagraph"/>
        <w:numPr>
          <w:ilvl w:val="0"/>
          <w:numId w:val="1"/>
        </w:numPr>
        <w:spacing w:after="100" w:afterAutospacing="off" w:line="240" w:lineRule="auto"/>
        <w:jc w:val="both"/>
        <w:rPr>
          <w:b w:val="1"/>
          <w:bCs w:val="1"/>
          <w:sz w:val="22"/>
          <w:szCs w:val="22"/>
        </w:rPr>
      </w:pPr>
      <w:r w:rsidRPr="442DA12F" w:rsidR="5235EBE9">
        <w:rPr>
          <w:b w:val="1"/>
          <w:bCs w:val="1"/>
          <w:sz w:val="22"/>
          <w:szCs w:val="22"/>
        </w:rPr>
        <w:t>What is Malware? Mention the different usages of Malware.</w:t>
      </w:r>
    </w:p>
    <w:p w:rsidR="5235EBE9" w:rsidP="442DA12F" w:rsidRDefault="5235EBE9" w14:paraId="67B1E774" w14:textId="1AE71443">
      <w:pPr>
        <w:pStyle w:val="Normal"/>
        <w:spacing w:after="100" w:afterAutospacing="off" w:line="240" w:lineRule="auto"/>
        <w:ind w:left="0"/>
        <w:jc w:val="both"/>
        <w:rPr>
          <w:b w:val="1"/>
          <w:bCs w:val="1"/>
          <w:sz w:val="22"/>
          <w:szCs w:val="22"/>
        </w:rPr>
      </w:pPr>
      <w:r w:rsidRPr="442DA12F" w:rsidR="7EFE7FE7">
        <w:rPr>
          <w:b w:val="0"/>
          <w:bCs w:val="0"/>
          <w:sz w:val="22"/>
          <w:szCs w:val="22"/>
        </w:rPr>
        <w:t xml:space="preserve">Malware is short for malicious software. </w:t>
      </w:r>
      <w:r w:rsidRPr="442DA12F" w:rsidR="5235EBE9">
        <w:rPr>
          <w:b w:val="0"/>
          <w:bCs w:val="0"/>
          <w:sz w:val="22"/>
          <w:szCs w:val="22"/>
        </w:rPr>
        <w:t xml:space="preserve">Malware is something which tends to cause some </w:t>
      </w:r>
      <w:r w:rsidRPr="442DA12F" w:rsidR="23A98B66">
        <w:rPr>
          <w:b w:val="0"/>
          <w:bCs w:val="0"/>
          <w:sz w:val="22"/>
          <w:szCs w:val="22"/>
        </w:rPr>
        <w:t>behavior change wanted by the attacker. It might be a file or code which is supposed to steal or infe</w:t>
      </w:r>
      <w:r w:rsidRPr="442DA12F" w:rsidR="02FBFDFF">
        <w:rPr>
          <w:b w:val="0"/>
          <w:bCs w:val="0"/>
          <w:sz w:val="22"/>
          <w:szCs w:val="22"/>
        </w:rPr>
        <w:t>ct or conduct some behavior change in the system which attacker wants to cause in the system.</w:t>
      </w:r>
    </w:p>
    <w:p w:rsidR="2DB577BE" w:rsidP="442DA12F" w:rsidRDefault="2DB577BE" w14:paraId="7B5FE4A9" w14:textId="5550B868">
      <w:pPr>
        <w:pStyle w:val="Normal"/>
        <w:spacing w:after="100" w:afterAutospacing="off" w:line="240" w:lineRule="auto"/>
        <w:ind w:left="0"/>
        <w:jc w:val="both"/>
        <w:rPr>
          <w:b w:val="0"/>
          <w:bCs w:val="0"/>
          <w:sz w:val="22"/>
          <w:szCs w:val="22"/>
        </w:rPr>
      </w:pPr>
      <w:r w:rsidRPr="442DA12F" w:rsidR="2DB577BE">
        <w:rPr>
          <w:b w:val="0"/>
          <w:bCs w:val="0"/>
          <w:sz w:val="22"/>
          <w:szCs w:val="22"/>
        </w:rPr>
        <w:t xml:space="preserve">Malware can be a simple mail, on which we click and then a piece </w:t>
      </w:r>
      <w:r w:rsidRPr="442DA12F" w:rsidR="45463924">
        <w:rPr>
          <w:b w:val="0"/>
          <w:bCs w:val="0"/>
          <w:sz w:val="22"/>
          <w:szCs w:val="22"/>
        </w:rPr>
        <w:t>of code</w:t>
      </w:r>
      <w:r w:rsidRPr="442DA12F" w:rsidR="2DB577BE">
        <w:rPr>
          <w:b w:val="0"/>
          <w:bCs w:val="0"/>
          <w:sz w:val="22"/>
          <w:szCs w:val="22"/>
        </w:rPr>
        <w:t xml:space="preserve"> or software is placed in our system and the network gaps </w:t>
      </w:r>
      <w:r w:rsidRPr="442DA12F" w:rsidR="723CC131">
        <w:rPr>
          <w:b w:val="0"/>
          <w:bCs w:val="0"/>
          <w:sz w:val="22"/>
          <w:szCs w:val="22"/>
        </w:rPr>
        <w:t>are being</w:t>
      </w:r>
      <w:r w:rsidRPr="442DA12F" w:rsidR="2DB577BE">
        <w:rPr>
          <w:b w:val="0"/>
          <w:bCs w:val="0"/>
          <w:sz w:val="22"/>
          <w:szCs w:val="22"/>
        </w:rPr>
        <w:t xml:space="preserve"> </w:t>
      </w:r>
      <w:r w:rsidRPr="442DA12F" w:rsidR="2DB577BE">
        <w:rPr>
          <w:b w:val="0"/>
          <w:bCs w:val="0"/>
          <w:sz w:val="22"/>
          <w:szCs w:val="22"/>
        </w:rPr>
        <w:t>monitored</w:t>
      </w:r>
      <w:r w:rsidRPr="442DA12F" w:rsidR="2DB577BE">
        <w:rPr>
          <w:b w:val="0"/>
          <w:bCs w:val="0"/>
          <w:sz w:val="22"/>
          <w:szCs w:val="22"/>
        </w:rPr>
        <w:t xml:space="preserve"> by </w:t>
      </w:r>
      <w:r w:rsidRPr="442DA12F" w:rsidR="476B75FD">
        <w:rPr>
          <w:b w:val="0"/>
          <w:bCs w:val="0"/>
          <w:sz w:val="22"/>
          <w:szCs w:val="22"/>
        </w:rPr>
        <w:t>someone else in the world.</w:t>
      </w:r>
      <w:r w:rsidRPr="442DA12F" w:rsidR="3458BF3E">
        <w:rPr>
          <w:b w:val="0"/>
          <w:bCs w:val="0"/>
          <w:sz w:val="22"/>
          <w:szCs w:val="22"/>
        </w:rPr>
        <w:t xml:space="preserve"> Information of all kinds </w:t>
      </w:r>
      <w:r w:rsidRPr="442DA12F" w:rsidR="3458BF3E">
        <w:rPr>
          <w:b w:val="0"/>
          <w:bCs w:val="0"/>
          <w:sz w:val="22"/>
          <w:szCs w:val="22"/>
        </w:rPr>
        <w:t>is</w:t>
      </w:r>
      <w:r w:rsidRPr="442DA12F" w:rsidR="3458BF3E">
        <w:rPr>
          <w:b w:val="0"/>
          <w:bCs w:val="0"/>
          <w:sz w:val="22"/>
          <w:szCs w:val="22"/>
        </w:rPr>
        <w:t xml:space="preserve"> being</w:t>
      </w:r>
      <w:r w:rsidRPr="442DA12F" w:rsidR="3458BF3E">
        <w:rPr>
          <w:b w:val="0"/>
          <w:bCs w:val="0"/>
          <w:sz w:val="22"/>
          <w:szCs w:val="22"/>
        </w:rPr>
        <w:t xml:space="preserve"> leaked using those network gaps.</w:t>
      </w:r>
    </w:p>
    <w:p w:rsidR="41A0E330" w:rsidP="442DA12F" w:rsidRDefault="41A0E330" w14:paraId="24CDD83D" w14:textId="5AF7AE3C">
      <w:pPr>
        <w:pStyle w:val="Normal"/>
        <w:spacing w:after="100" w:afterAutospacing="off" w:line="240" w:lineRule="auto"/>
        <w:ind w:left="0"/>
        <w:jc w:val="both"/>
        <w:rPr>
          <w:b w:val="0"/>
          <w:bCs w:val="0"/>
          <w:sz w:val="22"/>
          <w:szCs w:val="22"/>
        </w:rPr>
      </w:pPr>
      <w:r w:rsidRPr="442DA12F" w:rsidR="41A0E330">
        <w:rPr>
          <w:b w:val="0"/>
          <w:bCs w:val="0"/>
          <w:sz w:val="22"/>
          <w:szCs w:val="22"/>
        </w:rPr>
        <w:t xml:space="preserve">Attackers use Malware in </w:t>
      </w:r>
      <w:bookmarkStart w:name="_Int_oY7Ma1PE" w:id="1586351598"/>
      <w:r w:rsidRPr="442DA12F" w:rsidR="12F5596C">
        <w:rPr>
          <w:b w:val="0"/>
          <w:bCs w:val="0"/>
          <w:sz w:val="22"/>
          <w:szCs w:val="22"/>
        </w:rPr>
        <w:t>various levels</w:t>
      </w:r>
      <w:bookmarkEnd w:id="1586351598"/>
      <w:r w:rsidRPr="442DA12F" w:rsidR="41A0E330">
        <w:rPr>
          <w:b w:val="0"/>
          <w:bCs w:val="0"/>
          <w:sz w:val="22"/>
          <w:szCs w:val="22"/>
        </w:rPr>
        <w:t xml:space="preserve"> of attack, for example to leave a trace in the system when attacked can be considered as </w:t>
      </w:r>
      <w:r w:rsidRPr="442DA12F" w:rsidR="50A90575">
        <w:rPr>
          <w:b w:val="0"/>
          <w:bCs w:val="0"/>
          <w:sz w:val="22"/>
          <w:szCs w:val="22"/>
        </w:rPr>
        <w:t>Malware</w:t>
      </w:r>
      <w:r w:rsidRPr="442DA12F" w:rsidR="20F355C9">
        <w:rPr>
          <w:b w:val="0"/>
          <w:bCs w:val="0"/>
          <w:sz w:val="22"/>
          <w:szCs w:val="22"/>
        </w:rPr>
        <w:t xml:space="preserve"> </w:t>
      </w:r>
      <w:r w:rsidRPr="442DA12F" w:rsidR="3B5378F3">
        <w:rPr>
          <w:b w:val="0"/>
          <w:bCs w:val="0"/>
          <w:sz w:val="22"/>
          <w:szCs w:val="22"/>
        </w:rPr>
        <w:t xml:space="preserve">if </w:t>
      </w:r>
      <w:r w:rsidRPr="442DA12F" w:rsidR="20F355C9">
        <w:rPr>
          <w:b w:val="0"/>
          <w:bCs w:val="0"/>
          <w:sz w:val="22"/>
          <w:szCs w:val="22"/>
        </w:rPr>
        <w:t xml:space="preserve">its existence </w:t>
      </w:r>
      <w:r w:rsidRPr="442DA12F" w:rsidR="5934D427">
        <w:rPr>
          <w:b w:val="0"/>
          <w:bCs w:val="0"/>
          <w:sz w:val="22"/>
          <w:szCs w:val="22"/>
        </w:rPr>
        <w:t>causes</w:t>
      </w:r>
      <w:r w:rsidRPr="442DA12F" w:rsidR="20F355C9">
        <w:rPr>
          <w:b w:val="0"/>
          <w:bCs w:val="0"/>
          <w:sz w:val="22"/>
          <w:szCs w:val="22"/>
        </w:rPr>
        <w:t xml:space="preserve"> some </w:t>
      </w:r>
      <w:r w:rsidRPr="442DA12F" w:rsidR="2F52CB41">
        <w:rPr>
          <w:b w:val="0"/>
          <w:bCs w:val="0"/>
          <w:sz w:val="22"/>
          <w:szCs w:val="22"/>
        </w:rPr>
        <w:t xml:space="preserve">constant </w:t>
      </w:r>
      <w:r w:rsidRPr="442DA12F" w:rsidR="20F355C9">
        <w:rPr>
          <w:b w:val="0"/>
          <w:bCs w:val="0"/>
          <w:sz w:val="22"/>
          <w:szCs w:val="22"/>
        </w:rPr>
        <w:t>disturbance in the system.</w:t>
      </w:r>
    </w:p>
    <w:p w:rsidR="442DA12F" w:rsidP="442DA12F" w:rsidRDefault="442DA12F" w14:paraId="5F81DCD0" w14:textId="45E336FF">
      <w:pPr>
        <w:pStyle w:val="Normal"/>
        <w:spacing w:after="100" w:afterAutospacing="off" w:line="240" w:lineRule="auto"/>
        <w:ind w:left="0"/>
        <w:jc w:val="both"/>
        <w:rPr>
          <w:b w:val="1"/>
          <w:bCs w:val="1"/>
          <w:sz w:val="22"/>
          <w:szCs w:val="22"/>
        </w:rPr>
      </w:pPr>
    </w:p>
    <w:p w:rsidR="5CD6FA8A" w:rsidP="442DA12F" w:rsidRDefault="5CD6FA8A" w14:paraId="5A483CD7" w14:textId="3EFEAA5B">
      <w:pPr>
        <w:pStyle w:val="ListParagraph"/>
        <w:numPr>
          <w:ilvl w:val="0"/>
          <w:numId w:val="1"/>
        </w:numPr>
        <w:spacing w:after="100" w:afterAutospacing="off" w:line="240" w:lineRule="auto"/>
        <w:jc w:val="both"/>
        <w:rPr>
          <w:b w:val="1"/>
          <w:bCs w:val="1"/>
          <w:sz w:val="22"/>
          <w:szCs w:val="22"/>
        </w:rPr>
      </w:pPr>
      <w:r w:rsidRPr="442DA12F" w:rsidR="5CD6FA8A">
        <w:rPr>
          <w:b w:val="1"/>
          <w:bCs w:val="1"/>
          <w:sz w:val="22"/>
          <w:szCs w:val="22"/>
        </w:rPr>
        <w:t>Describe differences between viruses, trojan horses and worms.</w:t>
      </w:r>
    </w:p>
    <w:p w:rsidR="3271858A" w:rsidP="442DA12F" w:rsidRDefault="3271858A" w14:paraId="2A350632" w14:textId="6C9E5852">
      <w:pPr>
        <w:pStyle w:val="Normal"/>
        <w:spacing w:after="100" w:afterAutospacing="off" w:line="240" w:lineRule="auto"/>
        <w:ind w:left="0"/>
        <w:jc w:val="both"/>
        <w:rPr>
          <w:b w:val="1"/>
          <w:bCs w:val="1"/>
          <w:sz w:val="22"/>
          <w:szCs w:val="22"/>
        </w:rPr>
      </w:pPr>
      <w:r w:rsidRPr="442DA12F" w:rsidR="3271858A">
        <w:rPr>
          <w:b w:val="1"/>
          <w:bCs w:val="1"/>
          <w:sz w:val="22"/>
          <w:szCs w:val="22"/>
        </w:rPr>
        <w:t>Virus:</w:t>
      </w:r>
    </w:p>
    <w:p w:rsidR="3271858A" w:rsidP="442DA12F" w:rsidRDefault="3271858A" w14:paraId="79F9455B" w14:textId="124359F6">
      <w:pPr>
        <w:pStyle w:val="Normal"/>
        <w:spacing w:after="100" w:afterAutospacing="off" w:line="240" w:lineRule="auto"/>
        <w:ind w:left="0"/>
        <w:jc w:val="both"/>
        <w:rPr>
          <w:b w:val="0"/>
          <w:bCs w:val="0"/>
          <w:sz w:val="22"/>
          <w:szCs w:val="22"/>
        </w:rPr>
      </w:pPr>
      <w:r w:rsidRPr="442DA12F" w:rsidR="3271858A">
        <w:rPr>
          <w:b w:val="0"/>
          <w:bCs w:val="0"/>
          <w:sz w:val="22"/>
          <w:szCs w:val="22"/>
        </w:rPr>
        <w:t xml:space="preserve">1. </w:t>
      </w:r>
      <w:r w:rsidRPr="442DA12F" w:rsidR="10078A71">
        <w:rPr>
          <w:b w:val="0"/>
          <w:bCs w:val="0"/>
          <w:sz w:val="22"/>
          <w:szCs w:val="22"/>
        </w:rPr>
        <w:t xml:space="preserve">A computer program or software that connects to another program or computer </w:t>
      </w:r>
      <w:bookmarkStart w:name="_Int_JywRfSXm" w:id="2135394049"/>
      <w:r w:rsidRPr="442DA12F" w:rsidR="10078A71">
        <w:rPr>
          <w:b w:val="0"/>
          <w:bCs w:val="0"/>
          <w:sz w:val="22"/>
          <w:szCs w:val="22"/>
        </w:rPr>
        <w:t>to</w:t>
      </w:r>
      <w:bookmarkEnd w:id="2135394049"/>
      <w:r w:rsidRPr="442DA12F" w:rsidR="10078A71">
        <w:rPr>
          <w:b w:val="0"/>
          <w:bCs w:val="0"/>
          <w:sz w:val="22"/>
          <w:szCs w:val="22"/>
        </w:rPr>
        <w:t xml:space="preserve"> destroy a computer system is known as a virus. When a virus-infected computer application is started, it does certain actions, such removing a file from the computer system. Remote control is not possible for viruses.</w:t>
      </w:r>
    </w:p>
    <w:p w:rsidR="442DA12F" w:rsidP="442DA12F" w:rsidRDefault="442DA12F" w14:paraId="64FE8966" w14:textId="3A72666C">
      <w:pPr>
        <w:pStyle w:val="Normal"/>
        <w:spacing w:after="100" w:afterAutospacing="off" w:line="240" w:lineRule="auto"/>
        <w:ind w:left="0" w:firstLine="720"/>
        <w:jc w:val="both"/>
        <w:rPr>
          <w:b w:val="0"/>
          <w:bCs w:val="0"/>
          <w:sz w:val="22"/>
          <w:szCs w:val="22"/>
        </w:rPr>
      </w:pPr>
      <w:r w:rsidRPr="442DA12F" w:rsidR="442DA12F">
        <w:rPr>
          <w:b w:val="0"/>
          <w:bCs w:val="0"/>
          <w:sz w:val="22"/>
          <w:szCs w:val="22"/>
        </w:rPr>
        <w:t xml:space="preserve">2. </w:t>
      </w:r>
      <w:r w:rsidRPr="442DA12F" w:rsidR="60D7CE8A">
        <w:rPr>
          <w:b w:val="0"/>
          <w:bCs w:val="0"/>
          <w:sz w:val="22"/>
          <w:szCs w:val="22"/>
        </w:rPr>
        <w:t>Exe files are used to launch viruses.</w:t>
      </w:r>
    </w:p>
    <w:p w:rsidR="60D7CE8A" w:rsidP="442DA12F" w:rsidRDefault="60D7CE8A" w14:paraId="0CCFEFE3" w14:textId="05F143A6">
      <w:pPr>
        <w:pStyle w:val="Normal"/>
        <w:spacing w:after="100" w:afterAutospacing="off" w:line="240" w:lineRule="auto"/>
        <w:ind w:left="0" w:firstLine="720"/>
        <w:jc w:val="both"/>
        <w:rPr>
          <w:b w:val="0"/>
          <w:bCs w:val="0"/>
          <w:sz w:val="22"/>
          <w:szCs w:val="22"/>
        </w:rPr>
      </w:pPr>
      <w:r w:rsidRPr="442DA12F" w:rsidR="60D7CE8A">
        <w:rPr>
          <w:b w:val="0"/>
          <w:bCs w:val="0"/>
          <w:sz w:val="22"/>
          <w:szCs w:val="22"/>
        </w:rPr>
        <w:t>3. Information modification is a virus' primary goal.</w:t>
      </w:r>
    </w:p>
    <w:p w:rsidR="60D7CE8A" w:rsidP="442DA12F" w:rsidRDefault="60D7CE8A" w14:paraId="517B161A" w14:textId="40886E68">
      <w:pPr>
        <w:pStyle w:val="Normal"/>
        <w:spacing w:after="100" w:afterAutospacing="off" w:line="240" w:lineRule="auto"/>
        <w:ind w:left="0" w:firstLine="0"/>
        <w:jc w:val="both"/>
        <w:rPr>
          <w:b w:val="1"/>
          <w:bCs w:val="1"/>
          <w:sz w:val="22"/>
          <w:szCs w:val="22"/>
        </w:rPr>
      </w:pPr>
      <w:r w:rsidRPr="442DA12F" w:rsidR="60D7CE8A">
        <w:rPr>
          <w:b w:val="1"/>
          <w:bCs w:val="1"/>
          <w:sz w:val="22"/>
          <w:szCs w:val="22"/>
        </w:rPr>
        <w:t>Trojan horses:</w:t>
      </w:r>
    </w:p>
    <w:p w:rsidR="60D7CE8A" w:rsidP="442DA12F" w:rsidRDefault="60D7CE8A" w14:paraId="40A97391" w14:textId="02BF2B8F">
      <w:pPr>
        <w:pStyle w:val="Normal"/>
        <w:spacing w:after="100" w:afterAutospacing="off" w:line="240" w:lineRule="auto"/>
        <w:ind w:left="0" w:firstLine="0"/>
        <w:jc w:val="both"/>
        <w:rPr>
          <w:b w:val="1"/>
          <w:bCs w:val="1"/>
          <w:sz w:val="22"/>
          <w:szCs w:val="22"/>
        </w:rPr>
      </w:pPr>
      <w:r w:rsidRPr="442DA12F" w:rsidR="60D7CE8A">
        <w:rPr>
          <w:b w:val="0"/>
          <w:bCs w:val="0"/>
          <w:sz w:val="22"/>
          <w:szCs w:val="22"/>
        </w:rPr>
        <w:t xml:space="preserve">1. Unlike viruses and worms, Trojan Horse does not replicate itself. It is a covert piece of code that steals the user's vital information. The e-mail ID and password, for instance, are </w:t>
      </w:r>
      <w:r w:rsidRPr="442DA12F" w:rsidR="60D7CE8A">
        <w:rPr>
          <w:b w:val="0"/>
          <w:bCs w:val="0"/>
          <w:sz w:val="22"/>
          <w:szCs w:val="22"/>
        </w:rPr>
        <w:t>observed</w:t>
      </w:r>
      <w:r w:rsidRPr="442DA12F" w:rsidR="60D7CE8A">
        <w:rPr>
          <w:b w:val="0"/>
          <w:bCs w:val="0"/>
          <w:sz w:val="22"/>
          <w:szCs w:val="22"/>
        </w:rPr>
        <w:t xml:space="preserve"> by Trojan horse software when </w:t>
      </w:r>
      <w:bookmarkStart w:name="_Int_TAEaPYNR" w:id="161921392"/>
      <w:r w:rsidRPr="442DA12F" w:rsidR="60D7CE8A">
        <w:rPr>
          <w:b w:val="0"/>
          <w:bCs w:val="0"/>
          <w:sz w:val="22"/>
          <w:szCs w:val="22"/>
        </w:rPr>
        <w:t>entered</w:t>
      </w:r>
      <w:bookmarkEnd w:id="161921392"/>
      <w:r w:rsidRPr="442DA12F" w:rsidR="60D7CE8A">
        <w:rPr>
          <w:b w:val="0"/>
          <w:bCs w:val="0"/>
          <w:sz w:val="22"/>
          <w:szCs w:val="22"/>
        </w:rPr>
        <w:t xml:space="preserve"> a web browser for logging.</w:t>
      </w:r>
    </w:p>
    <w:p w:rsidR="60D7CE8A" w:rsidP="442DA12F" w:rsidRDefault="60D7CE8A" w14:paraId="5853ACE0" w14:textId="01433902">
      <w:pPr>
        <w:pStyle w:val="Normal"/>
        <w:spacing w:after="100" w:afterAutospacing="off" w:line="240" w:lineRule="auto"/>
        <w:ind w:left="0" w:firstLine="0"/>
        <w:jc w:val="both"/>
        <w:rPr>
          <w:b w:val="0"/>
          <w:bCs w:val="0"/>
          <w:sz w:val="22"/>
          <w:szCs w:val="22"/>
        </w:rPr>
      </w:pPr>
      <w:r w:rsidRPr="442DA12F" w:rsidR="60D7CE8A">
        <w:rPr>
          <w:b w:val="0"/>
          <w:bCs w:val="0"/>
          <w:sz w:val="22"/>
          <w:szCs w:val="22"/>
        </w:rPr>
        <w:t>2. Trojan horses run through programs and perceive themselves as useful software.</w:t>
      </w:r>
    </w:p>
    <w:p w:rsidR="60D7CE8A" w:rsidP="442DA12F" w:rsidRDefault="60D7CE8A" w14:paraId="6E14DA7A" w14:textId="0FD49C2A">
      <w:pPr>
        <w:pStyle w:val="Normal"/>
        <w:spacing w:after="100" w:afterAutospacing="off" w:line="240" w:lineRule="auto"/>
        <w:ind w:left="0" w:firstLine="0"/>
        <w:jc w:val="both"/>
        <w:rPr>
          <w:b w:val="0"/>
          <w:bCs w:val="0"/>
          <w:sz w:val="22"/>
          <w:szCs w:val="22"/>
        </w:rPr>
      </w:pPr>
      <w:r w:rsidRPr="442DA12F" w:rsidR="60D7CE8A">
        <w:rPr>
          <w:b w:val="0"/>
          <w:bCs w:val="0"/>
          <w:sz w:val="22"/>
          <w:szCs w:val="22"/>
        </w:rPr>
        <w:t>3. Information theft is the Trojan horse's primary goal.</w:t>
      </w:r>
    </w:p>
    <w:p w:rsidR="60D7CE8A" w:rsidP="442DA12F" w:rsidRDefault="60D7CE8A" w14:paraId="1F9B6EA9" w14:textId="4D3DD5AB">
      <w:pPr>
        <w:pStyle w:val="Normal"/>
        <w:spacing w:after="100" w:afterAutospacing="off" w:line="240" w:lineRule="auto"/>
        <w:ind w:left="0" w:firstLine="0"/>
        <w:jc w:val="both"/>
        <w:rPr>
          <w:b w:val="1"/>
          <w:bCs w:val="1"/>
          <w:sz w:val="22"/>
          <w:szCs w:val="22"/>
        </w:rPr>
      </w:pPr>
      <w:r w:rsidRPr="442DA12F" w:rsidR="60D7CE8A">
        <w:rPr>
          <w:b w:val="1"/>
          <w:bCs w:val="1"/>
          <w:sz w:val="22"/>
          <w:szCs w:val="22"/>
        </w:rPr>
        <w:t>Worms:</w:t>
      </w:r>
    </w:p>
    <w:p w:rsidR="60D7CE8A" w:rsidP="442DA12F" w:rsidRDefault="60D7CE8A" w14:paraId="6AB34B7A" w14:textId="3BDF5614">
      <w:pPr>
        <w:pStyle w:val="Normal"/>
        <w:spacing w:after="100" w:afterAutospacing="off" w:line="240" w:lineRule="auto"/>
        <w:ind w:left="0" w:firstLine="0"/>
        <w:jc w:val="both"/>
        <w:rPr>
          <w:b w:val="1"/>
          <w:bCs w:val="1"/>
          <w:sz w:val="22"/>
          <w:szCs w:val="22"/>
        </w:rPr>
      </w:pPr>
      <w:r w:rsidRPr="442DA12F" w:rsidR="60D7CE8A">
        <w:rPr>
          <w:b w:val="0"/>
          <w:bCs w:val="0"/>
          <w:sz w:val="22"/>
          <w:szCs w:val="22"/>
        </w:rPr>
        <w:t>1. While worms are a type of computer software like viruses, they do not alter the program. It keeps reproducing itself, slowing down the computer system. Worms can be managed remotely.</w:t>
      </w:r>
    </w:p>
    <w:p w:rsidR="60D7CE8A" w:rsidP="442DA12F" w:rsidRDefault="60D7CE8A" w14:paraId="235AD98A" w14:textId="6113C11B">
      <w:pPr>
        <w:pStyle w:val="Normal"/>
        <w:spacing w:after="100" w:afterAutospacing="off" w:line="240" w:lineRule="auto"/>
        <w:ind w:left="0" w:firstLine="0"/>
        <w:jc w:val="both"/>
        <w:rPr>
          <w:b w:val="0"/>
          <w:bCs w:val="0"/>
          <w:sz w:val="22"/>
          <w:szCs w:val="22"/>
        </w:rPr>
      </w:pPr>
      <w:r w:rsidRPr="442DA12F" w:rsidR="60D7CE8A">
        <w:rPr>
          <w:b w:val="0"/>
          <w:bCs w:val="0"/>
          <w:sz w:val="22"/>
          <w:szCs w:val="22"/>
        </w:rPr>
        <w:t>2. Worms exploit system flaws to spread.</w:t>
      </w:r>
    </w:p>
    <w:p w:rsidR="60D7CE8A" w:rsidP="442DA12F" w:rsidRDefault="60D7CE8A" w14:paraId="38E57741" w14:textId="10339442">
      <w:pPr>
        <w:pStyle w:val="Normal"/>
        <w:spacing w:after="100" w:afterAutospacing="off" w:line="240" w:lineRule="auto"/>
        <w:ind w:left="0" w:firstLine="0"/>
        <w:jc w:val="both"/>
        <w:rPr>
          <w:b w:val="0"/>
          <w:bCs w:val="0"/>
          <w:sz w:val="22"/>
          <w:szCs w:val="22"/>
        </w:rPr>
      </w:pPr>
      <w:r w:rsidRPr="442DA12F" w:rsidR="60D7CE8A">
        <w:rPr>
          <w:b w:val="0"/>
          <w:bCs w:val="0"/>
          <w:sz w:val="22"/>
          <w:szCs w:val="22"/>
        </w:rPr>
        <w:t>3. Worms' primary goal is to consume system resources.</w:t>
      </w:r>
    </w:p>
    <w:p w:rsidR="60D7CE8A" w:rsidP="442DA12F" w:rsidRDefault="60D7CE8A" w14:paraId="1158F751" w14:textId="7C150EA0">
      <w:pPr>
        <w:pStyle w:val="ListParagraph"/>
        <w:numPr>
          <w:ilvl w:val="0"/>
          <w:numId w:val="1"/>
        </w:numPr>
        <w:spacing w:after="100" w:afterAutospacing="off" w:line="240" w:lineRule="auto"/>
        <w:jc w:val="both"/>
        <w:rPr>
          <w:b w:val="1"/>
          <w:bCs w:val="1"/>
          <w:sz w:val="22"/>
          <w:szCs w:val="22"/>
        </w:rPr>
      </w:pPr>
      <w:r w:rsidRPr="442DA12F" w:rsidR="60D7CE8A">
        <w:rPr>
          <w:b w:val="1"/>
          <w:bCs w:val="1"/>
          <w:sz w:val="22"/>
          <w:szCs w:val="22"/>
        </w:rPr>
        <w:t>Describe the differences between botnets, trapdoor/</w:t>
      </w:r>
      <w:r w:rsidRPr="442DA12F" w:rsidR="60D7CE8A">
        <w:rPr>
          <w:b w:val="1"/>
          <w:bCs w:val="1"/>
          <w:sz w:val="22"/>
          <w:szCs w:val="22"/>
        </w:rPr>
        <w:t>back</w:t>
      </w:r>
      <w:r w:rsidRPr="442DA12F" w:rsidR="60D7CE8A">
        <w:rPr>
          <w:b w:val="1"/>
          <w:bCs w:val="1"/>
          <w:sz w:val="22"/>
          <w:szCs w:val="22"/>
        </w:rPr>
        <w:t>door and rootkits.</w:t>
      </w:r>
    </w:p>
    <w:p w:rsidR="722E038B" w:rsidP="442DA12F" w:rsidRDefault="722E038B" w14:paraId="62228AAD" w14:textId="409FF208">
      <w:pPr>
        <w:pStyle w:val="Normal"/>
        <w:spacing w:after="100" w:afterAutospacing="off" w:line="240" w:lineRule="auto"/>
        <w:ind w:left="0"/>
        <w:jc w:val="both"/>
        <w:rPr>
          <w:b w:val="0"/>
          <w:bCs w:val="0"/>
          <w:sz w:val="22"/>
          <w:szCs w:val="22"/>
        </w:rPr>
      </w:pPr>
      <w:r w:rsidRPr="442DA12F" w:rsidR="722E038B">
        <w:rPr>
          <w:b w:val="1"/>
          <w:bCs w:val="1"/>
          <w:sz w:val="22"/>
          <w:szCs w:val="22"/>
        </w:rPr>
        <w:t>Botnets:</w:t>
      </w:r>
    </w:p>
    <w:p w:rsidR="722E038B" w:rsidP="442DA12F" w:rsidRDefault="722E038B" w14:paraId="33AF545F" w14:textId="28235E69">
      <w:pPr>
        <w:pStyle w:val="Normal"/>
        <w:spacing w:after="100" w:afterAutospacing="off" w:line="240" w:lineRule="auto"/>
        <w:ind w:left="0"/>
        <w:jc w:val="both"/>
        <w:rPr>
          <w:b w:val="0"/>
          <w:bCs w:val="0"/>
          <w:sz w:val="22"/>
          <w:szCs w:val="22"/>
        </w:rPr>
      </w:pPr>
      <w:r w:rsidRPr="442DA12F" w:rsidR="722E038B">
        <w:rPr>
          <w:b w:val="0"/>
          <w:bCs w:val="0"/>
          <w:sz w:val="22"/>
          <w:szCs w:val="22"/>
        </w:rPr>
        <w:t xml:space="preserve">A network of computers that have been infected with malware and are controlled by a single attacking party is known as a botnet (short for "robot network"). A bot is any </w:t>
      </w:r>
      <w:bookmarkStart w:name="_Int_NRqxOP3T" w:id="449682053"/>
      <w:r w:rsidRPr="442DA12F" w:rsidR="722E038B">
        <w:rPr>
          <w:b w:val="0"/>
          <w:bCs w:val="0"/>
          <w:sz w:val="22"/>
          <w:szCs w:val="22"/>
        </w:rPr>
        <w:t>machine</w:t>
      </w:r>
      <w:bookmarkEnd w:id="449682053"/>
      <w:r w:rsidRPr="442DA12F" w:rsidR="722E038B">
        <w:rPr>
          <w:b w:val="0"/>
          <w:bCs w:val="0"/>
          <w:sz w:val="22"/>
          <w:szCs w:val="22"/>
        </w:rPr>
        <w:t xml:space="preserve"> that the bot-herder is in control of. The attacking party can control every computer in its botnet at once to execute a coordinated illegal operation from a single central location. A botnet's size (many are made up of millions of bots) allows an attacker to carry out extensive operations that would have been impossible with malware in the past. Infected devices can receive updates and alter their behavior instantly since botnets are constantly under the control of a remote attacker.</w:t>
      </w:r>
    </w:p>
    <w:p w:rsidR="2FE4FF75" w:rsidP="442DA12F" w:rsidRDefault="2FE4FF75" w14:paraId="2CCB6493" w14:textId="7D59804C">
      <w:pPr>
        <w:pStyle w:val="Normal"/>
        <w:spacing w:after="100" w:afterAutospacing="off" w:line="240" w:lineRule="auto"/>
        <w:ind w:left="0"/>
        <w:jc w:val="both"/>
        <w:rPr>
          <w:b w:val="0"/>
          <w:bCs w:val="0"/>
          <w:sz w:val="22"/>
          <w:szCs w:val="22"/>
        </w:rPr>
      </w:pPr>
      <w:r w:rsidRPr="442DA12F" w:rsidR="2FE4FF75">
        <w:rPr>
          <w:b w:val="0"/>
          <w:bCs w:val="0"/>
          <w:sz w:val="22"/>
          <w:szCs w:val="22"/>
        </w:rPr>
        <w:t>Uses the vast size of the botnet, for instance, to flood a target network or server with requests, making it unreachable to the users for whom it was designed.</w:t>
      </w:r>
      <w:r w:rsidRPr="442DA12F" w:rsidR="2FE4FF75">
        <w:rPr>
          <w:b w:val="0"/>
          <w:bCs w:val="0"/>
          <w:sz w:val="22"/>
          <w:szCs w:val="22"/>
        </w:rPr>
        <w:t xml:space="preserve"> </w:t>
      </w:r>
      <w:bookmarkStart w:name="_Int_09DCKUQP" w:id="70049396"/>
      <w:r w:rsidRPr="442DA12F" w:rsidR="2FE4FF75">
        <w:rPr>
          <w:b w:val="0"/>
          <w:bCs w:val="0"/>
          <w:sz w:val="22"/>
          <w:szCs w:val="22"/>
        </w:rPr>
        <w:t>DDoS attacks target organizations with the intention of extorting money in exchange for stopping the attack or for personal or political reasons</w:t>
      </w:r>
      <w:r w:rsidRPr="442DA12F" w:rsidR="2FE4FF75">
        <w:rPr>
          <w:b w:val="0"/>
          <w:bCs w:val="0"/>
          <w:sz w:val="22"/>
          <w:szCs w:val="22"/>
        </w:rPr>
        <w:t>.</w:t>
      </w:r>
      <w:bookmarkEnd w:id="70049396"/>
    </w:p>
    <w:p w:rsidR="2FE4FF75" w:rsidP="442DA12F" w:rsidRDefault="2FE4FF75" w14:paraId="4A17BBE6" w14:textId="713B8A6F">
      <w:pPr>
        <w:pStyle w:val="Normal"/>
        <w:spacing w:after="100" w:afterAutospacing="off" w:line="240" w:lineRule="auto"/>
        <w:ind w:left="0"/>
        <w:jc w:val="both"/>
        <w:rPr>
          <w:b w:val="1"/>
          <w:bCs w:val="1"/>
          <w:sz w:val="22"/>
          <w:szCs w:val="22"/>
        </w:rPr>
      </w:pPr>
      <w:r w:rsidRPr="442DA12F" w:rsidR="2FE4FF75">
        <w:rPr>
          <w:b w:val="1"/>
          <w:bCs w:val="1"/>
          <w:sz w:val="22"/>
          <w:szCs w:val="22"/>
        </w:rPr>
        <w:t>Trapdoor/backdoor:</w:t>
      </w:r>
    </w:p>
    <w:p w:rsidR="13770FCA" w:rsidP="442DA12F" w:rsidRDefault="13770FCA" w14:paraId="5633477B" w14:textId="03F9BD86">
      <w:pPr>
        <w:pStyle w:val="Normal"/>
        <w:spacing w:after="100" w:afterAutospacing="off" w:line="240" w:lineRule="auto"/>
        <w:ind w:left="0"/>
        <w:jc w:val="both"/>
        <w:rPr>
          <w:b w:val="0"/>
          <w:bCs w:val="0"/>
          <w:sz w:val="22"/>
          <w:szCs w:val="22"/>
        </w:rPr>
      </w:pPr>
      <w:r w:rsidRPr="442DA12F" w:rsidR="13770FCA">
        <w:rPr>
          <w:b w:val="0"/>
          <w:bCs w:val="0"/>
          <w:sz w:val="22"/>
          <w:szCs w:val="22"/>
        </w:rPr>
        <w:t>A covert method of controlling a computer. Back doors, often known as "trap doors," are access points installed into software by the original creator who has remote or local access to the computer. For instance, a back door in an application would let someone activate either the software's visible or secret features. Access to all computer system operations would be possible through a back door in the operating system.</w:t>
      </w:r>
    </w:p>
    <w:p w:rsidR="310FBB41" w:rsidP="442DA12F" w:rsidRDefault="310FBB41" w14:paraId="454A952E" w14:textId="5E7044C4">
      <w:pPr>
        <w:pStyle w:val="Normal"/>
        <w:spacing w:after="100" w:afterAutospacing="off" w:line="240" w:lineRule="auto"/>
        <w:ind w:left="0"/>
        <w:jc w:val="both"/>
        <w:rPr>
          <w:b w:val="0"/>
          <w:bCs w:val="0"/>
          <w:sz w:val="22"/>
          <w:szCs w:val="22"/>
        </w:rPr>
      </w:pPr>
      <w:r w:rsidRPr="442DA12F" w:rsidR="310FBB41">
        <w:rPr>
          <w:b w:val="0"/>
          <w:bCs w:val="0"/>
          <w:sz w:val="22"/>
          <w:szCs w:val="22"/>
        </w:rPr>
        <w:t xml:space="preserve">An uploader, which is a PHP script that enables the attackers to upload </w:t>
      </w:r>
      <w:r w:rsidRPr="442DA12F" w:rsidR="310FBB41">
        <w:rPr>
          <w:b w:val="0"/>
          <w:bCs w:val="0"/>
          <w:sz w:val="22"/>
          <w:szCs w:val="22"/>
        </w:rPr>
        <w:t>whatever or</w:t>
      </w:r>
      <w:r w:rsidRPr="442DA12F" w:rsidR="310FBB41">
        <w:rPr>
          <w:b w:val="0"/>
          <w:bCs w:val="0"/>
          <w:sz w:val="22"/>
          <w:szCs w:val="22"/>
        </w:rPr>
        <w:t xml:space="preserve"> anything they want, was by far the most prevalent sort of backdoor discovered in 2021. Anyone with the proper URL path, arguments, and (rarely) access credentials can upload any files they wish to the web server thanks to these malicious files.</w:t>
      </w:r>
    </w:p>
    <w:p w:rsidR="310FBB41" w:rsidP="442DA12F" w:rsidRDefault="310FBB41" w14:paraId="2F67EC83" w14:textId="09B96AE4">
      <w:pPr>
        <w:pStyle w:val="Normal"/>
        <w:spacing w:after="100" w:afterAutospacing="off" w:line="240" w:lineRule="auto"/>
        <w:ind w:left="0"/>
        <w:jc w:val="both"/>
        <w:rPr>
          <w:b w:val="1"/>
          <w:bCs w:val="1"/>
          <w:sz w:val="22"/>
          <w:szCs w:val="22"/>
        </w:rPr>
      </w:pPr>
      <w:r w:rsidRPr="442DA12F" w:rsidR="310FBB41">
        <w:rPr>
          <w:b w:val="1"/>
          <w:bCs w:val="1"/>
          <w:sz w:val="22"/>
          <w:szCs w:val="22"/>
        </w:rPr>
        <w:t>Rootkits:</w:t>
      </w:r>
    </w:p>
    <w:p w:rsidR="03714406" w:rsidP="442DA12F" w:rsidRDefault="03714406" w14:paraId="627DB25F" w14:textId="58EC938D">
      <w:pPr>
        <w:pStyle w:val="Normal"/>
        <w:spacing w:after="100" w:afterAutospacing="off" w:line="240" w:lineRule="auto"/>
        <w:ind w:left="0"/>
        <w:jc w:val="both"/>
        <w:rPr>
          <w:b w:val="1"/>
          <w:bCs w:val="1"/>
          <w:sz w:val="22"/>
          <w:szCs w:val="22"/>
        </w:rPr>
      </w:pPr>
      <w:r w:rsidRPr="442DA12F" w:rsidR="03714406">
        <w:rPr>
          <w:b w:val="0"/>
          <w:bCs w:val="0"/>
          <w:sz w:val="22"/>
          <w:szCs w:val="22"/>
        </w:rPr>
        <w:t>A malicious software package known as a rootkit is made to grant unauthorized access to a computer or other software. Rootkits are difficult to spot and might hide their presence on a compromised system. Rootkit virus is used by hackers to remotely enter your computer, control it, and steal data.</w:t>
      </w:r>
    </w:p>
    <w:p w:rsidR="7D8EDFC3" w:rsidP="442DA12F" w:rsidRDefault="7D8EDFC3" w14:paraId="563713B6" w14:textId="603601F1">
      <w:pPr>
        <w:pStyle w:val="Normal"/>
        <w:spacing w:after="100" w:afterAutospacing="off" w:line="240" w:lineRule="auto"/>
        <w:ind w:left="0"/>
        <w:jc w:val="both"/>
        <w:rPr>
          <w:b w:val="0"/>
          <w:bCs w:val="0"/>
          <w:sz w:val="22"/>
          <w:szCs w:val="22"/>
        </w:rPr>
      </w:pPr>
      <w:r w:rsidRPr="442DA12F" w:rsidR="7D8EDFC3">
        <w:rPr>
          <w:b w:val="0"/>
          <w:bCs w:val="0"/>
          <w:sz w:val="22"/>
          <w:szCs w:val="22"/>
        </w:rPr>
        <w:t xml:space="preserve">Because the hacker has privileged access to system files and system processes, </w:t>
      </w:r>
      <w:r w:rsidRPr="442DA12F" w:rsidR="7D8EDFC3">
        <w:rPr>
          <w:b w:val="0"/>
          <w:bCs w:val="0"/>
          <w:sz w:val="22"/>
          <w:szCs w:val="22"/>
        </w:rPr>
        <w:t>rootkits</w:t>
      </w:r>
      <w:r w:rsidRPr="442DA12F" w:rsidR="7D8EDFC3">
        <w:rPr>
          <w:b w:val="0"/>
          <w:bCs w:val="0"/>
          <w:sz w:val="22"/>
          <w:szCs w:val="22"/>
        </w:rPr>
        <w:t xml:space="preserve"> may also appear to be legitimate, much to how fileless malware </w:t>
      </w:r>
      <w:r w:rsidRPr="442DA12F" w:rsidR="7D8EDFC3">
        <w:rPr>
          <w:b w:val="0"/>
          <w:bCs w:val="0"/>
          <w:sz w:val="22"/>
          <w:szCs w:val="22"/>
        </w:rPr>
        <w:t>leverages</w:t>
      </w:r>
      <w:r w:rsidRPr="442DA12F" w:rsidR="7D8EDFC3">
        <w:rPr>
          <w:b w:val="0"/>
          <w:bCs w:val="0"/>
          <w:sz w:val="22"/>
          <w:szCs w:val="22"/>
        </w:rPr>
        <w:t xml:space="preserve"> legal programs without leaving a trace. Rootkits cause your computer to deceive both you and occasionally antivirus and security applications.</w:t>
      </w:r>
    </w:p>
    <w:p w:rsidR="442DA12F" w:rsidP="442DA12F" w:rsidRDefault="442DA12F" w14:paraId="78207EF6" w14:textId="72D1F443">
      <w:pPr>
        <w:pStyle w:val="Normal"/>
        <w:spacing w:after="100" w:afterAutospacing="off" w:line="240" w:lineRule="auto"/>
        <w:ind w:left="0"/>
        <w:jc w:val="both"/>
        <w:rPr>
          <w:b w:val="0"/>
          <w:bCs w:val="0"/>
          <w:sz w:val="22"/>
          <w:szCs w:val="22"/>
        </w:rPr>
      </w:pPr>
    </w:p>
    <w:p w:rsidR="7D8EDFC3" w:rsidP="442DA12F" w:rsidRDefault="7D8EDFC3" w14:paraId="7063A02E" w14:textId="06DA27B8">
      <w:pPr>
        <w:pStyle w:val="ListParagraph"/>
        <w:numPr>
          <w:ilvl w:val="0"/>
          <w:numId w:val="1"/>
        </w:numPr>
        <w:spacing w:after="100" w:afterAutospacing="off" w:line="240" w:lineRule="auto"/>
        <w:jc w:val="both"/>
        <w:rPr>
          <w:b w:val="1"/>
          <w:bCs w:val="1"/>
          <w:sz w:val="22"/>
          <w:szCs w:val="22"/>
        </w:rPr>
      </w:pPr>
      <w:r w:rsidRPr="442DA12F" w:rsidR="7D8EDFC3">
        <w:rPr>
          <w:b w:val="1"/>
          <w:bCs w:val="1"/>
          <w:sz w:val="22"/>
          <w:szCs w:val="22"/>
        </w:rPr>
        <w:t xml:space="preserve">Describe the differences between </w:t>
      </w:r>
      <w:r w:rsidRPr="442DA12F" w:rsidR="7D8EDFC3">
        <w:rPr>
          <w:b w:val="1"/>
          <w:bCs w:val="1"/>
          <w:sz w:val="22"/>
          <w:szCs w:val="22"/>
        </w:rPr>
        <w:t>spyware</w:t>
      </w:r>
      <w:r w:rsidRPr="442DA12F" w:rsidR="7D8EDFC3">
        <w:rPr>
          <w:b w:val="1"/>
          <w:bCs w:val="1"/>
          <w:sz w:val="22"/>
          <w:szCs w:val="22"/>
        </w:rPr>
        <w:t xml:space="preserve"> and adware.</w:t>
      </w:r>
    </w:p>
    <w:p w:rsidR="7629EDA9" w:rsidP="442DA12F" w:rsidRDefault="7629EDA9" w14:paraId="37F4140E" w14:textId="661B2A62">
      <w:pPr>
        <w:pStyle w:val="Normal"/>
        <w:spacing w:after="100" w:afterAutospacing="off" w:line="240" w:lineRule="auto"/>
        <w:ind w:left="0"/>
        <w:jc w:val="both"/>
        <w:rPr>
          <w:b w:val="0"/>
          <w:bCs w:val="0"/>
          <w:sz w:val="22"/>
          <w:szCs w:val="22"/>
        </w:rPr>
      </w:pPr>
      <w:r w:rsidRPr="442DA12F" w:rsidR="7629EDA9">
        <w:rPr>
          <w:b w:val="0"/>
          <w:bCs w:val="0"/>
          <w:sz w:val="22"/>
          <w:szCs w:val="22"/>
        </w:rPr>
        <w:t xml:space="preserve">Spyware is software created to </w:t>
      </w:r>
      <w:r w:rsidRPr="442DA12F" w:rsidR="7629EDA9">
        <w:rPr>
          <w:b w:val="0"/>
          <w:bCs w:val="0"/>
          <w:sz w:val="22"/>
          <w:szCs w:val="22"/>
        </w:rPr>
        <w:t>monitor</w:t>
      </w:r>
      <w:r w:rsidRPr="442DA12F" w:rsidR="7629EDA9">
        <w:rPr>
          <w:b w:val="0"/>
          <w:bCs w:val="0"/>
          <w:sz w:val="22"/>
          <w:szCs w:val="22"/>
        </w:rPr>
        <w:t xml:space="preserve"> every aspect of your computer usage; from the programs you use to the websites you visit.</w:t>
      </w:r>
    </w:p>
    <w:p w:rsidR="7629EDA9" w:rsidP="442DA12F" w:rsidRDefault="7629EDA9" w14:paraId="2CD4AB11" w14:textId="3C0651B6">
      <w:pPr>
        <w:pStyle w:val="Normal"/>
        <w:spacing w:after="100" w:afterAutospacing="off" w:line="240" w:lineRule="auto"/>
        <w:ind w:left="0"/>
        <w:jc w:val="both"/>
        <w:rPr>
          <w:b w:val="0"/>
          <w:bCs w:val="0"/>
          <w:sz w:val="22"/>
          <w:szCs w:val="22"/>
        </w:rPr>
      </w:pPr>
      <w:r w:rsidRPr="442DA12F" w:rsidR="7629EDA9">
        <w:rPr>
          <w:b w:val="0"/>
          <w:bCs w:val="0"/>
          <w:sz w:val="22"/>
          <w:szCs w:val="22"/>
        </w:rPr>
        <w:t xml:space="preserve">Adware are programs that display a variety of offers and advertising, </w:t>
      </w:r>
      <w:r w:rsidRPr="442DA12F" w:rsidR="7629EDA9">
        <w:rPr>
          <w:b w:val="0"/>
          <w:bCs w:val="0"/>
          <w:sz w:val="22"/>
          <w:szCs w:val="22"/>
        </w:rPr>
        <w:t>frequently</w:t>
      </w:r>
      <w:r w:rsidRPr="442DA12F" w:rsidR="7629EDA9">
        <w:rPr>
          <w:b w:val="0"/>
          <w:bCs w:val="0"/>
          <w:sz w:val="22"/>
          <w:szCs w:val="22"/>
        </w:rPr>
        <w:t xml:space="preserve"> in response to the websites you visit. </w:t>
      </w:r>
      <w:bookmarkStart w:name="_Int_JwjHm1ez" w:id="2112539220"/>
      <w:r w:rsidRPr="442DA12F" w:rsidR="7629EDA9">
        <w:rPr>
          <w:b w:val="0"/>
          <w:bCs w:val="0"/>
          <w:sz w:val="22"/>
          <w:szCs w:val="22"/>
        </w:rPr>
        <w:t xml:space="preserve">These advertisements stand apart from pop-up windows that show up when visiting </w:t>
      </w:r>
      <w:proofErr w:type="gramStart"/>
      <w:r w:rsidRPr="442DA12F" w:rsidR="7629EDA9">
        <w:rPr>
          <w:b w:val="0"/>
          <w:bCs w:val="0"/>
          <w:sz w:val="22"/>
          <w:szCs w:val="22"/>
        </w:rPr>
        <w:t>particular websites</w:t>
      </w:r>
      <w:proofErr w:type="gramEnd"/>
      <w:r w:rsidRPr="442DA12F" w:rsidR="7629EDA9">
        <w:rPr>
          <w:b w:val="0"/>
          <w:bCs w:val="0"/>
          <w:sz w:val="22"/>
          <w:szCs w:val="22"/>
        </w:rPr>
        <w:t>.</w:t>
      </w:r>
      <w:bookmarkEnd w:id="2112539220"/>
    </w:p>
    <w:p w:rsidR="7629EDA9" w:rsidP="442DA12F" w:rsidRDefault="7629EDA9" w14:paraId="0448B359" w14:textId="5DD240A1">
      <w:pPr>
        <w:pStyle w:val="Normal"/>
        <w:spacing w:after="100" w:afterAutospacing="off" w:line="240" w:lineRule="auto"/>
        <w:ind w:left="0"/>
        <w:jc w:val="both"/>
        <w:rPr>
          <w:b w:val="0"/>
          <w:bCs w:val="0"/>
          <w:sz w:val="22"/>
          <w:szCs w:val="22"/>
        </w:rPr>
      </w:pPr>
      <w:r w:rsidRPr="442DA12F" w:rsidR="7629EDA9">
        <w:rPr>
          <w:b w:val="0"/>
          <w:bCs w:val="0"/>
          <w:sz w:val="22"/>
          <w:szCs w:val="22"/>
        </w:rPr>
        <w:t>The following signs of spyware or adware infection on your computer:</w:t>
      </w:r>
      <w:r w:rsidRPr="442DA12F" w:rsidR="7629EDA9">
        <w:rPr>
          <w:b w:val="0"/>
          <w:bCs w:val="0"/>
          <w:sz w:val="22"/>
          <w:szCs w:val="22"/>
        </w:rPr>
        <w:t xml:space="preserve"> </w:t>
      </w:r>
    </w:p>
    <w:p w:rsidR="7629EDA9" w:rsidP="442DA12F" w:rsidRDefault="7629EDA9" w14:paraId="2B2281C0" w14:textId="7B9410D6">
      <w:pPr>
        <w:pStyle w:val="Normal"/>
        <w:spacing w:after="100" w:afterAutospacing="off" w:line="240" w:lineRule="auto"/>
        <w:ind w:left="0" w:firstLine="720"/>
        <w:jc w:val="both"/>
      </w:pPr>
      <w:r w:rsidRPr="442DA12F" w:rsidR="7629EDA9">
        <w:rPr>
          <w:b w:val="0"/>
          <w:bCs w:val="0"/>
          <w:sz w:val="22"/>
          <w:szCs w:val="22"/>
        </w:rPr>
        <w:t>There might be a lot more pop-up ads than usual.</w:t>
      </w:r>
    </w:p>
    <w:p w:rsidR="7629EDA9" w:rsidP="442DA12F" w:rsidRDefault="7629EDA9" w14:paraId="1E504255" w14:textId="57C8DEEF">
      <w:pPr>
        <w:pStyle w:val="Normal"/>
        <w:spacing w:after="100" w:afterAutospacing="off" w:line="240" w:lineRule="auto"/>
        <w:ind w:left="0" w:firstLine="720"/>
        <w:jc w:val="both"/>
      </w:pPr>
      <w:r w:rsidRPr="442DA12F" w:rsidR="7629EDA9">
        <w:rPr>
          <w:b w:val="0"/>
          <w:bCs w:val="0"/>
          <w:sz w:val="22"/>
          <w:szCs w:val="22"/>
        </w:rPr>
        <w:t>You could visit unexpected websites using your web browser.</w:t>
      </w:r>
    </w:p>
    <w:p w:rsidR="7629EDA9" w:rsidP="442DA12F" w:rsidRDefault="7629EDA9" w14:paraId="225A6FE1" w14:textId="1237403A">
      <w:pPr>
        <w:pStyle w:val="Normal"/>
        <w:spacing w:after="100" w:afterAutospacing="off" w:line="240" w:lineRule="auto"/>
        <w:ind w:left="0" w:firstLine="720"/>
        <w:jc w:val="both"/>
      </w:pPr>
      <w:r w:rsidRPr="442DA12F" w:rsidR="7629EDA9">
        <w:rPr>
          <w:b w:val="0"/>
          <w:bCs w:val="0"/>
          <w:sz w:val="22"/>
          <w:szCs w:val="22"/>
        </w:rPr>
        <w:t>Your computer can appear slow or become unstable (repeatedly freezing or crashing).</w:t>
      </w:r>
    </w:p>
    <w:p w:rsidR="7629EDA9" w:rsidP="442DA12F" w:rsidRDefault="7629EDA9" w14:paraId="11D6A291" w14:textId="40D58288">
      <w:pPr>
        <w:pStyle w:val="Normal"/>
        <w:spacing w:after="100" w:afterAutospacing="off" w:line="240" w:lineRule="auto"/>
        <w:ind w:left="0" w:firstLine="720"/>
        <w:jc w:val="both"/>
      </w:pPr>
      <w:r w:rsidRPr="442DA12F" w:rsidR="7629EDA9">
        <w:rPr>
          <w:b w:val="0"/>
          <w:bCs w:val="0"/>
          <w:sz w:val="22"/>
          <w:szCs w:val="22"/>
        </w:rPr>
        <w:t>On your system, network traffic may rise.</w:t>
      </w:r>
    </w:p>
    <w:p w:rsidR="165A794D" w:rsidP="442DA12F" w:rsidRDefault="165A794D" w14:paraId="3FFF22F3" w14:textId="3B9B51A8">
      <w:pPr>
        <w:pStyle w:val="Normal"/>
        <w:spacing w:after="100" w:afterAutospacing="off" w:line="240" w:lineRule="auto"/>
        <w:ind w:left="0" w:firstLine="0"/>
        <w:jc w:val="both"/>
        <w:rPr>
          <w:b w:val="0"/>
          <w:bCs w:val="0"/>
          <w:sz w:val="22"/>
          <w:szCs w:val="22"/>
        </w:rPr>
      </w:pPr>
      <w:r w:rsidRPr="442DA12F" w:rsidR="165A794D">
        <w:rPr>
          <w:b w:val="0"/>
          <w:bCs w:val="0"/>
          <w:sz w:val="22"/>
          <w:szCs w:val="22"/>
        </w:rPr>
        <w:t>How to stop spyware/adware infection</w:t>
      </w:r>
    </w:p>
    <w:p w:rsidR="165A794D" w:rsidP="442DA12F" w:rsidRDefault="165A794D" w14:paraId="327B758C" w14:textId="76C381E2">
      <w:pPr>
        <w:pStyle w:val="Normal"/>
        <w:spacing w:after="100" w:afterAutospacing="off" w:line="240" w:lineRule="auto"/>
        <w:ind w:left="0" w:firstLine="720"/>
        <w:jc w:val="both"/>
      </w:pPr>
      <w:r w:rsidRPr="442DA12F" w:rsidR="165A794D">
        <w:rPr>
          <w:b w:val="0"/>
          <w:bCs w:val="0"/>
          <w:sz w:val="22"/>
          <w:szCs w:val="22"/>
        </w:rPr>
        <w:t>When viewing a website, pause before clicking any links that appear in pop-up windows. Consider your decision before clicking on the adorable animation that you were instructed to view in an email.</w:t>
      </w:r>
    </w:p>
    <w:p w:rsidR="165A794D" w:rsidP="442DA12F" w:rsidRDefault="165A794D" w14:paraId="09675963" w14:textId="2D1A0D0E">
      <w:pPr>
        <w:pStyle w:val="Normal"/>
        <w:spacing w:after="100" w:afterAutospacing="off" w:line="240" w:lineRule="auto"/>
        <w:ind w:left="0" w:firstLine="720"/>
        <w:jc w:val="both"/>
      </w:pPr>
      <w:r w:rsidRPr="442DA12F" w:rsidR="165A794D">
        <w:rPr>
          <w:b w:val="0"/>
          <w:bCs w:val="0"/>
          <w:sz w:val="22"/>
          <w:szCs w:val="22"/>
        </w:rPr>
        <w:t>Consider your options before downloading and installing the "free" game, screensaver, or other application you just came across online.</w:t>
      </w:r>
    </w:p>
    <w:p w:rsidR="165A794D" w:rsidP="442DA12F" w:rsidRDefault="165A794D" w14:paraId="1963F8A1" w14:textId="0D38DF3E">
      <w:pPr>
        <w:pStyle w:val="Normal"/>
        <w:spacing w:after="100" w:afterAutospacing="off" w:line="240" w:lineRule="auto"/>
        <w:ind w:left="0" w:firstLine="720"/>
        <w:jc w:val="both"/>
      </w:pPr>
      <w:r w:rsidRPr="442DA12F" w:rsidR="165A794D">
        <w:rPr>
          <w:b w:val="0"/>
          <w:bCs w:val="0"/>
          <w:sz w:val="22"/>
          <w:szCs w:val="22"/>
        </w:rPr>
        <w:t xml:space="preserve">Please carefully read the license agreement before installing any program. Do not accept an agreement if something is unclear or if you do not </w:t>
      </w:r>
      <w:r w:rsidRPr="442DA12F" w:rsidR="165A794D">
        <w:rPr>
          <w:b w:val="0"/>
          <w:bCs w:val="0"/>
          <w:sz w:val="22"/>
          <w:szCs w:val="22"/>
        </w:rPr>
        <w:t>comprehend</w:t>
      </w:r>
      <w:r w:rsidRPr="442DA12F" w:rsidR="165A794D">
        <w:rPr>
          <w:b w:val="0"/>
          <w:bCs w:val="0"/>
          <w:sz w:val="22"/>
          <w:szCs w:val="22"/>
        </w:rPr>
        <w:t xml:space="preserve"> it. The license may expressly or indirectly say that the spyware or adware is present in the software you are installing.</w:t>
      </w:r>
    </w:p>
    <w:p w:rsidR="165A794D" w:rsidP="442DA12F" w:rsidRDefault="165A794D" w14:paraId="0EF54425" w14:textId="533CF2B6">
      <w:pPr>
        <w:pStyle w:val="ListParagraph"/>
        <w:numPr>
          <w:ilvl w:val="0"/>
          <w:numId w:val="1"/>
        </w:numPr>
        <w:spacing w:after="100" w:afterAutospacing="off" w:line="240" w:lineRule="auto"/>
        <w:jc w:val="both"/>
        <w:rPr>
          <w:b w:val="1"/>
          <w:bCs w:val="1"/>
          <w:sz w:val="22"/>
          <w:szCs w:val="22"/>
        </w:rPr>
      </w:pPr>
      <w:r w:rsidRPr="442DA12F" w:rsidR="165A794D">
        <w:rPr>
          <w:b w:val="1"/>
          <w:bCs w:val="1"/>
          <w:sz w:val="22"/>
          <w:szCs w:val="22"/>
        </w:rPr>
        <w:t>How can you detect and remove rootkits? Why is it hard to do so?</w:t>
      </w:r>
    </w:p>
    <w:p w:rsidR="765484FC" w:rsidP="442DA12F" w:rsidRDefault="765484FC" w14:paraId="6408C8B7" w14:textId="1815C7D2">
      <w:pPr>
        <w:pStyle w:val="Normal"/>
        <w:spacing w:after="100" w:afterAutospacing="off" w:line="240" w:lineRule="auto"/>
        <w:ind w:left="0" w:firstLine="720"/>
        <w:jc w:val="both"/>
        <w:rPr>
          <w:b w:val="0"/>
          <w:bCs w:val="0"/>
          <w:sz w:val="22"/>
          <w:szCs w:val="22"/>
        </w:rPr>
      </w:pPr>
      <w:r w:rsidRPr="442DA12F" w:rsidR="765484FC">
        <w:rPr>
          <w:b w:val="0"/>
          <w:bCs w:val="0"/>
          <w:sz w:val="22"/>
          <w:szCs w:val="22"/>
        </w:rPr>
        <w:t xml:space="preserve">A rootkit is a sneaky computer program made to grant privileged access to a computer on an ongoing basis while actively concealing its existence. The words "root" and "kit" are combined to form the term "rootkit." Initially, a rootkit was a group of applications that </w:t>
      </w:r>
      <w:r w:rsidRPr="442DA12F" w:rsidR="765484FC">
        <w:rPr>
          <w:b w:val="0"/>
          <w:bCs w:val="0"/>
          <w:sz w:val="22"/>
          <w:szCs w:val="22"/>
        </w:rPr>
        <w:t>provided</w:t>
      </w:r>
      <w:r w:rsidRPr="442DA12F" w:rsidR="765484FC">
        <w:rPr>
          <w:b w:val="0"/>
          <w:bCs w:val="0"/>
          <w:sz w:val="22"/>
          <w:szCs w:val="22"/>
        </w:rPr>
        <w:t xml:space="preserve"> network or computer administrator-level access. </w:t>
      </w:r>
      <w:bookmarkStart w:name="_Int_EmiGgRdn" w:id="96644305"/>
      <w:r w:rsidRPr="442DA12F" w:rsidR="765484FC">
        <w:rPr>
          <w:b w:val="0"/>
          <w:bCs w:val="0"/>
          <w:sz w:val="22"/>
          <w:szCs w:val="22"/>
        </w:rPr>
        <w:t xml:space="preserve">On Unix and Linux systems, the </w:t>
      </w:r>
      <w:r w:rsidRPr="442DA12F" w:rsidR="707220BA">
        <w:rPr>
          <w:b w:val="0"/>
          <w:bCs w:val="0"/>
          <w:sz w:val="22"/>
          <w:szCs w:val="22"/>
        </w:rPr>
        <w:t>admin</w:t>
      </w:r>
      <w:r w:rsidRPr="442DA12F" w:rsidR="765484FC">
        <w:rPr>
          <w:b w:val="0"/>
          <w:bCs w:val="0"/>
          <w:sz w:val="22"/>
          <w:szCs w:val="22"/>
        </w:rPr>
        <w:t xml:space="preserve"> account is called "Root," while "kit" refers to the software parts that make up the tool.</w:t>
      </w:r>
      <w:bookmarkEnd w:id="96644305"/>
      <w:r w:rsidRPr="442DA12F" w:rsidR="765484FC">
        <w:rPr>
          <w:b w:val="0"/>
          <w:bCs w:val="0"/>
          <w:sz w:val="22"/>
          <w:szCs w:val="22"/>
        </w:rPr>
        <w:t xml:space="preserve"> The majority of malware in use today, including Trojans, worms, and viruses, hides its existence and operations from users and other system processes by using rootkits.</w:t>
      </w:r>
    </w:p>
    <w:p w:rsidR="24C582B9" w:rsidP="442DA12F" w:rsidRDefault="24C582B9" w14:paraId="2A2EA1C6" w14:textId="5835BB8B">
      <w:pPr>
        <w:pStyle w:val="Normal"/>
        <w:spacing w:after="100" w:afterAutospacing="off" w:line="240" w:lineRule="auto"/>
        <w:ind w:left="0" w:firstLine="720"/>
        <w:jc w:val="both"/>
        <w:rPr>
          <w:b w:val="0"/>
          <w:bCs w:val="0"/>
          <w:sz w:val="22"/>
          <w:szCs w:val="22"/>
        </w:rPr>
      </w:pPr>
      <w:r w:rsidRPr="442DA12F" w:rsidR="24C582B9">
        <w:rPr>
          <w:b w:val="0"/>
          <w:bCs w:val="0"/>
          <w:sz w:val="22"/>
          <w:szCs w:val="22"/>
        </w:rPr>
        <w:t xml:space="preserve">Rootkits are tough to find. There are no commercially available tools that can detect and get rid of all rootkits, both known and unknown. There are several methods for searching for a rootkit on a compromised </w:t>
      </w:r>
      <w:bookmarkStart w:name="_Int_t592GsPW" w:id="1389125567"/>
      <w:r w:rsidRPr="442DA12F" w:rsidR="24C582B9">
        <w:rPr>
          <w:b w:val="0"/>
          <w:bCs w:val="0"/>
          <w:sz w:val="22"/>
          <w:szCs w:val="22"/>
        </w:rPr>
        <w:t>PC</w:t>
      </w:r>
      <w:bookmarkEnd w:id="1389125567"/>
      <w:r w:rsidRPr="442DA12F" w:rsidR="24C582B9">
        <w:rPr>
          <w:b w:val="0"/>
          <w:bCs w:val="0"/>
          <w:sz w:val="22"/>
          <w:szCs w:val="22"/>
        </w:rPr>
        <w:t xml:space="preserve">. Behavioral-based detection techniques, such as watching for unusual computer system behavior, signature scanning, and memory dump analysis are also available. Rebuilding the compromised system from scratch is </w:t>
      </w:r>
      <w:r w:rsidRPr="442DA12F" w:rsidR="24C582B9">
        <w:rPr>
          <w:b w:val="0"/>
          <w:bCs w:val="0"/>
          <w:sz w:val="22"/>
          <w:szCs w:val="22"/>
        </w:rPr>
        <w:t>frequently</w:t>
      </w:r>
      <w:r w:rsidRPr="442DA12F" w:rsidR="24C582B9">
        <w:rPr>
          <w:b w:val="0"/>
          <w:bCs w:val="0"/>
          <w:sz w:val="22"/>
          <w:szCs w:val="22"/>
        </w:rPr>
        <w:t xml:space="preserve"> the only way to remove a rootkit.</w:t>
      </w:r>
    </w:p>
    <w:p w:rsidR="24C582B9" w:rsidP="442DA12F" w:rsidRDefault="24C582B9" w14:paraId="14389EE6" w14:textId="4913F32B">
      <w:pPr>
        <w:pStyle w:val="Normal"/>
        <w:spacing w:after="100" w:afterAutospacing="off" w:line="240" w:lineRule="auto"/>
        <w:ind w:left="0" w:firstLine="720"/>
        <w:jc w:val="both"/>
        <w:rPr>
          <w:b w:val="0"/>
          <w:bCs w:val="0"/>
          <w:sz w:val="22"/>
          <w:szCs w:val="22"/>
        </w:rPr>
      </w:pPr>
      <w:r w:rsidRPr="442DA12F" w:rsidR="24C582B9">
        <w:rPr>
          <w:b w:val="0"/>
          <w:bCs w:val="0"/>
          <w:sz w:val="22"/>
          <w:szCs w:val="22"/>
        </w:rPr>
        <w:t>Many rootkits infiltrate computer systems by attaching themselves to trusted applications or viruses. By keeping your system patched against known vulnerabilities, you can protect it from rootkits. Updated virus definitions are also a part of this, along with fixes for your OS and applications. Never open email attachments or accept files from unidentified sources. Read the end-user license agreements thoroughly before installing any software.</w:t>
      </w:r>
    </w:p>
    <w:p w:rsidR="15634DF5" w:rsidP="442DA12F" w:rsidRDefault="15634DF5" w14:paraId="51DF1471" w14:textId="56893C1C">
      <w:pPr>
        <w:pStyle w:val="Normal"/>
        <w:spacing w:after="100" w:afterAutospacing="off" w:line="240" w:lineRule="auto"/>
        <w:ind w:left="0" w:firstLine="720"/>
        <w:jc w:val="both"/>
        <w:rPr>
          <w:b w:val="0"/>
          <w:bCs w:val="0"/>
          <w:sz w:val="22"/>
          <w:szCs w:val="22"/>
        </w:rPr>
      </w:pPr>
      <w:r w:rsidRPr="442DA12F" w:rsidR="15634DF5">
        <w:rPr>
          <w:b w:val="0"/>
          <w:bCs w:val="0"/>
          <w:sz w:val="22"/>
          <w:szCs w:val="22"/>
        </w:rPr>
        <w:t>Because a rootkit may be able to undermine the tools used to detect it, rootkit detection is challenging. Utilizing a different, trustworthy operating system, behavioral-based techniques, signature scanning, difference scanning, and memory dump analysis are some detection strategies.</w:t>
      </w:r>
    </w:p>
    <w:p w:rsidR="15634DF5" w:rsidP="442DA12F" w:rsidRDefault="15634DF5" w14:paraId="7D64F3D1" w14:textId="141FB8AB">
      <w:pPr>
        <w:pStyle w:val="ListParagraph"/>
        <w:numPr>
          <w:ilvl w:val="0"/>
          <w:numId w:val="1"/>
        </w:numPr>
        <w:spacing w:after="100" w:afterAutospacing="off" w:line="240" w:lineRule="auto"/>
        <w:jc w:val="both"/>
        <w:rPr>
          <w:b w:val="1"/>
          <w:bCs w:val="1"/>
          <w:sz w:val="22"/>
          <w:szCs w:val="22"/>
        </w:rPr>
      </w:pPr>
      <w:r w:rsidRPr="442DA12F" w:rsidR="15634DF5">
        <w:rPr>
          <w:b w:val="1"/>
          <w:bCs w:val="1"/>
          <w:sz w:val="22"/>
          <w:szCs w:val="22"/>
        </w:rPr>
        <w:t xml:space="preserve">What is ransomware and who hits by it? Why </w:t>
      </w:r>
      <w:r w:rsidRPr="442DA12F" w:rsidR="15634DF5">
        <w:rPr>
          <w:b w:val="1"/>
          <w:bCs w:val="1"/>
          <w:sz w:val="22"/>
          <w:szCs w:val="22"/>
        </w:rPr>
        <w:t>is there</w:t>
      </w:r>
      <w:r w:rsidRPr="442DA12F" w:rsidR="15634DF5">
        <w:rPr>
          <w:b w:val="1"/>
          <w:bCs w:val="1"/>
          <w:sz w:val="22"/>
          <w:szCs w:val="22"/>
        </w:rPr>
        <w:t xml:space="preserve"> such a boom in ransomware?</w:t>
      </w:r>
    </w:p>
    <w:p w:rsidR="701610FA" w:rsidP="442DA12F" w:rsidRDefault="701610FA" w14:paraId="70AA0F0A" w14:textId="6439E64C">
      <w:pPr>
        <w:pStyle w:val="Normal"/>
        <w:spacing w:after="100" w:afterAutospacing="off" w:line="240" w:lineRule="auto"/>
        <w:ind w:left="0" w:firstLine="720"/>
        <w:jc w:val="both"/>
        <w:rPr>
          <w:b w:val="0"/>
          <w:bCs w:val="0"/>
          <w:sz w:val="22"/>
          <w:szCs w:val="22"/>
        </w:rPr>
      </w:pPr>
      <w:r w:rsidRPr="442DA12F" w:rsidR="701610FA">
        <w:rPr>
          <w:b w:val="0"/>
          <w:bCs w:val="0"/>
          <w:sz w:val="22"/>
          <w:szCs w:val="22"/>
        </w:rPr>
        <w:t>A form of virus known as ransomware prohibits or restricts users' access to their systems, either by locking the system's screen or by encrypting the users' files, in exchange for a ransom.</w:t>
      </w:r>
    </w:p>
    <w:p w:rsidR="2A6D04DC" w:rsidP="442DA12F" w:rsidRDefault="2A6D04DC" w14:paraId="7D9DC0E9" w14:textId="5A6335BA">
      <w:pPr>
        <w:pStyle w:val="Normal"/>
        <w:spacing w:after="100" w:afterAutospacing="off" w:line="240" w:lineRule="auto"/>
        <w:ind w:left="0" w:firstLine="720"/>
        <w:jc w:val="both"/>
        <w:rPr>
          <w:b w:val="0"/>
          <w:bCs w:val="0"/>
          <w:sz w:val="22"/>
          <w:szCs w:val="22"/>
        </w:rPr>
      </w:pPr>
      <w:r w:rsidRPr="442DA12F" w:rsidR="2A6D04DC">
        <w:rPr>
          <w:b w:val="0"/>
          <w:bCs w:val="0"/>
          <w:sz w:val="22"/>
          <w:szCs w:val="22"/>
        </w:rPr>
        <w:t xml:space="preserve">Ransomware may reach a computer using a variety of methods. Phishing spam is one of the most popular distribution methods; these attachments get to the victim in an email pretending to be a file they can trust. They can hijack the victim's computer once </w:t>
      </w:r>
      <w:bookmarkStart w:name="_Int_Fr0TpUaY" w:id="79627523"/>
      <w:r w:rsidRPr="442DA12F" w:rsidR="2A6D04DC">
        <w:rPr>
          <w:b w:val="0"/>
          <w:bCs w:val="0"/>
          <w:sz w:val="22"/>
          <w:szCs w:val="22"/>
        </w:rPr>
        <w:t>they have</w:t>
      </w:r>
      <w:bookmarkEnd w:id="79627523"/>
      <w:r w:rsidRPr="442DA12F" w:rsidR="2A6D04DC">
        <w:rPr>
          <w:b w:val="0"/>
          <w:bCs w:val="0"/>
          <w:sz w:val="22"/>
          <w:szCs w:val="22"/>
        </w:rPr>
        <w:t xml:space="preserve"> been downloaded and opened, especially if they include social engineering techniques built in that persuade victims to grant administrator access. Other, more aggressive ransomware variants, like </w:t>
      </w:r>
      <w:r w:rsidRPr="442DA12F" w:rsidR="2A6D04DC">
        <w:rPr>
          <w:b w:val="0"/>
          <w:bCs w:val="0"/>
          <w:sz w:val="22"/>
          <w:szCs w:val="22"/>
        </w:rPr>
        <w:t>NotPetya</w:t>
      </w:r>
      <w:r w:rsidRPr="442DA12F" w:rsidR="2A6D04DC">
        <w:rPr>
          <w:b w:val="0"/>
          <w:bCs w:val="0"/>
          <w:sz w:val="22"/>
          <w:szCs w:val="22"/>
        </w:rPr>
        <w:t>, bypass user trickery by taking advantage of security flaws to infect machines.</w:t>
      </w:r>
    </w:p>
    <w:p w:rsidR="721E5E1A" w:rsidP="442DA12F" w:rsidRDefault="721E5E1A" w14:paraId="15C26309" w14:textId="0ABFD690">
      <w:pPr>
        <w:pStyle w:val="Normal"/>
        <w:spacing w:after="100" w:afterAutospacing="off" w:line="240" w:lineRule="auto"/>
        <w:ind w:left="0" w:firstLine="720"/>
        <w:jc w:val="both"/>
        <w:rPr>
          <w:b w:val="0"/>
          <w:bCs w:val="0"/>
          <w:sz w:val="22"/>
          <w:szCs w:val="22"/>
        </w:rPr>
      </w:pPr>
      <w:bookmarkStart w:name="_Int_IVCoPAzB" w:id="1450712443"/>
      <w:r w:rsidRPr="442DA12F" w:rsidR="721E5E1A">
        <w:rPr>
          <w:b w:val="0"/>
          <w:bCs w:val="0"/>
          <w:sz w:val="22"/>
          <w:szCs w:val="22"/>
        </w:rPr>
        <w:t>Attackers can choose which companies to use ransomware on in many ways.</w:t>
      </w:r>
      <w:bookmarkEnd w:id="1450712443"/>
      <w:r w:rsidRPr="442DA12F" w:rsidR="721E5E1A">
        <w:rPr>
          <w:b w:val="0"/>
          <w:bCs w:val="0"/>
          <w:sz w:val="22"/>
          <w:szCs w:val="22"/>
        </w:rPr>
        <w:t xml:space="preserve"> Attackers may choose to target universities because they </w:t>
      </w:r>
      <w:r w:rsidRPr="442DA12F" w:rsidR="721E5E1A">
        <w:rPr>
          <w:b w:val="0"/>
          <w:bCs w:val="0"/>
          <w:sz w:val="22"/>
          <w:szCs w:val="22"/>
        </w:rPr>
        <w:t>frequently</w:t>
      </w:r>
      <w:r w:rsidRPr="442DA12F" w:rsidR="721E5E1A">
        <w:rPr>
          <w:b w:val="0"/>
          <w:bCs w:val="0"/>
          <w:sz w:val="22"/>
          <w:szCs w:val="22"/>
        </w:rPr>
        <w:t xml:space="preserve"> have fewer security teams and a dispersed user base that shares files </w:t>
      </w:r>
      <w:r w:rsidRPr="442DA12F" w:rsidR="721E5E1A">
        <w:rPr>
          <w:b w:val="0"/>
          <w:bCs w:val="0"/>
          <w:sz w:val="22"/>
          <w:szCs w:val="22"/>
        </w:rPr>
        <w:t>frequently</w:t>
      </w:r>
      <w:r w:rsidRPr="442DA12F" w:rsidR="721E5E1A">
        <w:rPr>
          <w:b w:val="0"/>
          <w:bCs w:val="0"/>
          <w:sz w:val="22"/>
          <w:szCs w:val="22"/>
        </w:rPr>
        <w:t>, making it simpler to get past their defenses.</w:t>
      </w:r>
    </w:p>
    <w:p w:rsidR="2D815518" w:rsidP="442DA12F" w:rsidRDefault="2D815518" w14:paraId="0F551B64" w14:textId="327B10A7">
      <w:pPr>
        <w:pStyle w:val="Normal"/>
        <w:spacing w:after="100" w:afterAutospacing="off" w:line="240" w:lineRule="auto"/>
        <w:ind w:left="0" w:firstLine="720"/>
        <w:jc w:val="both"/>
        <w:rPr>
          <w:b w:val="0"/>
          <w:bCs w:val="0"/>
          <w:sz w:val="22"/>
          <w:szCs w:val="22"/>
        </w:rPr>
      </w:pPr>
      <w:r w:rsidRPr="442DA12F" w:rsidR="2D815518">
        <w:rPr>
          <w:b w:val="0"/>
          <w:bCs w:val="0"/>
          <w:sz w:val="22"/>
          <w:szCs w:val="22"/>
        </w:rPr>
        <w:t xml:space="preserve">Particularly susceptible to ransomware—and paying the ransom—are certain markets. Hospitals and other medical facilities are frequent targets for high-profile ransomware attacks because attackers know that, when lives are truly on the line, these institutions are more inclined to pay a little ransom to solve the issue. According to estimates, healthcare organizations are the target of 45 percent of ransomware assaults, and 85 percent of malware infections at these organizations are ransomware. Another alluring sector? The financial services industry is where the money is, as famously said by Willie Sutton. A ransomware attack was </w:t>
      </w:r>
      <w:bookmarkStart w:name="_Int_LJUMrbwA" w:id="1268500049"/>
      <w:r w:rsidRPr="442DA12F" w:rsidR="2D815518">
        <w:rPr>
          <w:b w:val="0"/>
          <w:bCs w:val="0"/>
          <w:sz w:val="22"/>
          <w:szCs w:val="22"/>
        </w:rPr>
        <w:t>launched</w:t>
      </w:r>
      <w:bookmarkEnd w:id="1268500049"/>
      <w:r w:rsidRPr="442DA12F" w:rsidR="2D815518">
        <w:rPr>
          <w:b w:val="0"/>
          <w:bCs w:val="0"/>
          <w:sz w:val="22"/>
          <w:szCs w:val="22"/>
        </w:rPr>
        <w:t xml:space="preserve"> against 90 percent of financial institutions in 2017.</w:t>
      </w:r>
    </w:p>
    <w:p w:rsidR="442DA12F" w:rsidP="442DA12F" w:rsidRDefault="442DA12F" w14:paraId="26B5D722" w14:textId="3F11A8F4">
      <w:pPr>
        <w:pStyle w:val="Normal"/>
        <w:spacing w:after="100" w:afterAutospacing="off" w:line="240" w:lineRule="auto"/>
        <w:ind w:left="0" w:firstLine="720"/>
        <w:jc w:val="both"/>
        <w:rPr>
          <w:b w:val="1"/>
          <w:bCs w:val="1"/>
          <w:sz w:val="22"/>
          <w:szCs w:val="22"/>
        </w:rPr>
      </w:pPr>
    </w:p>
    <w:p w:rsidR="442DA12F" w:rsidP="442DA12F" w:rsidRDefault="442DA12F" w14:paraId="0A22E7C1" w14:textId="0CC181BE">
      <w:pPr>
        <w:pStyle w:val="Normal"/>
        <w:spacing w:after="100" w:afterAutospacing="off" w:line="240" w:lineRule="auto"/>
        <w:ind w:left="0" w:firstLine="720"/>
        <w:jc w:val="both"/>
        <w:rPr>
          <w:b w:val="1"/>
          <w:bCs w:val="1"/>
          <w:sz w:val="22"/>
          <w:szCs w:val="22"/>
        </w:rPr>
      </w:pPr>
    </w:p>
    <w:p w:rsidR="442DA12F" w:rsidP="442DA12F" w:rsidRDefault="442DA12F" w14:paraId="3F0A912E" w14:textId="6FA90971">
      <w:pPr>
        <w:pStyle w:val="Normal"/>
        <w:spacing w:after="100" w:afterAutospacing="off" w:line="240" w:lineRule="auto"/>
        <w:ind w:left="0"/>
        <w:jc w:val="both"/>
        <w:rPr>
          <w:b w:val="1"/>
          <w:bCs w:val="1"/>
          <w:sz w:val="22"/>
          <w:szCs w:val="22"/>
        </w:rPr>
      </w:pPr>
      <w:r w:rsidRPr="442DA12F" w:rsidR="442DA12F">
        <w:rPr>
          <w:b w:val="1"/>
          <w:bCs w:val="1"/>
          <w:sz w:val="22"/>
          <w:szCs w:val="22"/>
        </w:rPr>
        <w:t xml:space="preserve">7. </w:t>
      </w:r>
      <w:r w:rsidRPr="442DA12F" w:rsidR="4ED99564">
        <w:rPr>
          <w:b w:val="1"/>
          <w:bCs w:val="1"/>
          <w:sz w:val="22"/>
          <w:szCs w:val="22"/>
        </w:rPr>
        <w:t xml:space="preserve">Describe the steps for </w:t>
      </w:r>
      <w:r w:rsidRPr="442DA12F" w:rsidR="4ED99564">
        <w:rPr>
          <w:b w:val="1"/>
          <w:bCs w:val="1"/>
          <w:sz w:val="22"/>
          <w:szCs w:val="22"/>
        </w:rPr>
        <w:t>ransomware incident handling</w:t>
      </w:r>
      <w:r w:rsidRPr="442DA12F" w:rsidR="4ED99564">
        <w:rPr>
          <w:b w:val="1"/>
          <w:bCs w:val="1"/>
          <w:sz w:val="22"/>
          <w:szCs w:val="22"/>
        </w:rPr>
        <w:t>.</w:t>
      </w:r>
    </w:p>
    <w:p w:rsidR="31C6D7AA" w:rsidP="442DA12F" w:rsidRDefault="31C6D7AA" w14:paraId="1A6965EB" w14:textId="2CE2698B">
      <w:pPr>
        <w:pStyle w:val="Normal"/>
        <w:spacing w:after="100" w:afterAutospacing="off" w:line="240" w:lineRule="auto"/>
        <w:ind w:left="0" w:firstLine="0"/>
        <w:jc w:val="both"/>
        <w:rPr>
          <w:b w:val="0"/>
          <w:bCs w:val="0"/>
          <w:sz w:val="22"/>
          <w:szCs w:val="22"/>
        </w:rPr>
      </w:pPr>
      <w:r w:rsidRPr="442DA12F" w:rsidR="31C6D7AA">
        <w:rPr>
          <w:b w:val="1"/>
          <w:bCs w:val="1"/>
          <w:sz w:val="22"/>
          <w:szCs w:val="22"/>
        </w:rPr>
        <w:t xml:space="preserve">        </w:t>
      </w:r>
      <w:r w:rsidRPr="442DA12F" w:rsidR="0B6D4752">
        <w:rPr>
          <w:b w:val="0"/>
          <w:bCs w:val="0"/>
          <w:sz w:val="22"/>
          <w:szCs w:val="22"/>
        </w:rPr>
        <w:t xml:space="preserve">Managing ransom incidents can be done by </w:t>
      </w:r>
      <w:r w:rsidRPr="442DA12F" w:rsidR="0B6D4752">
        <w:rPr>
          <w:b w:val="0"/>
          <w:bCs w:val="0"/>
          <w:sz w:val="22"/>
          <w:szCs w:val="22"/>
        </w:rPr>
        <w:t>m</w:t>
      </w:r>
      <w:r w:rsidRPr="442DA12F" w:rsidR="0B6D4752">
        <w:rPr>
          <w:b w:val="0"/>
          <w:bCs w:val="0"/>
          <w:sz w:val="22"/>
          <w:szCs w:val="22"/>
        </w:rPr>
        <w:t>aintaining</w:t>
      </w:r>
      <w:r w:rsidRPr="442DA12F" w:rsidR="0B6D4752">
        <w:rPr>
          <w:b w:val="0"/>
          <w:bCs w:val="0"/>
          <w:sz w:val="22"/>
          <w:szCs w:val="22"/>
        </w:rPr>
        <w:t xml:space="preserve"> </w:t>
      </w:r>
      <w:r w:rsidRPr="442DA12F" w:rsidR="0B6D4752">
        <w:rPr>
          <w:b w:val="0"/>
          <w:bCs w:val="0"/>
          <w:sz w:val="22"/>
          <w:szCs w:val="22"/>
        </w:rPr>
        <w:t>some checkpoints, such as:</w:t>
      </w:r>
    </w:p>
    <w:p w:rsidR="442DA12F" w:rsidP="442DA12F" w:rsidRDefault="442DA12F" w14:paraId="0DF5F51E" w14:textId="18B1B82C">
      <w:pPr>
        <w:pStyle w:val="Normal"/>
        <w:spacing w:after="100" w:afterAutospacing="off" w:line="240" w:lineRule="auto"/>
        <w:ind w:left="720"/>
        <w:jc w:val="both"/>
        <w:rPr>
          <w:b w:val="0"/>
          <w:bCs w:val="0"/>
          <w:sz w:val="22"/>
          <w:szCs w:val="22"/>
        </w:rPr>
      </w:pPr>
      <w:r w:rsidRPr="442DA12F" w:rsidR="442DA12F">
        <w:rPr>
          <w:b w:val="0"/>
          <w:bCs w:val="0"/>
          <w:sz w:val="22"/>
          <w:szCs w:val="22"/>
        </w:rPr>
        <w:t xml:space="preserve">1. </w:t>
      </w:r>
      <w:r w:rsidRPr="442DA12F" w:rsidR="0B6D4752">
        <w:rPr>
          <w:b w:val="0"/>
          <w:bCs w:val="0"/>
          <w:sz w:val="22"/>
          <w:szCs w:val="22"/>
        </w:rPr>
        <w:t>Can you stop it right away? Get moving.</w:t>
      </w:r>
    </w:p>
    <w:p w:rsidR="11194A43" w:rsidP="442DA12F" w:rsidRDefault="11194A43" w14:paraId="2F347211" w14:textId="60B28046">
      <w:pPr>
        <w:pStyle w:val="Normal"/>
        <w:spacing w:after="100" w:afterAutospacing="off" w:line="240" w:lineRule="auto"/>
        <w:ind w:left="0" w:firstLine="720"/>
        <w:jc w:val="both"/>
        <w:rPr>
          <w:b w:val="0"/>
          <w:bCs w:val="0"/>
          <w:sz w:val="22"/>
          <w:szCs w:val="22"/>
        </w:rPr>
      </w:pPr>
      <w:r w:rsidRPr="442DA12F" w:rsidR="11194A43">
        <w:rPr>
          <w:b w:val="0"/>
          <w:bCs w:val="0"/>
          <w:sz w:val="22"/>
          <w:szCs w:val="22"/>
        </w:rPr>
        <w:t xml:space="preserve">2. </w:t>
      </w:r>
      <w:r w:rsidRPr="442DA12F" w:rsidR="0B6D4752">
        <w:rPr>
          <w:b w:val="0"/>
          <w:bCs w:val="0"/>
          <w:sz w:val="22"/>
          <w:szCs w:val="22"/>
        </w:rPr>
        <w:t>Got a back-up? restore data</w:t>
      </w:r>
    </w:p>
    <w:p w:rsidR="0B6D4752" w:rsidP="442DA12F" w:rsidRDefault="0B6D4752" w14:paraId="67383489" w14:textId="48D8D046">
      <w:pPr>
        <w:pStyle w:val="Normal"/>
        <w:spacing w:after="100" w:afterAutospacing="off" w:line="240" w:lineRule="auto"/>
        <w:ind w:left="0" w:firstLine="720"/>
        <w:jc w:val="both"/>
        <w:rPr>
          <w:b w:val="0"/>
          <w:bCs w:val="0"/>
          <w:sz w:val="22"/>
          <w:szCs w:val="22"/>
        </w:rPr>
      </w:pPr>
      <w:r w:rsidRPr="442DA12F" w:rsidR="0B6D4752">
        <w:rPr>
          <w:b w:val="0"/>
          <w:bCs w:val="0"/>
          <w:sz w:val="22"/>
          <w:szCs w:val="22"/>
        </w:rPr>
        <w:t>3. Are there recovery tools? restore data.</w:t>
      </w:r>
    </w:p>
    <w:p w:rsidR="0B6D4752" w:rsidP="442DA12F" w:rsidRDefault="0B6D4752" w14:paraId="67B256F1" w14:textId="54D6BFBE">
      <w:pPr>
        <w:pStyle w:val="Normal"/>
        <w:spacing w:after="100" w:afterAutospacing="off" w:line="240" w:lineRule="auto"/>
        <w:ind w:left="0" w:firstLine="720"/>
        <w:jc w:val="both"/>
        <w:rPr>
          <w:b w:val="0"/>
          <w:bCs w:val="0"/>
          <w:sz w:val="22"/>
          <w:szCs w:val="22"/>
        </w:rPr>
      </w:pPr>
      <w:r w:rsidRPr="442DA12F" w:rsidR="0B6D4752">
        <w:rPr>
          <w:b w:val="0"/>
          <w:bCs w:val="0"/>
          <w:sz w:val="22"/>
          <w:szCs w:val="22"/>
        </w:rPr>
        <w:t>4. No? Ransom, Pay/Loss</w:t>
      </w:r>
    </w:p>
    <w:p w:rsidR="7BD01D71" w:rsidP="442DA12F" w:rsidRDefault="7BD01D71" w14:paraId="461239D5" w14:textId="39E406DD">
      <w:pPr>
        <w:pStyle w:val="Normal"/>
        <w:spacing w:after="100" w:afterAutospacing="off" w:line="240" w:lineRule="auto"/>
        <w:ind w:left="0" w:firstLine="0"/>
        <w:jc w:val="both"/>
        <w:rPr>
          <w:rFonts w:ascii="Calibri" w:hAnsi="Calibri" w:eastAsia="Calibri" w:cs="Calibri"/>
          <w:b w:val="1"/>
          <w:bCs w:val="1"/>
          <w:noProof w:val="0"/>
          <w:sz w:val="22"/>
          <w:szCs w:val="22"/>
          <w:lang w:val="en-US"/>
        </w:rPr>
      </w:pPr>
      <w:r w:rsidRPr="442DA12F" w:rsidR="7BD01D71">
        <w:rPr>
          <w:rFonts w:ascii="Calibri" w:hAnsi="Calibri" w:eastAsia="Calibri" w:cs="Calibri"/>
          <w:b w:val="1"/>
          <w:bCs w:val="1"/>
          <w:noProof w:val="0"/>
          <w:sz w:val="22"/>
          <w:szCs w:val="22"/>
          <w:lang w:val="en-US"/>
        </w:rPr>
        <w:t>8. How can you recover files once you are attacked by ransomware? Should businesses pay the ransom or take preventive cybersecurity measures?</w:t>
      </w:r>
    </w:p>
    <w:p w:rsidR="727D5933" w:rsidP="442DA12F" w:rsidRDefault="727D5933" w14:paraId="14BA2468" w14:textId="48606F24">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727D5933">
        <w:rPr>
          <w:rFonts w:ascii="Calibri" w:hAnsi="Calibri" w:eastAsia="Calibri" w:cs="Calibri"/>
          <w:b w:val="0"/>
          <w:bCs w:val="0"/>
          <w:noProof w:val="0"/>
          <w:sz w:val="22"/>
          <w:szCs w:val="22"/>
          <w:lang w:val="en-US"/>
        </w:rPr>
        <w:t>Forensic technique</w:t>
      </w:r>
    </w:p>
    <w:p w:rsidR="727D5933" w:rsidP="442DA12F" w:rsidRDefault="727D5933" w14:paraId="4F2CCEE9" w14:textId="698963B1">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727D5933">
        <w:rPr>
          <w:rFonts w:ascii="Calibri" w:hAnsi="Calibri" w:eastAsia="Calibri" w:cs="Calibri"/>
          <w:b w:val="0"/>
          <w:bCs w:val="0"/>
          <w:noProof w:val="0"/>
          <w:sz w:val="22"/>
          <w:szCs w:val="22"/>
          <w:lang w:val="en-US"/>
        </w:rPr>
        <w:t>Recover files using free tools</w:t>
      </w:r>
    </w:p>
    <w:p w:rsidR="727D5933" w:rsidP="442DA12F" w:rsidRDefault="727D5933" w14:paraId="34D3272D" w14:textId="7A2D81ED">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727D5933">
        <w:rPr>
          <w:rFonts w:ascii="Calibri" w:hAnsi="Calibri" w:eastAsia="Calibri" w:cs="Calibri"/>
          <w:b w:val="0"/>
          <w:bCs w:val="0"/>
          <w:noProof w:val="0"/>
          <w:sz w:val="22"/>
          <w:szCs w:val="22"/>
          <w:lang w:val="en-US"/>
        </w:rPr>
        <w:t>1. Kaspersky</w:t>
      </w:r>
    </w:p>
    <w:p w:rsidR="727D5933" w:rsidP="442DA12F" w:rsidRDefault="727D5933" w14:paraId="0A7A2969" w14:textId="6C6887F4">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727D5933">
        <w:rPr>
          <w:rFonts w:ascii="Calibri" w:hAnsi="Calibri" w:eastAsia="Calibri" w:cs="Calibri"/>
          <w:b w:val="0"/>
          <w:bCs w:val="0"/>
          <w:noProof w:val="0"/>
          <w:sz w:val="22"/>
          <w:szCs w:val="22"/>
          <w:lang w:val="en-US"/>
        </w:rPr>
        <w:t>2. Trend Micro</w:t>
      </w:r>
    </w:p>
    <w:p w:rsidR="727D5933" w:rsidP="442DA12F" w:rsidRDefault="727D5933" w14:paraId="587FD90F" w14:textId="40C02CFF">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727D5933">
        <w:rPr>
          <w:rFonts w:ascii="Calibri" w:hAnsi="Calibri" w:eastAsia="Calibri" w:cs="Calibri"/>
          <w:b w:val="0"/>
          <w:bCs w:val="0"/>
          <w:noProof w:val="0"/>
          <w:sz w:val="22"/>
          <w:szCs w:val="22"/>
          <w:lang w:val="en-US"/>
        </w:rPr>
        <w:t>No More Ransom</w:t>
      </w:r>
    </w:p>
    <w:p w:rsidR="219EDC00" w:rsidP="442DA12F" w:rsidRDefault="219EDC00" w14:paraId="36EB6881" w14:textId="18A895BE">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219EDC00">
        <w:rPr>
          <w:rFonts w:ascii="Calibri" w:hAnsi="Calibri" w:eastAsia="Calibri" w:cs="Calibri"/>
          <w:b w:val="0"/>
          <w:bCs w:val="0"/>
          <w:noProof w:val="0"/>
          <w:sz w:val="22"/>
          <w:szCs w:val="22"/>
          <w:lang w:val="en-US"/>
        </w:rPr>
        <w:t>Commercial services</w:t>
      </w:r>
    </w:p>
    <w:p w:rsidR="219EDC00" w:rsidP="442DA12F" w:rsidRDefault="219EDC00" w14:paraId="0C070728" w14:textId="662C3B77">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219EDC00">
        <w:rPr>
          <w:rFonts w:ascii="Calibri" w:hAnsi="Calibri" w:eastAsia="Calibri" w:cs="Calibri"/>
          <w:b w:val="0"/>
          <w:bCs w:val="0"/>
          <w:noProof w:val="0"/>
          <w:sz w:val="22"/>
          <w:szCs w:val="22"/>
          <w:lang w:val="en-US"/>
        </w:rPr>
        <w:t>To pay or not to pay</w:t>
      </w:r>
    </w:p>
    <w:p w:rsidR="219EDC00" w:rsidP="442DA12F" w:rsidRDefault="219EDC00" w14:paraId="7AA602DA" w14:textId="6C1DA52A">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219EDC00">
        <w:rPr>
          <w:rFonts w:ascii="Calibri" w:hAnsi="Calibri" w:eastAsia="Calibri" w:cs="Calibri"/>
          <w:b w:val="0"/>
          <w:bCs w:val="0"/>
          <w:noProof w:val="0"/>
          <w:sz w:val="22"/>
          <w:szCs w:val="22"/>
          <w:lang w:val="en-US"/>
        </w:rPr>
        <w:t>Dilemma</w:t>
      </w:r>
    </w:p>
    <w:p w:rsidR="016F876C" w:rsidP="442DA12F" w:rsidRDefault="016F876C" w14:paraId="5E76D73A" w14:textId="42EFD9F6">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016F876C">
        <w:rPr>
          <w:rFonts w:ascii="Calibri" w:hAnsi="Calibri" w:eastAsia="Calibri" w:cs="Calibri"/>
          <w:b w:val="0"/>
          <w:bCs w:val="0"/>
          <w:noProof w:val="0"/>
          <w:sz w:val="22"/>
          <w:szCs w:val="22"/>
          <w:lang w:val="en-US"/>
        </w:rPr>
        <w:t>Cybersecurity guards against unauthorized access to and compromise of sensitive data, including customer information and trade secrets. Many rules and data protection legislation also impose strict requirements on businesses, including the implementation of cybersecurity programs. Following cybersecurity precautions is excellent practice for any company organizations, as opposed to paying a ransom.</w:t>
      </w:r>
    </w:p>
    <w:p w:rsidR="442DA12F" w:rsidP="442DA12F" w:rsidRDefault="442DA12F" w14:paraId="0AB6FA41" w14:textId="4E16EE20">
      <w:pPr>
        <w:pStyle w:val="Normal"/>
        <w:spacing w:after="100" w:afterAutospacing="off" w:line="240" w:lineRule="auto"/>
        <w:ind w:left="0" w:firstLine="0"/>
        <w:jc w:val="both"/>
        <w:rPr>
          <w:rFonts w:ascii="Calibri" w:hAnsi="Calibri" w:eastAsia="Calibri" w:cs="Calibri"/>
          <w:b w:val="0"/>
          <w:bCs w:val="0"/>
          <w:noProof w:val="0"/>
          <w:sz w:val="22"/>
          <w:szCs w:val="22"/>
          <w:lang w:val="en-US"/>
        </w:rPr>
      </w:pPr>
    </w:p>
    <w:p w:rsidR="016F876C" w:rsidP="442DA12F" w:rsidRDefault="016F876C" w14:paraId="34F72993" w14:textId="018B480F">
      <w:pPr>
        <w:pStyle w:val="Normal"/>
        <w:spacing w:after="100" w:afterAutospacing="off" w:line="240" w:lineRule="auto"/>
        <w:ind w:left="0" w:firstLine="0"/>
        <w:jc w:val="both"/>
        <w:rPr>
          <w:rFonts w:ascii="Calibri" w:hAnsi="Calibri" w:eastAsia="Calibri" w:cs="Calibri"/>
          <w:b w:val="1"/>
          <w:bCs w:val="1"/>
          <w:noProof w:val="0"/>
          <w:sz w:val="22"/>
          <w:szCs w:val="22"/>
          <w:lang w:val="en-US"/>
        </w:rPr>
      </w:pPr>
      <w:r w:rsidRPr="442DA12F" w:rsidR="016F876C">
        <w:rPr>
          <w:rFonts w:ascii="Calibri" w:hAnsi="Calibri" w:eastAsia="Calibri" w:cs="Calibri"/>
          <w:b w:val="1"/>
          <w:bCs w:val="1"/>
          <w:noProof w:val="0"/>
          <w:sz w:val="22"/>
          <w:szCs w:val="22"/>
          <w:lang w:val="en-US"/>
        </w:rPr>
        <w:t>9. What are the symptoms of Malware infections?</w:t>
      </w:r>
    </w:p>
    <w:p w:rsidR="7AF65FBF" w:rsidP="442DA12F" w:rsidRDefault="7AF65FBF" w14:paraId="0608A2F9" w14:textId="5DFAFC7A">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19BB2C87">
        <w:rPr>
          <w:rFonts w:ascii="Calibri" w:hAnsi="Calibri" w:eastAsia="Calibri" w:cs="Calibri"/>
          <w:b w:val="0"/>
          <w:bCs w:val="0"/>
          <w:noProof w:val="0"/>
          <w:sz w:val="22"/>
          <w:szCs w:val="22"/>
          <w:lang w:val="en-US"/>
        </w:rPr>
        <w:t>1. The system sluggish</w:t>
      </w:r>
    </w:p>
    <w:p w:rsidR="19BB2C87" w:rsidP="442DA12F" w:rsidRDefault="19BB2C87" w14:paraId="4DA94020" w14:textId="6FBB6908">
      <w:pPr>
        <w:pStyle w:val="Normal"/>
        <w:spacing w:after="100" w:afterAutospacing="off" w:line="240" w:lineRule="auto"/>
        <w:ind w:left="0" w:firstLine="720"/>
        <w:jc w:val="both"/>
        <w:rPr>
          <w:rFonts w:ascii="Calibri" w:hAnsi="Calibri" w:eastAsia="Calibri" w:cs="Calibri"/>
          <w:b w:val="0"/>
          <w:bCs w:val="0"/>
          <w:noProof w:val="0"/>
          <w:sz w:val="22"/>
          <w:szCs w:val="22"/>
          <w:lang w:val="en-US"/>
        </w:rPr>
      </w:pPr>
      <w:r w:rsidRPr="442DA12F" w:rsidR="19BB2C87">
        <w:rPr>
          <w:rFonts w:ascii="Calibri" w:hAnsi="Calibri" w:eastAsia="Calibri" w:cs="Calibri"/>
          <w:b w:val="0"/>
          <w:bCs w:val="0"/>
          <w:noProof w:val="0"/>
          <w:sz w:val="22"/>
          <w:szCs w:val="22"/>
          <w:lang w:val="en-US"/>
        </w:rPr>
        <w:t>2. Memory usage issues</w:t>
      </w:r>
    </w:p>
    <w:p w:rsidR="19BB2C87" w:rsidP="442DA12F" w:rsidRDefault="19BB2C87" w14:paraId="4104F8D2" w14:textId="0D627A31">
      <w:pPr>
        <w:pStyle w:val="Normal"/>
        <w:spacing w:after="100" w:afterAutospacing="off" w:line="240" w:lineRule="auto"/>
        <w:ind w:left="0" w:firstLine="720"/>
        <w:jc w:val="both"/>
        <w:rPr>
          <w:rFonts w:ascii="Calibri" w:hAnsi="Calibri" w:eastAsia="Calibri" w:cs="Calibri"/>
          <w:b w:val="0"/>
          <w:bCs w:val="0"/>
          <w:noProof w:val="0"/>
          <w:sz w:val="22"/>
          <w:szCs w:val="22"/>
          <w:lang w:val="en-US"/>
        </w:rPr>
      </w:pPr>
      <w:r w:rsidRPr="442DA12F" w:rsidR="19BB2C87">
        <w:rPr>
          <w:rFonts w:ascii="Calibri" w:hAnsi="Calibri" w:eastAsia="Calibri" w:cs="Calibri"/>
          <w:b w:val="0"/>
          <w:bCs w:val="0"/>
          <w:noProof w:val="0"/>
          <w:sz w:val="22"/>
          <w:szCs w:val="22"/>
          <w:lang w:val="en-US"/>
        </w:rPr>
        <w:t>3. Unusual programs and files executing</w:t>
      </w:r>
    </w:p>
    <w:p w:rsidR="19BB2C87" w:rsidP="442DA12F" w:rsidRDefault="19BB2C87" w14:paraId="70A28895" w14:textId="56EE743E">
      <w:pPr>
        <w:pStyle w:val="Normal"/>
        <w:spacing w:after="100" w:afterAutospacing="off" w:line="240" w:lineRule="auto"/>
        <w:ind w:left="0" w:firstLine="720"/>
        <w:jc w:val="both"/>
        <w:rPr>
          <w:rFonts w:ascii="Calibri" w:hAnsi="Calibri" w:eastAsia="Calibri" w:cs="Calibri"/>
          <w:b w:val="0"/>
          <w:bCs w:val="0"/>
          <w:noProof w:val="0"/>
          <w:sz w:val="22"/>
          <w:szCs w:val="22"/>
          <w:lang w:val="en-US"/>
        </w:rPr>
      </w:pPr>
      <w:r w:rsidRPr="442DA12F" w:rsidR="19BB2C87">
        <w:rPr>
          <w:rFonts w:ascii="Calibri" w:hAnsi="Calibri" w:eastAsia="Calibri" w:cs="Calibri"/>
          <w:b w:val="0"/>
          <w:bCs w:val="0"/>
          <w:noProof w:val="0"/>
          <w:sz w:val="22"/>
          <w:szCs w:val="22"/>
          <w:lang w:val="en-US"/>
        </w:rPr>
        <w:t>4. Strange computer actions</w:t>
      </w:r>
    </w:p>
    <w:p w:rsidR="442DA12F" w:rsidP="442DA12F" w:rsidRDefault="442DA12F" w14:paraId="46A23C3D" w14:textId="044BFA14">
      <w:pPr>
        <w:pStyle w:val="Normal"/>
        <w:spacing w:after="100" w:afterAutospacing="off" w:line="240" w:lineRule="auto"/>
        <w:ind w:left="0" w:firstLine="720"/>
        <w:jc w:val="both"/>
        <w:rPr>
          <w:rFonts w:ascii="Calibri" w:hAnsi="Calibri" w:eastAsia="Calibri" w:cs="Calibri"/>
          <w:b w:val="1"/>
          <w:bCs w:val="1"/>
          <w:noProof w:val="0"/>
          <w:sz w:val="22"/>
          <w:szCs w:val="22"/>
          <w:lang w:val="en-US"/>
        </w:rPr>
      </w:pPr>
    </w:p>
    <w:p w:rsidR="19BB2C87" w:rsidP="442DA12F" w:rsidRDefault="19BB2C87" w14:paraId="1E5E2495" w14:textId="15D36F32">
      <w:pPr>
        <w:pStyle w:val="Normal"/>
        <w:spacing w:after="100" w:afterAutospacing="off" w:line="240" w:lineRule="auto"/>
        <w:ind w:left="0" w:firstLine="0"/>
        <w:jc w:val="both"/>
        <w:rPr>
          <w:rFonts w:ascii="Calibri" w:hAnsi="Calibri" w:eastAsia="Calibri" w:cs="Calibri"/>
          <w:b w:val="1"/>
          <w:bCs w:val="1"/>
          <w:noProof w:val="0"/>
          <w:sz w:val="22"/>
          <w:szCs w:val="22"/>
          <w:lang w:val="en-US"/>
        </w:rPr>
      </w:pPr>
      <w:r w:rsidRPr="442DA12F" w:rsidR="19BB2C87">
        <w:rPr>
          <w:rFonts w:ascii="Calibri" w:hAnsi="Calibri" w:eastAsia="Calibri" w:cs="Calibri"/>
          <w:b w:val="1"/>
          <w:bCs w:val="1"/>
          <w:noProof w:val="0"/>
          <w:sz w:val="22"/>
          <w:szCs w:val="22"/>
          <w:lang w:val="en-US"/>
        </w:rPr>
        <w:t xml:space="preserve">10. How many ways </w:t>
      </w:r>
      <w:proofErr w:type="gramStart"/>
      <w:r w:rsidRPr="442DA12F" w:rsidR="19BB2C87">
        <w:rPr>
          <w:rFonts w:ascii="Calibri" w:hAnsi="Calibri" w:eastAsia="Calibri" w:cs="Calibri"/>
          <w:b w:val="1"/>
          <w:bCs w:val="1"/>
          <w:noProof w:val="0"/>
          <w:sz w:val="22"/>
          <w:szCs w:val="22"/>
          <w:lang w:val="en-US"/>
        </w:rPr>
        <w:t>the virus can</w:t>
      </w:r>
      <w:proofErr w:type="gramEnd"/>
      <w:r w:rsidRPr="442DA12F" w:rsidR="19BB2C87">
        <w:rPr>
          <w:rFonts w:ascii="Calibri" w:hAnsi="Calibri" w:eastAsia="Calibri" w:cs="Calibri"/>
          <w:b w:val="1"/>
          <w:bCs w:val="1"/>
          <w:noProof w:val="0"/>
          <w:sz w:val="22"/>
          <w:szCs w:val="22"/>
          <w:lang w:val="en-US"/>
        </w:rPr>
        <w:t xml:space="preserve"> attach to a program? Describe the parts of a virus code</w:t>
      </w:r>
    </w:p>
    <w:p w:rsidR="55389E80" w:rsidP="442DA12F" w:rsidRDefault="55389E80" w14:paraId="498F73C4" w14:textId="7E946D0A">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55389E80">
        <w:rPr>
          <w:rFonts w:ascii="Calibri" w:hAnsi="Calibri" w:eastAsia="Calibri" w:cs="Calibri"/>
          <w:b w:val="0"/>
          <w:bCs w:val="0"/>
          <w:noProof w:val="0"/>
          <w:sz w:val="22"/>
          <w:szCs w:val="22"/>
          <w:lang w:val="en-US"/>
        </w:rPr>
        <w:t>A virus can attach itself as a piece of code or a file from the original source. The virus source mimics the original source, and it will wait for the source to be activated before spreading.</w:t>
      </w:r>
    </w:p>
    <w:p w:rsidR="55389E80" w:rsidP="442DA12F" w:rsidRDefault="55389E80" w14:paraId="515E2432" w14:textId="7FF98233">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55389E80">
        <w:rPr>
          <w:rFonts w:ascii="Calibri" w:hAnsi="Calibri" w:eastAsia="Calibri" w:cs="Calibri"/>
          <w:b w:val="0"/>
          <w:bCs w:val="0"/>
          <w:noProof w:val="0"/>
          <w:sz w:val="22"/>
          <w:szCs w:val="22"/>
          <w:lang w:val="en-US"/>
        </w:rPr>
        <w:t xml:space="preserve">By seizing control of the source and running at the beginning and end of the original source, virus sources even </w:t>
      </w:r>
      <w:r w:rsidRPr="442DA12F" w:rsidR="55389E80">
        <w:rPr>
          <w:rFonts w:ascii="Calibri" w:hAnsi="Calibri" w:eastAsia="Calibri" w:cs="Calibri"/>
          <w:b w:val="0"/>
          <w:bCs w:val="0"/>
          <w:noProof w:val="0"/>
          <w:sz w:val="22"/>
          <w:szCs w:val="22"/>
          <w:lang w:val="en-US"/>
        </w:rPr>
        <w:t>attempt</w:t>
      </w:r>
      <w:r w:rsidRPr="442DA12F" w:rsidR="55389E80">
        <w:rPr>
          <w:rFonts w:ascii="Calibri" w:hAnsi="Calibri" w:eastAsia="Calibri" w:cs="Calibri"/>
          <w:b w:val="0"/>
          <w:bCs w:val="0"/>
          <w:noProof w:val="0"/>
          <w:sz w:val="22"/>
          <w:szCs w:val="22"/>
          <w:lang w:val="en-US"/>
        </w:rPr>
        <w:t xml:space="preserve"> to replace the events in the original source.</w:t>
      </w:r>
    </w:p>
    <w:p w:rsidR="442DA12F" w:rsidP="442DA12F" w:rsidRDefault="442DA12F" w14:paraId="04B4581A" w14:textId="6993ED88">
      <w:pPr>
        <w:pStyle w:val="Normal"/>
        <w:spacing w:after="100" w:afterAutospacing="off" w:line="240" w:lineRule="auto"/>
        <w:ind w:left="0" w:firstLine="0"/>
        <w:jc w:val="both"/>
        <w:rPr>
          <w:rFonts w:ascii="Calibri" w:hAnsi="Calibri" w:eastAsia="Calibri" w:cs="Calibri"/>
          <w:b w:val="0"/>
          <w:bCs w:val="0"/>
          <w:noProof w:val="0"/>
          <w:sz w:val="22"/>
          <w:szCs w:val="22"/>
          <w:lang w:val="en-US"/>
        </w:rPr>
      </w:pPr>
    </w:p>
    <w:p w:rsidR="18AC22C6" w:rsidP="442DA12F" w:rsidRDefault="18AC22C6" w14:paraId="0F8D176E" w14:textId="2C7D51D1">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18AC22C6">
        <w:rPr>
          <w:rFonts w:ascii="Calibri" w:hAnsi="Calibri" w:eastAsia="Calibri" w:cs="Calibri"/>
          <w:b w:val="0"/>
          <w:bCs w:val="0"/>
          <w:noProof w:val="0"/>
          <w:sz w:val="22"/>
          <w:szCs w:val="22"/>
          <w:lang w:val="en-US"/>
        </w:rPr>
        <w:t>Three parts of the virus code:</w:t>
      </w:r>
    </w:p>
    <w:p w:rsidR="442DA12F" w:rsidP="442DA12F" w:rsidRDefault="442DA12F" w14:paraId="1CA221C1" w14:textId="556B906C">
      <w:pPr>
        <w:pStyle w:val="Normal"/>
        <w:spacing w:after="100" w:afterAutospacing="off" w:line="240" w:lineRule="auto"/>
        <w:ind w:left="0" w:firstLine="0"/>
        <w:jc w:val="both"/>
        <w:rPr>
          <w:rFonts w:ascii="Calibri" w:hAnsi="Calibri" w:eastAsia="Calibri" w:cs="Calibri"/>
          <w:b w:val="0"/>
          <w:bCs w:val="0"/>
          <w:noProof w:val="0"/>
          <w:sz w:val="22"/>
          <w:szCs w:val="22"/>
          <w:lang w:val="en-US"/>
        </w:rPr>
      </w:pPr>
    </w:p>
    <w:p w:rsidR="18AC22C6" w:rsidP="442DA12F" w:rsidRDefault="18AC22C6" w14:paraId="4EDF48EE" w14:textId="06D66638">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18AC22C6">
        <w:rPr>
          <w:rFonts w:ascii="Calibri" w:hAnsi="Calibri" w:eastAsia="Calibri" w:cs="Calibri"/>
          <w:b w:val="0"/>
          <w:bCs w:val="0"/>
          <w:noProof w:val="0"/>
          <w:sz w:val="22"/>
          <w:szCs w:val="22"/>
          <w:lang w:val="en-US"/>
        </w:rPr>
        <w:t xml:space="preserve">Infection mechanism: </w:t>
      </w:r>
      <w:r w:rsidRPr="442DA12F" w:rsidR="18AC22C6">
        <w:rPr>
          <w:rFonts w:ascii="Calibri" w:hAnsi="Calibri" w:eastAsia="Calibri" w:cs="Calibri"/>
          <w:b w:val="0"/>
          <w:bCs w:val="0"/>
          <w:noProof w:val="0"/>
          <w:sz w:val="22"/>
          <w:szCs w:val="22"/>
          <w:lang w:val="en-US"/>
        </w:rPr>
        <w:t>The virus spreads by replicating its original source, according to the infection process.</w:t>
      </w:r>
    </w:p>
    <w:p w:rsidR="18AC22C6" w:rsidP="442DA12F" w:rsidRDefault="18AC22C6" w14:paraId="398658A2" w14:textId="06740996">
      <w:pPr>
        <w:pStyle w:val="Normal"/>
        <w:spacing w:after="100" w:afterAutospacing="off" w:line="240" w:lineRule="auto"/>
        <w:ind w:left="0" w:firstLine="0"/>
        <w:jc w:val="both"/>
      </w:pPr>
      <w:r w:rsidRPr="442DA12F" w:rsidR="18AC22C6">
        <w:rPr>
          <w:rFonts w:ascii="Calibri" w:hAnsi="Calibri" w:eastAsia="Calibri" w:cs="Calibri"/>
          <w:b w:val="0"/>
          <w:bCs w:val="0"/>
          <w:noProof w:val="0"/>
          <w:sz w:val="22"/>
          <w:szCs w:val="22"/>
          <w:lang w:val="en-US"/>
        </w:rPr>
        <w:t>Trigger: While the viral source is waiting for the primary source to start up so that it can run on the primary source.</w:t>
      </w:r>
    </w:p>
    <w:p w:rsidR="18AC22C6" w:rsidP="442DA12F" w:rsidRDefault="18AC22C6" w14:paraId="2E198FDE" w14:textId="43435BBD">
      <w:pPr>
        <w:pStyle w:val="Normal"/>
        <w:spacing w:after="100" w:afterAutospacing="off" w:line="240" w:lineRule="auto"/>
        <w:ind w:left="0" w:firstLine="0"/>
        <w:jc w:val="both"/>
      </w:pPr>
      <w:r w:rsidRPr="442DA12F" w:rsidR="18AC22C6">
        <w:rPr>
          <w:rFonts w:ascii="Calibri" w:hAnsi="Calibri" w:eastAsia="Calibri" w:cs="Calibri"/>
          <w:b w:val="0"/>
          <w:bCs w:val="0"/>
          <w:noProof w:val="0"/>
          <w:sz w:val="22"/>
          <w:szCs w:val="22"/>
          <w:lang w:val="en-US"/>
        </w:rPr>
        <w:t xml:space="preserve">Payload: Once the virus has begun to </w:t>
      </w:r>
      <w:r w:rsidRPr="442DA12F" w:rsidR="18AC22C6">
        <w:rPr>
          <w:rFonts w:ascii="Calibri" w:hAnsi="Calibri" w:eastAsia="Calibri" w:cs="Calibri"/>
          <w:b w:val="0"/>
          <w:bCs w:val="0"/>
          <w:noProof w:val="0"/>
          <w:sz w:val="22"/>
          <w:szCs w:val="22"/>
          <w:lang w:val="en-US"/>
        </w:rPr>
        <w:t>operate</w:t>
      </w:r>
      <w:r w:rsidRPr="442DA12F" w:rsidR="18AC22C6">
        <w:rPr>
          <w:rFonts w:ascii="Calibri" w:hAnsi="Calibri" w:eastAsia="Calibri" w:cs="Calibri"/>
          <w:b w:val="0"/>
          <w:bCs w:val="0"/>
          <w:noProof w:val="0"/>
          <w:sz w:val="22"/>
          <w:szCs w:val="22"/>
          <w:lang w:val="en-US"/>
        </w:rPr>
        <w:t xml:space="preserve">, depending on the virus kind, it begins to gather all data </w:t>
      </w:r>
      <w:r w:rsidRPr="442DA12F" w:rsidR="18AC22C6">
        <w:rPr>
          <w:rFonts w:ascii="Calibri" w:hAnsi="Calibri" w:eastAsia="Calibri" w:cs="Calibri"/>
          <w:b w:val="0"/>
          <w:bCs w:val="0"/>
          <w:noProof w:val="0"/>
          <w:sz w:val="22"/>
          <w:szCs w:val="22"/>
          <w:lang w:val="en-US"/>
        </w:rPr>
        <w:t>pertaining to</w:t>
      </w:r>
      <w:r w:rsidRPr="442DA12F" w:rsidR="18AC22C6">
        <w:rPr>
          <w:rFonts w:ascii="Calibri" w:hAnsi="Calibri" w:eastAsia="Calibri" w:cs="Calibri"/>
          <w:b w:val="0"/>
          <w:bCs w:val="0"/>
          <w:noProof w:val="0"/>
          <w:sz w:val="22"/>
          <w:szCs w:val="22"/>
          <w:lang w:val="en-US"/>
        </w:rPr>
        <w:t xml:space="preserve"> the beginning and end of the original source while manipulating all sensitive data.</w:t>
      </w:r>
    </w:p>
    <w:p w:rsidR="442DA12F" w:rsidP="442DA12F" w:rsidRDefault="442DA12F" w14:paraId="3D6C992D" w14:textId="72F31A40">
      <w:pPr>
        <w:pStyle w:val="Normal"/>
        <w:spacing w:after="100" w:afterAutospacing="off" w:line="240" w:lineRule="auto"/>
        <w:ind w:left="0" w:firstLine="0"/>
        <w:jc w:val="both"/>
        <w:rPr>
          <w:rFonts w:ascii="Calibri" w:hAnsi="Calibri" w:eastAsia="Calibri" w:cs="Calibri"/>
          <w:b w:val="1"/>
          <w:bCs w:val="1"/>
          <w:noProof w:val="0"/>
          <w:sz w:val="22"/>
          <w:szCs w:val="22"/>
          <w:lang w:val="en-US"/>
        </w:rPr>
      </w:pPr>
    </w:p>
    <w:p w:rsidR="19BB2C87" w:rsidP="442DA12F" w:rsidRDefault="19BB2C87" w14:paraId="3B1FEE90" w14:textId="74E9064E">
      <w:pPr>
        <w:pStyle w:val="Normal"/>
        <w:spacing w:after="100" w:afterAutospacing="off" w:line="240" w:lineRule="auto"/>
        <w:ind w:left="0" w:firstLine="0"/>
        <w:jc w:val="both"/>
        <w:rPr>
          <w:rFonts w:ascii="Calibri" w:hAnsi="Calibri" w:eastAsia="Calibri" w:cs="Calibri"/>
          <w:b w:val="1"/>
          <w:bCs w:val="1"/>
          <w:noProof w:val="0"/>
          <w:sz w:val="22"/>
          <w:szCs w:val="22"/>
          <w:lang w:val="en-US"/>
        </w:rPr>
      </w:pPr>
      <w:r w:rsidRPr="442DA12F" w:rsidR="19BB2C87">
        <w:rPr>
          <w:rFonts w:ascii="Calibri" w:hAnsi="Calibri" w:eastAsia="Calibri" w:cs="Calibri"/>
          <w:b w:val="1"/>
          <w:bCs w:val="1"/>
          <w:noProof w:val="0"/>
          <w:sz w:val="22"/>
          <w:szCs w:val="22"/>
          <w:lang w:val="en-US"/>
        </w:rPr>
        <w:t>11. How can you classify the viruses based on target and concealment strategy?</w:t>
      </w:r>
    </w:p>
    <w:p w:rsidR="442DA12F" w:rsidP="442DA12F" w:rsidRDefault="442DA12F" w14:paraId="432492E9" w14:textId="7358050B">
      <w:pPr>
        <w:pStyle w:val="Normal"/>
        <w:spacing w:after="100" w:afterAutospacing="off" w:line="240" w:lineRule="auto"/>
        <w:ind w:left="0" w:firstLine="0"/>
        <w:jc w:val="both"/>
        <w:rPr>
          <w:rFonts w:ascii="Calibri" w:hAnsi="Calibri" w:eastAsia="Calibri" w:cs="Calibri"/>
          <w:b w:val="0"/>
          <w:bCs w:val="0"/>
          <w:noProof w:val="0"/>
          <w:sz w:val="22"/>
          <w:szCs w:val="22"/>
          <w:lang w:val="en-US"/>
        </w:rPr>
      </w:pPr>
    </w:p>
    <w:p w:rsidR="47C5C906" w:rsidP="442DA12F" w:rsidRDefault="47C5C906" w14:paraId="7D9C9305" w14:textId="75451005">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47C5C906">
        <w:rPr>
          <w:rFonts w:ascii="Calibri" w:hAnsi="Calibri" w:eastAsia="Calibri" w:cs="Calibri"/>
          <w:b w:val="0"/>
          <w:bCs w:val="0"/>
          <w:noProof w:val="0"/>
          <w:sz w:val="22"/>
          <w:szCs w:val="22"/>
          <w:lang w:val="en-US"/>
        </w:rPr>
        <w:t>Considering the target:</w:t>
      </w:r>
    </w:p>
    <w:p w:rsidR="47C5C906" w:rsidP="442DA12F" w:rsidRDefault="47C5C906" w14:paraId="08129888" w14:textId="2E4856DA">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47C5C906">
        <w:rPr>
          <w:rFonts w:ascii="Calibri" w:hAnsi="Calibri" w:eastAsia="Calibri" w:cs="Calibri"/>
          <w:b w:val="0"/>
          <w:bCs w:val="0"/>
          <w:noProof w:val="0"/>
          <w:sz w:val="22"/>
          <w:szCs w:val="22"/>
          <w:lang w:val="en-US"/>
        </w:rPr>
        <w:t>Boot sector infector: A boot sector infector is a form of malware that attacks the Master Boot Record (MBR) of a hard drive or the boot partition of a computer system. The virus runs dangerous code during startup and before security software may be run.</w:t>
      </w:r>
    </w:p>
    <w:p w:rsidR="47C5C906" w:rsidP="442DA12F" w:rsidRDefault="47C5C906" w14:paraId="14F218A9" w14:textId="2067E8E7">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47C5C906">
        <w:rPr>
          <w:rFonts w:ascii="Calibri" w:hAnsi="Calibri" w:eastAsia="Calibri" w:cs="Calibri"/>
          <w:b w:val="0"/>
          <w:bCs w:val="0"/>
          <w:noProof w:val="0"/>
          <w:sz w:val="22"/>
          <w:szCs w:val="22"/>
          <w:lang w:val="en-US"/>
        </w:rPr>
        <w:t xml:space="preserve">File infectors: These corrupt program files, including those from utilities, games, and apps. They </w:t>
      </w:r>
      <w:r w:rsidRPr="442DA12F" w:rsidR="47C5C906">
        <w:rPr>
          <w:rFonts w:ascii="Calibri" w:hAnsi="Calibri" w:eastAsia="Calibri" w:cs="Calibri"/>
          <w:b w:val="0"/>
          <w:bCs w:val="0"/>
          <w:noProof w:val="0"/>
          <w:sz w:val="22"/>
          <w:szCs w:val="22"/>
          <w:lang w:val="en-US"/>
        </w:rPr>
        <w:t>frequently</w:t>
      </w:r>
      <w:r w:rsidRPr="442DA12F" w:rsidR="47C5C906">
        <w:rPr>
          <w:rFonts w:ascii="Calibri" w:hAnsi="Calibri" w:eastAsia="Calibri" w:cs="Calibri"/>
          <w:b w:val="0"/>
          <w:bCs w:val="0"/>
          <w:noProof w:val="0"/>
          <w:sz w:val="22"/>
          <w:szCs w:val="22"/>
          <w:lang w:val="en-US"/>
        </w:rPr>
        <w:t xml:space="preserve"> </w:t>
      </w:r>
      <w:r w:rsidRPr="442DA12F" w:rsidR="47C5C906">
        <w:rPr>
          <w:rFonts w:ascii="Calibri" w:hAnsi="Calibri" w:eastAsia="Calibri" w:cs="Calibri"/>
          <w:b w:val="0"/>
          <w:bCs w:val="0"/>
          <w:noProof w:val="0"/>
          <w:sz w:val="22"/>
          <w:szCs w:val="22"/>
          <w:lang w:val="en-US"/>
        </w:rPr>
        <w:t>reside</w:t>
      </w:r>
      <w:r w:rsidRPr="442DA12F" w:rsidR="47C5C906">
        <w:rPr>
          <w:rFonts w:ascii="Calibri" w:hAnsi="Calibri" w:eastAsia="Calibri" w:cs="Calibri"/>
          <w:b w:val="0"/>
          <w:bCs w:val="0"/>
          <w:noProof w:val="0"/>
          <w:sz w:val="22"/>
          <w:szCs w:val="22"/>
          <w:lang w:val="en-US"/>
        </w:rPr>
        <w:t xml:space="preserve"> in memory, which means that after being run they continue to </w:t>
      </w:r>
      <w:r w:rsidRPr="442DA12F" w:rsidR="47C5C906">
        <w:rPr>
          <w:rFonts w:ascii="Calibri" w:hAnsi="Calibri" w:eastAsia="Calibri" w:cs="Calibri"/>
          <w:b w:val="0"/>
          <w:bCs w:val="0"/>
          <w:noProof w:val="0"/>
          <w:sz w:val="22"/>
          <w:szCs w:val="22"/>
          <w:lang w:val="en-US"/>
        </w:rPr>
        <w:t>operate</w:t>
      </w:r>
      <w:r w:rsidRPr="442DA12F" w:rsidR="47C5C906">
        <w:rPr>
          <w:rFonts w:ascii="Calibri" w:hAnsi="Calibri" w:eastAsia="Calibri" w:cs="Calibri"/>
          <w:b w:val="0"/>
          <w:bCs w:val="0"/>
          <w:noProof w:val="0"/>
          <w:sz w:val="22"/>
          <w:szCs w:val="22"/>
          <w:lang w:val="en-US"/>
        </w:rPr>
        <w:t xml:space="preserve"> and can infect more programs.</w:t>
      </w:r>
    </w:p>
    <w:p w:rsidR="68F7888F" w:rsidP="442DA12F" w:rsidRDefault="68F7888F" w14:paraId="13ACE18B" w14:textId="18FA7160">
      <w:pPr>
        <w:pStyle w:val="Normal"/>
        <w:spacing w:after="100" w:afterAutospacing="off" w:line="240" w:lineRule="auto"/>
        <w:ind w:left="0" w:firstLine="0"/>
        <w:jc w:val="both"/>
        <w:rPr>
          <w:rFonts w:ascii="Calibri" w:hAnsi="Calibri" w:eastAsia="Calibri" w:cs="Calibri"/>
          <w:b w:val="0"/>
          <w:bCs w:val="0"/>
          <w:noProof w:val="0"/>
          <w:sz w:val="22"/>
          <w:szCs w:val="22"/>
          <w:lang w:val="en-US"/>
        </w:rPr>
      </w:pPr>
      <w:bookmarkStart w:name="_Int_CklJ0LMR" w:id="1544390859"/>
      <w:r w:rsidRPr="442DA12F" w:rsidR="68F7888F">
        <w:rPr>
          <w:rFonts w:ascii="Calibri" w:hAnsi="Calibri" w:eastAsia="Calibri" w:cs="Calibri"/>
          <w:b w:val="0"/>
          <w:bCs w:val="0"/>
          <w:noProof w:val="0"/>
          <w:sz w:val="22"/>
          <w:szCs w:val="22"/>
          <w:lang w:val="en-US"/>
        </w:rPr>
        <w:t>Macro Virus: A macro virus is a type of computer virus that is built in the same macro language that is used to construct applications like Microsoft Word and Excel.</w:t>
      </w:r>
      <w:bookmarkEnd w:id="1544390859"/>
      <w:r w:rsidRPr="442DA12F" w:rsidR="68F7888F">
        <w:rPr>
          <w:rFonts w:ascii="Calibri" w:hAnsi="Calibri" w:eastAsia="Calibri" w:cs="Calibri"/>
          <w:b w:val="0"/>
          <w:bCs w:val="0"/>
          <w:noProof w:val="0"/>
          <w:sz w:val="22"/>
          <w:szCs w:val="22"/>
          <w:lang w:val="en-US"/>
        </w:rPr>
        <w:t xml:space="preserve"> It does not rely on the operating system and is focused on software applications (OS). Any computer running any OS, including Windows, macOS, and Linux, can be infected as a result.</w:t>
      </w:r>
    </w:p>
    <w:p w:rsidR="0E0E91B0" w:rsidP="442DA12F" w:rsidRDefault="0E0E91B0" w14:paraId="763FA690" w14:textId="31543B2B">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0E0E91B0">
        <w:rPr>
          <w:rFonts w:ascii="Calibri" w:hAnsi="Calibri" w:eastAsia="Calibri" w:cs="Calibri"/>
          <w:b w:val="0"/>
          <w:bCs w:val="0"/>
          <w:noProof w:val="0"/>
          <w:sz w:val="22"/>
          <w:szCs w:val="22"/>
          <w:lang w:val="en-US"/>
        </w:rPr>
        <w:t xml:space="preserve">Considering the concealment </w:t>
      </w:r>
      <w:r w:rsidRPr="442DA12F" w:rsidR="0E0E91B0">
        <w:rPr>
          <w:rFonts w:ascii="Calibri" w:hAnsi="Calibri" w:eastAsia="Calibri" w:cs="Calibri"/>
          <w:b w:val="0"/>
          <w:bCs w:val="0"/>
          <w:noProof w:val="0"/>
          <w:sz w:val="22"/>
          <w:szCs w:val="22"/>
          <w:lang w:val="en-US"/>
        </w:rPr>
        <w:t>strategy:</w:t>
      </w:r>
    </w:p>
    <w:p w:rsidR="0E0E91B0" w:rsidP="442DA12F" w:rsidRDefault="0E0E91B0" w14:paraId="78E64BDD" w14:textId="354E5504">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0E0E91B0">
        <w:rPr>
          <w:rFonts w:ascii="Calibri" w:hAnsi="Calibri" w:eastAsia="Calibri" w:cs="Calibri"/>
          <w:b w:val="0"/>
          <w:bCs w:val="0"/>
          <w:noProof w:val="0"/>
          <w:sz w:val="22"/>
          <w:szCs w:val="22"/>
          <w:lang w:val="en-US"/>
        </w:rPr>
        <w:t xml:space="preserve">Encrypted Virus: In the past five years, computer malware known as "encrypted viruses" has </w:t>
      </w:r>
      <w:r w:rsidRPr="442DA12F" w:rsidR="0E0E91B0">
        <w:rPr>
          <w:rFonts w:ascii="Calibri" w:hAnsi="Calibri" w:eastAsia="Calibri" w:cs="Calibri"/>
          <w:b w:val="0"/>
          <w:bCs w:val="0"/>
          <w:noProof w:val="0"/>
          <w:sz w:val="22"/>
          <w:szCs w:val="22"/>
          <w:lang w:val="en-US"/>
        </w:rPr>
        <w:t>emerged</w:t>
      </w:r>
      <w:r w:rsidRPr="442DA12F" w:rsidR="0E0E91B0">
        <w:rPr>
          <w:rFonts w:ascii="Calibri" w:hAnsi="Calibri" w:eastAsia="Calibri" w:cs="Calibri"/>
          <w:b w:val="0"/>
          <w:bCs w:val="0"/>
          <w:noProof w:val="0"/>
          <w:sz w:val="22"/>
          <w:szCs w:val="22"/>
          <w:lang w:val="en-US"/>
        </w:rPr>
        <w:t xml:space="preserve"> as a significant danger to multinational corporations. </w:t>
      </w:r>
      <w:bookmarkStart w:name="_Int_LUpXtLOr" w:id="36595343"/>
      <w:r w:rsidRPr="442DA12F" w:rsidR="0E0E91B0">
        <w:rPr>
          <w:rFonts w:ascii="Calibri" w:hAnsi="Calibri" w:eastAsia="Calibri" w:cs="Calibri"/>
          <w:b w:val="0"/>
          <w:bCs w:val="0"/>
          <w:noProof w:val="0"/>
          <w:sz w:val="22"/>
          <w:szCs w:val="22"/>
          <w:lang w:val="en-US"/>
        </w:rPr>
        <w:t xml:space="preserve">A computer virus or malware that </w:t>
      </w:r>
      <w:proofErr w:type="gramStart"/>
      <w:r w:rsidRPr="442DA12F" w:rsidR="0E0E91B0">
        <w:rPr>
          <w:rFonts w:ascii="Calibri" w:hAnsi="Calibri" w:eastAsia="Calibri" w:cs="Calibri"/>
          <w:b w:val="0"/>
          <w:bCs w:val="0"/>
          <w:noProof w:val="0"/>
          <w:sz w:val="22"/>
          <w:szCs w:val="22"/>
          <w:lang w:val="en-US"/>
        </w:rPr>
        <w:t>has the ability to</w:t>
      </w:r>
      <w:proofErr w:type="gramEnd"/>
      <w:r w:rsidRPr="442DA12F" w:rsidR="0E0E91B0">
        <w:rPr>
          <w:rFonts w:ascii="Calibri" w:hAnsi="Calibri" w:eastAsia="Calibri" w:cs="Calibri"/>
          <w:b w:val="0"/>
          <w:bCs w:val="0"/>
          <w:noProof w:val="0"/>
          <w:sz w:val="22"/>
          <w:szCs w:val="22"/>
          <w:lang w:val="en-US"/>
        </w:rPr>
        <w:t xml:space="preserve"> encrypt its payload in order to hinder detection is referred to as an encrypted virus.</w:t>
      </w:r>
      <w:bookmarkEnd w:id="36595343"/>
    </w:p>
    <w:p w:rsidR="259F5316" w:rsidP="442DA12F" w:rsidRDefault="259F5316" w14:paraId="54572E93" w14:textId="785CCA19">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259F5316">
        <w:rPr>
          <w:rFonts w:ascii="Calibri" w:hAnsi="Calibri" w:eastAsia="Calibri" w:cs="Calibri"/>
          <w:b w:val="0"/>
          <w:bCs w:val="0"/>
          <w:noProof w:val="0"/>
          <w:sz w:val="22"/>
          <w:szCs w:val="22"/>
          <w:lang w:val="en-US"/>
        </w:rPr>
        <w:t>Stealth Virus: A computer virus that employs many strategies to evade detection by antivirus software is known as a stealth virus. Its name is derived from the word "stealth," which refers to a strategy for carrying out a task without drawing attention to it.</w:t>
      </w:r>
    </w:p>
    <w:p w:rsidR="259F5316" w:rsidP="442DA12F" w:rsidRDefault="259F5316" w14:paraId="149D8954" w14:textId="39F4EE83">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259F5316">
        <w:rPr>
          <w:rFonts w:ascii="Calibri" w:hAnsi="Calibri" w:eastAsia="Calibri" w:cs="Calibri"/>
          <w:b w:val="0"/>
          <w:bCs w:val="0"/>
          <w:noProof w:val="0"/>
          <w:sz w:val="22"/>
          <w:szCs w:val="22"/>
          <w:lang w:val="en-US"/>
        </w:rPr>
        <w:t xml:space="preserve">Polymorphic viruses are sophisticated file-infecting agents that may alter copies of themselves to evade detection while keeping the same fundamental functions after each infection. Polymorphic viruses encrypt their codes and </w:t>
      </w:r>
      <w:r w:rsidRPr="442DA12F" w:rsidR="259F5316">
        <w:rPr>
          <w:rFonts w:ascii="Calibri" w:hAnsi="Calibri" w:eastAsia="Calibri" w:cs="Calibri"/>
          <w:b w:val="0"/>
          <w:bCs w:val="0"/>
          <w:noProof w:val="0"/>
          <w:sz w:val="22"/>
          <w:szCs w:val="22"/>
          <w:lang w:val="en-US"/>
        </w:rPr>
        <w:t>utilize</w:t>
      </w:r>
      <w:r w:rsidRPr="442DA12F" w:rsidR="259F5316">
        <w:rPr>
          <w:rFonts w:ascii="Calibri" w:hAnsi="Calibri" w:eastAsia="Calibri" w:cs="Calibri"/>
          <w:b w:val="0"/>
          <w:bCs w:val="0"/>
          <w:noProof w:val="0"/>
          <w:sz w:val="22"/>
          <w:szCs w:val="22"/>
          <w:lang w:val="en-US"/>
        </w:rPr>
        <w:t xml:space="preserve"> various encryption keys every time, varying their physical file makeup after each infection.</w:t>
      </w:r>
    </w:p>
    <w:p w:rsidR="259F5316" w:rsidP="442DA12F" w:rsidRDefault="259F5316" w14:paraId="47C9869E" w14:textId="06C5BDDC">
      <w:pPr>
        <w:pStyle w:val="Normal"/>
        <w:spacing w:after="100" w:afterAutospacing="off" w:line="240" w:lineRule="auto"/>
        <w:ind w:left="0" w:firstLine="0"/>
        <w:jc w:val="both"/>
        <w:rPr>
          <w:rFonts w:ascii="Calibri" w:hAnsi="Calibri" w:eastAsia="Calibri" w:cs="Calibri"/>
          <w:b w:val="0"/>
          <w:bCs w:val="0"/>
          <w:noProof w:val="0"/>
          <w:sz w:val="22"/>
          <w:szCs w:val="22"/>
          <w:lang w:val="en-US"/>
        </w:rPr>
      </w:pPr>
      <w:bookmarkStart w:name="_Int_TVIsmweX" w:id="2108945627"/>
      <w:r w:rsidRPr="442DA12F" w:rsidR="259F5316">
        <w:rPr>
          <w:rFonts w:ascii="Calibri" w:hAnsi="Calibri" w:eastAsia="Calibri" w:cs="Calibri"/>
          <w:b w:val="0"/>
          <w:bCs w:val="0"/>
          <w:noProof w:val="0"/>
          <w:sz w:val="22"/>
          <w:szCs w:val="22"/>
          <w:lang w:val="en-US"/>
        </w:rPr>
        <w:t>Metamorphic</w:t>
      </w:r>
      <w:r w:rsidRPr="442DA12F" w:rsidR="259F5316">
        <w:rPr>
          <w:rFonts w:ascii="Calibri" w:hAnsi="Calibri" w:eastAsia="Calibri" w:cs="Calibri"/>
          <w:b w:val="0"/>
          <w:bCs w:val="0"/>
          <w:noProof w:val="0"/>
          <w:sz w:val="22"/>
          <w:szCs w:val="22"/>
          <w:lang w:val="en-US"/>
        </w:rPr>
        <w:t xml:space="preserve"> Virus: A virus that </w:t>
      </w:r>
      <w:proofErr w:type="gramStart"/>
      <w:r w:rsidRPr="442DA12F" w:rsidR="259F5316">
        <w:rPr>
          <w:rFonts w:ascii="Calibri" w:hAnsi="Calibri" w:eastAsia="Calibri" w:cs="Calibri"/>
          <w:b w:val="0"/>
          <w:bCs w:val="0"/>
          <w:noProof w:val="0"/>
          <w:sz w:val="22"/>
          <w:szCs w:val="22"/>
          <w:lang w:val="en-US"/>
        </w:rPr>
        <w:t>has the ability to</w:t>
      </w:r>
      <w:proofErr w:type="gramEnd"/>
      <w:r w:rsidRPr="442DA12F" w:rsidR="259F5316">
        <w:rPr>
          <w:rFonts w:ascii="Calibri" w:hAnsi="Calibri" w:eastAsia="Calibri" w:cs="Calibri"/>
          <w:b w:val="0"/>
          <w:bCs w:val="0"/>
          <w:noProof w:val="0"/>
          <w:sz w:val="22"/>
          <w:szCs w:val="22"/>
          <w:lang w:val="en-US"/>
        </w:rPr>
        <w:t xml:space="preserve"> translate, change, and rewrite its own code is said to be metamorphic.</w:t>
      </w:r>
      <w:bookmarkEnd w:id="2108945627"/>
      <w:r w:rsidRPr="442DA12F" w:rsidR="259F5316">
        <w:rPr>
          <w:rFonts w:ascii="Calibri" w:hAnsi="Calibri" w:eastAsia="Calibri" w:cs="Calibri"/>
          <w:b w:val="0"/>
          <w:bCs w:val="0"/>
          <w:noProof w:val="0"/>
          <w:sz w:val="22"/>
          <w:szCs w:val="22"/>
          <w:lang w:val="en-US"/>
        </w:rPr>
        <w:t xml:space="preserve"> It is regarded as the most contagious computer virus, and if it </w:t>
      </w:r>
      <w:r w:rsidRPr="442DA12F" w:rsidR="259F5316">
        <w:rPr>
          <w:rFonts w:ascii="Calibri" w:hAnsi="Calibri" w:eastAsia="Calibri" w:cs="Calibri"/>
          <w:b w:val="0"/>
          <w:bCs w:val="0"/>
          <w:noProof w:val="0"/>
          <w:sz w:val="22"/>
          <w:szCs w:val="22"/>
          <w:lang w:val="en-US"/>
        </w:rPr>
        <w:t>isn't</w:t>
      </w:r>
      <w:r w:rsidRPr="442DA12F" w:rsidR="259F5316">
        <w:rPr>
          <w:rFonts w:ascii="Calibri" w:hAnsi="Calibri" w:eastAsia="Calibri" w:cs="Calibri"/>
          <w:b w:val="0"/>
          <w:bCs w:val="0"/>
          <w:noProof w:val="0"/>
          <w:sz w:val="22"/>
          <w:szCs w:val="22"/>
          <w:lang w:val="en-US"/>
        </w:rPr>
        <w:t xml:space="preserve"> swiftly </w:t>
      </w:r>
      <w:r w:rsidRPr="442DA12F" w:rsidR="259F5316">
        <w:rPr>
          <w:rFonts w:ascii="Calibri" w:hAnsi="Calibri" w:eastAsia="Calibri" w:cs="Calibri"/>
          <w:b w:val="0"/>
          <w:bCs w:val="0"/>
          <w:noProof w:val="0"/>
          <w:sz w:val="22"/>
          <w:szCs w:val="22"/>
          <w:lang w:val="en-US"/>
        </w:rPr>
        <w:t>identified</w:t>
      </w:r>
      <w:r w:rsidRPr="442DA12F" w:rsidR="259F5316">
        <w:rPr>
          <w:rFonts w:ascii="Calibri" w:hAnsi="Calibri" w:eastAsia="Calibri" w:cs="Calibri"/>
          <w:b w:val="0"/>
          <w:bCs w:val="0"/>
          <w:noProof w:val="0"/>
          <w:sz w:val="22"/>
          <w:szCs w:val="22"/>
          <w:lang w:val="en-US"/>
        </w:rPr>
        <w:t>, it can seriously harm a machine.</w:t>
      </w:r>
    </w:p>
    <w:p w:rsidR="442DA12F" w:rsidP="442DA12F" w:rsidRDefault="442DA12F" w14:paraId="3711F9E1" w14:textId="426332C0">
      <w:pPr>
        <w:pStyle w:val="Normal"/>
        <w:spacing w:after="100" w:afterAutospacing="off" w:line="240" w:lineRule="auto"/>
        <w:ind w:left="0" w:firstLine="0"/>
        <w:jc w:val="both"/>
        <w:rPr>
          <w:rFonts w:ascii="Calibri" w:hAnsi="Calibri" w:eastAsia="Calibri" w:cs="Calibri"/>
          <w:b w:val="1"/>
          <w:bCs w:val="1"/>
          <w:noProof w:val="0"/>
          <w:sz w:val="22"/>
          <w:szCs w:val="22"/>
          <w:lang w:val="en-US"/>
        </w:rPr>
      </w:pPr>
    </w:p>
    <w:p w:rsidR="442DA12F" w:rsidP="442DA12F" w:rsidRDefault="442DA12F" w14:paraId="2BFA61C6" w14:textId="3C1593BD">
      <w:pPr>
        <w:pStyle w:val="Normal"/>
        <w:spacing w:after="100" w:afterAutospacing="off" w:line="240" w:lineRule="auto"/>
        <w:ind w:left="0" w:firstLine="0"/>
        <w:jc w:val="both"/>
        <w:rPr>
          <w:rFonts w:ascii="Calibri" w:hAnsi="Calibri" w:eastAsia="Calibri" w:cs="Calibri"/>
          <w:b w:val="1"/>
          <w:bCs w:val="1"/>
          <w:noProof w:val="0"/>
          <w:sz w:val="22"/>
          <w:szCs w:val="22"/>
          <w:lang w:val="en-US"/>
        </w:rPr>
      </w:pPr>
    </w:p>
    <w:p w:rsidR="19BB2C87" w:rsidP="442DA12F" w:rsidRDefault="19BB2C87" w14:paraId="15B9911A" w14:textId="2CBC3CD3">
      <w:pPr>
        <w:pStyle w:val="Normal"/>
        <w:spacing w:after="100" w:afterAutospacing="off" w:line="240" w:lineRule="auto"/>
        <w:ind w:left="0" w:firstLine="0"/>
        <w:jc w:val="both"/>
        <w:rPr>
          <w:rFonts w:ascii="Calibri" w:hAnsi="Calibri" w:eastAsia="Calibri" w:cs="Calibri"/>
          <w:b w:val="1"/>
          <w:bCs w:val="1"/>
          <w:noProof w:val="0"/>
          <w:sz w:val="22"/>
          <w:szCs w:val="22"/>
          <w:lang w:val="en-US"/>
        </w:rPr>
      </w:pPr>
      <w:r w:rsidRPr="442DA12F" w:rsidR="19BB2C87">
        <w:rPr>
          <w:rFonts w:ascii="Calibri" w:hAnsi="Calibri" w:eastAsia="Calibri" w:cs="Calibri"/>
          <w:b w:val="1"/>
          <w:bCs w:val="1"/>
          <w:noProof w:val="0"/>
          <w:sz w:val="22"/>
          <w:szCs w:val="22"/>
          <w:lang w:val="en-US"/>
        </w:rPr>
        <w:t xml:space="preserve">12. Describe </w:t>
      </w:r>
      <w:r w:rsidRPr="442DA12F" w:rsidR="19BB2C87">
        <w:rPr>
          <w:rFonts w:ascii="Calibri" w:hAnsi="Calibri" w:eastAsia="Calibri" w:cs="Calibri"/>
          <w:b w:val="1"/>
          <w:bCs w:val="1"/>
          <w:noProof w:val="0"/>
          <w:sz w:val="22"/>
          <w:szCs w:val="22"/>
          <w:lang w:val="en-US"/>
        </w:rPr>
        <w:t>various ways</w:t>
      </w:r>
      <w:r w:rsidRPr="442DA12F" w:rsidR="19BB2C87">
        <w:rPr>
          <w:rFonts w:ascii="Calibri" w:hAnsi="Calibri" w:eastAsia="Calibri" w:cs="Calibri"/>
          <w:b w:val="1"/>
          <w:bCs w:val="1"/>
          <w:noProof w:val="0"/>
          <w:sz w:val="22"/>
          <w:szCs w:val="22"/>
          <w:lang w:val="en-US"/>
        </w:rPr>
        <w:t xml:space="preserve"> </w:t>
      </w:r>
      <w:proofErr w:type="gramStart"/>
      <w:r w:rsidRPr="442DA12F" w:rsidR="19BB2C87">
        <w:rPr>
          <w:rFonts w:ascii="Calibri" w:hAnsi="Calibri" w:eastAsia="Calibri" w:cs="Calibri"/>
          <w:b w:val="1"/>
          <w:bCs w:val="1"/>
          <w:noProof w:val="0"/>
          <w:sz w:val="22"/>
          <w:szCs w:val="22"/>
          <w:lang w:val="en-US"/>
        </w:rPr>
        <w:t>the viruses</w:t>
      </w:r>
      <w:proofErr w:type="gramEnd"/>
      <w:r w:rsidRPr="442DA12F" w:rsidR="19BB2C87">
        <w:rPr>
          <w:rFonts w:ascii="Calibri" w:hAnsi="Calibri" w:eastAsia="Calibri" w:cs="Calibri"/>
          <w:b w:val="1"/>
          <w:bCs w:val="1"/>
          <w:noProof w:val="0"/>
          <w:sz w:val="22"/>
          <w:szCs w:val="22"/>
          <w:lang w:val="en-US"/>
        </w:rPr>
        <w:t xml:space="preserve"> can be detected by virus scanners.</w:t>
      </w:r>
    </w:p>
    <w:p w:rsidR="442DA12F" w:rsidP="442DA12F" w:rsidRDefault="442DA12F" w14:paraId="1777C92F" w14:textId="0931FAFB">
      <w:pPr>
        <w:pStyle w:val="Normal"/>
        <w:spacing w:after="100" w:afterAutospacing="off" w:line="240" w:lineRule="auto"/>
        <w:ind w:left="0" w:firstLine="0"/>
        <w:jc w:val="both"/>
        <w:rPr>
          <w:rFonts w:ascii="Calibri" w:hAnsi="Calibri" w:eastAsia="Calibri" w:cs="Calibri"/>
          <w:b w:val="1"/>
          <w:bCs w:val="1"/>
          <w:noProof w:val="0"/>
          <w:sz w:val="22"/>
          <w:szCs w:val="22"/>
          <w:lang w:val="en-US"/>
        </w:rPr>
      </w:pPr>
    </w:p>
    <w:p w:rsidR="3CF20416" w:rsidP="442DA12F" w:rsidRDefault="3CF20416" w14:paraId="2B8F0FBA" w14:textId="506222E8">
      <w:pPr>
        <w:pStyle w:val="Normal"/>
        <w:spacing w:after="100" w:afterAutospacing="off" w:line="240" w:lineRule="auto"/>
        <w:ind w:left="0" w:firstLine="0"/>
        <w:jc w:val="both"/>
        <w:rPr>
          <w:rFonts w:ascii="Calibri" w:hAnsi="Calibri" w:eastAsia="Calibri" w:cs="Calibri"/>
          <w:b w:val="0"/>
          <w:bCs w:val="0"/>
          <w:noProof w:val="0"/>
          <w:sz w:val="22"/>
          <w:szCs w:val="22"/>
          <w:lang w:val="en-US"/>
        </w:rPr>
      </w:pPr>
      <w:bookmarkStart w:name="_Int_2MKSuXWo" w:id="747391404"/>
      <w:r w:rsidRPr="442DA12F" w:rsidR="3CF20416">
        <w:rPr>
          <w:rFonts w:ascii="Calibri" w:hAnsi="Calibri" w:eastAsia="Calibri" w:cs="Calibri"/>
          <w:b w:val="0"/>
          <w:bCs w:val="0"/>
          <w:noProof w:val="0"/>
          <w:sz w:val="22"/>
          <w:szCs w:val="22"/>
          <w:lang w:val="en-US"/>
        </w:rPr>
        <w:t>In order to</w:t>
      </w:r>
      <w:bookmarkEnd w:id="747391404"/>
      <w:r w:rsidRPr="442DA12F" w:rsidR="3CF20416">
        <w:rPr>
          <w:rFonts w:ascii="Calibri" w:hAnsi="Calibri" w:eastAsia="Calibri" w:cs="Calibri"/>
          <w:b w:val="0"/>
          <w:bCs w:val="0"/>
          <w:noProof w:val="0"/>
          <w:sz w:val="22"/>
          <w:szCs w:val="22"/>
          <w:lang w:val="en-US"/>
        </w:rPr>
        <w:t xml:space="preserve"> find Trojans, spyware, and other malicious software distributed by criminals, the virus scanner uses signatures. These are typically analogous to the thorough profiles that a virus scanner, which functions </w:t>
      </w:r>
      <w:bookmarkStart w:name="_Int_DSIhtl5X" w:id="697052908"/>
      <w:r w:rsidRPr="442DA12F" w:rsidR="3CF20416">
        <w:rPr>
          <w:rFonts w:ascii="Calibri" w:hAnsi="Calibri" w:eastAsia="Calibri" w:cs="Calibri"/>
          <w:b w:val="0"/>
          <w:bCs w:val="0"/>
          <w:noProof w:val="0"/>
          <w:sz w:val="22"/>
          <w:szCs w:val="22"/>
          <w:lang w:val="en-US"/>
        </w:rPr>
        <w:t>somewhat like</w:t>
      </w:r>
      <w:bookmarkEnd w:id="697052908"/>
      <w:r w:rsidRPr="442DA12F" w:rsidR="3CF20416">
        <w:rPr>
          <w:rFonts w:ascii="Calibri" w:hAnsi="Calibri" w:eastAsia="Calibri" w:cs="Calibri"/>
          <w:b w:val="0"/>
          <w:bCs w:val="0"/>
          <w:noProof w:val="0"/>
          <w:sz w:val="22"/>
          <w:szCs w:val="22"/>
          <w:lang w:val="en-US"/>
        </w:rPr>
        <w:t xml:space="preserve"> an electronic sheriff, uses to check the files on a computer.</w:t>
      </w:r>
    </w:p>
    <w:p w:rsidR="3CF20416" w:rsidP="442DA12F" w:rsidRDefault="3CF20416" w14:paraId="6BC41345" w14:textId="0333D8A0">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3CF20416">
        <w:rPr>
          <w:rFonts w:ascii="Calibri" w:hAnsi="Calibri" w:eastAsia="Calibri" w:cs="Calibri"/>
          <w:b w:val="0"/>
          <w:bCs w:val="0"/>
          <w:noProof w:val="0"/>
          <w:sz w:val="22"/>
          <w:szCs w:val="22"/>
          <w:lang w:val="en-US"/>
        </w:rPr>
        <w:t xml:space="preserve">If something strange occurs to the system, create </w:t>
      </w:r>
      <w:bookmarkStart w:name="_Int_oCgFQFjF" w:id="706767316"/>
      <w:r w:rsidRPr="442DA12F" w:rsidR="3CF20416">
        <w:rPr>
          <w:rFonts w:ascii="Calibri" w:hAnsi="Calibri" w:eastAsia="Calibri" w:cs="Calibri"/>
          <w:b w:val="0"/>
          <w:bCs w:val="0"/>
          <w:noProof w:val="0"/>
          <w:sz w:val="22"/>
          <w:szCs w:val="22"/>
          <w:lang w:val="en-US"/>
        </w:rPr>
        <w:t>logs,</w:t>
      </w:r>
      <w:bookmarkEnd w:id="706767316"/>
      <w:r w:rsidRPr="442DA12F" w:rsidR="3CF20416">
        <w:rPr>
          <w:rFonts w:ascii="Calibri" w:hAnsi="Calibri" w:eastAsia="Calibri" w:cs="Calibri"/>
          <w:b w:val="0"/>
          <w:bCs w:val="0"/>
          <w:noProof w:val="0"/>
          <w:sz w:val="22"/>
          <w:szCs w:val="22"/>
          <w:lang w:val="en-US"/>
        </w:rPr>
        <w:t xml:space="preserve"> and use the code or checksum to </w:t>
      </w:r>
      <w:r w:rsidRPr="442DA12F" w:rsidR="3CF20416">
        <w:rPr>
          <w:rFonts w:ascii="Calibri" w:hAnsi="Calibri" w:eastAsia="Calibri" w:cs="Calibri"/>
          <w:b w:val="0"/>
          <w:bCs w:val="0"/>
          <w:noProof w:val="0"/>
          <w:sz w:val="22"/>
          <w:szCs w:val="22"/>
          <w:lang w:val="en-US"/>
        </w:rPr>
        <w:t>determine</w:t>
      </w:r>
      <w:r w:rsidRPr="442DA12F" w:rsidR="3CF20416">
        <w:rPr>
          <w:rFonts w:ascii="Calibri" w:hAnsi="Calibri" w:eastAsia="Calibri" w:cs="Calibri"/>
          <w:b w:val="0"/>
          <w:bCs w:val="0"/>
          <w:noProof w:val="0"/>
          <w:sz w:val="22"/>
          <w:szCs w:val="22"/>
          <w:lang w:val="en-US"/>
        </w:rPr>
        <w:t xml:space="preserve"> the updates.</w:t>
      </w:r>
    </w:p>
    <w:p w:rsidR="3CF20416" w:rsidP="442DA12F" w:rsidRDefault="3CF20416" w14:paraId="055F3FC3" w14:textId="7D115BF0">
      <w:pPr>
        <w:pStyle w:val="Normal"/>
        <w:spacing w:after="100" w:afterAutospacing="off" w:line="240" w:lineRule="auto"/>
        <w:ind w:left="0" w:firstLine="0"/>
        <w:jc w:val="both"/>
        <w:rPr>
          <w:rFonts w:ascii="Calibri" w:hAnsi="Calibri" w:eastAsia="Calibri" w:cs="Calibri"/>
          <w:b w:val="0"/>
          <w:bCs w:val="0"/>
          <w:noProof w:val="0"/>
          <w:sz w:val="22"/>
          <w:szCs w:val="22"/>
          <w:lang w:val="en-US"/>
        </w:rPr>
      </w:pPr>
      <w:r w:rsidRPr="442DA12F" w:rsidR="3CF20416">
        <w:rPr>
          <w:rFonts w:ascii="Calibri" w:hAnsi="Calibri" w:eastAsia="Calibri" w:cs="Calibri"/>
          <w:b w:val="0"/>
          <w:bCs w:val="0"/>
          <w:noProof w:val="0"/>
          <w:sz w:val="22"/>
          <w:szCs w:val="22"/>
          <w:lang w:val="en-US"/>
        </w:rPr>
        <w:t>Keep an eye out for any odd patterns, such as skipping or adding the first and last instructions in the payload of the system.</w:t>
      </w:r>
    </w:p>
    <w:p w:rsidR="442DA12F" w:rsidP="442DA12F" w:rsidRDefault="442DA12F" w14:paraId="4BC989BB" w14:textId="5C9EE9AA">
      <w:pPr>
        <w:pStyle w:val="Normal"/>
        <w:spacing w:after="100" w:afterAutospacing="off" w:line="240" w:lineRule="auto"/>
        <w:ind w:left="0" w:firstLine="0"/>
        <w:jc w:val="both"/>
        <w:rPr>
          <w:rFonts w:ascii="Calibri" w:hAnsi="Calibri" w:eastAsia="Calibri" w:cs="Calibri"/>
          <w:b w:val="1"/>
          <w:bCs w:val="1"/>
          <w:noProof w:val="0"/>
          <w:sz w:val="22"/>
          <w:szCs w:val="22"/>
          <w:lang w:val="en-US"/>
        </w:rPr>
      </w:pPr>
    </w:p>
    <w:p w:rsidR="442DA12F" w:rsidP="442DA12F" w:rsidRDefault="442DA12F" w14:paraId="1E2775E7" w14:textId="0E001032">
      <w:pPr>
        <w:pStyle w:val="Normal"/>
        <w:spacing w:after="100" w:afterAutospacing="off" w:line="240" w:lineRule="auto"/>
        <w:ind w:left="0" w:firstLine="0"/>
        <w:jc w:val="both"/>
        <w:rPr>
          <w:rFonts w:ascii="Calibri" w:hAnsi="Calibri" w:eastAsia="Calibri" w:cs="Calibri"/>
          <w:b w:val="0"/>
          <w:bCs w:val="0"/>
          <w:noProof w:val="0"/>
          <w:sz w:val="22"/>
          <w:szCs w:val="22"/>
          <w:lang w:val="en-US"/>
        </w:rPr>
      </w:pPr>
    </w:p>
    <w:p w:rsidR="442DA12F" w:rsidP="442DA12F" w:rsidRDefault="442DA12F" w14:paraId="3FF55C26" w14:textId="317F411E">
      <w:pPr>
        <w:pStyle w:val="Normal"/>
        <w:spacing w:after="100" w:afterAutospacing="off" w:line="240" w:lineRule="auto"/>
        <w:ind w:left="0" w:firstLine="720"/>
        <w:jc w:val="both"/>
        <w:rPr>
          <w:b w:val="0"/>
          <w:bCs w:val="0"/>
          <w:sz w:val="22"/>
          <w:szCs w:val="22"/>
        </w:rPr>
      </w:pPr>
    </w:p>
    <w:p w:rsidR="442DA12F" w:rsidP="442DA12F" w:rsidRDefault="442DA12F" w14:paraId="4C758BEE" w14:textId="15D75CB5">
      <w:pPr>
        <w:pStyle w:val="Normal"/>
        <w:spacing w:after="100" w:afterAutospacing="off" w:line="240" w:lineRule="auto"/>
        <w:ind w:left="0" w:firstLine="720"/>
        <w:jc w:val="both"/>
        <w:rPr>
          <w:b w:val="0"/>
          <w:bCs w:val="0"/>
          <w:sz w:val="22"/>
          <w:szCs w:val="22"/>
        </w:rPr>
      </w:pPr>
    </w:p>
    <w:p w:rsidR="442DA12F" w:rsidP="442DA12F" w:rsidRDefault="442DA12F" w14:paraId="4B0650C0" w14:textId="29A3D6D6">
      <w:pPr>
        <w:pStyle w:val="Normal"/>
        <w:spacing w:after="100" w:afterAutospacing="off" w:line="240" w:lineRule="auto"/>
        <w:ind w:left="0"/>
        <w:jc w:val="both"/>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PhMv31wfIdj2vF" int2:id="viaebppO">
      <int2:state int2:type="LegacyProofing" int2:value="Rejected"/>
    </int2:textHash>
    <int2:bookmark int2:bookmarkName="_Int_oCgFQFjF" int2:invalidationBookmarkName="" int2:hashCode="R0x5dxPzeQGSiq" int2:id="4DX2X1sH"/>
    <int2:bookmark int2:bookmarkName="_Int_DSIhtl5X" int2:invalidationBookmarkName="" int2:hashCode="kbsSoHS4mqFROj" int2:id="okCVGghV">
      <int2:state int2:type="AugLoop_Text_Critique" int2:value="Rejected"/>
    </int2:bookmark>
    <int2:bookmark int2:bookmarkName="_Int_2MKSuXWo" int2:invalidationBookmarkName="" int2:hashCode="3KKjJeR/dxf+gy" int2:id="aIEOgRDK">
      <int2:state int2:type="AugLoop_Text_Critique" int2:value="Rejected"/>
    </int2:bookmark>
    <int2:bookmark int2:bookmarkName="_Int_TVIsmweX" int2:invalidationBookmarkName="" int2:hashCode="b0wqGeLoHFJLgB" int2:id="C1XQiVfp">
      <int2:state int2:type="AugLoop_Text_Critique" int2:value="Rejected"/>
    </int2:bookmark>
    <int2:bookmark int2:bookmarkName="_Int_LUpXtLOr" int2:invalidationBookmarkName="" int2:hashCode="xWAZnANxNVx7wn" int2:id="Ile0Zhud">
      <int2:state int2:type="AugLoop_Text_Critique" int2:value="Rejected"/>
    </int2:bookmark>
    <int2:bookmark int2:bookmarkName="_Int_CklJ0LMR" int2:invalidationBookmarkName="" int2:hashCode="iqZsCjonUIBirR" int2:id="nYHj3tmw">
      <int2:state int2:type="AugLoop_Text_Critique" int2:value="Rejected"/>
    </int2:bookmark>
    <int2:bookmark int2:bookmarkName="_Int_iVLxl95d" int2:invalidationBookmarkName="" int2:hashCode="q8MPYp5RaRr6GG" int2:id="4YgEaFZH">
      <int2:state int2:type="LegacyProofing" int2:value="Rejected"/>
    </int2:bookmark>
    <int2:bookmark int2:bookmarkName="_Int_LJUMrbwA" int2:invalidationBookmarkName="" int2:hashCode="As+MSfnbhCdyS9" int2:id="HC9ptiRg"/>
    <int2:bookmark int2:bookmarkName="_Int_IVCoPAzB" int2:invalidationBookmarkName="" int2:hashCode="vWq002y869u547" int2:id="jsKuzKS1"/>
    <int2:bookmark int2:bookmarkName="_Int_Fr0TpUaY" int2:invalidationBookmarkName="" int2:hashCode="Vvwhbi/94lliAh" int2:id="VMUTbajl"/>
    <int2:bookmark int2:bookmarkName="_Int_t592GsPW" int2:invalidationBookmarkName="" int2:hashCode="NveA/b2lsrLOhc" int2:id="l5ESfm5Q">
      <int2:state int2:type="AugLoop_Acronyms_AcronymsCritique" int2:value="Rejected"/>
    </int2:bookmark>
    <int2:bookmark int2:bookmarkName="_Int_EmiGgRdn" int2:invalidationBookmarkName="" int2:hashCode="nUMGQduaHDJg52" int2:id="CI2a0FYk"/>
    <int2:bookmark int2:bookmarkName="_Int_JwjHm1ez" int2:invalidationBookmarkName="" int2:hashCode="pKjlJrHCMjtMy0" int2:id="YqxNQfBz">
      <int2:state int2:type="AugLoop_Text_Critique" int2:value="Rejected"/>
    </int2:bookmark>
    <int2:bookmark int2:bookmarkName="_Int_09DCKUQP" int2:invalidationBookmarkName="" int2:hashCode="vVMGmgLw3ViTjs" int2:id="IWbzjuzw">
      <int2:state int2:type="AugLoop_Text_Critique" int2:value="Rejected"/>
    </int2:bookmark>
    <int2:bookmark int2:bookmarkName="_Int_NRqxOP3T" int2:invalidationBookmarkName="" int2:hashCode="dyEaoUDyIajh59" int2:id="Gk1QtjQe"/>
    <int2:bookmark int2:bookmarkName="_Int_TAEaPYNR" int2:invalidationBookmarkName="" int2:hashCode="S6Kd9KxpxsGJVC" int2:id="uCcdY6uS"/>
    <int2:bookmark int2:bookmarkName="_Int_JywRfSXm" int2:invalidationBookmarkName="" int2:hashCode="e0dMsLOcF3PXGS" int2:id="tgfqCXC1"/>
    <int2:bookmark int2:bookmarkName="_Int_oY7Ma1PE" int2:invalidationBookmarkName="" int2:hashCode="m3n1N4djUgoncb" int2:id="lzf6K7nV"/>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f128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b2ad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8414C4"/>
    <w:rsid w:val="016F876C"/>
    <w:rsid w:val="019CD8EE"/>
    <w:rsid w:val="02FB7E28"/>
    <w:rsid w:val="02FBFDFF"/>
    <w:rsid w:val="0338A94F"/>
    <w:rsid w:val="03714406"/>
    <w:rsid w:val="04D8A795"/>
    <w:rsid w:val="06704A11"/>
    <w:rsid w:val="0788491A"/>
    <w:rsid w:val="0911294F"/>
    <w:rsid w:val="0924197B"/>
    <w:rsid w:val="09A7EAD3"/>
    <w:rsid w:val="0A969F6D"/>
    <w:rsid w:val="0B43BB34"/>
    <w:rsid w:val="0B6D4752"/>
    <w:rsid w:val="0CDF8B95"/>
    <w:rsid w:val="0DD34E88"/>
    <w:rsid w:val="0DF78A9E"/>
    <w:rsid w:val="0E0E91B0"/>
    <w:rsid w:val="0E3AECFB"/>
    <w:rsid w:val="0F15BA62"/>
    <w:rsid w:val="10078A71"/>
    <w:rsid w:val="10429CBD"/>
    <w:rsid w:val="10B18AC3"/>
    <w:rsid w:val="11194A43"/>
    <w:rsid w:val="12F5596C"/>
    <w:rsid w:val="13198F78"/>
    <w:rsid w:val="13770FCA"/>
    <w:rsid w:val="13D83492"/>
    <w:rsid w:val="14B55FD9"/>
    <w:rsid w:val="15634DF5"/>
    <w:rsid w:val="1651303A"/>
    <w:rsid w:val="165A794D"/>
    <w:rsid w:val="177E5EB3"/>
    <w:rsid w:val="1884E57C"/>
    <w:rsid w:val="18AC22C6"/>
    <w:rsid w:val="19BB2C87"/>
    <w:rsid w:val="1B1ED86B"/>
    <w:rsid w:val="1BDE6F0C"/>
    <w:rsid w:val="1CBAA8CC"/>
    <w:rsid w:val="1F523AB9"/>
    <w:rsid w:val="1F9E7C23"/>
    <w:rsid w:val="20F355C9"/>
    <w:rsid w:val="219EDC00"/>
    <w:rsid w:val="21B8D732"/>
    <w:rsid w:val="23A98B66"/>
    <w:rsid w:val="24C582B9"/>
    <w:rsid w:val="252EBAE5"/>
    <w:rsid w:val="259F5316"/>
    <w:rsid w:val="29239FFB"/>
    <w:rsid w:val="2A6D04DC"/>
    <w:rsid w:val="2A9E94C0"/>
    <w:rsid w:val="2AA194B0"/>
    <w:rsid w:val="2C528AE4"/>
    <w:rsid w:val="2D7E7025"/>
    <w:rsid w:val="2D815518"/>
    <w:rsid w:val="2DB577BE"/>
    <w:rsid w:val="2F34211E"/>
    <w:rsid w:val="2F52CB41"/>
    <w:rsid w:val="2FE4FF75"/>
    <w:rsid w:val="308114CC"/>
    <w:rsid w:val="310FBB41"/>
    <w:rsid w:val="31C6D7AA"/>
    <w:rsid w:val="326B78E4"/>
    <w:rsid w:val="3271858A"/>
    <w:rsid w:val="335711E3"/>
    <w:rsid w:val="3458BF3E"/>
    <w:rsid w:val="35A104C2"/>
    <w:rsid w:val="35A319A6"/>
    <w:rsid w:val="35F96D2A"/>
    <w:rsid w:val="35FD9B0F"/>
    <w:rsid w:val="360AA801"/>
    <w:rsid w:val="36CC1A3A"/>
    <w:rsid w:val="38431E83"/>
    <w:rsid w:val="3A1FC286"/>
    <w:rsid w:val="3B5378F3"/>
    <w:rsid w:val="3C68AEAE"/>
    <w:rsid w:val="3CE8795F"/>
    <w:rsid w:val="3CF20416"/>
    <w:rsid w:val="3FC5E0B9"/>
    <w:rsid w:val="3FD9D37F"/>
    <w:rsid w:val="4029B6E9"/>
    <w:rsid w:val="402DB2F8"/>
    <w:rsid w:val="403AADDC"/>
    <w:rsid w:val="41A0E330"/>
    <w:rsid w:val="41C98359"/>
    <w:rsid w:val="43CCDF38"/>
    <w:rsid w:val="442DA12F"/>
    <w:rsid w:val="44426160"/>
    <w:rsid w:val="45463924"/>
    <w:rsid w:val="45A00400"/>
    <w:rsid w:val="476B75FD"/>
    <w:rsid w:val="47BDA95E"/>
    <w:rsid w:val="47C5C906"/>
    <w:rsid w:val="4C9F2E2A"/>
    <w:rsid w:val="4D5D9AF3"/>
    <w:rsid w:val="4E2CEAE2"/>
    <w:rsid w:val="4ED99564"/>
    <w:rsid w:val="4F62444A"/>
    <w:rsid w:val="4FA31E67"/>
    <w:rsid w:val="50A90575"/>
    <w:rsid w:val="50DFE988"/>
    <w:rsid w:val="50FE14AB"/>
    <w:rsid w:val="513799B5"/>
    <w:rsid w:val="5235EBE9"/>
    <w:rsid w:val="52FAC5E4"/>
    <w:rsid w:val="53CCDC77"/>
    <w:rsid w:val="54630CFE"/>
    <w:rsid w:val="54969645"/>
    <w:rsid w:val="54C007F2"/>
    <w:rsid w:val="55389E80"/>
    <w:rsid w:val="57C1851F"/>
    <w:rsid w:val="5934D427"/>
    <w:rsid w:val="5A63607C"/>
    <w:rsid w:val="5AD55F85"/>
    <w:rsid w:val="5AEF3585"/>
    <w:rsid w:val="5C7A945D"/>
    <w:rsid w:val="5CD29723"/>
    <w:rsid w:val="5CD6FA8A"/>
    <w:rsid w:val="600AA81F"/>
    <w:rsid w:val="608414C4"/>
    <w:rsid w:val="60D7CE8A"/>
    <w:rsid w:val="61A67880"/>
    <w:rsid w:val="634248E1"/>
    <w:rsid w:val="64BA3DB6"/>
    <w:rsid w:val="64DE1942"/>
    <w:rsid w:val="6679E9A3"/>
    <w:rsid w:val="67228E89"/>
    <w:rsid w:val="68F7888F"/>
    <w:rsid w:val="69D6CD32"/>
    <w:rsid w:val="6BB162CC"/>
    <w:rsid w:val="6C2007D6"/>
    <w:rsid w:val="6C7CE2EC"/>
    <w:rsid w:val="6E7988A8"/>
    <w:rsid w:val="6EBE1AF0"/>
    <w:rsid w:val="701610FA"/>
    <w:rsid w:val="707220BA"/>
    <w:rsid w:val="721E5E1A"/>
    <w:rsid w:val="722E038B"/>
    <w:rsid w:val="723CC131"/>
    <w:rsid w:val="727D5933"/>
    <w:rsid w:val="75292719"/>
    <w:rsid w:val="7629EDA9"/>
    <w:rsid w:val="765484FC"/>
    <w:rsid w:val="7876BD77"/>
    <w:rsid w:val="78E29CD8"/>
    <w:rsid w:val="7967FB4C"/>
    <w:rsid w:val="7AA1D88B"/>
    <w:rsid w:val="7AEE575E"/>
    <w:rsid w:val="7AF65FBF"/>
    <w:rsid w:val="7BB3C6A1"/>
    <w:rsid w:val="7BBD6E01"/>
    <w:rsid w:val="7BD01D71"/>
    <w:rsid w:val="7D8EDFC3"/>
    <w:rsid w:val="7E0C7292"/>
    <w:rsid w:val="7EFE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14C4"/>
  <w15:chartTrackingRefBased/>
  <w15:docId w15:val="{862095C1-F51F-4E1D-A9EF-913D9DF137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13cd89b2d164371" /><Relationship Type="http://schemas.openxmlformats.org/officeDocument/2006/relationships/numbering" Target="numbering.xml" Id="R003396ba426f4e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2022-11-14T01:23:21.3384995Z</dcterms:created>
  <dcterms:modified xsi:type="dcterms:W3CDTF">2022-11-14T04:48:31.3697328Z</dcterms:modified>
  <dc:creator>Kandula, Laxma R</dc:creator>
  <lastModifiedBy>Kandula, Laxma R</lastModifiedBy>
</coreProperties>
</file>