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3F66B" w14:textId="77777777" w:rsidR="0007496E" w:rsidRDefault="0007496E"/>
    <w:p w14:paraId="5D029734" w14:textId="77777777" w:rsidR="00977A8F" w:rsidRDefault="00977A8F"/>
    <w:p w14:paraId="1F1051BE" w14:textId="77777777" w:rsidR="00977A8F" w:rsidRDefault="00977A8F"/>
    <w:p w14:paraId="7478D253" w14:textId="278B789B" w:rsidR="00977A8F" w:rsidRDefault="00977A8F">
      <w:r>
        <w:t>This is the Paragraph.</w:t>
      </w:r>
    </w:p>
    <w:p w14:paraId="5CFD0DF6" w14:textId="77777777" w:rsidR="00977A8F" w:rsidRDefault="00977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77A8F" w14:paraId="5766DEF5" w14:textId="77777777" w:rsidTr="00977A8F">
        <w:tc>
          <w:tcPr>
            <w:tcW w:w="1870" w:type="dxa"/>
          </w:tcPr>
          <w:p w14:paraId="4B9A4AE6" w14:textId="54FDCD4C" w:rsidR="00977A8F" w:rsidRDefault="00977A8F">
            <w:r>
              <w:t>This is the table C</w:t>
            </w:r>
            <w:r w:rsidR="00591236">
              <w:t xml:space="preserve"> </w:t>
            </w:r>
            <w:r>
              <w:t>(0, 0)</w:t>
            </w:r>
          </w:p>
        </w:tc>
        <w:tc>
          <w:tcPr>
            <w:tcW w:w="1870" w:type="dxa"/>
          </w:tcPr>
          <w:p w14:paraId="79382AD9" w14:textId="27B9CE94" w:rsidR="00977A8F" w:rsidRDefault="00977A8F">
            <w:r>
              <w:t>This is the table C</w:t>
            </w:r>
            <w:r w:rsidR="00591236">
              <w:t xml:space="preserve"> </w:t>
            </w:r>
            <w:r>
              <w:t>(0,1)</w:t>
            </w:r>
          </w:p>
        </w:tc>
        <w:tc>
          <w:tcPr>
            <w:tcW w:w="1870" w:type="dxa"/>
          </w:tcPr>
          <w:p w14:paraId="7AD0CA1A" w14:textId="1E36C1CF" w:rsidR="00977A8F" w:rsidRDefault="00977A8F">
            <w:r>
              <w:t>This is the table C</w:t>
            </w:r>
            <w:r w:rsidR="00591236">
              <w:t xml:space="preserve"> </w:t>
            </w:r>
            <w:r>
              <w:t>(0,2)</w:t>
            </w:r>
          </w:p>
        </w:tc>
        <w:tc>
          <w:tcPr>
            <w:tcW w:w="1870" w:type="dxa"/>
          </w:tcPr>
          <w:p w14:paraId="36E650A4" w14:textId="35B5E4F6" w:rsidR="00977A8F" w:rsidRDefault="00977A8F">
            <w:r>
              <w:t>This is the table C</w:t>
            </w:r>
            <w:r w:rsidR="00591236">
              <w:t xml:space="preserve"> </w:t>
            </w:r>
            <w:r>
              <w:t>(0, 3)</w:t>
            </w:r>
          </w:p>
        </w:tc>
        <w:tc>
          <w:tcPr>
            <w:tcW w:w="1870" w:type="dxa"/>
          </w:tcPr>
          <w:p w14:paraId="3CB06D88" w14:textId="1E1D8524" w:rsidR="00977A8F" w:rsidRDefault="00977A8F">
            <w:r>
              <w:t>This is the table C</w:t>
            </w:r>
            <w:r w:rsidR="00591236">
              <w:t xml:space="preserve"> </w:t>
            </w:r>
            <w:r>
              <w:t>(0, 4)</w:t>
            </w:r>
          </w:p>
        </w:tc>
      </w:tr>
      <w:tr w:rsidR="00977A8F" w14:paraId="7AA3487B" w14:textId="77777777" w:rsidTr="00977A8F">
        <w:tc>
          <w:tcPr>
            <w:tcW w:w="1870" w:type="dxa"/>
          </w:tcPr>
          <w:p w14:paraId="20845411" w14:textId="7EC4CCF0" w:rsidR="00977A8F" w:rsidRDefault="00977A8F">
            <w:r>
              <w:t>This is the C (1, 0)</w:t>
            </w:r>
          </w:p>
        </w:tc>
        <w:tc>
          <w:tcPr>
            <w:tcW w:w="1870" w:type="dxa"/>
          </w:tcPr>
          <w:p w14:paraId="0F99DBB5" w14:textId="2D54DB64" w:rsidR="00977A8F" w:rsidRDefault="00977A8F">
            <w:bookmarkStart w:id="0" w:name="_Hlk177471396"/>
            <w:r>
              <w:t>This is the C (1, 1)</w:t>
            </w:r>
            <w:bookmarkEnd w:id="0"/>
          </w:p>
        </w:tc>
        <w:tc>
          <w:tcPr>
            <w:tcW w:w="1870" w:type="dxa"/>
          </w:tcPr>
          <w:p w14:paraId="1C8E65D4" w14:textId="52B694FB" w:rsidR="00977A8F" w:rsidRDefault="00977A8F">
            <w:r>
              <w:t xml:space="preserve">This is the C (1, </w:t>
            </w:r>
            <w:r>
              <w:t>2</w:t>
            </w:r>
            <w:r>
              <w:t>)</w:t>
            </w:r>
          </w:p>
        </w:tc>
        <w:tc>
          <w:tcPr>
            <w:tcW w:w="1870" w:type="dxa"/>
          </w:tcPr>
          <w:p w14:paraId="1DE53CE6" w14:textId="7B1AB447" w:rsidR="00977A8F" w:rsidRDefault="00977A8F">
            <w:r>
              <w:t xml:space="preserve">This is the C (1, </w:t>
            </w:r>
            <w:r>
              <w:t>3</w:t>
            </w:r>
            <w:r>
              <w:t>)</w:t>
            </w:r>
          </w:p>
        </w:tc>
        <w:tc>
          <w:tcPr>
            <w:tcW w:w="1870" w:type="dxa"/>
          </w:tcPr>
          <w:p w14:paraId="7E5E16F2" w14:textId="0822527A" w:rsidR="00977A8F" w:rsidRDefault="00977A8F">
            <w:r>
              <w:t xml:space="preserve">This is the C (1, </w:t>
            </w:r>
            <w:r>
              <w:t>4</w:t>
            </w:r>
            <w:r>
              <w:t>)</w:t>
            </w:r>
          </w:p>
        </w:tc>
      </w:tr>
    </w:tbl>
    <w:p w14:paraId="65B331A1" w14:textId="77777777" w:rsidR="00977A8F" w:rsidRDefault="00977A8F"/>
    <w:p w14:paraId="5BE0B3CE" w14:textId="77777777" w:rsidR="005357AF" w:rsidRDefault="005357AF"/>
    <w:p w14:paraId="0DEEAA60" w14:textId="10DF069E" w:rsidR="005357AF" w:rsidRDefault="005357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9671" wp14:editId="778C6128">
                <wp:simplePos x="0" y="0"/>
                <wp:positionH relativeFrom="column">
                  <wp:posOffset>-9525</wp:posOffset>
                </wp:positionH>
                <wp:positionV relativeFrom="paragraph">
                  <wp:posOffset>280670</wp:posOffset>
                </wp:positionV>
                <wp:extent cx="5924550" cy="1466850"/>
                <wp:effectExtent l="0" t="0" r="19050" b="19050"/>
                <wp:wrapNone/>
                <wp:docPr id="5208313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466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0F977" id="Rectangle 1" o:spid="_x0000_s1026" style="position:absolute;margin-left:-.75pt;margin-top:22.1pt;width:466.5pt;height:1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" filled="f" strokecolor="#e97132 [3205]" strokeweight="1pt"/>
            </w:pict>
          </mc:Fallback>
        </mc:AlternateContent>
      </w:r>
    </w:p>
    <w:p w14:paraId="71B93646" w14:textId="77777777" w:rsidR="005357AF" w:rsidRDefault="005357AF"/>
    <w:p w14:paraId="3BED3C91" w14:textId="77777777" w:rsidR="005357AF" w:rsidRDefault="005357AF"/>
    <w:p w14:paraId="22E049BD" w14:textId="4341FE10" w:rsidR="004F0BCC" w:rsidRDefault="004F0BCC">
      <w:r>
        <w:tab/>
        <w:t>This is the Text from a shape</w:t>
      </w:r>
    </w:p>
    <w:sectPr w:rsidR="004F0BC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2EB2C" w14:textId="77777777" w:rsidR="00A47A0B" w:rsidRDefault="00A47A0B" w:rsidP="00535D3E">
      <w:pPr>
        <w:spacing w:after="0" w:line="240" w:lineRule="auto"/>
      </w:pPr>
      <w:r>
        <w:separator/>
      </w:r>
    </w:p>
  </w:endnote>
  <w:endnote w:type="continuationSeparator" w:id="0">
    <w:p w14:paraId="5C5080D7" w14:textId="77777777" w:rsidR="00A47A0B" w:rsidRDefault="00A47A0B" w:rsidP="00535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2B6D4" w14:textId="6EF8DAB5" w:rsidR="00535D3E" w:rsidRDefault="00C65560">
    <w:pPr>
      <w:pStyle w:val="Footer"/>
    </w:pPr>
    <w:r>
      <w:t>This is the Text from Footer.</w:t>
    </w:r>
  </w:p>
  <w:p w14:paraId="4FD53C0E" w14:textId="77777777" w:rsidR="00535D3E" w:rsidRDefault="0053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4E85C" w14:textId="77777777" w:rsidR="00A47A0B" w:rsidRDefault="00A47A0B" w:rsidP="00535D3E">
      <w:pPr>
        <w:spacing w:after="0" w:line="240" w:lineRule="auto"/>
      </w:pPr>
      <w:r>
        <w:separator/>
      </w:r>
    </w:p>
  </w:footnote>
  <w:footnote w:type="continuationSeparator" w:id="0">
    <w:p w14:paraId="1DD912AA" w14:textId="77777777" w:rsidR="00A47A0B" w:rsidRDefault="00A47A0B" w:rsidP="00535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ABE46" w14:textId="5D327B50" w:rsidR="00977A8F" w:rsidRDefault="00C65560">
    <w:pPr>
      <w:pStyle w:val="Header"/>
    </w:pPr>
    <w:r>
      <w:t>This is the text from Header.</w:t>
    </w:r>
  </w:p>
  <w:p w14:paraId="57C724A5" w14:textId="77777777" w:rsidR="00535D3E" w:rsidRDefault="00535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7D"/>
    <w:rsid w:val="0007496E"/>
    <w:rsid w:val="0040617D"/>
    <w:rsid w:val="004F0BCC"/>
    <w:rsid w:val="005357AF"/>
    <w:rsid w:val="00535D3E"/>
    <w:rsid w:val="00591236"/>
    <w:rsid w:val="007E062B"/>
    <w:rsid w:val="00977A8F"/>
    <w:rsid w:val="009D1213"/>
    <w:rsid w:val="00A337AF"/>
    <w:rsid w:val="00A47A0B"/>
    <w:rsid w:val="00A63ECD"/>
    <w:rsid w:val="00C65560"/>
    <w:rsid w:val="00F9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53DF8"/>
  <w15:chartTrackingRefBased/>
  <w15:docId w15:val="{E895D754-36F6-45D7-AC44-0C6EEDA5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1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D3E"/>
  </w:style>
  <w:style w:type="paragraph" w:styleId="Footer">
    <w:name w:val="footer"/>
    <w:basedOn w:val="Normal"/>
    <w:link w:val="FooterChar"/>
    <w:uiPriority w:val="99"/>
    <w:unhideWhenUsed/>
    <w:rsid w:val="00535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D3E"/>
  </w:style>
  <w:style w:type="table" w:styleId="TableGrid">
    <w:name w:val="Table Grid"/>
    <w:basedOn w:val="TableNormal"/>
    <w:uiPriority w:val="39"/>
    <w:rsid w:val="0097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Laxmidhar Routa</dc:creator>
  <cp:keywords/>
  <dc:description/>
  <cp:lastModifiedBy>Laxmidhar Routa</cp:lastModifiedBy>
  <cp:revision>10</cp:revision>
  <dcterms:created xsi:type="dcterms:W3CDTF">2024-09-17T07:29:00Z</dcterms:created>
  <dcterms:modified xsi:type="dcterms:W3CDTF">2024-09-17T07:48:00Z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2024-09-17T07:30:08Z</vt:lpwstr>
  </property>
  <property fmtid="{D5CDD505-2E9C-101B-9397-08002B2CF9AE}" pid="4" name="MSIP_Label_a0819fa7-4367-4500-ba88-dd630d977609_Method">
    <vt:lpwstr>Privileged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cef2d62c-0b56-47c2-892a-d58071b7bd93</vt:lpwstr>
  </property>
  <property fmtid="{D5CDD505-2E9C-101B-9397-08002B2CF9AE}" pid="8" name="MSIP_Label_a0819fa7-4367-4500-ba88-dd630d977609_ContentBits">
    <vt:lpwstr>0</vt:lpwstr>
  </property>
</Properties>
</file>