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FF02E" w14:textId="77CC3679" w:rsidR="00C8362F" w:rsidRPr="00C8362F" w:rsidRDefault="00C8362F" w:rsidP="00C8362F">
      <w:pPr>
        <w:rPr>
          <w:b/>
          <w:bCs/>
        </w:rPr>
      </w:pPr>
      <w:r w:rsidRPr="00C8362F">
        <w:rPr>
          <w:rFonts w:hint="eastAsia"/>
          <w:b/>
          <w:bCs/>
          <w:sz w:val="32"/>
          <w:szCs w:val="36"/>
        </w:rPr>
        <w:t>一、</w:t>
      </w:r>
      <w:r w:rsidRPr="00C8362F">
        <w:rPr>
          <w:rFonts w:hint="eastAsia"/>
          <w:b/>
          <w:bCs/>
          <w:sz w:val="32"/>
          <w:szCs w:val="36"/>
        </w:rPr>
        <w:t>游戏简介</w:t>
      </w:r>
    </w:p>
    <w:p w14:paraId="7CCDFCB5" w14:textId="2C18EFF4" w:rsidR="00C8362F" w:rsidRDefault="00C8362F" w:rsidP="00C8362F">
      <w:r>
        <w:rPr>
          <w:rFonts w:hint="eastAsia"/>
        </w:rPr>
        <w:t>操纵自己的蚂蚁去收集食物、壮大自己的种群、适应多变的气候、击败其它对手</w:t>
      </w:r>
    </w:p>
    <w:p w14:paraId="72E3E6C4" w14:textId="77777777" w:rsidR="00C8362F" w:rsidRDefault="00C8362F" w:rsidP="00C8362F">
      <w:pPr>
        <w:rPr>
          <w:rFonts w:hint="eastAsia"/>
        </w:rPr>
      </w:pPr>
    </w:p>
    <w:p w14:paraId="27AB7CC9" w14:textId="1A9CDF25" w:rsidR="00AC1C36" w:rsidRPr="00C8362F" w:rsidRDefault="00C8362F" w:rsidP="00C8362F">
      <w:pPr>
        <w:rPr>
          <w:b/>
          <w:bCs/>
          <w:sz w:val="32"/>
          <w:szCs w:val="36"/>
        </w:rPr>
      </w:pPr>
      <w:r w:rsidRPr="00C8362F">
        <w:rPr>
          <w:rFonts w:hint="eastAsia"/>
          <w:b/>
          <w:bCs/>
          <w:sz w:val="32"/>
          <w:szCs w:val="36"/>
        </w:rPr>
        <w:t>二、游戏</w:t>
      </w:r>
      <w:r>
        <w:rPr>
          <w:rFonts w:hint="eastAsia"/>
          <w:b/>
          <w:bCs/>
          <w:sz w:val="32"/>
          <w:szCs w:val="36"/>
        </w:rPr>
        <w:t>规则</w:t>
      </w:r>
    </w:p>
    <w:p w14:paraId="1EEEAE5D" w14:textId="4B1448EA" w:rsidR="00C8362F" w:rsidRDefault="00C8362F" w:rsidP="00C8362F">
      <w:pPr>
        <w:rPr>
          <w:b/>
          <w:bCs/>
        </w:rPr>
      </w:pPr>
      <w:r w:rsidRPr="00C8362F">
        <w:rPr>
          <w:rFonts w:hint="eastAsia"/>
          <w:b/>
          <w:bCs/>
        </w:rPr>
        <w:t>1.胜利条件</w:t>
      </w:r>
    </w:p>
    <w:p w14:paraId="643E1CBC" w14:textId="53BA3C21" w:rsidR="00C8362F" w:rsidRDefault="00C8362F" w:rsidP="00C8362F">
      <w:r>
        <w:rPr>
          <w:rFonts w:hint="eastAsia"/>
        </w:rPr>
        <w:t>击杀对手的蚁后</w:t>
      </w:r>
    </w:p>
    <w:p w14:paraId="2AA1ABAF" w14:textId="77777777" w:rsidR="00C8362F" w:rsidRDefault="00C8362F" w:rsidP="00C8362F">
      <w:pPr>
        <w:rPr>
          <w:rFonts w:hint="eastAsia"/>
        </w:rPr>
      </w:pPr>
    </w:p>
    <w:p w14:paraId="418DAB3D" w14:textId="5B51BCAA" w:rsidR="00C8362F" w:rsidRPr="00C8362F" w:rsidRDefault="00C8362F" w:rsidP="00C8362F">
      <w:pPr>
        <w:rPr>
          <w:b/>
          <w:bCs/>
        </w:rPr>
      </w:pPr>
      <w:r w:rsidRPr="00C8362F">
        <w:rPr>
          <w:rFonts w:hint="eastAsia"/>
          <w:b/>
          <w:bCs/>
        </w:rPr>
        <w:t>2.游戏流程</w:t>
      </w:r>
    </w:p>
    <w:p w14:paraId="69BFA657" w14:textId="15196CF1" w:rsidR="00C8362F" w:rsidRDefault="00C8362F" w:rsidP="00C8362F">
      <w:r>
        <w:rPr>
          <w:rFonts w:hint="eastAsia"/>
        </w:rPr>
        <w:t>1）选择蚁后在棋盘中的出生位置</w:t>
      </w:r>
    </w:p>
    <w:p w14:paraId="64D5077A" w14:textId="59718C63" w:rsidR="00C8362F" w:rsidRDefault="00C8362F" w:rsidP="00C8362F">
      <w:r>
        <w:rPr>
          <w:rFonts w:hint="eastAsia"/>
        </w:rPr>
        <w:t>2）进行回合行动</w:t>
      </w:r>
    </w:p>
    <w:p w14:paraId="441D0CF4" w14:textId="17442F6B" w:rsidR="00C8362F" w:rsidRDefault="00C8362F" w:rsidP="00C8362F">
      <w:r>
        <w:rPr>
          <w:rFonts w:hint="eastAsia"/>
        </w:rPr>
        <w:t>3）任意玩家达成胜利条件</w:t>
      </w:r>
    </w:p>
    <w:p w14:paraId="452F8529" w14:textId="78687679" w:rsidR="00C8362F" w:rsidRDefault="00C8362F" w:rsidP="00C8362F"/>
    <w:p w14:paraId="5A9604E1" w14:textId="5A558F1C" w:rsidR="00C8362F" w:rsidRDefault="00C8362F" w:rsidP="00C8362F">
      <w:pPr>
        <w:rPr>
          <w:b/>
          <w:bCs/>
        </w:rPr>
      </w:pPr>
      <w:r w:rsidRPr="00C0547D">
        <w:rPr>
          <w:rFonts w:hint="eastAsia"/>
          <w:b/>
          <w:bCs/>
        </w:rPr>
        <w:t>3.</w:t>
      </w:r>
      <w:r w:rsidR="00C0547D" w:rsidRPr="00C0547D">
        <w:rPr>
          <w:rFonts w:hint="eastAsia"/>
          <w:b/>
          <w:bCs/>
        </w:rPr>
        <w:t>游戏要素</w:t>
      </w:r>
    </w:p>
    <w:p w14:paraId="1F5FFA84" w14:textId="41AE938D" w:rsidR="00C0547D" w:rsidRDefault="00C0547D" w:rsidP="00C8362F">
      <w:r w:rsidRPr="00C0547D">
        <w:t>1</w:t>
      </w:r>
      <w:r w:rsidR="00102F8C">
        <w:rPr>
          <w:rFonts w:hint="eastAsia"/>
        </w:rPr>
        <w:t>）</w:t>
      </w:r>
      <w:r>
        <w:rPr>
          <w:rFonts w:hint="eastAsia"/>
        </w:rPr>
        <w:t>地图</w:t>
      </w:r>
    </w:p>
    <w:p w14:paraId="0A2CA3BB" w14:textId="259F8001" w:rsidR="00C0547D" w:rsidRDefault="00C0547D" w:rsidP="00C8362F">
      <w:pPr>
        <w:rPr>
          <w:rFonts w:hint="eastAsia"/>
        </w:rPr>
      </w:pPr>
      <w:r>
        <w:rPr>
          <w:rFonts w:hint="eastAsia"/>
        </w:rPr>
        <w:t>地图共分为地表、地下两层，地表存在果树、野生昆虫等，且会受到不利天气的影响；地下存在蚂蚁洞穴、天然洞穴、</w:t>
      </w:r>
      <w:r w:rsidR="00102F8C">
        <w:rPr>
          <w:rFonts w:hint="eastAsia"/>
        </w:rPr>
        <w:t>虫蛹</w:t>
      </w:r>
      <w:r>
        <w:rPr>
          <w:rFonts w:hint="eastAsia"/>
        </w:rPr>
        <w:t>等，且不会受到不利天气的影响。</w:t>
      </w:r>
    </w:p>
    <w:p w14:paraId="696C8B88" w14:textId="206D7214" w:rsidR="00C0547D" w:rsidRDefault="00C0547D" w:rsidP="00C8362F">
      <w:r>
        <w:rPr>
          <w:rFonts w:hint="eastAsia"/>
        </w:rPr>
        <w:t>2</w:t>
      </w:r>
      <w:r w:rsidR="00102F8C">
        <w:rPr>
          <w:rFonts w:hint="eastAsia"/>
        </w:rPr>
        <w:t>）</w:t>
      </w:r>
      <w:r>
        <w:rPr>
          <w:rFonts w:hint="eastAsia"/>
        </w:rPr>
        <w:t>食物</w:t>
      </w:r>
    </w:p>
    <w:p w14:paraId="17A6362B" w14:textId="7B826B1A" w:rsidR="00C0547D" w:rsidRDefault="00C0547D" w:rsidP="00C0547D">
      <w:pPr>
        <w:rPr>
          <w:rFonts w:hint="eastAsia"/>
        </w:rPr>
      </w:pPr>
      <w:r>
        <w:rPr>
          <w:rFonts w:hint="eastAsia"/>
        </w:rPr>
        <w:t>每只蚂蚁的不同行动都会消耗不同单位的食物。</w:t>
      </w:r>
      <w:r>
        <w:rPr>
          <w:rFonts w:hint="eastAsia"/>
        </w:rPr>
        <w:t>地</w:t>
      </w:r>
      <w:r>
        <w:rPr>
          <w:rFonts w:hint="eastAsia"/>
        </w:rPr>
        <w:t>表</w:t>
      </w:r>
      <w:r>
        <w:rPr>
          <w:rFonts w:hint="eastAsia"/>
        </w:rPr>
        <w:t>上有会不定期在周围产出食物的果树，</w:t>
      </w:r>
      <w:r>
        <w:rPr>
          <w:rFonts w:hint="eastAsia"/>
        </w:rPr>
        <w:t>倒下后能够转化为食物的野生昆虫。地下有</w:t>
      </w:r>
      <w:r w:rsidR="00102F8C">
        <w:rPr>
          <w:rFonts w:hint="eastAsia"/>
        </w:rPr>
        <w:t>无力反抗的虫蛹。</w:t>
      </w:r>
    </w:p>
    <w:p w14:paraId="109E02B0" w14:textId="15B7B2D2" w:rsidR="00C0547D" w:rsidRDefault="00C0547D" w:rsidP="00C8362F">
      <w:r>
        <w:rPr>
          <w:rFonts w:hint="eastAsia"/>
        </w:rPr>
        <w:t>3</w:t>
      </w:r>
      <w:r w:rsidR="00102F8C">
        <w:rPr>
          <w:rFonts w:hint="eastAsia"/>
        </w:rPr>
        <w:t>）</w:t>
      </w:r>
      <w:r>
        <w:rPr>
          <w:rFonts w:hint="eastAsia"/>
        </w:rPr>
        <w:t>战斗</w:t>
      </w:r>
    </w:p>
    <w:p w14:paraId="3C4AA39C" w14:textId="7BADF4DF" w:rsidR="00102F8C" w:rsidRDefault="00102F8C" w:rsidP="00C8362F">
      <w:pPr>
        <w:rPr>
          <w:rFonts w:hint="eastAsia"/>
        </w:rPr>
      </w:pPr>
      <w:r w:rsidRPr="00102F8C">
        <w:rPr>
          <w:rFonts w:hint="eastAsia"/>
        </w:rPr>
        <w:t>蚂蚁可以和野生生物、敌对蚂蚁战斗</w:t>
      </w:r>
      <w:r>
        <w:rPr>
          <w:rFonts w:hint="eastAsia"/>
        </w:rPr>
        <w:t>，战斗结束后一方倒下</w:t>
      </w:r>
      <w:r w:rsidRPr="00102F8C">
        <w:rPr>
          <w:rFonts w:hint="eastAsia"/>
        </w:rPr>
        <w:t>。</w:t>
      </w:r>
    </w:p>
    <w:p w14:paraId="13BAE3E4" w14:textId="44E43FFE" w:rsidR="00C0547D" w:rsidRDefault="00C0547D" w:rsidP="00C8362F">
      <w:r>
        <w:rPr>
          <w:rFonts w:hint="eastAsia"/>
        </w:rPr>
        <w:t>4</w:t>
      </w:r>
      <w:r w:rsidR="00102F8C">
        <w:rPr>
          <w:rFonts w:hint="eastAsia"/>
        </w:rPr>
        <w:t>）移动</w:t>
      </w:r>
    </w:p>
    <w:p w14:paraId="0377C40D" w14:textId="135FA78D" w:rsidR="00102F8C" w:rsidRDefault="00102F8C" w:rsidP="00C8362F">
      <w:pPr>
        <w:rPr>
          <w:rFonts w:hint="eastAsia"/>
        </w:rPr>
      </w:pPr>
      <w:r w:rsidRPr="00102F8C">
        <w:rPr>
          <w:rFonts w:hint="eastAsia"/>
        </w:rPr>
        <w:t>每回合每只蚂蚁都可以移动一定的格数，到达指定位置之后以便进行其它操作</w:t>
      </w:r>
      <w:r>
        <w:rPr>
          <w:rFonts w:hint="eastAsia"/>
        </w:rPr>
        <w:t>，搬运食物时移动力降低</w:t>
      </w:r>
    </w:p>
    <w:p w14:paraId="3B29EA3B" w14:textId="630E09F7" w:rsidR="00102F8C" w:rsidRDefault="00102F8C" w:rsidP="00C8362F">
      <w:pPr>
        <w:rPr>
          <w:rFonts w:hint="eastAsia"/>
        </w:rPr>
      </w:pPr>
      <w:r>
        <w:rPr>
          <w:rFonts w:hint="eastAsia"/>
        </w:rPr>
        <w:t>6）挖掘</w:t>
      </w:r>
    </w:p>
    <w:p w14:paraId="243469C3" w14:textId="24A8D2DB" w:rsidR="00102F8C" w:rsidRPr="00102F8C" w:rsidRDefault="00102F8C" w:rsidP="00C8362F">
      <w:pPr>
        <w:rPr>
          <w:rFonts w:hint="eastAsia"/>
        </w:rPr>
      </w:pPr>
      <w:r w:rsidRPr="00102F8C">
        <w:rPr>
          <w:rFonts w:hint="eastAsia"/>
        </w:rPr>
        <w:t>在地图</w:t>
      </w:r>
      <w:r>
        <w:rPr>
          <w:rFonts w:hint="eastAsia"/>
        </w:rPr>
        <w:t>地下</w:t>
      </w:r>
      <w:r w:rsidRPr="00102F8C">
        <w:rPr>
          <w:rFonts w:hint="eastAsia"/>
        </w:rPr>
        <w:t>挖掘洞穴，洞穴具备以下功能：储存食物、保护蚁后、提供固定视野、保护群落免天气影响。</w:t>
      </w:r>
    </w:p>
    <w:p w14:paraId="2AFB4EEB" w14:textId="7A97F018" w:rsidR="00C0547D" w:rsidRDefault="00C0547D" w:rsidP="00C8362F">
      <w:r>
        <w:rPr>
          <w:rFonts w:hint="eastAsia"/>
        </w:rPr>
        <w:t>5</w:t>
      </w:r>
      <w:r w:rsidR="00102F8C">
        <w:rPr>
          <w:rFonts w:hint="eastAsia"/>
        </w:rPr>
        <w:t>）</w:t>
      </w:r>
      <w:r>
        <w:rPr>
          <w:rFonts w:hint="eastAsia"/>
        </w:rPr>
        <w:t>增殖</w:t>
      </w:r>
    </w:p>
    <w:p w14:paraId="5CC71B43" w14:textId="5550F38B" w:rsidR="00C0547D" w:rsidRDefault="00102F8C" w:rsidP="00C8362F">
      <w:pPr>
        <w:rPr>
          <w:rFonts w:hint="eastAsia"/>
        </w:rPr>
      </w:pPr>
      <w:r>
        <w:rPr>
          <w:rFonts w:hint="eastAsia"/>
        </w:rPr>
        <w:t>蚁后通过消耗食物来产出蚁卵，蚁卵会在若干回合后孵化并羽化为成虫</w:t>
      </w:r>
    </w:p>
    <w:p w14:paraId="7C37EA60" w14:textId="66D7AD2A" w:rsidR="00C0547D" w:rsidRDefault="00C0547D" w:rsidP="00C8362F">
      <w:r>
        <w:rPr>
          <w:rFonts w:hint="eastAsia"/>
        </w:rPr>
        <w:t>6</w:t>
      </w:r>
      <w:r w:rsidR="00102F8C">
        <w:rPr>
          <w:rFonts w:hint="eastAsia"/>
        </w:rPr>
        <w:t>）</w:t>
      </w:r>
      <w:r w:rsidR="00972316">
        <w:rPr>
          <w:rFonts w:hint="eastAsia"/>
        </w:rPr>
        <w:t>视野</w:t>
      </w:r>
    </w:p>
    <w:p w14:paraId="75C54816" w14:textId="77777777" w:rsidR="00972316" w:rsidRDefault="00972316" w:rsidP="00972316">
      <w:r>
        <w:rPr>
          <w:rFonts w:hint="eastAsia"/>
        </w:rPr>
        <w:t>玩家能获取的视野有两种，一是蚁后所在洞穴的视野，二是外出行动蚂蚁的视野。</w:t>
      </w:r>
    </w:p>
    <w:p w14:paraId="57EC75F0" w14:textId="2C6B6BF4" w:rsidR="00C0547D" w:rsidRDefault="00972316" w:rsidP="00972316">
      <w:r>
        <w:rPr>
          <w:rFonts w:hint="eastAsia"/>
        </w:rPr>
        <w:t>洞穴视野包括了地下洞穴的视野，以及距离洞穴以上地表若干格的视野。</w:t>
      </w:r>
    </w:p>
    <w:p w14:paraId="35A6EDCF" w14:textId="30194223" w:rsidR="00C0547D" w:rsidRDefault="00C0547D" w:rsidP="00C8362F">
      <w:r>
        <w:rPr>
          <w:rFonts w:hint="eastAsia"/>
        </w:rPr>
        <w:t>7</w:t>
      </w:r>
      <w:r w:rsidR="00102F8C">
        <w:rPr>
          <w:rFonts w:hint="eastAsia"/>
        </w:rPr>
        <w:t>）</w:t>
      </w:r>
      <w:r w:rsidR="00972316">
        <w:rPr>
          <w:rFonts w:hint="eastAsia"/>
        </w:rPr>
        <w:t>天气</w:t>
      </w:r>
    </w:p>
    <w:p w14:paraId="540B1207" w14:textId="54941655" w:rsidR="00972316" w:rsidRDefault="00972316" w:rsidP="00C8362F">
      <w:r w:rsidRPr="00972316">
        <w:rPr>
          <w:rFonts w:hint="eastAsia"/>
        </w:rPr>
        <w:t>蚂蚁能够预测到未来若干回合内的不利天气，雨天时移动格数目降低、视野减少；大雨时在地表行动的蚂蚁会倒下</w:t>
      </w:r>
      <w:r>
        <w:rPr>
          <w:rFonts w:hint="eastAsia"/>
        </w:rPr>
        <w:t>。</w:t>
      </w:r>
    </w:p>
    <w:p w14:paraId="010C5341" w14:textId="41ABFA16" w:rsidR="00A732A6" w:rsidRDefault="0081555F" w:rsidP="00C8362F">
      <w:r>
        <w:rPr>
          <w:rFonts w:hint="eastAsia"/>
        </w:rPr>
        <w:t>8</w:t>
      </w:r>
      <w:r w:rsidR="00A732A6">
        <w:rPr>
          <w:rFonts w:hint="eastAsia"/>
        </w:rPr>
        <w:t>）地道战</w:t>
      </w:r>
    </w:p>
    <w:p w14:paraId="3AEDAF64" w14:textId="7DA5F1D5" w:rsidR="00A732A6" w:rsidRDefault="00A732A6" w:rsidP="00A732A6">
      <w:r>
        <w:rPr>
          <w:rFonts w:hint="eastAsia"/>
        </w:rPr>
        <w:t>地道战：甲乙双方在挖掘洞穴时往往会发生冲突，双方的洞穴合并成了一个更大的洞穴，此时洞穴（视野）归属判定发生变化，距离</w:t>
      </w:r>
      <w:r>
        <w:rPr>
          <w:rFonts w:hint="eastAsia"/>
        </w:rPr>
        <w:t>甲</w:t>
      </w:r>
      <w:r>
        <w:rPr>
          <w:rFonts w:hint="eastAsia"/>
        </w:rPr>
        <w:t>方蚁后</w:t>
      </w:r>
      <w:r>
        <w:rPr>
          <w:rFonts w:hint="eastAsia"/>
        </w:rPr>
        <w:t>较</w:t>
      </w:r>
      <w:r>
        <w:rPr>
          <w:rFonts w:hint="eastAsia"/>
        </w:rPr>
        <w:t>近的格子归属为甲。可以操控蚂蚁填补洞穴，以结束地道战。</w:t>
      </w:r>
    </w:p>
    <w:p w14:paraId="20064D03" w14:textId="49B61554" w:rsidR="0081555F" w:rsidRDefault="0081555F" w:rsidP="0081555F">
      <w:r>
        <w:rPr>
          <w:rFonts w:hint="eastAsia"/>
        </w:rPr>
        <w:t>//</w:t>
      </w:r>
      <w:bookmarkStart w:id="0" w:name="_GoBack"/>
      <w:bookmarkEnd w:id="0"/>
      <w:r>
        <w:rPr>
          <w:rFonts w:hint="eastAsia"/>
        </w:rPr>
        <w:t>9</w:t>
      </w:r>
      <w:r>
        <w:rPr>
          <w:rFonts w:hint="eastAsia"/>
        </w:rPr>
        <w:t>）蚁种、兵种</w:t>
      </w:r>
    </w:p>
    <w:p w14:paraId="623B8265" w14:textId="22F3DCDB" w:rsidR="0081555F" w:rsidRPr="0081555F" w:rsidRDefault="0081555F" w:rsidP="00A732A6">
      <w:pPr>
        <w:rPr>
          <w:rFonts w:hint="eastAsia"/>
        </w:rPr>
      </w:pPr>
      <w:r>
        <w:rPr>
          <w:rFonts w:hint="eastAsia"/>
        </w:rPr>
        <w:t>存在不同品种的蚂蚁，可以特化出不同能力的兵种；工蚁移动能力强、兵蚁战斗能力强、侦察蚁视野较大。</w:t>
      </w:r>
    </w:p>
    <w:sectPr w:rsidR="0081555F" w:rsidRPr="00815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FA"/>
    <w:rsid w:val="0001014F"/>
    <w:rsid w:val="00102F8C"/>
    <w:rsid w:val="0081555F"/>
    <w:rsid w:val="00972316"/>
    <w:rsid w:val="00A732A6"/>
    <w:rsid w:val="00AC1C36"/>
    <w:rsid w:val="00C0547D"/>
    <w:rsid w:val="00C8362F"/>
    <w:rsid w:val="00D1566A"/>
    <w:rsid w:val="00DE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1FFF"/>
  <w15:chartTrackingRefBased/>
  <w15:docId w15:val="{A3C96774-8C2D-4472-8002-4922D6E5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Kai</dc:creator>
  <cp:keywords/>
  <dc:description/>
  <cp:lastModifiedBy>Miao Kai</cp:lastModifiedBy>
  <cp:revision>6</cp:revision>
  <dcterms:created xsi:type="dcterms:W3CDTF">2020-03-14T17:30:00Z</dcterms:created>
  <dcterms:modified xsi:type="dcterms:W3CDTF">2020-03-14T18:55:00Z</dcterms:modified>
</cp:coreProperties>
</file>