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8D53F0">
      <w:r>
        <w:t>Hi Peter,</w:t>
      </w:r>
    </w:p>
    <w:p w:rsidR="00B27451" w:rsidRDefault="00B27451"/>
    <w:p w:rsidR="008D53F0" w:rsidRDefault="008D53F0">
      <w:r>
        <w:rPr>
          <w:rFonts w:hint="eastAsia"/>
        </w:rPr>
        <w:t xml:space="preserve">Today, </w:t>
      </w:r>
      <w:r>
        <w:t>I</w:t>
      </w:r>
      <w:r>
        <w:rPr>
          <w:rFonts w:hint="eastAsia"/>
        </w:rPr>
        <w:t xml:space="preserve"> </w:t>
      </w:r>
      <w:r w:rsidR="00577FFE">
        <w:rPr>
          <w:rFonts w:hint="eastAsia"/>
        </w:rPr>
        <w:t>try</w:t>
      </w:r>
      <w:r w:rsidR="00577FFE">
        <w:t xml:space="preserve"> to perform</w:t>
      </w:r>
      <w:r>
        <w:t xml:space="preserve"> the training item</w:t>
      </w:r>
      <w:r w:rsidR="0039417A">
        <w:t>s</w:t>
      </w:r>
      <w:r>
        <w:t>.</w:t>
      </w:r>
      <w:r w:rsidR="00577FFE">
        <w:t xml:space="preserve"> It took</w:t>
      </w:r>
      <w:r w:rsidR="00CD1B4D">
        <w:t xml:space="preserve"> </w:t>
      </w:r>
      <w:r w:rsidR="00CC6832">
        <w:t xml:space="preserve">9 </w:t>
      </w:r>
      <w:r w:rsidR="00CD1B4D">
        <w:t>hours</w:t>
      </w:r>
      <w:r w:rsidR="00260883">
        <w:t xml:space="preserve"> </w:t>
      </w:r>
      <w:r w:rsidR="00CD1B4D">
        <w:t>(9:00~</w:t>
      </w:r>
      <w:r w:rsidR="00CC6832">
        <w:t>19:00</w:t>
      </w:r>
      <w:r w:rsidR="00CD1B4D">
        <w:t>) to do the three things.</w:t>
      </w:r>
    </w:p>
    <w:p w:rsidR="00F6343E" w:rsidRDefault="00A27E49" w:rsidP="00AA76D3">
      <w:pPr>
        <w:pStyle w:val="ListParagraph"/>
        <w:numPr>
          <w:ilvl w:val="0"/>
          <w:numId w:val="2"/>
        </w:numPr>
      </w:pPr>
      <w:r>
        <w:t>Wr</w:t>
      </w:r>
      <w:r w:rsidR="00F40062">
        <w:t>o</w:t>
      </w:r>
      <w:r>
        <w:t>te a requirements specification.</w:t>
      </w:r>
      <w:r w:rsidR="001650AA">
        <w:t xml:space="preserve"> (10:</w:t>
      </w:r>
      <w:r w:rsidR="00A53EE4">
        <w:t>50~4</w:t>
      </w:r>
      <w:r w:rsidR="00EF29E9">
        <w:t>:00)</w:t>
      </w:r>
    </w:p>
    <w:p w:rsidR="00F6343E" w:rsidRDefault="00F6343E" w:rsidP="00F6343E">
      <w:pPr>
        <w:pStyle w:val="ListParagraph"/>
        <w:numPr>
          <w:ilvl w:val="0"/>
          <w:numId w:val="2"/>
        </w:numPr>
      </w:pPr>
      <w:r>
        <w:t>Drew a UML. (9:00~10:50)</w:t>
      </w:r>
    </w:p>
    <w:p w:rsidR="00F6343E" w:rsidRDefault="00F6343E" w:rsidP="00B45C08">
      <w:pPr>
        <w:pStyle w:val="ListParagraph"/>
        <w:numPr>
          <w:ilvl w:val="0"/>
          <w:numId w:val="2"/>
        </w:numPr>
      </w:pPr>
      <w:r>
        <w:t>Wrote the training item code. (2:00~</w:t>
      </w:r>
      <w:r w:rsidR="00CC6832">
        <w:t>19:00</w:t>
      </w:r>
      <w:bookmarkStart w:id="0" w:name="_GoBack"/>
      <w:bookmarkEnd w:id="0"/>
      <w:r>
        <w:t>)</w:t>
      </w:r>
    </w:p>
    <w:p w:rsidR="00F6343E" w:rsidRDefault="00F6343E" w:rsidP="00063826">
      <w:r>
        <w:t>But now, I haven’t written a satisfactory requirements specification.</w:t>
      </w:r>
    </w:p>
    <w:p w:rsidR="00E747D7" w:rsidRDefault="00E747D7" w:rsidP="00E747D7">
      <w:r>
        <w:t>I have performed some functions for the training item</w:t>
      </w:r>
      <w:r w:rsidR="00F12F22">
        <w:t>s</w:t>
      </w:r>
      <w:r>
        <w:t>. Such as getting the data from Excel.</w:t>
      </w:r>
    </w:p>
    <w:p w:rsidR="00620684" w:rsidRDefault="00E747D7" w:rsidP="00620684">
      <w:r>
        <w:t>I’ll continue to modify the requirements specification and perform the functions of the training item</w:t>
      </w:r>
      <w:r w:rsidR="00F12F22">
        <w:t>s</w:t>
      </w:r>
      <w:r>
        <w:t>.</w:t>
      </w:r>
    </w:p>
    <w:p w:rsidR="00620684" w:rsidRDefault="00620684" w:rsidP="00620684"/>
    <w:p w:rsidR="00620684" w:rsidRDefault="00E747D7" w:rsidP="00620684">
      <w:r>
        <w:t>Thanks,</w:t>
      </w:r>
    </w:p>
    <w:p w:rsidR="00E747D7" w:rsidRDefault="00E747D7" w:rsidP="00620684">
      <w:r>
        <w:t>Lee</w:t>
      </w:r>
    </w:p>
    <w:p w:rsidR="00620684" w:rsidRDefault="00620684" w:rsidP="00620684"/>
    <w:p w:rsidR="00620684" w:rsidRDefault="00620684" w:rsidP="00620684"/>
    <w:p w:rsidR="00620684" w:rsidRDefault="00620684" w:rsidP="00620684"/>
    <w:p w:rsidR="00620684" w:rsidRDefault="00620684" w:rsidP="00620684"/>
    <w:sectPr w:rsidR="0062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A7929"/>
    <w:multiLevelType w:val="hybridMultilevel"/>
    <w:tmpl w:val="9F4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20952"/>
    <w:multiLevelType w:val="hybridMultilevel"/>
    <w:tmpl w:val="BAD2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51A87"/>
    <w:multiLevelType w:val="hybridMultilevel"/>
    <w:tmpl w:val="7F28BC68"/>
    <w:lvl w:ilvl="0" w:tplc="0B368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09"/>
    <w:rsid w:val="0003201D"/>
    <w:rsid w:val="00063826"/>
    <w:rsid w:val="0008278E"/>
    <w:rsid w:val="001650AA"/>
    <w:rsid w:val="001B72EC"/>
    <w:rsid w:val="00260883"/>
    <w:rsid w:val="002D4BDE"/>
    <w:rsid w:val="00323DAD"/>
    <w:rsid w:val="0039417A"/>
    <w:rsid w:val="00397C06"/>
    <w:rsid w:val="003D02A4"/>
    <w:rsid w:val="00473CFB"/>
    <w:rsid w:val="00577FFE"/>
    <w:rsid w:val="00591D49"/>
    <w:rsid w:val="00620684"/>
    <w:rsid w:val="00630A78"/>
    <w:rsid w:val="008D53F0"/>
    <w:rsid w:val="00916AD3"/>
    <w:rsid w:val="00A27E49"/>
    <w:rsid w:val="00A53EE4"/>
    <w:rsid w:val="00A94673"/>
    <w:rsid w:val="00AA76D3"/>
    <w:rsid w:val="00AD47FA"/>
    <w:rsid w:val="00B27451"/>
    <w:rsid w:val="00B45C08"/>
    <w:rsid w:val="00BF2F4E"/>
    <w:rsid w:val="00BF7EC4"/>
    <w:rsid w:val="00C627F8"/>
    <w:rsid w:val="00C9713D"/>
    <w:rsid w:val="00CC6832"/>
    <w:rsid w:val="00CD1B4D"/>
    <w:rsid w:val="00CF4FB4"/>
    <w:rsid w:val="00DA6D09"/>
    <w:rsid w:val="00E747D7"/>
    <w:rsid w:val="00EC740C"/>
    <w:rsid w:val="00EE109C"/>
    <w:rsid w:val="00EF29E9"/>
    <w:rsid w:val="00F12F22"/>
    <w:rsid w:val="00F40062"/>
    <w:rsid w:val="00F6343E"/>
    <w:rsid w:val="00FB14EE"/>
    <w:rsid w:val="00FC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1DF1-8934-4499-A33B-96ADB70B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43</cp:revision>
  <dcterms:created xsi:type="dcterms:W3CDTF">2016-07-14T23:12:00Z</dcterms:created>
  <dcterms:modified xsi:type="dcterms:W3CDTF">2016-07-15T00:54:00Z</dcterms:modified>
</cp:coreProperties>
</file>