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C49" w:rsidRDefault="00632879" w:rsidP="00632879">
      <w:pPr>
        <w:pStyle w:val="Titel"/>
        <w:jc w:val="center"/>
      </w:pPr>
      <w:r>
        <w:t>Assignment 5</w:t>
      </w:r>
    </w:p>
    <w:p w:rsidR="005D3CB3" w:rsidRDefault="00632879" w:rsidP="00632879">
      <w:pPr>
        <w:pStyle w:val="Ondertitel"/>
        <w:jc w:val="center"/>
      </w:pPr>
      <w:r>
        <w:t xml:space="preserve">Brent </w:t>
      </w:r>
      <w:proofErr w:type="spellStart"/>
      <w:r>
        <w:t>Schoenmakers</w:t>
      </w:r>
      <w:proofErr w:type="spellEnd"/>
      <w:r>
        <w:t xml:space="preserve"> &amp; Cihan Kurt</w:t>
      </w:r>
    </w:p>
    <w:p w:rsidR="005D3CB3" w:rsidRDefault="005D3CB3" w:rsidP="00632879">
      <w:pPr>
        <w:pStyle w:val="Ondertitel"/>
        <w:jc w:val="center"/>
      </w:pPr>
    </w:p>
    <w:p w:rsidR="005D3CB3" w:rsidRDefault="005D3CB3" w:rsidP="00632879">
      <w:pPr>
        <w:pStyle w:val="Ondertitel"/>
        <w:jc w:val="center"/>
      </w:pPr>
    </w:p>
    <w:p w:rsidR="005D3CB3" w:rsidRDefault="005D3CB3" w:rsidP="00632879">
      <w:pPr>
        <w:pStyle w:val="Ondertitel"/>
        <w:jc w:val="center"/>
      </w:pPr>
    </w:p>
    <w:p w:rsidR="005D3CB3" w:rsidRDefault="005D3CB3" w:rsidP="00632879">
      <w:pPr>
        <w:pStyle w:val="Ondertitel"/>
        <w:jc w:val="center"/>
      </w:pPr>
    </w:p>
    <w:p w:rsidR="00632879" w:rsidRDefault="005D3CB3" w:rsidP="00632879">
      <w:pPr>
        <w:pStyle w:val="Ondertitel"/>
        <w:jc w:val="center"/>
      </w:pPr>
      <w:r>
        <w:rPr>
          <w:noProof/>
        </w:rPr>
        <w:drawing>
          <wp:inline distT="0" distB="0" distL="0" distR="0" wp14:anchorId="0BD85EED" wp14:editId="06BE5F3A">
            <wp:extent cx="5760720" cy="3482975"/>
            <wp:effectExtent l="0" t="0" r="0" b="3175"/>
            <wp:docPr id="1" name="Afbeelding 1" descr="Afbeeldingsresultaat voor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I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B3" w:rsidRDefault="005D3CB3">
      <w:r>
        <w:br w:type="page"/>
      </w:r>
    </w:p>
    <w:p w:rsidR="00632879" w:rsidRDefault="005D3CB3" w:rsidP="005D3CB3">
      <w:pPr>
        <w:pStyle w:val="Kop1"/>
      </w:pPr>
      <w:r>
        <w:lastRenderedPageBreak/>
        <w:t>Task 1: Choose at least one IoT protocol next to HTTP</w:t>
      </w:r>
      <w:r w:rsidR="00B21969">
        <w:t>.</w:t>
      </w:r>
    </w:p>
    <w:p w:rsidR="00C031DE" w:rsidRDefault="00B21969" w:rsidP="005D3CB3">
      <w:r>
        <w:t>Our choice for this task will be MQTT.</w:t>
      </w:r>
      <w:r w:rsidR="00704B99">
        <w:t xml:space="preserve"> This because the school offers us </w:t>
      </w:r>
      <w:r w:rsidR="0027304F">
        <w:t>enough tools to do this.</w:t>
      </w:r>
    </w:p>
    <w:p w:rsidR="00C031DE" w:rsidRDefault="00C031DE" w:rsidP="005D3CB3"/>
    <w:p w:rsidR="00C031DE" w:rsidRDefault="00C031DE" w:rsidP="00C031DE">
      <w:pPr>
        <w:pStyle w:val="Kop1"/>
      </w:pPr>
      <w:r>
        <w:t>Task 2: Implementation</w:t>
      </w:r>
    </w:p>
    <w:p w:rsidR="005D3CB3" w:rsidRDefault="00C031DE" w:rsidP="00C031DE">
      <w:r>
        <w:t>The code for the HTTP and MQTT can be f</w:t>
      </w:r>
      <w:r w:rsidR="006D4C8D">
        <w:t>ou</w:t>
      </w:r>
      <w:r>
        <w:t xml:space="preserve">nd </w:t>
      </w:r>
      <w:r w:rsidR="006D4C8D">
        <w:t>in the .</w:t>
      </w:r>
      <w:proofErr w:type="spellStart"/>
      <w:r w:rsidR="006D4C8D">
        <w:t>ino</w:t>
      </w:r>
      <w:proofErr w:type="spellEnd"/>
      <w:r w:rsidR="006D4C8D">
        <w:t xml:space="preserve"> files. These are zipped together and submitted.</w:t>
      </w:r>
      <w:r w:rsidR="00A30BFC">
        <w:t xml:space="preserve"> Just a short description about the code:</w:t>
      </w:r>
      <w:r w:rsidR="00A30BFC">
        <w:br/>
      </w:r>
      <w:r w:rsidR="00A30BFC">
        <w:br/>
        <w:t>HTTP:</w:t>
      </w:r>
      <w:r w:rsidR="00A51061">
        <w:br/>
        <w:t>- The Arduino connects to 12connect</w:t>
      </w:r>
      <w:r w:rsidR="00F53C96">
        <w:t>.</w:t>
      </w:r>
      <w:r w:rsidR="00A30BFC">
        <w:br/>
        <w:t xml:space="preserve">- The Arduino hosts a webpage with just two lines of text as the content. The Arduino gives (serial print) the IP address of the webpage. </w:t>
      </w:r>
      <w:r w:rsidR="00A51061">
        <w:br/>
        <w:t xml:space="preserve">- Both lines have a hyperlink with a GET request. “/H” and “/L”. </w:t>
      </w:r>
      <w:r w:rsidR="00B701FE">
        <w:t>When the first message has been received, the LED should be turned on. When the second message has been received, the LED should be turned off.</w:t>
      </w:r>
      <w:r w:rsidR="005D3CB3">
        <w:br/>
      </w:r>
    </w:p>
    <w:p w:rsidR="005328CE" w:rsidRPr="005D3CB3" w:rsidRDefault="005328CE" w:rsidP="00C031DE">
      <w:r>
        <w:t>MQTT:</w:t>
      </w:r>
      <w:r>
        <w:br/>
        <w:t>- The Arduino connects to 12connect.</w:t>
      </w:r>
      <w:r>
        <w:br/>
        <w:t>- The Arduino will connect to the given MQTT topic with the given credentials. This one is being hosted at apps.fhict.nl/</w:t>
      </w:r>
      <w:proofErr w:type="spellStart"/>
      <w:r>
        <w:t>selfservice</w:t>
      </w:r>
      <w:proofErr w:type="spellEnd"/>
      <w:r>
        <w:br/>
      </w:r>
      <w:r w:rsidR="00D6186D">
        <w:t>- The callback() fu</w:t>
      </w:r>
      <w:r w:rsidR="00AB71DF">
        <w:t>n</w:t>
      </w:r>
      <w:r w:rsidR="00D6186D">
        <w:t>ction will be called when there is a new message published</w:t>
      </w:r>
      <w:r w:rsidR="00450F7F">
        <w:t xml:space="preserve"> on the specific topic.</w:t>
      </w:r>
      <w:r w:rsidR="00E0686B">
        <w:br/>
        <w:t>- The callback function has a payload with a length as parameters. Thanks to the length we can avoid reading unnecessary characters.</w:t>
      </w:r>
      <w:r w:rsidR="00034046">
        <w:br/>
        <w:t>- If the received message equals “</w:t>
      </w:r>
      <w:proofErr w:type="spellStart"/>
      <w:r w:rsidR="00034046">
        <w:t>SwitchLed</w:t>
      </w:r>
      <w:proofErr w:type="spellEnd"/>
      <w:r w:rsidR="00034046">
        <w:t>” the led will be turned on or off. (depending on the current state of the led)</w:t>
      </w:r>
      <w:r w:rsidR="008C0D94">
        <w:t>.</w:t>
      </w:r>
    </w:p>
    <w:p w:rsidR="005D3CB3" w:rsidRDefault="005D3CB3" w:rsidP="005D3CB3"/>
    <w:p w:rsidR="00AB71DF" w:rsidRDefault="00AB71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B71DF" w:rsidRDefault="00AB71DF" w:rsidP="00AB71DF">
      <w:pPr>
        <w:pStyle w:val="Kop1"/>
      </w:pPr>
      <w:r>
        <w:lastRenderedPageBreak/>
        <w:t>Task 3: Performance differences</w:t>
      </w:r>
    </w:p>
    <w:p w:rsidR="00AB71DF" w:rsidRDefault="00AB71DF" w:rsidP="00AB71DF">
      <w:pPr>
        <w:rPr>
          <w:i/>
          <w:u w:val="single"/>
        </w:rPr>
      </w:pPr>
      <w:r>
        <w:t>We can’t really tell which one is better, because the messages we are sending are really short.</w:t>
      </w:r>
      <w:r>
        <w:br/>
        <w:t>But we will do this research for just this particular situation.</w:t>
      </w:r>
      <w:r>
        <w:br/>
      </w:r>
      <w:r>
        <w:br/>
      </w:r>
      <w:r>
        <w:rPr>
          <w:b/>
        </w:rPr>
        <w:t>User comfort:</w:t>
      </w:r>
      <w:r>
        <w:rPr>
          <w:b/>
        </w:rPr>
        <w:br/>
      </w:r>
    </w:p>
    <w:p w:rsidR="00C9120B" w:rsidRDefault="00AB71DF" w:rsidP="00AB71DF">
      <w:r>
        <w:rPr>
          <w:i/>
          <w:u w:val="single"/>
        </w:rPr>
        <w:t>HTTP:</w:t>
      </w:r>
      <w:r>
        <w:rPr>
          <w:i/>
          <w:u w:val="single"/>
        </w:rPr>
        <w:br/>
      </w:r>
      <w:r>
        <w:t xml:space="preserve">Sometimes it takes a long time to actually get the webpage up and running. </w:t>
      </w:r>
      <w:r>
        <w:br/>
        <w:t>The website gets offline when the Arduino receives to many messages (spam).</w:t>
      </w:r>
      <w:r w:rsidR="0086688B">
        <w:br/>
      </w:r>
      <w:r w:rsidR="008630EE">
        <w:t>Even when not spamming, it takes a long time sometimes to actually perform the request.</w:t>
      </w:r>
      <w:r w:rsidR="001E1189">
        <w:br/>
      </w:r>
      <w:r w:rsidR="001E1189">
        <w:br/>
      </w:r>
      <w:r w:rsidR="001E1189">
        <w:rPr>
          <w:i/>
          <w:u w:val="single"/>
        </w:rPr>
        <w:t>MQTT:</w:t>
      </w:r>
      <w:r w:rsidR="001E1189">
        <w:rPr>
          <w:i/>
          <w:u w:val="single"/>
        </w:rPr>
        <w:br/>
      </w:r>
      <w:r w:rsidR="001E1189">
        <w:t>It takes some time to connect to the topic, but it takes a short amount of time than HTTP.</w:t>
      </w:r>
      <w:r w:rsidR="001E1189">
        <w:br/>
        <w:t xml:space="preserve">Publishing a message to the topic does not happen through the Arduino. So that can’t be an issue here. </w:t>
      </w:r>
      <w:r w:rsidR="001E1189">
        <w:br/>
        <w:t>Receiving a message happens really fast and it’s always exactly the right message.</w:t>
      </w:r>
    </w:p>
    <w:p w:rsidR="00C9120B" w:rsidRDefault="00C9120B" w:rsidP="00C9120B">
      <w:r>
        <w:br w:type="page"/>
      </w:r>
    </w:p>
    <w:p w:rsidR="00AB71DF" w:rsidRPr="00C9120B" w:rsidRDefault="00C9120B" w:rsidP="00AB71DF">
      <w:r>
        <w:rPr>
          <w:b/>
        </w:rPr>
        <w:lastRenderedPageBreak/>
        <w:t>Speed:</w:t>
      </w:r>
      <w:r>
        <w:rPr>
          <w:b/>
        </w:rPr>
        <w:br/>
      </w:r>
      <w:r>
        <w:t>We used Wireshark to measure the speed differences.</w:t>
      </w:r>
      <w:r w:rsidR="009A3AB2">
        <w:t xml:space="preserve"> </w:t>
      </w:r>
    </w:p>
    <w:p w:rsidR="005910C5" w:rsidRDefault="00C9120B" w:rsidP="00AB71DF">
      <w:r>
        <w:rPr>
          <w:i/>
          <w:u w:val="single"/>
        </w:rPr>
        <w:t>HTTP:</w:t>
      </w:r>
      <w:r>
        <w:rPr>
          <w:i/>
          <w:u w:val="single"/>
        </w:rPr>
        <w:br/>
      </w:r>
      <w:r w:rsidR="005910C5">
        <w:t>The GET Request starts at time; 5.4 and ends at time: 6.2. That’s a difference of 0.8 seconds.</w:t>
      </w:r>
      <w:r w:rsidR="005910C5">
        <w:br/>
      </w:r>
      <w:r w:rsidR="005910C5">
        <w:rPr>
          <w:noProof/>
        </w:rPr>
        <w:drawing>
          <wp:inline distT="0" distB="0" distL="0" distR="0">
            <wp:extent cx="5760720" cy="271526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C5" w:rsidRDefault="005910C5" w:rsidP="00AB71DF">
      <w:pPr>
        <w:rPr>
          <w:i/>
          <w:u w:val="single"/>
        </w:rPr>
      </w:pPr>
      <w:r>
        <w:rPr>
          <w:i/>
          <w:u w:val="single"/>
        </w:rPr>
        <w:t>MQTT</w:t>
      </w:r>
    </w:p>
    <w:p w:rsidR="005910C5" w:rsidRDefault="00437D91" w:rsidP="00AB71DF">
      <w:r>
        <w:t>The connect command starts at 5.91 while the disconnect command is at 5.92. This is a difference of just 0.01 seconds. This is really quick compared to the HTTP request.</w:t>
      </w:r>
    </w:p>
    <w:p w:rsidR="007C627F" w:rsidRDefault="007C627F" w:rsidP="00AB71DF">
      <w:r>
        <w:rPr>
          <w:noProof/>
        </w:rPr>
        <w:drawing>
          <wp:inline distT="0" distB="0" distL="0" distR="0">
            <wp:extent cx="5760720" cy="26974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7F" w:rsidRDefault="007C627F">
      <w:r>
        <w:br w:type="page"/>
      </w:r>
    </w:p>
    <w:p w:rsidR="007C627F" w:rsidRDefault="007C627F" w:rsidP="00AB71DF">
      <w:pPr>
        <w:rPr>
          <w:b/>
        </w:rPr>
      </w:pPr>
      <w:r>
        <w:rPr>
          <w:b/>
        </w:rPr>
        <w:lastRenderedPageBreak/>
        <w:t>Package size:</w:t>
      </w:r>
    </w:p>
    <w:p w:rsidR="009624F8" w:rsidRDefault="009624F8" w:rsidP="00AB71DF">
      <w:r>
        <w:t>We did take a look at the actual packages of both protocols. The size of the MQTT package is a lot smaller than the HTTP package. This can be seen in the pictures above.</w:t>
      </w:r>
    </w:p>
    <w:p w:rsidR="0085386C" w:rsidRDefault="0085386C" w:rsidP="00AB71DF"/>
    <w:p w:rsidR="0085386C" w:rsidRPr="0085386C" w:rsidRDefault="0085386C" w:rsidP="00AB71DF">
      <w:r>
        <w:rPr>
          <w:b/>
        </w:rPr>
        <w:t>Conclusion:</w:t>
      </w:r>
      <w:r>
        <w:rPr>
          <w:b/>
        </w:rPr>
        <w:br/>
      </w:r>
      <w:r>
        <w:t xml:space="preserve">MQTT is, for us, the winner of all the three subjects. It’s faster, it’s more reliable and it has a less package size. </w:t>
      </w:r>
      <w:bookmarkStart w:id="0" w:name="_GoBack"/>
      <w:bookmarkEnd w:id="0"/>
    </w:p>
    <w:sectPr w:rsidR="0085386C" w:rsidRPr="00853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79"/>
    <w:rsid w:val="00034046"/>
    <w:rsid w:val="001E1189"/>
    <w:rsid w:val="0027304F"/>
    <w:rsid w:val="00437D91"/>
    <w:rsid w:val="00450F7F"/>
    <w:rsid w:val="005328CE"/>
    <w:rsid w:val="005910C5"/>
    <w:rsid w:val="005D3CB3"/>
    <w:rsid w:val="00632879"/>
    <w:rsid w:val="006D4C8D"/>
    <w:rsid w:val="00704B99"/>
    <w:rsid w:val="007C627F"/>
    <w:rsid w:val="0084180B"/>
    <w:rsid w:val="0085386C"/>
    <w:rsid w:val="008630EE"/>
    <w:rsid w:val="0086688B"/>
    <w:rsid w:val="008C0D94"/>
    <w:rsid w:val="009624F8"/>
    <w:rsid w:val="009A3AB2"/>
    <w:rsid w:val="00A30BFC"/>
    <w:rsid w:val="00A51061"/>
    <w:rsid w:val="00AB71DF"/>
    <w:rsid w:val="00B21969"/>
    <w:rsid w:val="00B701FE"/>
    <w:rsid w:val="00C031DE"/>
    <w:rsid w:val="00C9120B"/>
    <w:rsid w:val="00D6186D"/>
    <w:rsid w:val="00DC685B"/>
    <w:rsid w:val="00E0686B"/>
    <w:rsid w:val="00E72C49"/>
    <w:rsid w:val="00E779ED"/>
    <w:rsid w:val="00F5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2749"/>
  <w15:chartTrackingRefBased/>
  <w15:docId w15:val="{53710BA9-EA3B-4CCC-8BD3-2B6C58F9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D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32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28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28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2879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5D3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Kurt,Cihan C.</dc:creator>
  <cp:keywords/>
  <dc:description/>
  <cp:lastModifiedBy>Kurt,Cihan C.</cp:lastModifiedBy>
  <cp:revision>23</cp:revision>
  <dcterms:created xsi:type="dcterms:W3CDTF">2018-10-30T15:35:00Z</dcterms:created>
  <dcterms:modified xsi:type="dcterms:W3CDTF">2018-10-30T16:35:00Z</dcterms:modified>
</cp:coreProperties>
</file>