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896" w:rsidRDefault="00B83896"/>
    <w:p w:rsidR="00B83896" w:rsidRDefault="00B11023">
      <w:hyperlink r:id="rId4" w:anchor="recurrent_neural_network" w:history="1">
        <w:r w:rsidR="00B83896" w:rsidRPr="000E31CD">
          <w:rPr>
            <w:rStyle w:val="Hyperlink"/>
          </w:rPr>
          <w:t>https://www.tensorflow.org/tutorials/structured_data/time_series?fbclid=IwAR3B9d884cpQ-n7NZpa_F17QtIiewti_4V1IeioWe43zzshHZt8m-9uaKTs#recurrent_neural_network</w:t>
        </w:r>
      </w:hyperlink>
    </w:p>
    <w:p w:rsidR="00B83896" w:rsidRDefault="00B83896"/>
    <w:p w:rsidR="000B7C4F" w:rsidRDefault="000B7C4F">
      <w:r w:rsidRPr="000B7C4F">
        <w:t>https://machinelearningmastery.com/how-to-make-classification-and-regression-predictions-for-deep-learning-models-in-keras/</w:t>
      </w:r>
    </w:p>
    <w:p w:rsidR="00115668" w:rsidRDefault="00B11023">
      <w:hyperlink r:id="rId5" w:history="1">
        <w:r w:rsidR="00B83896" w:rsidRPr="000E31CD">
          <w:rPr>
            <w:rStyle w:val="Hyperlink"/>
          </w:rPr>
          <w:t>https://machinelearningmastery.com/tutorial-first-neural-network-python-keras/</w:t>
        </w:r>
      </w:hyperlink>
    </w:p>
    <w:p w:rsidR="00B83896" w:rsidRDefault="00B11023">
      <w:hyperlink r:id="rId6" w:history="1">
        <w:r w:rsidR="00B83896" w:rsidRPr="000E31CD">
          <w:rPr>
            <w:rStyle w:val="Hyperlink"/>
          </w:rPr>
          <w:t>https://www.tensorflow.org/api_docs/python/tf/keras/layers/Dense</w:t>
        </w:r>
      </w:hyperlink>
    </w:p>
    <w:p w:rsidR="00B83896" w:rsidRDefault="00B11023">
      <w:hyperlink r:id="rId7" w:history="1">
        <w:r w:rsidR="00B83896" w:rsidRPr="000E31CD">
          <w:rPr>
            <w:rStyle w:val="Hyperlink"/>
          </w:rPr>
          <w:t>https://stats.stackexchange.com/questions/257996/what-is-maxnorm-constraint-how-is-it-useful-in-convolutional-neural-networks</w:t>
        </w:r>
      </w:hyperlink>
    </w:p>
    <w:p w:rsidR="00B83896" w:rsidRDefault="00B11023">
      <w:hyperlink r:id="rId8" w:anchor=":~:text=Dropout%20class&amp;text=The%20Dropout%20layer%20randomly%20sets,over%20all%20inputs%20is%20unchanged" w:history="1">
        <w:r w:rsidR="00B83896" w:rsidRPr="000E31CD">
          <w:rPr>
            <w:rStyle w:val="Hyperlink"/>
          </w:rPr>
          <w:t>https://keras.io/api/layers/regularization_layers/dropout/#:~:text=Dropout%20class&amp;text=The%20Dropout%20layer%20randomly%20sets,over%20all%20inputs%20is%20unchanged</w:t>
        </w:r>
      </w:hyperlink>
      <w:r w:rsidR="00B83896" w:rsidRPr="00B83896">
        <w:t>.</w:t>
      </w:r>
    </w:p>
    <w:p w:rsidR="001A56EF" w:rsidRDefault="00A93C47">
      <w:hyperlink r:id="rId9" w:history="1">
        <w:r w:rsidRPr="00DD0B0F">
          <w:rPr>
            <w:rStyle w:val="Hyperlink"/>
          </w:rPr>
          <w:t>https://www.tensorflow.org/api_docs/python/tf/keras/Modelhttps://www.tensorflow.org/api_docs/python/tf/keras/callbacks/EarlyStopping</w:t>
        </w:r>
      </w:hyperlink>
    </w:p>
    <w:p w:rsidR="00A93C47" w:rsidRDefault="00A93C47"/>
    <w:p w:rsidR="001A56EF" w:rsidRDefault="001A56EF"/>
    <w:p w:rsidR="001A56EF" w:rsidRDefault="00B11023">
      <w:hyperlink r:id="rId10" w:history="1">
        <w:r w:rsidR="001A56EF" w:rsidRPr="000E31CD">
          <w:rPr>
            <w:rStyle w:val="Hyperlink"/>
          </w:rPr>
          <w:t>https://www.simplilearn.com/tutorials/deep-learning-tutorial/rnn</w:t>
        </w:r>
      </w:hyperlink>
    </w:p>
    <w:p w:rsidR="001A56EF" w:rsidRDefault="00B11023">
      <w:pPr>
        <w:rPr>
          <w:rStyle w:val="Hyperlink"/>
        </w:rPr>
      </w:pPr>
      <w:hyperlink r:id="rId11" w:history="1">
        <w:r w:rsidR="001A56EF" w:rsidRPr="000E31CD">
          <w:rPr>
            <w:rStyle w:val="Hyperlink"/>
          </w:rPr>
          <w:t>https://learnopencv.com/image-classification-using-feedforward-neural-network-in-keras/</w:t>
        </w:r>
      </w:hyperlink>
    </w:p>
    <w:p w:rsidR="00DB5F06" w:rsidRDefault="00DB5F06">
      <w:hyperlink r:id="rId12" w:history="1">
        <w:r w:rsidRPr="00DD0B0F">
          <w:rPr>
            <w:rStyle w:val="Hyperlink"/>
          </w:rPr>
          <w:t>https://machinelearningmastery.com/time-series-prediction-lstm-recurrent-neural-networks-python-keras/</w:t>
        </w:r>
      </w:hyperlink>
    </w:p>
    <w:p w:rsidR="00DB5F06" w:rsidRDefault="00DB5F06">
      <w:bookmarkStart w:id="0" w:name="_GoBack"/>
      <w:bookmarkEnd w:id="0"/>
    </w:p>
    <w:p w:rsidR="001A56EF" w:rsidRDefault="001A56EF"/>
    <w:p w:rsidR="001A56EF" w:rsidRDefault="001A56EF"/>
    <w:p w:rsidR="00B83896" w:rsidRDefault="00B83896"/>
    <w:sectPr w:rsidR="00B8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96"/>
    <w:rsid w:val="000B7C4F"/>
    <w:rsid w:val="00115668"/>
    <w:rsid w:val="001A56EF"/>
    <w:rsid w:val="00A93C47"/>
    <w:rsid w:val="00B83896"/>
    <w:rsid w:val="00D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AE9E"/>
  <w15:chartTrackingRefBased/>
  <w15:docId w15:val="{BE673564-7FE1-4CDC-8850-C27374F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regularization_layers/dropou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s.stackexchange.com/questions/257996/what-is-maxnorm-constraint-how-is-it-useful-in-convolutional-neural-networks" TargetMode="External"/><Relationship Id="rId12" Type="http://schemas.openxmlformats.org/officeDocument/2006/relationships/hyperlink" Target="https://machinelearningmastery.com/time-series-prediction-lstm-recurrent-neural-networks-python-ker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api_docs/python/tf/keras/layers/Dense" TargetMode="External"/><Relationship Id="rId11" Type="http://schemas.openxmlformats.org/officeDocument/2006/relationships/hyperlink" Target="https://learnopencv.com/image-classification-using-feedforward-neural-network-in-keras/" TargetMode="External"/><Relationship Id="rId5" Type="http://schemas.openxmlformats.org/officeDocument/2006/relationships/hyperlink" Target="https://machinelearningmastery.com/tutorial-first-neural-network-python-keras/" TargetMode="External"/><Relationship Id="rId10" Type="http://schemas.openxmlformats.org/officeDocument/2006/relationships/hyperlink" Target="https://www.simplilearn.com/tutorials/deep-learning-tutorial/rnn" TargetMode="External"/><Relationship Id="rId4" Type="http://schemas.openxmlformats.org/officeDocument/2006/relationships/hyperlink" Target="https://www.tensorflow.org/tutorials/structured_data/time_series?fbclid=IwAR3B9d884cpQ-n7NZpa_F17QtIiewti_4V1IeioWe43zzshHZt8m-9uaKTs" TargetMode="External"/><Relationship Id="rId9" Type="http://schemas.openxmlformats.org/officeDocument/2006/relationships/hyperlink" Target="https://www.tensorflow.org/api_docs/python/tf/keras/Modelhttps://www.tensorflow.org/api_docs/python/tf/keras/callbacks/EarlyStopp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HoangLong</dc:creator>
  <cp:keywords/>
  <dc:description/>
  <cp:lastModifiedBy>HoangLong</cp:lastModifiedBy>
  <cp:revision>3</cp:revision>
  <dcterms:created xsi:type="dcterms:W3CDTF">2021-04-30T14:39:00Z</dcterms:created>
  <dcterms:modified xsi:type="dcterms:W3CDTF">2021-05-01T12:37:00Z</dcterms:modified>
</cp:coreProperties>
</file>