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 xml:space="preserve">What is SDLC? </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t>SDLC stands for Software Development Life Cycle. It is a process used by software development teams to design, develop and maintain software systems.</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 xml:space="preserve">What is Waterfall? </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t>Waterfall is a traditional software development methodology where the process of software development flows sequentially from requirements gathering, to design, to development, to testing, and finally to deployment. Each phase of the process is completed before moving onto the next phase.</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What are the different models under SDLC?</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t>Some of the different models under SDLC include Waterfall, Agile, Spiral, Iterative, and V-shaped model.</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What are the different models under Agile?</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t>Some of the different models under Agile include Scrum, Kanban, Lean, and Extreme Programming.</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 xml:space="preserve">What is UML? </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lastRenderedPageBreak/>
        <w:t>UML stands for Unified Modeling Language, and it is a standardized modeling language used to visualize and document software systems. It includes a set of graphical notations for creating diagrams to represent different aspects of a software system.</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 xml:space="preserve">What is an architecture diagram for a project? </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t>An architecture diagram for a project is a high-level overview of the components, structure, and relationships within a software system. It shows how different components of the system interact with each other and how data flows through the system.</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What is the Deployment Phase in SDLC?</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T</w:t>
      </w:r>
      <w:r w:rsidRPr="00AC1A39">
        <w:rPr>
          <w:rFonts w:ascii="Segoe UI" w:hAnsi="Segoe UI" w:cs="Segoe UI"/>
          <w:color w:val="374151"/>
        </w:rPr>
        <w:t>he Deployment Phase in SDLC is the final phase where the software is released to end-users. This phase involves installing the software and ensuring that it is working properly.</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What are the types under Agile?</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t>Some of the types under Agile include Scrum, Kanban, Lean, and Extreme Programming.</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What do you mean by Sprint in Agile Scrum?</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lastRenderedPageBreak/>
        <w:t>In Agile Scrum, a Sprint is a time-boxed period of development where a specific amount of work is completed. Sprints are typically 1-4 weeks long and involve a set of tasks that are completed by the development team.</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What is an ER diagram?</w:t>
      </w:r>
    </w:p>
    <w:p w:rsid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t>An ER (Entity-Relationship) diagram is a type of diagram used to represent the relationships between entities in a database. It shows the entities in a database and the relationships between them.</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AC1A39" w:rsidRDefault="00AC1A39" w:rsidP="00AC1A39">
      <w:pPr>
        <w:pStyle w:val="a3"/>
        <w:numPr>
          <w:ilvl w:val="0"/>
          <w:numId w:val="1"/>
        </w:numPr>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C1A39">
        <w:rPr>
          <w:rFonts w:ascii="Segoe UI" w:hAnsi="Segoe UI" w:cs="Segoe UI"/>
          <w:color w:val="374151"/>
        </w:rPr>
        <w:t>What is the difference between Waterfall and Agile Methodology?</w:t>
      </w:r>
    </w:p>
    <w:p w:rsidR="00AC1A39" w:rsidRPr="00AC1A39" w:rsidRDefault="00AC1A39" w:rsidP="00AC1A39">
      <w:pPr>
        <w:pStyle w:val="a3"/>
        <w:pBdr>
          <w:top w:val="single" w:sz="2" w:space="0" w:color="D9D9E3"/>
          <w:left w:val="single" w:sz="2" w:space="17"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AC1A39">
        <w:rPr>
          <w:rFonts w:ascii="Segoe UI" w:hAnsi="Segoe UI" w:cs="Segoe UI"/>
          <w:color w:val="374151"/>
        </w:rPr>
        <w:t>The main difference between Waterfall and Agile Methodology is that Waterfall follows a sequential approach to software development, while Agile is iterative and focuses on delivering working software in short iterations. Waterfall has a fixed scope and timeline, while Agile is more flexible and adapts to changing requirements.</w:t>
      </w:r>
    </w:p>
    <w:p w:rsidR="00305D2A" w:rsidRDefault="00305D2A"/>
    <w:sectPr w:rsidR="00305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4414"/>
    <w:multiLevelType w:val="multilevel"/>
    <w:tmpl w:val="F368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79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39"/>
    <w:rsid w:val="00305D2A"/>
    <w:rsid w:val="00AC1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0434"/>
  <w15:chartTrackingRefBased/>
  <w15:docId w15:val="{CBA44B91-7EE1-41DD-805B-F3954999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A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1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Connie</cp:lastModifiedBy>
  <cp:revision>1</cp:revision>
  <dcterms:created xsi:type="dcterms:W3CDTF">2023-03-16T20:51:00Z</dcterms:created>
  <dcterms:modified xsi:type="dcterms:W3CDTF">2023-03-16T20:55:00Z</dcterms:modified>
</cp:coreProperties>
</file>