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5AEDE" w14:textId="3AB144C6" w:rsidR="00B240DE" w:rsidRPr="00B240DE" w:rsidRDefault="00B240DE" w:rsidP="00B240DE">
      <w:pPr>
        <w:ind w:left="720" w:hanging="360"/>
        <w:jc w:val="center"/>
        <w:rPr>
          <w:sz w:val="32"/>
          <w:szCs w:val="32"/>
        </w:rPr>
      </w:pPr>
      <w:r w:rsidRPr="00B240DE">
        <w:rPr>
          <w:sz w:val="32"/>
          <w:szCs w:val="32"/>
        </w:rPr>
        <w:t xml:space="preserve">Report tuần </w:t>
      </w:r>
      <w:r w:rsidR="00D75F0A">
        <w:rPr>
          <w:sz w:val="32"/>
          <w:szCs w:val="32"/>
        </w:rPr>
        <w:t>2</w:t>
      </w:r>
    </w:p>
    <w:p w14:paraId="771DAB87" w14:textId="77777777" w:rsidR="00D75F0A" w:rsidRPr="00D75F0A" w:rsidRDefault="00D75F0A" w:rsidP="00D75F0A">
      <w:pPr>
        <w:pStyle w:val="ListParagraph"/>
        <w:numPr>
          <w:ilvl w:val="0"/>
          <w:numId w:val="1"/>
        </w:numPr>
      </w:pPr>
      <w:r>
        <w:rPr>
          <w:b/>
          <w:bCs/>
        </w:rPr>
        <w:t>Singleton pattern</w:t>
      </w:r>
    </w:p>
    <w:p w14:paraId="2A5A00F1" w14:textId="6702F27E" w:rsidR="00D75F0A" w:rsidRPr="00D75F0A" w:rsidRDefault="00D75F0A" w:rsidP="00D75F0A">
      <w:r w:rsidRPr="00D75F0A">
        <w:rPr>
          <w:b/>
          <w:bCs/>
        </w:rPr>
        <w:t>Khái niệm:</w:t>
      </w:r>
    </w:p>
    <w:p w14:paraId="59E2E94D" w14:textId="7C579016" w:rsidR="00D75F0A" w:rsidRPr="00D75F0A" w:rsidRDefault="00D75F0A" w:rsidP="00D75F0A">
      <w:pPr>
        <w:pStyle w:val="ListParagraph"/>
        <w:numPr>
          <w:ilvl w:val="0"/>
          <w:numId w:val="6"/>
        </w:numPr>
      </w:pPr>
      <w:r w:rsidRPr="00D75F0A">
        <w:t>Đảm bảo một class chỉ có 1 instance duy nhất trong toàn bộ ứng dụng</w:t>
      </w:r>
    </w:p>
    <w:p w14:paraId="443F1996" w14:textId="07F0F677" w:rsidR="00DD623E" w:rsidRDefault="00D75F0A" w:rsidP="00D75F0A">
      <w:pPr>
        <w:pStyle w:val="ListParagraph"/>
        <w:numPr>
          <w:ilvl w:val="0"/>
          <w:numId w:val="6"/>
        </w:numPr>
      </w:pPr>
      <w:r w:rsidRPr="00D75F0A">
        <w:t>Cung cấp global access point đến instance đó</w:t>
      </w:r>
    </w:p>
    <w:p w14:paraId="63724A0A" w14:textId="616F25C5" w:rsidR="00D75F0A" w:rsidRPr="00D75F0A" w:rsidRDefault="00D75F0A" w:rsidP="00D75F0A">
      <w:pPr>
        <w:rPr>
          <w:b/>
          <w:bCs/>
        </w:rPr>
      </w:pPr>
      <w:r w:rsidRPr="00D75F0A">
        <w:rPr>
          <w:b/>
          <w:bCs/>
        </w:rPr>
        <w:t>Hoạt động:</w:t>
      </w:r>
    </w:p>
    <w:p w14:paraId="6E078DC0" w14:textId="0E9A9B78" w:rsidR="00D75F0A" w:rsidRDefault="00D75F0A" w:rsidP="00D75F0A">
      <w:pPr>
        <w:pStyle w:val="ListParagraph"/>
        <w:numPr>
          <w:ilvl w:val="0"/>
          <w:numId w:val="3"/>
        </w:numPr>
      </w:pPr>
      <w:r>
        <w:t>Trên giao diện:</w:t>
      </w:r>
    </w:p>
    <w:p w14:paraId="463250FE" w14:textId="2ACB2037" w:rsidR="00D75F0A" w:rsidRDefault="00D75F0A" w:rsidP="00D75F0A">
      <w:r w:rsidRPr="00D75F0A">
        <w:drawing>
          <wp:inline distT="0" distB="0" distL="0" distR="0" wp14:anchorId="4D9FB81E" wp14:editId="698C660B">
            <wp:extent cx="5943600" cy="3713480"/>
            <wp:effectExtent l="0" t="0" r="0" b="1270"/>
            <wp:docPr id="11768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08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8311" w14:textId="1C10EE04" w:rsidR="00D75F0A" w:rsidRDefault="00D75F0A" w:rsidP="00D75F0A">
      <w:pPr>
        <w:pStyle w:val="ListParagraph"/>
        <w:numPr>
          <w:ilvl w:val="0"/>
          <w:numId w:val="3"/>
        </w:numPr>
      </w:pPr>
      <w:r>
        <w:t>Tạo 2 instance trước</w:t>
      </w:r>
    </w:p>
    <w:p w14:paraId="06533359" w14:textId="5B3CDF78" w:rsidR="00D75F0A" w:rsidRDefault="00D75F0A" w:rsidP="00D75F0A">
      <w:r w:rsidRPr="00D75F0A">
        <w:lastRenderedPageBreak/>
        <w:drawing>
          <wp:inline distT="0" distB="0" distL="0" distR="0" wp14:anchorId="4955D55C" wp14:editId="7ED82099">
            <wp:extent cx="5943600" cy="3713480"/>
            <wp:effectExtent l="0" t="0" r="0" b="1270"/>
            <wp:docPr id="99215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5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7DAA" w14:textId="1BD79328" w:rsidR="00D75F0A" w:rsidRDefault="00D75F0A" w:rsidP="00D75F0A">
      <w:pPr>
        <w:pStyle w:val="ListParagraph"/>
        <w:numPr>
          <w:ilvl w:val="0"/>
          <w:numId w:val="3"/>
        </w:numPr>
      </w:pPr>
      <w:r>
        <w:t>So sánh 2 db1 và db2 thì thấy id instance của cả 2 đều giống nhau. Cho thấy chúng sử dụng chung 1 instance chứ không hề tạo một instance mới.</w:t>
      </w:r>
    </w:p>
    <w:p w14:paraId="6A63187F" w14:textId="0AFEFB5B" w:rsidR="00D75F0A" w:rsidRDefault="00D75F0A" w:rsidP="00D75F0A">
      <w:r w:rsidRPr="00D75F0A">
        <w:drawing>
          <wp:inline distT="0" distB="0" distL="0" distR="0" wp14:anchorId="72FD908C" wp14:editId="2243EC4A">
            <wp:extent cx="5943600" cy="3713480"/>
            <wp:effectExtent l="0" t="0" r="0" b="1270"/>
            <wp:docPr id="73876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67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F740" w14:textId="3982D934" w:rsidR="00D75F0A" w:rsidRPr="00502586" w:rsidRDefault="00D75F0A" w:rsidP="00502586">
      <w:pPr>
        <w:rPr>
          <w:b/>
          <w:bCs/>
        </w:rPr>
      </w:pPr>
      <w:r w:rsidRPr="00502586">
        <w:rPr>
          <w:b/>
          <w:bCs/>
        </w:rPr>
        <w:lastRenderedPageBreak/>
        <w:t>Logic code:</w:t>
      </w:r>
    </w:p>
    <w:p w14:paraId="2B67A74E" w14:textId="64DC7D4F" w:rsidR="00D75F0A" w:rsidRDefault="00D75F0A" w:rsidP="00D75F0A">
      <w:r w:rsidRPr="00D75F0A">
        <w:drawing>
          <wp:inline distT="0" distB="0" distL="0" distR="0" wp14:anchorId="62C7C780" wp14:editId="44C90CF2">
            <wp:extent cx="5943600" cy="4612640"/>
            <wp:effectExtent l="0" t="0" r="0" b="0"/>
            <wp:docPr id="145947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77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2DD7" w14:textId="77777777" w:rsidR="00D75F0A" w:rsidRDefault="00D75F0A">
      <w:r>
        <w:br w:type="page"/>
      </w:r>
    </w:p>
    <w:p w14:paraId="25DCF08D" w14:textId="3660FC47" w:rsidR="00D75F0A" w:rsidRPr="00D75F0A" w:rsidRDefault="00D75F0A" w:rsidP="00D75F0A">
      <w:pPr>
        <w:pStyle w:val="ListParagraph"/>
        <w:numPr>
          <w:ilvl w:val="0"/>
          <w:numId w:val="1"/>
        </w:numPr>
      </w:pPr>
      <w:r>
        <w:rPr>
          <w:b/>
          <w:bCs/>
        </w:rPr>
        <w:lastRenderedPageBreak/>
        <w:t xml:space="preserve">Factory </w:t>
      </w:r>
      <w:r w:rsidRPr="00D75F0A">
        <w:rPr>
          <w:b/>
          <w:bCs/>
        </w:rPr>
        <w:t>pattern</w:t>
      </w:r>
    </w:p>
    <w:p w14:paraId="5653B452" w14:textId="509762DC" w:rsidR="00D75F0A" w:rsidRPr="00D75F0A" w:rsidRDefault="00D75F0A" w:rsidP="00D75F0A">
      <w:pPr>
        <w:rPr>
          <w:b/>
          <w:bCs/>
        </w:rPr>
      </w:pPr>
      <w:r w:rsidRPr="00D75F0A">
        <w:rPr>
          <w:b/>
          <w:bCs/>
        </w:rPr>
        <w:t>Khái niệm:</w:t>
      </w:r>
    </w:p>
    <w:p w14:paraId="643980CF" w14:textId="1D2F4987" w:rsidR="00D75F0A" w:rsidRDefault="00D75F0A" w:rsidP="00D75F0A">
      <w:pPr>
        <w:pStyle w:val="ListParagraph"/>
        <w:numPr>
          <w:ilvl w:val="0"/>
          <w:numId w:val="3"/>
        </w:numPr>
      </w:pPr>
      <w:r>
        <w:t>Tạo objects mà không cần biết class cụ thể</w:t>
      </w:r>
    </w:p>
    <w:p w14:paraId="0D0F68EF" w14:textId="4A9F833D" w:rsidR="00D75F0A" w:rsidRDefault="00D75F0A" w:rsidP="00D75F0A">
      <w:pPr>
        <w:pStyle w:val="ListParagraph"/>
        <w:numPr>
          <w:ilvl w:val="0"/>
          <w:numId w:val="3"/>
        </w:numPr>
      </w:pPr>
      <w:r>
        <w:t>Factory quyết định tạo object nào dựa trên type</w:t>
      </w:r>
    </w:p>
    <w:p w14:paraId="2A8FAC94" w14:textId="38C2959F" w:rsidR="00D75F0A" w:rsidRDefault="00D75F0A" w:rsidP="00D75F0A">
      <w:pPr>
        <w:pStyle w:val="ListParagraph"/>
        <w:numPr>
          <w:ilvl w:val="0"/>
          <w:numId w:val="3"/>
        </w:numPr>
      </w:pPr>
      <w:r>
        <w:t>Client code chỉ làm việc với interface/abstract class, không biết concrete class</w:t>
      </w:r>
    </w:p>
    <w:p w14:paraId="3B61329F" w14:textId="77777777" w:rsidR="00502586" w:rsidRPr="00D75F0A" w:rsidRDefault="00502586" w:rsidP="00502586">
      <w:pPr>
        <w:rPr>
          <w:b/>
          <w:bCs/>
        </w:rPr>
      </w:pPr>
      <w:r w:rsidRPr="00D75F0A">
        <w:rPr>
          <w:b/>
          <w:bCs/>
        </w:rPr>
        <w:t>Hoạt động:</w:t>
      </w:r>
    </w:p>
    <w:p w14:paraId="1329D8F6" w14:textId="5650C1E2" w:rsidR="00B240DE" w:rsidRDefault="00502586" w:rsidP="00502586">
      <w:r w:rsidRPr="00502586">
        <w:drawing>
          <wp:inline distT="0" distB="0" distL="0" distR="0" wp14:anchorId="732AF17C" wp14:editId="20AFF7AD">
            <wp:extent cx="5943600" cy="3713480"/>
            <wp:effectExtent l="0" t="0" r="0" b="1270"/>
            <wp:docPr id="31927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275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A2CA" w14:textId="3AAD4F11" w:rsidR="00502586" w:rsidRDefault="00502586" w:rsidP="00502586">
      <w:r w:rsidRPr="00502586">
        <w:lastRenderedPageBreak/>
        <w:drawing>
          <wp:inline distT="0" distB="0" distL="0" distR="0" wp14:anchorId="25BF145F" wp14:editId="2198D983">
            <wp:extent cx="5943600" cy="3713480"/>
            <wp:effectExtent l="0" t="0" r="0" b="1270"/>
            <wp:docPr id="111133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74C0" w14:textId="36B7928E" w:rsidR="00502586" w:rsidRPr="00502586" w:rsidRDefault="00502586" w:rsidP="00502586">
      <w:r w:rsidRPr="00502586">
        <w:rPr>
          <w:b/>
          <w:bCs/>
        </w:rPr>
        <w:t>Vấn đề:</w:t>
      </w:r>
    </w:p>
    <w:p w14:paraId="0854D547" w14:textId="4D394E7F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Có nhiều loại sản phẩm: Electronics, Clothing, Food</w:t>
      </w:r>
    </w:p>
    <w:p w14:paraId="3986AB02" w14:textId="4FC65310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Mỗi loại có thuộc tính riêng (Electronics có warranty, Clothing có size, Food có expiry)</w:t>
      </w:r>
    </w:p>
    <w:p w14:paraId="7E5B37A0" w14:textId="18F712F9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Client không muốn viết: `if (type === 'electronics') { return new Electronics(...) }`</w:t>
      </w:r>
    </w:p>
    <w:p w14:paraId="0C71F568" w14:textId="058C1D56" w:rsidR="00502586" w:rsidRPr="00502586" w:rsidRDefault="00502586" w:rsidP="00502586">
      <w:r w:rsidRPr="00502586">
        <w:rPr>
          <w:b/>
          <w:bCs/>
        </w:rPr>
        <w:t>Giải pháp:</w:t>
      </w:r>
    </w:p>
    <w:p w14:paraId="0AE04910" w14:textId="13F744B4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Factory nhận `type` và tự động tạo đúng class</w:t>
      </w:r>
    </w:p>
    <w:p w14:paraId="595F99B7" w14:textId="3F793D3E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Client chỉ cần: `ProductFactory.createProduct(type, name, price, extra)`</w:t>
      </w:r>
    </w:p>
    <w:p w14:paraId="4398F672" w14:textId="5DE88F98" w:rsidR="00502586" w:rsidRPr="00502586" w:rsidRDefault="00502586" w:rsidP="00502586">
      <w:pPr>
        <w:pStyle w:val="ListParagraph"/>
        <w:numPr>
          <w:ilvl w:val="0"/>
          <w:numId w:val="3"/>
        </w:numPr>
      </w:pPr>
      <w:r w:rsidRPr="00502586">
        <w:t>Thêm loại mới? Chỉ sửa Factory, không động đến client code</w:t>
      </w:r>
    </w:p>
    <w:p w14:paraId="63899580" w14:textId="12CCBA38" w:rsidR="00502586" w:rsidRDefault="00502586" w:rsidP="00502586">
      <w:r w:rsidRPr="00502586">
        <w:drawing>
          <wp:inline distT="0" distB="0" distL="0" distR="0" wp14:anchorId="5310BD13" wp14:editId="6DE48F5F">
            <wp:extent cx="5943600" cy="1579245"/>
            <wp:effectExtent l="0" t="0" r="0" b="1905"/>
            <wp:docPr id="116174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43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8305" w14:textId="72AA50DA" w:rsidR="00502586" w:rsidRDefault="00502586" w:rsidP="00502586">
      <w:r w:rsidRPr="00502586">
        <w:lastRenderedPageBreak/>
        <w:drawing>
          <wp:inline distT="0" distB="0" distL="0" distR="0" wp14:anchorId="0AEC9D0E" wp14:editId="1CF23011">
            <wp:extent cx="5943600" cy="2026920"/>
            <wp:effectExtent l="0" t="0" r="0" b="0"/>
            <wp:docPr id="1466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04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5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4B0E"/>
    <w:multiLevelType w:val="hybridMultilevel"/>
    <w:tmpl w:val="01F20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8E728A"/>
    <w:multiLevelType w:val="hybridMultilevel"/>
    <w:tmpl w:val="F998CBAC"/>
    <w:lvl w:ilvl="0" w:tplc="0E620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FB0824"/>
    <w:multiLevelType w:val="hybridMultilevel"/>
    <w:tmpl w:val="E3DC2C82"/>
    <w:lvl w:ilvl="0" w:tplc="0E620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E76BC7"/>
    <w:multiLevelType w:val="hybridMultilevel"/>
    <w:tmpl w:val="223A569A"/>
    <w:lvl w:ilvl="0" w:tplc="0E620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2F148D"/>
    <w:multiLevelType w:val="hybridMultilevel"/>
    <w:tmpl w:val="A3A2FD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F04322"/>
    <w:multiLevelType w:val="hybridMultilevel"/>
    <w:tmpl w:val="47342756"/>
    <w:lvl w:ilvl="0" w:tplc="0E620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6190B"/>
    <w:multiLevelType w:val="hybridMultilevel"/>
    <w:tmpl w:val="00BEB7BC"/>
    <w:lvl w:ilvl="0" w:tplc="0E620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27186"/>
    <w:multiLevelType w:val="hybridMultilevel"/>
    <w:tmpl w:val="A3A2FD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994510">
    <w:abstractNumId w:val="7"/>
  </w:num>
  <w:num w:numId="2" w16cid:durableId="76783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6837843">
    <w:abstractNumId w:val="5"/>
  </w:num>
  <w:num w:numId="4" w16cid:durableId="1838307557">
    <w:abstractNumId w:val="0"/>
  </w:num>
  <w:num w:numId="5" w16cid:durableId="409935184">
    <w:abstractNumId w:val="3"/>
  </w:num>
  <w:num w:numId="6" w16cid:durableId="2129347324">
    <w:abstractNumId w:val="1"/>
  </w:num>
  <w:num w:numId="7" w16cid:durableId="743843811">
    <w:abstractNumId w:val="4"/>
  </w:num>
  <w:num w:numId="8" w16cid:durableId="872305907">
    <w:abstractNumId w:val="2"/>
  </w:num>
  <w:num w:numId="9" w16cid:durableId="540918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23E"/>
    <w:rsid w:val="0007600E"/>
    <w:rsid w:val="00454ABA"/>
    <w:rsid w:val="00502586"/>
    <w:rsid w:val="005A7E6D"/>
    <w:rsid w:val="00B240DE"/>
    <w:rsid w:val="00D75F0A"/>
    <w:rsid w:val="00DD623E"/>
    <w:rsid w:val="00F4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07573"/>
  <w15:chartTrackingRefBased/>
  <w15:docId w15:val="{DE1B2DC2-E957-47AD-B3B5-0B796744E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586"/>
  </w:style>
  <w:style w:type="paragraph" w:styleId="Heading1">
    <w:name w:val="heading 1"/>
    <w:basedOn w:val="Normal"/>
    <w:next w:val="Normal"/>
    <w:link w:val="Heading1Char"/>
    <w:uiPriority w:val="9"/>
    <w:qFormat/>
    <w:rsid w:val="00DD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2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2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2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2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2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2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2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2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2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2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2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40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40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0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Tấn Phong</dc:creator>
  <cp:keywords/>
  <dc:description/>
  <cp:lastModifiedBy>Lê Tấn Phong</cp:lastModifiedBy>
  <cp:revision>2</cp:revision>
  <dcterms:created xsi:type="dcterms:W3CDTF">2026-01-21T13:04:00Z</dcterms:created>
  <dcterms:modified xsi:type="dcterms:W3CDTF">2026-03-11T14:13:00Z</dcterms:modified>
</cp:coreProperties>
</file>