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>'''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>Problem:</w:t>
      </w:r>
      <w:bookmarkStart w:id="0" w:name="_GoBack"/>
      <w:bookmarkEnd w:id="0"/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A binary tree topology is defined as any configuration of the tree,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given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a number of nodes, that is agnostic of node labels.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Write an algorithmic function that tells me how many binary tree topologies are possible,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given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n nodes in the tree.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>Requires: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(1)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achieve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the algorithm in recursion style (not efficient)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(2)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efficient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with extra space, record the topology number for each node number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>'''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###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solution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1 ###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binary_tree_topo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(n):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>#     if n == 0: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1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>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number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= 0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in range(n):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    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number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+=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binary_tree_topo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) *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binary_tree_topo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(n-1-i)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number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>#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node_num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= 5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tree_topo_num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 xml:space="preserve">= 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binary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>_tree_topo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node_num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)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'tree topology number is %d' %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tree_topo_num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)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###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solution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2 ###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topo_doc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= [1, 1]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binary_tree_topo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(n):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n == 0 or n == 1: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number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topo_doc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[n]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number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>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# notice here, for node n, the value is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topo_doc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[n]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j in range(2, n+1):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node_add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= 0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in range(j):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node_add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 +=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topo_doc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 xml:space="preserve">] *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doc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[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>j-1-i]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doc.append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>node_add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)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1C077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topo_doc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[n]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number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1C0777">
        <w:rPr>
          <w:rFonts w:ascii="Arial Unicode MS" w:eastAsia="Arial Unicode MS" w:hAnsi="Arial Unicode MS" w:cs="Arial Unicode MS"/>
          <w:lang w:val="en-US"/>
        </w:rPr>
        <w:t>binary_tree_topo</w:t>
      </w:r>
      <w:proofErr w:type="spellEnd"/>
      <w:r w:rsidRPr="001C0777">
        <w:rPr>
          <w:rFonts w:ascii="Arial Unicode MS" w:eastAsia="Arial Unicode MS" w:hAnsi="Arial Unicode MS" w:cs="Arial Unicode MS"/>
          <w:lang w:val="en-US"/>
        </w:rPr>
        <w:t>(5)</w:t>
      </w:r>
    </w:p>
    <w:p w:rsidR="001C0777" w:rsidRPr="001C0777" w:rsidRDefault="001C0777" w:rsidP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1C077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1C0777">
        <w:rPr>
          <w:rFonts w:ascii="Arial Unicode MS" w:eastAsia="Arial Unicode MS" w:hAnsi="Arial Unicode MS" w:cs="Arial Unicode MS"/>
          <w:lang w:val="en-US"/>
        </w:rPr>
        <w:t>number)</w:t>
      </w:r>
    </w:p>
    <w:p w:rsidR="00355496" w:rsidRPr="001C0777" w:rsidRDefault="0035549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1C0777" w:rsidRDefault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1C0777" w:rsidRPr="0003692B" w:rsidRDefault="001C07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1C0777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C0777"/>
    <w:rsid w:val="00355496"/>
    <w:rsid w:val="004D1C1E"/>
    <w:rsid w:val="00607E0D"/>
    <w:rsid w:val="006D7B9E"/>
    <w:rsid w:val="00731F72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7</cp:revision>
  <dcterms:created xsi:type="dcterms:W3CDTF">2018-05-27T22:53:00Z</dcterms:created>
  <dcterms:modified xsi:type="dcterms:W3CDTF">2018-07-11T02:38:00Z</dcterms:modified>
</cp:coreProperties>
</file>