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3409486" w:displacedByCustomXml="next"/>
    <w:sdt>
      <w:sdtPr>
        <w:rPr>
          <w:rFonts w:ascii="Times New Roman" w:hAnsi="Times New Roman" w:cs="Times New Roman"/>
        </w:rPr>
        <w:id w:val="-1895577126"/>
        <w:docPartObj>
          <w:docPartGallery w:val="Cover Pages"/>
          <w:docPartUnique/>
        </w:docPartObj>
      </w:sdtPr>
      <w:sdtEndPr>
        <w:rPr>
          <w:sz w:val="40"/>
          <w:szCs w:val="40"/>
          <w:u w:val="single"/>
        </w:rPr>
      </w:sdtEndPr>
      <w:sdtContent>
        <w:p w:rsidR="00622EB7" w:rsidRPr="000B46F7" w:rsidRDefault="00622EB7" w:rsidP="00961258">
          <w:pPr>
            <w:spacing w:line="240" w:lineRule="auto"/>
            <w:jc w:val="both"/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610" w:type="pct"/>
            <w:tblBorders>
              <w:left w:val="single" w:sz="12" w:space="0" w:color="4DE8BE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49"/>
          </w:tblGrid>
          <w:tr w:rsidR="00622EB7" w:rsidRPr="000B46F7" w:rsidTr="00AD4423">
            <w:tc>
              <w:tcPr>
                <w:tcW w:w="834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22EB7" w:rsidRPr="000B46F7" w:rsidRDefault="00622EB7" w:rsidP="00961258">
                <w:pPr>
                  <w:pStyle w:val="Sansinterligne"/>
                  <w:jc w:val="both"/>
                  <w:rPr>
                    <w:rFonts w:ascii="Times New Roman" w:hAnsi="Times New Roman" w:cs="Times New Roman"/>
                    <w:color w:val="4DE8BE"/>
                    <w:sz w:val="24"/>
                  </w:rPr>
                </w:pPr>
              </w:p>
            </w:tc>
          </w:tr>
          <w:tr w:rsidR="00622EB7" w:rsidRPr="000B46F7" w:rsidTr="00AD4423">
            <w:tc>
              <w:tcPr>
                <w:tcW w:w="8349" w:type="dxa"/>
              </w:tcPr>
              <w:sdt>
                <w:sdtPr>
                  <w:rPr>
                    <w:rFonts w:ascii="Times New Roman" w:eastAsiaTheme="minorHAnsi" w:hAnsi="Times New Roman" w:cs="Times New Roman"/>
                    <w:sz w:val="72"/>
                    <w:szCs w:val="72"/>
                    <w:lang w:eastAsia="en-US"/>
                  </w:rPr>
                  <w:alias w:val="Titre"/>
                  <w:id w:val="13406919"/>
                  <w:placeholder>
                    <w:docPart w:val="EC4710D8BA0C41D69FD3AE944B1C670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22EB7" w:rsidRPr="000B46F7" w:rsidRDefault="00867D9C" w:rsidP="00961258">
                    <w:pPr>
                      <w:pStyle w:val="Sansinterligne"/>
                      <w:jc w:val="both"/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88"/>
                        <w:szCs w:val="88"/>
                      </w:rPr>
                    </w:pPr>
                    <w:r w:rsidRPr="000B46F7">
                      <w:rPr>
                        <w:rFonts w:ascii="Times New Roman" w:eastAsiaTheme="minorHAnsi" w:hAnsi="Times New Roman" w:cs="Times New Roman"/>
                        <w:sz w:val="72"/>
                        <w:szCs w:val="72"/>
                        <w:lang w:eastAsia="en-US"/>
                      </w:rPr>
                      <w:t>User Stories</w:t>
                    </w:r>
                  </w:p>
                </w:sdtContent>
              </w:sdt>
            </w:tc>
          </w:tr>
          <w:tr w:rsidR="00622EB7" w:rsidRPr="000B46F7" w:rsidTr="00AD4423">
            <w:sdt>
              <w:sdtPr>
                <w:rPr>
                  <w:rFonts w:ascii="Times New Roman" w:hAnsi="Times New Roman" w:cs="Times New Roman"/>
                  <w:color w:val="4DE8BE"/>
                  <w:sz w:val="52"/>
                  <w:szCs w:val="52"/>
                </w:rPr>
                <w:alias w:val="Sous-titre"/>
                <w:id w:val="13406923"/>
                <w:placeholder>
                  <w:docPart w:val="4B0D0F9FE7A84E4EA1CE4A3783D8E6B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34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22EB7" w:rsidRPr="000B46F7" w:rsidRDefault="00861165" w:rsidP="00961258">
                    <w:pPr>
                      <w:pStyle w:val="Sansinterligne"/>
                      <w:jc w:val="both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</w:rPr>
                    </w:pPr>
                    <w:r w:rsidRPr="000B46F7">
                      <w:rPr>
                        <w:rFonts w:ascii="Times New Roman" w:hAnsi="Times New Roman" w:cs="Times New Roman"/>
                        <w:color w:val="4DE8BE"/>
                        <w:sz w:val="52"/>
                        <w:szCs w:val="52"/>
                      </w:rPr>
                      <w:t>Application Web Dressing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7"/>
          </w:tblGrid>
          <w:tr w:rsidR="00622EB7" w:rsidRPr="000B46F7" w:rsidTr="00AD442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Auteur"/>
                  <w:id w:val="13406928"/>
                  <w:placeholder>
                    <w:docPart w:val="23AD87549ABB4A9A9D7C8D45A0DD1BB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22EB7" w:rsidRPr="000B46F7" w:rsidRDefault="00861165" w:rsidP="00961258">
                    <w:pPr>
                      <w:pStyle w:val="Sansinterligne"/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0B46F7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Léa DELANNAY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41BBAE645BD84F87AA418162E621F03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7-2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622EB7" w:rsidRPr="000B46F7" w:rsidRDefault="00622EB7" w:rsidP="00961258">
                    <w:pPr>
                      <w:pStyle w:val="Sansinterligne"/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0B46F7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29/07/2019</w:t>
                    </w:r>
                  </w:p>
                </w:sdtContent>
              </w:sdt>
              <w:p w:rsidR="00622EB7" w:rsidRPr="000B46F7" w:rsidRDefault="00622EB7" w:rsidP="00961258">
                <w:pPr>
                  <w:pStyle w:val="Sansinterligne"/>
                  <w:jc w:val="both"/>
                  <w:rPr>
                    <w:rFonts w:ascii="Times New Roman" w:hAnsi="Times New Roman" w:cs="Times New Roman"/>
                  </w:rPr>
                </w:pPr>
              </w:p>
            </w:tc>
          </w:tr>
          <w:bookmarkEnd w:id="0"/>
        </w:tbl>
        <w:p w:rsidR="00622EB7" w:rsidRPr="000B46F7" w:rsidRDefault="00622EB7" w:rsidP="00961258">
          <w:pPr>
            <w:spacing w:line="240" w:lineRule="auto"/>
            <w:jc w:val="both"/>
            <w:rPr>
              <w:rFonts w:ascii="Times New Roman" w:hAnsi="Times New Roman" w:cs="Times New Roman"/>
              <w:sz w:val="40"/>
              <w:szCs w:val="40"/>
              <w:u w:val="single"/>
            </w:rPr>
          </w:pPr>
          <w:r w:rsidRPr="000B46F7">
            <w:rPr>
              <w:rFonts w:ascii="Times New Roman" w:hAnsi="Times New Roman" w:cs="Times New Roman"/>
              <w:sz w:val="40"/>
              <w:szCs w:val="40"/>
              <w:u w:val="single"/>
            </w:rPr>
            <w:br w:type="page"/>
          </w:r>
        </w:p>
      </w:sdtContent>
    </w:sdt>
    <w:sdt>
      <w:sdtPr>
        <w:rPr>
          <w:rFonts w:asciiTheme="minorHAnsi" w:eastAsiaTheme="minorHAnsi" w:hAnsiTheme="minorHAnsi" w:cs="Times New Roman"/>
          <w:sz w:val="22"/>
          <w:szCs w:val="22"/>
          <w:lang w:eastAsia="en-US"/>
        </w:rPr>
        <w:id w:val="-7318387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2EB7" w:rsidRPr="000B46F7" w:rsidRDefault="00622EB7" w:rsidP="00961258">
          <w:pPr>
            <w:pStyle w:val="En-ttedetabledesmatires"/>
            <w:numPr>
              <w:ilvl w:val="0"/>
              <w:numId w:val="0"/>
            </w:numPr>
            <w:spacing w:line="240" w:lineRule="auto"/>
            <w:ind w:left="360"/>
            <w:jc w:val="both"/>
            <w:rPr>
              <w:rFonts w:cs="Times New Roman"/>
              <w:sz w:val="72"/>
              <w:szCs w:val="72"/>
            </w:rPr>
          </w:pPr>
          <w:r w:rsidRPr="000B46F7">
            <w:rPr>
              <w:rFonts w:cs="Times New Roman"/>
              <w:sz w:val="72"/>
              <w:szCs w:val="72"/>
            </w:rPr>
            <w:t>Table des matières</w:t>
          </w:r>
        </w:p>
        <w:p w:rsidR="00622EB7" w:rsidRPr="000B46F7" w:rsidRDefault="00622EB7" w:rsidP="00961258">
          <w:pPr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fr-FR"/>
            </w:rPr>
          </w:pPr>
        </w:p>
        <w:p w:rsidR="00F541FB" w:rsidRDefault="00F541FB">
          <w:pPr>
            <w:pStyle w:val="TM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13463581" w:history="1">
            <w:r w:rsidRPr="001A6B1C">
              <w:rPr>
                <w:rStyle w:val="Lienhypertexte"/>
                <w:noProof/>
              </w:rPr>
              <w:t>I.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7714D9">
          <w:pPr>
            <w:pStyle w:val="TM1"/>
            <w:tabs>
              <w:tab w:val="left" w:pos="66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82" w:history="1">
            <w:r w:rsidR="00F541FB" w:rsidRPr="001A6B1C">
              <w:rPr>
                <w:rStyle w:val="Lienhypertexte"/>
                <w:noProof/>
              </w:rPr>
              <w:t>II.</w:t>
            </w:r>
            <w:r w:rsidR="00F541F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541FB" w:rsidRPr="001A6B1C">
              <w:rPr>
                <w:rStyle w:val="Lienhypertexte"/>
                <w:noProof/>
              </w:rPr>
              <w:t>User stories</w:t>
            </w:r>
            <w:r w:rsidR="00F541FB">
              <w:rPr>
                <w:noProof/>
                <w:webHidden/>
              </w:rPr>
              <w:tab/>
            </w:r>
            <w:r w:rsidR="00F541FB">
              <w:rPr>
                <w:noProof/>
                <w:webHidden/>
              </w:rPr>
              <w:fldChar w:fldCharType="begin"/>
            </w:r>
            <w:r w:rsidR="00F541FB">
              <w:rPr>
                <w:noProof/>
                <w:webHidden/>
              </w:rPr>
              <w:instrText xml:space="preserve"> PAGEREF _Toc13463582 \h </w:instrText>
            </w:r>
            <w:r w:rsidR="00F541FB">
              <w:rPr>
                <w:noProof/>
                <w:webHidden/>
              </w:rPr>
            </w:r>
            <w:r w:rsidR="00F541FB">
              <w:rPr>
                <w:noProof/>
                <w:webHidden/>
              </w:rPr>
              <w:fldChar w:fldCharType="separate"/>
            </w:r>
            <w:r w:rsidR="00F541FB">
              <w:rPr>
                <w:noProof/>
                <w:webHidden/>
              </w:rPr>
              <w:t>2</w:t>
            </w:r>
            <w:r w:rsidR="00F541FB">
              <w:rPr>
                <w:noProof/>
                <w:webHidden/>
              </w:rPr>
              <w:fldChar w:fldCharType="end"/>
            </w:r>
          </w:hyperlink>
        </w:p>
        <w:p w:rsidR="00F541FB" w:rsidRDefault="007714D9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83" w:history="1">
            <w:r w:rsidR="00F541FB" w:rsidRPr="001A6B1C">
              <w:rPr>
                <w:rStyle w:val="Lienhypertexte"/>
                <w:noProof/>
              </w:rPr>
              <w:t>A.</w:t>
            </w:r>
            <w:r w:rsidR="00F541F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541FB" w:rsidRPr="001A6B1C">
              <w:rPr>
                <w:rStyle w:val="Lienhypertexte"/>
                <w:noProof/>
              </w:rPr>
              <w:t>Enregistrement</w:t>
            </w:r>
            <w:r w:rsidR="00F541FB">
              <w:rPr>
                <w:noProof/>
                <w:webHidden/>
              </w:rPr>
              <w:tab/>
            </w:r>
            <w:r w:rsidR="00F541FB">
              <w:rPr>
                <w:noProof/>
                <w:webHidden/>
              </w:rPr>
              <w:fldChar w:fldCharType="begin"/>
            </w:r>
            <w:r w:rsidR="00F541FB">
              <w:rPr>
                <w:noProof/>
                <w:webHidden/>
              </w:rPr>
              <w:instrText xml:space="preserve"> PAGEREF _Toc13463583 \h </w:instrText>
            </w:r>
            <w:r w:rsidR="00F541FB">
              <w:rPr>
                <w:noProof/>
                <w:webHidden/>
              </w:rPr>
            </w:r>
            <w:r w:rsidR="00F541FB">
              <w:rPr>
                <w:noProof/>
                <w:webHidden/>
              </w:rPr>
              <w:fldChar w:fldCharType="separate"/>
            </w:r>
            <w:r w:rsidR="00F541FB">
              <w:rPr>
                <w:noProof/>
                <w:webHidden/>
              </w:rPr>
              <w:t>2</w:t>
            </w:r>
            <w:r w:rsidR="00F541FB">
              <w:rPr>
                <w:noProof/>
                <w:webHidden/>
              </w:rPr>
              <w:fldChar w:fldCharType="end"/>
            </w:r>
          </w:hyperlink>
        </w:p>
        <w:p w:rsidR="00F541FB" w:rsidRDefault="007714D9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84" w:history="1">
            <w:r w:rsidR="00F541FB" w:rsidRPr="001A6B1C">
              <w:rPr>
                <w:rStyle w:val="Lienhypertexte"/>
                <w:noProof/>
              </w:rPr>
              <w:t>B.</w:t>
            </w:r>
            <w:r w:rsidR="00F541F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541FB" w:rsidRPr="001A6B1C">
              <w:rPr>
                <w:rStyle w:val="Lienhypertexte"/>
                <w:noProof/>
              </w:rPr>
              <w:t>Connexion</w:t>
            </w:r>
            <w:r w:rsidR="00F541FB">
              <w:rPr>
                <w:noProof/>
                <w:webHidden/>
              </w:rPr>
              <w:tab/>
            </w:r>
            <w:r w:rsidR="00F541FB">
              <w:rPr>
                <w:noProof/>
                <w:webHidden/>
              </w:rPr>
              <w:fldChar w:fldCharType="begin"/>
            </w:r>
            <w:r w:rsidR="00F541FB">
              <w:rPr>
                <w:noProof/>
                <w:webHidden/>
              </w:rPr>
              <w:instrText xml:space="preserve"> PAGEREF _Toc13463584 \h </w:instrText>
            </w:r>
            <w:r w:rsidR="00F541FB">
              <w:rPr>
                <w:noProof/>
                <w:webHidden/>
              </w:rPr>
            </w:r>
            <w:r w:rsidR="00F541FB">
              <w:rPr>
                <w:noProof/>
                <w:webHidden/>
              </w:rPr>
              <w:fldChar w:fldCharType="separate"/>
            </w:r>
            <w:r w:rsidR="00F541FB">
              <w:rPr>
                <w:noProof/>
                <w:webHidden/>
              </w:rPr>
              <w:t>2</w:t>
            </w:r>
            <w:r w:rsidR="00F541FB">
              <w:rPr>
                <w:noProof/>
                <w:webHidden/>
              </w:rPr>
              <w:fldChar w:fldCharType="end"/>
            </w:r>
          </w:hyperlink>
        </w:p>
        <w:p w:rsidR="00F541FB" w:rsidRDefault="007714D9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85" w:history="1">
            <w:r w:rsidR="00F541FB" w:rsidRPr="001A6B1C">
              <w:rPr>
                <w:rStyle w:val="Lienhypertexte"/>
                <w:noProof/>
              </w:rPr>
              <w:t>C.</w:t>
            </w:r>
            <w:r w:rsidR="00F541F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541FB" w:rsidRPr="001A6B1C">
              <w:rPr>
                <w:rStyle w:val="Lienhypertexte"/>
                <w:noProof/>
              </w:rPr>
              <w:t>Accueil et barre de navigation</w:t>
            </w:r>
            <w:r w:rsidR="00F541FB">
              <w:rPr>
                <w:noProof/>
                <w:webHidden/>
              </w:rPr>
              <w:tab/>
            </w:r>
            <w:r w:rsidR="00F541FB">
              <w:rPr>
                <w:noProof/>
                <w:webHidden/>
              </w:rPr>
              <w:fldChar w:fldCharType="begin"/>
            </w:r>
            <w:r w:rsidR="00F541FB">
              <w:rPr>
                <w:noProof/>
                <w:webHidden/>
              </w:rPr>
              <w:instrText xml:space="preserve"> PAGEREF _Toc13463585 \h </w:instrText>
            </w:r>
            <w:r w:rsidR="00F541FB">
              <w:rPr>
                <w:noProof/>
                <w:webHidden/>
              </w:rPr>
            </w:r>
            <w:r w:rsidR="00F541FB">
              <w:rPr>
                <w:noProof/>
                <w:webHidden/>
              </w:rPr>
              <w:fldChar w:fldCharType="separate"/>
            </w:r>
            <w:r w:rsidR="00F541FB">
              <w:rPr>
                <w:noProof/>
                <w:webHidden/>
              </w:rPr>
              <w:t>2</w:t>
            </w:r>
            <w:r w:rsidR="00F541FB">
              <w:rPr>
                <w:noProof/>
                <w:webHidden/>
              </w:rPr>
              <w:fldChar w:fldCharType="end"/>
            </w:r>
          </w:hyperlink>
        </w:p>
        <w:p w:rsidR="00F541FB" w:rsidRDefault="007714D9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86" w:history="1">
            <w:r w:rsidR="00F541FB" w:rsidRPr="001A6B1C">
              <w:rPr>
                <w:rStyle w:val="Lienhypertexte"/>
                <w:noProof/>
              </w:rPr>
              <w:t>D.</w:t>
            </w:r>
            <w:r w:rsidR="00F541F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541FB" w:rsidRPr="001A6B1C">
              <w:rPr>
                <w:rStyle w:val="Lienhypertexte"/>
                <w:noProof/>
              </w:rPr>
              <w:t>Création d’un vêtement</w:t>
            </w:r>
            <w:r w:rsidR="00F541FB">
              <w:rPr>
                <w:noProof/>
                <w:webHidden/>
              </w:rPr>
              <w:tab/>
            </w:r>
            <w:r w:rsidR="00F541FB">
              <w:rPr>
                <w:noProof/>
                <w:webHidden/>
              </w:rPr>
              <w:fldChar w:fldCharType="begin"/>
            </w:r>
            <w:r w:rsidR="00F541FB">
              <w:rPr>
                <w:noProof/>
                <w:webHidden/>
              </w:rPr>
              <w:instrText xml:space="preserve"> PAGEREF _Toc13463586 \h </w:instrText>
            </w:r>
            <w:r w:rsidR="00F541FB">
              <w:rPr>
                <w:noProof/>
                <w:webHidden/>
              </w:rPr>
            </w:r>
            <w:r w:rsidR="00F541FB">
              <w:rPr>
                <w:noProof/>
                <w:webHidden/>
              </w:rPr>
              <w:fldChar w:fldCharType="separate"/>
            </w:r>
            <w:r w:rsidR="00F541FB">
              <w:rPr>
                <w:noProof/>
                <w:webHidden/>
              </w:rPr>
              <w:t>2</w:t>
            </w:r>
            <w:r w:rsidR="00F541FB">
              <w:rPr>
                <w:noProof/>
                <w:webHidden/>
              </w:rPr>
              <w:fldChar w:fldCharType="end"/>
            </w:r>
          </w:hyperlink>
        </w:p>
        <w:p w:rsidR="00F541FB" w:rsidRDefault="007714D9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87" w:history="1">
            <w:r w:rsidR="00F541FB" w:rsidRPr="001A6B1C">
              <w:rPr>
                <w:rStyle w:val="Lienhypertexte"/>
                <w:noProof/>
              </w:rPr>
              <w:t>E.</w:t>
            </w:r>
            <w:r w:rsidR="00F541F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541FB" w:rsidRPr="001A6B1C">
              <w:rPr>
                <w:rStyle w:val="Lienhypertexte"/>
                <w:noProof/>
              </w:rPr>
              <w:t>Liste de tous les vêtements</w:t>
            </w:r>
            <w:r w:rsidR="00F541FB">
              <w:rPr>
                <w:noProof/>
                <w:webHidden/>
              </w:rPr>
              <w:tab/>
            </w:r>
            <w:r w:rsidR="00F541FB">
              <w:rPr>
                <w:noProof/>
                <w:webHidden/>
              </w:rPr>
              <w:fldChar w:fldCharType="begin"/>
            </w:r>
            <w:r w:rsidR="00F541FB">
              <w:rPr>
                <w:noProof/>
                <w:webHidden/>
              </w:rPr>
              <w:instrText xml:space="preserve"> PAGEREF _Toc13463587 \h </w:instrText>
            </w:r>
            <w:r w:rsidR="00F541FB">
              <w:rPr>
                <w:noProof/>
                <w:webHidden/>
              </w:rPr>
            </w:r>
            <w:r w:rsidR="00F541FB">
              <w:rPr>
                <w:noProof/>
                <w:webHidden/>
              </w:rPr>
              <w:fldChar w:fldCharType="separate"/>
            </w:r>
            <w:r w:rsidR="00F541FB">
              <w:rPr>
                <w:noProof/>
                <w:webHidden/>
              </w:rPr>
              <w:t>2</w:t>
            </w:r>
            <w:r w:rsidR="00F541FB">
              <w:rPr>
                <w:noProof/>
                <w:webHidden/>
              </w:rPr>
              <w:fldChar w:fldCharType="end"/>
            </w:r>
          </w:hyperlink>
        </w:p>
        <w:p w:rsidR="00F541FB" w:rsidRDefault="007714D9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88" w:history="1">
            <w:r w:rsidR="00F541FB" w:rsidRPr="001A6B1C">
              <w:rPr>
                <w:rStyle w:val="Lienhypertexte"/>
                <w:noProof/>
              </w:rPr>
              <w:t>F.</w:t>
            </w:r>
            <w:r w:rsidR="00F541F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541FB" w:rsidRPr="001A6B1C">
              <w:rPr>
                <w:rStyle w:val="Lienhypertexte"/>
                <w:noProof/>
              </w:rPr>
              <w:t>Détail d’un vêtement</w:t>
            </w:r>
            <w:r w:rsidR="00F541FB">
              <w:rPr>
                <w:noProof/>
                <w:webHidden/>
              </w:rPr>
              <w:tab/>
            </w:r>
            <w:r w:rsidR="00F541FB">
              <w:rPr>
                <w:noProof/>
                <w:webHidden/>
              </w:rPr>
              <w:fldChar w:fldCharType="begin"/>
            </w:r>
            <w:r w:rsidR="00F541FB">
              <w:rPr>
                <w:noProof/>
                <w:webHidden/>
              </w:rPr>
              <w:instrText xml:space="preserve"> PAGEREF _Toc13463588 \h </w:instrText>
            </w:r>
            <w:r w:rsidR="00F541FB">
              <w:rPr>
                <w:noProof/>
                <w:webHidden/>
              </w:rPr>
            </w:r>
            <w:r w:rsidR="00F541FB">
              <w:rPr>
                <w:noProof/>
                <w:webHidden/>
              </w:rPr>
              <w:fldChar w:fldCharType="separate"/>
            </w:r>
            <w:r w:rsidR="00F541FB">
              <w:rPr>
                <w:noProof/>
                <w:webHidden/>
              </w:rPr>
              <w:t>2</w:t>
            </w:r>
            <w:r w:rsidR="00F541FB">
              <w:rPr>
                <w:noProof/>
                <w:webHidden/>
              </w:rPr>
              <w:fldChar w:fldCharType="end"/>
            </w:r>
          </w:hyperlink>
        </w:p>
        <w:p w:rsidR="00F541FB" w:rsidRDefault="007714D9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89" w:history="1">
            <w:r w:rsidR="00F541FB" w:rsidRPr="001A6B1C">
              <w:rPr>
                <w:rStyle w:val="Lienhypertexte"/>
                <w:noProof/>
              </w:rPr>
              <w:t>G.</w:t>
            </w:r>
            <w:r w:rsidR="00F541F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541FB" w:rsidRPr="001A6B1C">
              <w:rPr>
                <w:rStyle w:val="Lienhypertexte"/>
                <w:noProof/>
              </w:rPr>
              <w:t>Modification d’un vêtement</w:t>
            </w:r>
            <w:r w:rsidR="00F541FB">
              <w:rPr>
                <w:noProof/>
                <w:webHidden/>
              </w:rPr>
              <w:tab/>
            </w:r>
            <w:r w:rsidR="00F541FB">
              <w:rPr>
                <w:noProof/>
                <w:webHidden/>
              </w:rPr>
              <w:fldChar w:fldCharType="begin"/>
            </w:r>
            <w:r w:rsidR="00F541FB">
              <w:rPr>
                <w:noProof/>
                <w:webHidden/>
              </w:rPr>
              <w:instrText xml:space="preserve"> PAGEREF _Toc13463589 \h </w:instrText>
            </w:r>
            <w:r w:rsidR="00F541FB">
              <w:rPr>
                <w:noProof/>
                <w:webHidden/>
              </w:rPr>
            </w:r>
            <w:r w:rsidR="00F541FB">
              <w:rPr>
                <w:noProof/>
                <w:webHidden/>
              </w:rPr>
              <w:fldChar w:fldCharType="separate"/>
            </w:r>
            <w:r w:rsidR="00F541FB">
              <w:rPr>
                <w:noProof/>
                <w:webHidden/>
              </w:rPr>
              <w:t>2</w:t>
            </w:r>
            <w:r w:rsidR="00F541FB">
              <w:rPr>
                <w:noProof/>
                <w:webHidden/>
              </w:rPr>
              <w:fldChar w:fldCharType="end"/>
            </w:r>
          </w:hyperlink>
        </w:p>
        <w:p w:rsidR="00F541FB" w:rsidRDefault="007714D9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90" w:history="1">
            <w:r w:rsidR="00F541FB" w:rsidRPr="001A6B1C">
              <w:rPr>
                <w:rStyle w:val="Lienhypertexte"/>
                <w:noProof/>
              </w:rPr>
              <w:t>H.</w:t>
            </w:r>
            <w:r w:rsidR="00F541F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541FB" w:rsidRPr="001A6B1C">
              <w:rPr>
                <w:rStyle w:val="Lienhypertexte"/>
                <w:noProof/>
              </w:rPr>
              <w:t>Suppression d’un vêtement</w:t>
            </w:r>
            <w:r w:rsidR="00F541FB">
              <w:rPr>
                <w:noProof/>
                <w:webHidden/>
              </w:rPr>
              <w:tab/>
            </w:r>
            <w:r w:rsidR="00F541FB">
              <w:rPr>
                <w:noProof/>
                <w:webHidden/>
              </w:rPr>
              <w:fldChar w:fldCharType="begin"/>
            </w:r>
            <w:r w:rsidR="00F541FB">
              <w:rPr>
                <w:noProof/>
                <w:webHidden/>
              </w:rPr>
              <w:instrText xml:space="preserve"> PAGEREF _Toc13463590 \h </w:instrText>
            </w:r>
            <w:r w:rsidR="00F541FB">
              <w:rPr>
                <w:noProof/>
                <w:webHidden/>
              </w:rPr>
            </w:r>
            <w:r w:rsidR="00F541FB">
              <w:rPr>
                <w:noProof/>
                <w:webHidden/>
              </w:rPr>
              <w:fldChar w:fldCharType="separate"/>
            </w:r>
            <w:r w:rsidR="00F541FB">
              <w:rPr>
                <w:noProof/>
                <w:webHidden/>
              </w:rPr>
              <w:t>2</w:t>
            </w:r>
            <w:r w:rsidR="00F541FB">
              <w:rPr>
                <w:noProof/>
                <w:webHidden/>
              </w:rPr>
              <w:fldChar w:fldCharType="end"/>
            </w:r>
          </w:hyperlink>
        </w:p>
        <w:p w:rsidR="00F541FB" w:rsidRDefault="007714D9">
          <w:pPr>
            <w:pStyle w:val="TM2"/>
            <w:tabs>
              <w:tab w:val="left" w:pos="66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91" w:history="1">
            <w:r w:rsidR="00F541FB" w:rsidRPr="001A6B1C">
              <w:rPr>
                <w:rStyle w:val="Lienhypertexte"/>
                <w:noProof/>
              </w:rPr>
              <w:t>I.</w:t>
            </w:r>
            <w:r w:rsidR="00F541F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541FB" w:rsidRPr="001A6B1C">
              <w:rPr>
                <w:rStyle w:val="Lienhypertexte"/>
                <w:noProof/>
              </w:rPr>
              <w:t>Création d’une tenue</w:t>
            </w:r>
            <w:r w:rsidR="00F541FB">
              <w:rPr>
                <w:noProof/>
                <w:webHidden/>
              </w:rPr>
              <w:tab/>
            </w:r>
            <w:r w:rsidR="00F541FB">
              <w:rPr>
                <w:noProof/>
                <w:webHidden/>
              </w:rPr>
              <w:fldChar w:fldCharType="begin"/>
            </w:r>
            <w:r w:rsidR="00F541FB">
              <w:rPr>
                <w:noProof/>
                <w:webHidden/>
              </w:rPr>
              <w:instrText xml:space="preserve"> PAGEREF _Toc13463591 \h </w:instrText>
            </w:r>
            <w:r w:rsidR="00F541FB">
              <w:rPr>
                <w:noProof/>
                <w:webHidden/>
              </w:rPr>
            </w:r>
            <w:r w:rsidR="00F541FB">
              <w:rPr>
                <w:noProof/>
                <w:webHidden/>
              </w:rPr>
              <w:fldChar w:fldCharType="separate"/>
            </w:r>
            <w:r w:rsidR="00F541FB">
              <w:rPr>
                <w:noProof/>
                <w:webHidden/>
              </w:rPr>
              <w:t>3</w:t>
            </w:r>
            <w:r w:rsidR="00F541FB">
              <w:rPr>
                <w:noProof/>
                <w:webHidden/>
              </w:rPr>
              <w:fldChar w:fldCharType="end"/>
            </w:r>
          </w:hyperlink>
        </w:p>
        <w:p w:rsidR="00F541FB" w:rsidRDefault="007714D9">
          <w:pPr>
            <w:pStyle w:val="TM2"/>
            <w:tabs>
              <w:tab w:val="left" w:pos="66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92" w:history="1">
            <w:r w:rsidR="00F541FB" w:rsidRPr="001A6B1C">
              <w:rPr>
                <w:rStyle w:val="Lienhypertexte"/>
                <w:noProof/>
              </w:rPr>
              <w:t>J.</w:t>
            </w:r>
            <w:r w:rsidR="00F541F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541FB" w:rsidRPr="001A6B1C">
              <w:rPr>
                <w:rStyle w:val="Lienhypertexte"/>
                <w:noProof/>
              </w:rPr>
              <w:t>Liste de toutes les tenues</w:t>
            </w:r>
            <w:r w:rsidR="00F541FB">
              <w:rPr>
                <w:noProof/>
                <w:webHidden/>
              </w:rPr>
              <w:tab/>
            </w:r>
            <w:r w:rsidR="00F541FB">
              <w:rPr>
                <w:noProof/>
                <w:webHidden/>
              </w:rPr>
              <w:fldChar w:fldCharType="begin"/>
            </w:r>
            <w:r w:rsidR="00F541FB">
              <w:rPr>
                <w:noProof/>
                <w:webHidden/>
              </w:rPr>
              <w:instrText xml:space="preserve"> PAGEREF _Toc13463592 \h </w:instrText>
            </w:r>
            <w:r w:rsidR="00F541FB">
              <w:rPr>
                <w:noProof/>
                <w:webHidden/>
              </w:rPr>
            </w:r>
            <w:r w:rsidR="00F541FB">
              <w:rPr>
                <w:noProof/>
                <w:webHidden/>
              </w:rPr>
              <w:fldChar w:fldCharType="separate"/>
            </w:r>
            <w:r w:rsidR="00F541FB">
              <w:rPr>
                <w:noProof/>
                <w:webHidden/>
              </w:rPr>
              <w:t>3</w:t>
            </w:r>
            <w:r w:rsidR="00F541FB">
              <w:rPr>
                <w:noProof/>
                <w:webHidden/>
              </w:rPr>
              <w:fldChar w:fldCharType="end"/>
            </w:r>
          </w:hyperlink>
        </w:p>
        <w:p w:rsidR="00F541FB" w:rsidRDefault="007714D9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93" w:history="1">
            <w:r w:rsidR="00F541FB" w:rsidRPr="001A6B1C">
              <w:rPr>
                <w:rStyle w:val="Lienhypertexte"/>
                <w:noProof/>
              </w:rPr>
              <w:t>K.</w:t>
            </w:r>
            <w:r w:rsidR="00F541F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541FB" w:rsidRPr="001A6B1C">
              <w:rPr>
                <w:rStyle w:val="Lienhypertexte"/>
                <w:noProof/>
              </w:rPr>
              <w:t>Détail d’une tenue</w:t>
            </w:r>
            <w:r w:rsidR="00F541FB">
              <w:rPr>
                <w:noProof/>
                <w:webHidden/>
              </w:rPr>
              <w:tab/>
            </w:r>
            <w:r w:rsidR="00F541FB">
              <w:rPr>
                <w:noProof/>
                <w:webHidden/>
              </w:rPr>
              <w:fldChar w:fldCharType="begin"/>
            </w:r>
            <w:r w:rsidR="00F541FB">
              <w:rPr>
                <w:noProof/>
                <w:webHidden/>
              </w:rPr>
              <w:instrText xml:space="preserve"> PAGEREF _Toc13463593 \h </w:instrText>
            </w:r>
            <w:r w:rsidR="00F541FB">
              <w:rPr>
                <w:noProof/>
                <w:webHidden/>
              </w:rPr>
            </w:r>
            <w:r w:rsidR="00F541FB">
              <w:rPr>
                <w:noProof/>
                <w:webHidden/>
              </w:rPr>
              <w:fldChar w:fldCharType="separate"/>
            </w:r>
            <w:r w:rsidR="00F541FB">
              <w:rPr>
                <w:noProof/>
                <w:webHidden/>
              </w:rPr>
              <w:t>3</w:t>
            </w:r>
            <w:r w:rsidR="00F541FB">
              <w:rPr>
                <w:noProof/>
                <w:webHidden/>
              </w:rPr>
              <w:fldChar w:fldCharType="end"/>
            </w:r>
          </w:hyperlink>
        </w:p>
        <w:p w:rsidR="00F541FB" w:rsidRDefault="007714D9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94" w:history="1">
            <w:r w:rsidR="00F541FB" w:rsidRPr="001A6B1C">
              <w:rPr>
                <w:rStyle w:val="Lienhypertexte"/>
                <w:noProof/>
              </w:rPr>
              <w:t>L.</w:t>
            </w:r>
            <w:r w:rsidR="00F541F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541FB" w:rsidRPr="001A6B1C">
              <w:rPr>
                <w:rStyle w:val="Lienhypertexte"/>
                <w:noProof/>
              </w:rPr>
              <w:t>Modification d’une tenue</w:t>
            </w:r>
            <w:r w:rsidR="00F541FB">
              <w:rPr>
                <w:noProof/>
                <w:webHidden/>
              </w:rPr>
              <w:tab/>
            </w:r>
            <w:r w:rsidR="00F541FB">
              <w:rPr>
                <w:noProof/>
                <w:webHidden/>
              </w:rPr>
              <w:fldChar w:fldCharType="begin"/>
            </w:r>
            <w:r w:rsidR="00F541FB">
              <w:rPr>
                <w:noProof/>
                <w:webHidden/>
              </w:rPr>
              <w:instrText xml:space="preserve"> PAGEREF _Toc13463594 \h </w:instrText>
            </w:r>
            <w:r w:rsidR="00F541FB">
              <w:rPr>
                <w:noProof/>
                <w:webHidden/>
              </w:rPr>
            </w:r>
            <w:r w:rsidR="00F541FB">
              <w:rPr>
                <w:noProof/>
                <w:webHidden/>
              </w:rPr>
              <w:fldChar w:fldCharType="separate"/>
            </w:r>
            <w:r w:rsidR="00F541FB">
              <w:rPr>
                <w:noProof/>
                <w:webHidden/>
              </w:rPr>
              <w:t>3</w:t>
            </w:r>
            <w:r w:rsidR="00F541FB">
              <w:rPr>
                <w:noProof/>
                <w:webHidden/>
              </w:rPr>
              <w:fldChar w:fldCharType="end"/>
            </w:r>
          </w:hyperlink>
        </w:p>
        <w:p w:rsidR="00F541FB" w:rsidRDefault="007714D9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95" w:history="1">
            <w:r w:rsidR="00F541FB" w:rsidRPr="001A6B1C">
              <w:rPr>
                <w:rStyle w:val="Lienhypertexte"/>
                <w:noProof/>
              </w:rPr>
              <w:t>M.</w:t>
            </w:r>
            <w:r w:rsidR="00F541F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541FB" w:rsidRPr="001A6B1C">
              <w:rPr>
                <w:rStyle w:val="Lienhypertexte"/>
                <w:noProof/>
              </w:rPr>
              <w:t>Suppression d’une tenue</w:t>
            </w:r>
            <w:r w:rsidR="00F541FB">
              <w:rPr>
                <w:noProof/>
                <w:webHidden/>
              </w:rPr>
              <w:tab/>
            </w:r>
            <w:r w:rsidR="00F541FB">
              <w:rPr>
                <w:noProof/>
                <w:webHidden/>
              </w:rPr>
              <w:fldChar w:fldCharType="begin"/>
            </w:r>
            <w:r w:rsidR="00F541FB">
              <w:rPr>
                <w:noProof/>
                <w:webHidden/>
              </w:rPr>
              <w:instrText xml:space="preserve"> PAGEREF _Toc13463595 \h </w:instrText>
            </w:r>
            <w:r w:rsidR="00F541FB">
              <w:rPr>
                <w:noProof/>
                <w:webHidden/>
              </w:rPr>
            </w:r>
            <w:r w:rsidR="00F541FB">
              <w:rPr>
                <w:noProof/>
                <w:webHidden/>
              </w:rPr>
              <w:fldChar w:fldCharType="separate"/>
            </w:r>
            <w:r w:rsidR="00F541FB">
              <w:rPr>
                <w:noProof/>
                <w:webHidden/>
              </w:rPr>
              <w:t>3</w:t>
            </w:r>
            <w:r w:rsidR="00F541FB">
              <w:rPr>
                <w:noProof/>
                <w:webHidden/>
              </w:rPr>
              <w:fldChar w:fldCharType="end"/>
            </w:r>
          </w:hyperlink>
        </w:p>
        <w:p w:rsidR="00F541FB" w:rsidRDefault="007714D9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96" w:history="1">
            <w:r w:rsidR="00F541FB" w:rsidRPr="001A6B1C">
              <w:rPr>
                <w:rStyle w:val="Lienhypertexte"/>
                <w:noProof/>
              </w:rPr>
              <w:t>N.</w:t>
            </w:r>
            <w:r w:rsidR="00F541F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541FB" w:rsidRPr="001A6B1C">
              <w:rPr>
                <w:rStyle w:val="Lienhypertexte"/>
                <w:noProof/>
              </w:rPr>
              <w:t>Affichage de la météo</w:t>
            </w:r>
            <w:r w:rsidR="00F541FB">
              <w:rPr>
                <w:noProof/>
                <w:webHidden/>
              </w:rPr>
              <w:tab/>
            </w:r>
            <w:r w:rsidR="00F541FB">
              <w:rPr>
                <w:noProof/>
                <w:webHidden/>
              </w:rPr>
              <w:fldChar w:fldCharType="begin"/>
            </w:r>
            <w:r w:rsidR="00F541FB">
              <w:rPr>
                <w:noProof/>
                <w:webHidden/>
              </w:rPr>
              <w:instrText xml:space="preserve"> PAGEREF _Toc13463596 \h </w:instrText>
            </w:r>
            <w:r w:rsidR="00F541FB">
              <w:rPr>
                <w:noProof/>
                <w:webHidden/>
              </w:rPr>
            </w:r>
            <w:r w:rsidR="00F541FB">
              <w:rPr>
                <w:noProof/>
                <w:webHidden/>
              </w:rPr>
              <w:fldChar w:fldCharType="separate"/>
            </w:r>
            <w:r w:rsidR="00F541FB">
              <w:rPr>
                <w:noProof/>
                <w:webHidden/>
              </w:rPr>
              <w:t>3</w:t>
            </w:r>
            <w:r w:rsidR="00F541FB">
              <w:rPr>
                <w:noProof/>
                <w:webHidden/>
              </w:rPr>
              <w:fldChar w:fldCharType="end"/>
            </w:r>
          </w:hyperlink>
        </w:p>
        <w:p w:rsidR="00622EB7" w:rsidRPr="000B46F7" w:rsidRDefault="00F541FB" w:rsidP="00961258">
          <w:pPr>
            <w:spacing w:line="24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  <w:lang w:eastAsia="fr-FR"/>
            </w:rPr>
            <w:fldChar w:fldCharType="end"/>
          </w:r>
        </w:p>
      </w:sdtContent>
    </w:sdt>
    <w:p w:rsidR="00F541FB" w:rsidRDefault="00F541FB">
      <w:pPr>
        <w:rPr>
          <w:rFonts w:ascii="Times New Roman" w:eastAsiaTheme="majorEastAsia" w:hAnsi="Times New Roman" w:cs="Times New Roman"/>
          <w:sz w:val="36"/>
          <w:szCs w:val="32"/>
        </w:rPr>
      </w:pPr>
      <w:r>
        <w:rPr>
          <w:rFonts w:cs="Times New Roman"/>
        </w:rPr>
        <w:br w:type="page"/>
      </w:r>
    </w:p>
    <w:p w:rsidR="00861165" w:rsidRPr="000B46F7" w:rsidRDefault="00867D9C" w:rsidP="00867D9C">
      <w:pPr>
        <w:pStyle w:val="Titre1"/>
        <w:rPr>
          <w:rFonts w:cs="Times New Roman"/>
        </w:rPr>
      </w:pPr>
      <w:bookmarkStart w:id="1" w:name="_Toc13463581"/>
      <w:proofErr w:type="spellStart"/>
      <w:r w:rsidRPr="000B46F7">
        <w:rPr>
          <w:rFonts w:cs="Times New Roman"/>
        </w:rPr>
        <w:lastRenderedPageBreak/>
        <w:t>Features</w:t>
      </w:r>
      <w:bookmarkEnd w:id="1"/>
      <w:proofErr w:type="spellEnd"/>
    </w:p>
    <w:p w:rsidR="00867D9C" w:rsidRPr="000B46F7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Enregistrement</w:t>
      </w:r>
    </w:p>
    <w:p w:rsidR="001E5661" w:rsidRPr="000B46F7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Connexion</w:t>
      </w:r>
    </w:p>
    <w:p w:rsidR="001E5661" w:rsidRPr="000B46F7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Accueil</w:t>
      </w:r>
      <w:r w:rsidR="00E729F9" w:rsidRPr="000B46F7">
        <w:rPr>
          <w:rFonts w:ascii="Times New Roman" w:hAnsi="Times New Roman" w:cs="Times New Roman"/>
          <w:sz w:val="24"/>
          <w:szCs w:val="24"/>
        </w:rPr>
        <w:t xml:space="preserve"> et barre de navigation</w:t>
      </w:r>
    </w:p>
    <w:p w:rsidR="001E5661" w:rsidRPr="000B46F7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Création d’un vêtement</w:t>
      </w:r>
    </w:p>
    <w:p w:rsidR="001E5661" w:rsidRPr="000B46F7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Liste de tous les vêtements</w:t>
      </w:r>
    </w:p>
    <w:p w:rsidR="001E5661" w:rsidRPr="000B46F7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Détail d’un vêtement</w:t>
      </w:r>
    </w:p>
    <w:p w:rsidR="001E5661" w:rsidRPr="000B46F7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Modification d’un vêtement</w:t>
      </w:r>
    </w:p>
    <w:p w:rsidR="001E5661" w:rsidRPr="000B46F7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Suppression d’un vêtement</w:t>
      </w:r>
    </w:p>
    <w:p w:rsidR="00E729F9" w:rsidRPr="000B46F7" w:rsidRDefault="00E729F9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Création d’une tenue</w:t>
      </w:r>
    </w:p>
    <w:p w:rsidR="001E5661" w:rsidRPr="000B46F7" w:rsidRDefault="001E5661" w:rsidP="001E5661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Liste de toutes les tenues</w:t>
      </w:r>
    </w:p>
    <w:p w:rsidR="001E5661" w:rsidRPr="000B46F7" w:rsidRDefault="001E5661" w:rsidP="001E5661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Détail d’une tenue</w:t>
      </w:r>
    </w:p>
    <w:p w:rsidR="001E5661" w:rsidRPr="000B46F7" w:rsidRDefault="001E5661" w:rsidP="001E5661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Modification d’une tenue</w:t>
      </w:r>
    </w:p>
    <w:p w:rsidR="001E5661" w:rsidRPr="000B46F7" w:rsidRDefault="001E5661" w:rsidP="001E5661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Suppression d’une tenue</w:t>
      </w:r>
    </w:p>
    <w:p w:rsidR="001E5661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Affichage de la météo</w:t>
      </w:r>
    </w:p>
    <w:p w:rsidR="00AB1F07" w:rsidRPr="000B46F7" w:rsidRDefault="00AB1F07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Génération d’une tenue</w:t>
      </w:r>
    </w:p>
    <w:p w:rsidR="00867D9C" w:rsidRPr="000B46F7" w:rsidRDefault="00867D9C" w:rsidP="00867D9C">
      <w:pPr>
        <w:pStyle w:val="Titre1"/>
        <w:rPr>
          <w:rFonts w:cs="Times New Roman"/>
        </w:rPr>
      </w:pPr>
      <w:bookmarkStart w:id="2" w:name="_Toc13463582"/>
      <w:r w:rsidRPr="000B46F7">
        <w:rPr>
          <w:rFonts w:cs="Times New Roman"/>
        </w:rPr>
        <w:t>User stories</w:t>
      </w:r>
      <w:bookmarkEnd w:id="2"/>
    </w:p>
    <w:p w:rsidR="00E729F9" w:rsidRPr="000B46F7" w:rsidRDefault="00E729F9" w:rsidP="00E729F9">
      <w:pPr>
        <w:pStyle w:val="Titre2"/>
        <w:rPr>
          <w:rFonts w:cs="Times New Roman"/>
        </w:rPr>
      </w:pPr>
      <w:bookmarkStart w:id="3" w:name="_Toc13463583"/>
      <w:r w:rsidRPr="000B46F7">
        <w:rPr>
          <w:rFonts w:cs="Times New Roman"/>
        </w:rPr>
        <w:t>Enregistrement</w:t>
      </w:r>
      <w:bookmarkEnd w:id="3"/>
    </w:p>
    <w:p w:rsidR="00E729F9" w:rsidRPr="000B46F7" w:rsidRDefault="00E729F9" w:rsidP="00E729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E729F9" w:rsidRPr="000B46F7" w:rsidTr="00E72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729F9" w:rsidRPr="000B46F7" w:rsidRDefault="00E729F9" w:rsidP="00AD4423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User story A.1 : Un</w:t>
            </w:r>
            <w:r w:rsidR="00EC75B5">
              <w:rPr>
                <w:rFonts w:ascii="Times New Roman" w:hAnsi="Times New Roman" w:cs="Times New Roman"/>
                <w:sz w:val="24"/>
                <w:szCs w:val="24"/>
              </w:rPr>
              <w:t xml:space="preserve">e personne </w:t>
            </w:r>
            <w:r w:rsidR="000B46F7" w:rsidRPr="000B46F7">
              <w:rPr>
                <w:rFonts w:ascii="Times New Roman" w:hAnsi="Times New Roman" w:cs="Times New Roman"/>
                <w:sz w:val="24"/>
                <w:szCs w:val="24"/>
              </w:rPr>
              <w:t>souhaite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246A" w:rsidRPr="000B46F7">
              <w:rPr>
                <w:rFonts w:ascii="Times New Roman" w:hAnsi="Times New Roman" w:cs="Times New Roman"/>
                <w:sz w:val="24"/>
                <w:szCs w:val="24"/>
              </w:rPr>
              <w:t>s’enregistrer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 pour utiliser l’application</w:t>
            </w:r>
          </w:p>
        </w:tc>
      </w:tr>
      <w:tr w:rsidR="00E729F9" w:rsidRPr="000B46F7" w:rsidTr="00E7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729F9" w:rsidRPr="000B46F7" w:rsidRDefault="00E729F9" w:rsidP="00AD442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DOR : </w:t>
            </w:r>
            <w:r w:rsidR="0088246A"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</w:t>
            </w:r>
            <w:r w:rsidR="003B23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site </w:t>
            </w:r>
            <w:proofErr w:type="spellStart"/>
            <w:r w:rsidR="003B23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MonDressing</w:t>
            </w:r>
            <w:proofErr w:type="spellEnd"/>
            <w:r w:rsidR="003B23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existe</w:t>
            </w:r>
          </w:p>
        </w:tc>
      </w:tr>
      <w:tr w:rsidR="00E729F9" w:rsidRPr="000B46F7" w:rsidTr="00E729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729F9" w:rsidRPr="000B46F7" w:rsidRDefault="00E729F9" w:rsidP="00AD442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 w:rsidR="009918B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J’accède à la page de création d’un compte</w:t>
            </w:r>
          </w:p>
        </w:tc>
      </w:tr>
      <w:tr w:rsidR="00E729F9" w:rsidRPr="000B46F7" w:rsidTr="00E7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72AFD" w:rsidRPr="00472AFD" w:rsidRDefault="00472AFD" w:rsidP="00E729F9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que personne n’ayant pas encore de compte</w:t>
            </w:r>
            <w:r w:rsidR="00463733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3B2381" w:rsidRPr="003B2381" w:rsidRDefault="00472AFD" w:rsidP="00E729F9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J’</w:t>
            </w:r>
            <w:r w:rsidR="003B238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accède au site </w:t>
            </w:r>
            <w:proofErr w:type="spellStart"/>
            <w:r w:rsidR="003B2381">
              <w:rPr>
                <w:rFonts w:ascii="Times New Roman" w:hAnsi="Times New Roman" w:cs="Times New Roman"/>
                <w:b w:val="0"/>
                <w:sz w:val="24"/>
                <w:szCs w:val="24"/>
              </w:rPr>
              <w:t>MonDressing</w:t>
            </w:r>
            <w:proofErr w:type="spellEnd"/>
            <w:r w:rsidR="000953FF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E729F9" w:rsidRPr="000E6EF9" w:rsidRDefault="00472AFD" w:rsidP="00E729F9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Je</w:t>
            </w:r>
            <w:r w:rsidR="003B238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0E6EF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clique sur le bouton </w:t>
            </w:r>
            <w:r w:rsidR="000953FF">
              <w:rPr>
                <w:rFonts w:ascii="Times New Roman" w:hAnsi="Times New Roman" w:cs="Times New Roman"/>
                <w:b w:val="0"/>
                <w:sz w:val="24"/>
                <w:szCs w:val="24"/>
              </w:rPr>
              <w:t>« S</w:t>
            </w:r>
            <w:r w:rsidR="000E6EF9">
              <w:rPr>
                <w:rFonts w:ascii="Times New Roman" w:hAnsi="Times New Roman" w:cs="Times New Roman"/>
                <w:b w:val="0"/>
                <w:sz w:val="24"/>
                <w:szCs w:val="24"/>
              </w:rPr>
              <w:t>’enregistrer</w:t>
            </w:r>
            <w:r w:rsidR="000953FF">
              <w:rPr>
                <w:rFonts w:ascii="Times New Roman" w:hAnsi="Times New Roman" w:cs="Times New Roman"/>
                <w:b w:val="0"/>
                <w:sz w:val="24"/>
                <w:szCs w:val="24"/>
              </w:rPr>
              <w:t> »</w:t>
            </w:r>
            <w:r w:rsidR="000E6EF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dans la barre de navigation</w:t>
            </w:r>
            <w:r w:rsidR="000953FF">
              <w:rPr>
                <w:rFonts w:ascii="Times New Roman" w:hAnsi="Times New Roman" w:cs="Times New Roman"/>
                <w:b w:val="0"/>
                <w:sz w:val="24"/>
                <w:szCs w:val="24"/>
              </w:rPr>
              <w:t>. Au cli</w:t>
            </w:r>
            <w:r w:rsidR="00653808">
              <w:rPr>
                <w:rFonts w:ascii="Times New Roman" w:hAnsi="Times New Roman" w:cs="Times New Roman"/>
                <w:b w:val="0"/>
                <w:sz w:val="24"/>
                <w:szCs w:val="24"/>
              </w:rPr>
              <w:t>ck</w:t>
            </w:r>
            <w:r w:rsidR="000953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la couleur de fond du bouton « S’enregistrer » devient plus claire afin d’indiquer </w:t>
            </w:r>
            <w:r w:rsidR="00653808">
              <w:rPr>
                <w:rFonts w:ascii="Times New Roman" w:hAnsi="Times New Roman" w:cs="Times New Roman"/>
                <w:b w:val="0"/>
                <w:sz w:val="24"/>
                <w:szCs w:val="24"/>
              </w:rPr>
              <w:t>quel bouton vient d’être cliqué</w:t>
            </w:r>
            <w:r w:rsidR="000953FF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6A3D67" w:rsidRPr="002E3852" w:rsidRDefault="00472AFD" w:rsidP="003A2567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J’</w:t>
            </w:r>
            <w:r w:rsidR="000E6EF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accède au formulaire permettant de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</w:t>
            </w:r>
            <w:r w:rsidR="000E6EF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créer un compte</w:t>
            </w:r>
            <w:r w:rsidR="000953FF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2E3852" w:rsidRPr="003A2567" w:rsidRDefault="00E21822" w:rsidP="003A2567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La page correspond à la maquette 1 en annexe.</w:t>
            </w:r>
          </w:p>
        </w:tc>
      </w:tr>
      <w:tr w:rsidR="00E729F9" w:rsidRPr="000B46F7" w:rsidTr="00E729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729F9" w:rsidRPr="000B46F7" w:rsidRDefault="00E729F9" w:rsidP="00AD4423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E729F9" w:rsidRPr="000B46F7" w:rsidTr="00E7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76597" w:rsidRPr="00976597" w:rsidRDefault="00976597" w:rsidP="00E729F9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site a été préalablement initialisé avec l’outil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CLI</w:t>
            </w:r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E729F9" w:rsidRPr="000B46F7" w:rsidRDefault="00E21822" w:rsidP="00E729F9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L’URL de la page est http://localhost :4200/register</w:t>
            </w:r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E729F9" w:rsidRPr="00976597" w:rsidRDefault="00976597" w:rsidP="00976597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register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un composant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account</w:t>
            </w:r>
            <w:proofErr w:type="spellEnd"/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:rsidR="00450796" w:rsidRDefault="00450796" w:rsidP="00450796">
      <w:pPr>
        <w:pStyle w:val="Titre2"/>
        <w:numPr>
          <w:ilvl w:val="0"/>
          <w:numId w:val="0"/>
        </w:numPr>
        <w:ind w:left="360" w:hanging="360"/>
        <w:rPr>
          <w:rFonts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AD4423" w:rsidRPr="000B46F7" w:rsidTr="00AD4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D4423" w:rsidRPr="000B46F7" w:rsidRDefault="00AD4423" w:rsidP="00AD4423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User story 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 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Contrôle sur l’enregistrement d’une personne : Vérifier que tous les champs obligatoires sont correctement remplis</w:t>
            </w:r>
          </w:p>
        </w:tc>
      </w:tr>
      <w:tr w:rsidR="00AD4423" w:rsidRPr="000B46F7" w:rsidTr="00AD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D4423" w:rsidRPr="000B46F7" w:rsidRDefault="00AD4423" w:rsidP="00AD442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</w:t>
            </w:r>
            <w:r w:rsidR="00A1410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 </w:t>
            </w: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formulaire permettant de s’enregistrer</w:t>
            </w:r>
            <w:r w:rsidR="00A1410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existe</w:t>
            </w:r>
          </w:p>
        </w:tc>
      </w:tr>
      <w:tr w:rsidR="00AD4423" w:rsidRPr="000B46F7" w:rsidTr="00AD44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D4423" w:rsidRPr="000B46F7" w:rsidRDefault="00AD4423" w:rsidP="00AD442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 w:rsidR="00A1410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Je gère le cas des champs obligatoires sur le formulaire</w:t>
            </w:r>
          </w:p>
        </w:tc>
      </w:tr>
      <w:tr w:rsidR="00AD4423" w:rsidRPr="000B46F7" w:rsidTr="00AD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D4423" w:rsidRPr="00472AFD" w:rsidRDefault="00AD4423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que personne n’ayant pas encore de compte</w:t>
            </w:r>
            <w:r w:rsidR="00463733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3A2567" w:rsidRPr="003A2567" w:rsidRDefault="00AD4423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</w:t>
            </w:r>
            <w:r w:rsidR="00A1410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orsque je </w:t>
            </w:r>
            <w:r w:rsidR="003A2567">
              <w:rPr>
                <w:rFonts w:ascii="Times New Roman" w:hAnsi="Times New Roman" w:cs="Times New Roman"/>
                <w:b w:val="0"/>
                <w:sz w:val="24"/>
                <w:szCs w:val="24"/>
              </w:rPr>
              <w:t>complète le formulaire d’enregistrement.</w:t>
            </w:r>
          </w:p>
          <w:p w:rsidR="00AD4423" w:rsidRPr="000E6EF9" w:rsidRDefault="003A2567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</w:t>
            </w:r>
            <w:r w:rsidR="00A14100">
              <w:rPr>
                <w:rFonts w:ascii="Times New Roman" w:hAnsi="Times New Roman" w:cs="Times New Roman"/>
                <w:b w:val="0"/>
                <w:sz w:val="24"/>
                <w:szCs w:val="24"/>
              </w:rPr>
              <w:t>clique sur le</w:t>
            </w:r>
            <w:r w:rsidR="00AD442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bouton « S’ENREGISTRER »</w:t>
            </w:r>
            <w:r w:rsidR="00A1410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alors que je n’ai pas rempli les trois champs obligatoires, celui-ci est </w:t>
            </w:r>
            <w:r w:rsidR="00AD4423">
              <w:rPr>
                <w:rFonts w:ascii="Times New Roman" w:hAnsi="Times New Roman" w:cs="Times New Roman"/>
                <w:b w:val="0"/>
                <w:sz w:val="24"/>
                <w:szCs w:val="24"/>
              </w:rPr>
              <w:t>désactivé.</w:t>
            </w:r>
          </w:p>
          <w:p w:rsidR="00AD4423" w:rsidRPr="003B2381" w:rsidRDefault="00AD4423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Le champ « Adresse email » nécessite un @. Si </w:t>
            </w:r>
            <w:r w:rsidR="00A1410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j’envoie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le formulaire sans @, la phrase « Une erreur est survenue. Merci de réessayer » apparait en haut du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formulaire.</w:t>
            </w:r>
          </w:p>
          <w:p w:rsidR="00AD4423" w:rsidRPr="00E615F5" w:rsidRDefault="00A14100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saisis un mot de passe, le</w:t>
            </w:r>
            <w:r w:rsidR="00AD442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champ « Mot de passe » n’affiche pas le mot de passe </w:t>
            </w:r>
            <w:r w:rsidR="00976597">
              <w:rPr>
                <w:rFonts w:ascii="Times New Roman" w:hAnsi="Times New Roman" w:cs="Times New Roman"/>
                <w:b w:val="0"/>
                <w:sz w:val="24"/>
                <w:szCs w:val="24"/>
              </w:rPr>
              <w:t>en clair</w:t>
            </w:r>
            <w:r w:rsidR="00AD4423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E615F5" w:rsidRPr="000E6EF9" w:rsidRDefault="00E615F5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Mon mot de passe doit contenir des chiffres</w:t>
            </w:r>
            <w:r w:rsidR="005E397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des lettres</w:t>
            </w:r>
            <w:r w:rsidR="005E397A">
              <w:rPr>
                <w:rFonts w:ascii="Times New Roman" w:hAnsi="Times New Roman" w:cs="Times New Roman"/>
                <w:b w:val="0"/>
                <w:sz w:val="24"/>
                <w:szCs w:val="24"/>
              </w:rPr>
              <w:t>, et contenir au minimum 6 caractères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 Si ce n’est pas le cas, le message « Votre mot de passe doit contenir des chiffres</w:t>
            </w:r>
            <w:r w:rsidR="005E397A">
              <w:rPr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des lettres</w:t>
            </w:r>
            <w:r w:rsidR="005E397A">
              <w:rPr>
                <w:rFonts w:ascii="Times New Roman" w:hAnsi="Times New Roman" w:cs="Times New Roman"/>
                <w:b w:val="0"/>
                <w:sz w:val="24"/>
                <w:szCs w:val="24"/>
              </w:rPr>
              <w:t>, et contenir au minimum 6 caractères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 » apparait en dessous du champ concerné.</w:t>
            </w:r>
            <w:r w:rsidR="005E397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Le bouton « S’ENREGISTRER » est désactivé tant que tout n’est pas conforme. </w:t>
            </w:r>
          </w:p>
          <w:p w:rsidR="00AD4423" w:rsidRPr="00B51532" w:rsidRDefault="00AD4423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Si je clique en dehors de n’importe quel champ du formulaire, après avoir cliqué dedans, et que le champ est vide, le message « Vous n’avez pas rempli ce champ » apparait en dessous du champ concerné, surligné en rouge clair (#F8d7da). Le message reste affiché tant que les champs n’ont pas été remplis.</w:t>
            </w:r>
          </w:p>
          <w:p w:rsidR="00B51532" w:rsidRPr="00B51532" w:rsidRDefault="00B51532" w:rsidP="00B51532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Si je saisis des espaces avant ou après mon pseudo, mon login ou mon mot de passe, et/ou si je saisis un « ; », ceux-ci sont supprimés lors de l’envoi du formulaire avant d’être transmis au serveur</w:t>
            </w:r>
            <w:r w:rsidR="00463733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3A2567" w:rsidRPr="00AD4423" w:rsidRDefault="003A2567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A256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tout est correctement complété, </w:t>
            </w:r>
            <w:r w:rsidR="00976597">
              <w:rPr>
                <w:rFonts w:ascii="Times New Roman" w:hAnsi="Times New Roman" w:cs="Times New Roman"/>
                <w:b w:val="0"/>
                <w:sz w:val="24"/>
                <w:szCs w:val="24"/>
              </w:rPr>
              <w:t>l’appel au service concernant l’enregistrement des données se fait</w:t>
            </w:r>
            <w:r w:rsidR="004637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4423" w:rsidRPr="000B46F7" w:rsidTr="00AD44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D4423" w:rsidRPr="000B46F7" w:rsidRDefault="00AD4423" w:rsidP="00AD4423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Spécifications techniques</w:t>
            </w:r>
          </w:p>
        </w:tc>
      </w:tr>
      <w:tr w:rsidR="00AD4423" w:rsidRPr="000B46F7" w:rsidTr="00AD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C3006" w:rsidRPr="00FC3006" w:rsidRDefault="00FC3006" w:rsidP="00AD442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Les vérifications sont faites avec les directives structurelles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AD4423" w:rsidRPr="003375B3" w:rsidRDefault="00FC3006" w:rsidP="00AD442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</w:t>
            </w:r>
            <w:r w:rsidR="009C0F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à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appeler pour soumettre l’enregistrement de l’utilisateur est : </w:t>
            </w:r>
            <w:hyperlink r:id="rId8" w:history="1">
              <w:r w:rsidR="003375B3" w:rsidRPr="00463733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http://localhost:3000/api/users</w:t>
              </w:r>
            </w:hyperlink>
            <w:r w:rsidR="00463733" w:rsidRPr="00463733">
              <w:rPr>
                <w:b w:val="0"/>
                <w:bCs w:val="0"/>
              </w:rPr>
              <w:t>.</w:t>
            </w:r>
          </w:p>
          <w:p w:rsidR="00FC3006" w:rsidRPr="00110649" w:rsidRDefault="00FC3006" w:rsidP="00AD442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On doit soumettre les informations en POST au format JSON</w:t>
            </w:r>
          </w:p>
          <w:p w:rsidR="00110649" w:rsidRPr="00FC3006" w:rsidRDefault="00110649" w:rsidP="00110649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est structuré ainsi :</w:t>
            </w:r>
          </w:p>
          <w:p w:rsidR="00110649" w:rsidRPr="00463733" w:rsidRDefault="00110649" w:rsidP="00110649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PSEUDO_USER : string, LOGIN_USER : string, MDP_USER : string</w:t>
            </w:r>
          </w:p>
          <w:p w:rsidR="00463733" w:rsidRPr="00463733" w:rsidRDefault="00463733" w:rsidP="00110649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110649" w:rsidRPr="00110649" w:rsidRDefault="00110649" w:rsidP="00110649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Pour que les données soient encryptées sur le réseau, le front et le back doivent communiquer via le protocole https</w:t>
            </w:r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:rsidR="00AD4423" w:rsidRDefault="00AD4423" w:rsidP="00AD4423">
      <w:pPr>
        <w:pStyle w:val="Titre2"/>
        <w:numPr>
          <w:ilvl w:val="0"/>
          <w:numId w:val="0"/>
        </w:numPr>
        <w:ind w:left="360" w:hanging="360"/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A14100" w:rsidRPr="000B46F7" w:rsidTr="0026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14100" w:rsidRPr="000B46F7" w:rsidRDefault="00A14100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User story 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 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Contrôle sur l’enregistrement d’une personne : Vérifier que l’inscription en base a bien été effectuée</w:t>
            </w:r>
          </w:p>
        </w:tc>
      </w:tr>
      <w:tr w:rsidR="00A14100" w:rsidRPr="000B46F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14100" w:rsidRPr="000B46F7" w:rsidRDefault="00A14100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 US A.1 et A.2 ont bien été effectuées</w:t>
            </w:r>
          </w:p>
        </w:tc>
      </w:tr>
      <w:tr w:rsidR="00A14100" w:rsidRPr="000B46F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14100" w:rsidRPr="000B46F7" w:rsidRDefault="00A14100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 w:rsidR="009918B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Je deviens un utilisateur en me servant du formulaire d’enregistrement pour créer un compte</w:t>
            </w:r>
          </w:p>
        </w:tc>
      </w:tr>
      <w:tr w:rsidR="00A14100" w:rsidRPr="000B46F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9603B" w:rsidRPr="00472AFD" w:rsidRDefault="0049603B" w:rsidP="0049603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que personne n’ayant pas encore de compte</w:t>
            </w:r>
            <w:r w:rsidR="00463733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3A2567" w:rsidRPr="0049603B" w:rsidRDefault="0049603B" w:rsidP="0049603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603B">
              <w:rPr>
                <w:rFonts w:ascii="Times New Roman" w:hAnsi="Times New Roman" w:cs="Times New Roman"/>
                <w:b w:val="0"/>
                <w:sz w:val="24"/>
                <w:szCs w:val="24"/>
              </w:rPr>
              <w:t>J</w:t>
            </w:r>
            <w:r w:rsidR="00110649" w:rsidRPr="0049603B">
              <w:rPr>
                <w:rFonts w:ascii="Times New Roman" w:hAnsi="Times New Roman" w:cs="Times New Roman"/>
                <w:b w:val="0"/>
                <w:sz w:val="24"/>
                <w:szCs w:val="24"/>
              </w:rPr>
              <w:t>’ai complété le formulaire d’enregistrement</w:t>
            </w:r>
            <w:r w:rsidR="00463733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3A2567" w:rsidRPr="00A14100" w:rsidRDefault="003A2567" w:rsidP="003A2567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Je clique sur le bouton « S’ENREGISTRER ».</w:t>
            </w:r>
          </w:p>
          <w:p w:rsidR="003A2567" w:rsidRPr="00472AFD" w:rsidRDefault="003A2567" w:rsidP="003A2567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Vérifier que les données</w:t>
            </w:r>
            <w:r w:rsidR="0092518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sont bien inscrites en base dans la table </w:t>
            </w:r>
            <w:r w:rsidRPr="00A14100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user</w:t>
            </w:r>
            <w:r w:rsidRPr="00A14100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3A2567" w:rsidRPr="006A3D67" w:rsidRDefault="003A2567" w:rsidP="003A2567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Si une erreur survient lors de l’envoi des données pour l’enregistrement en base, la phrase « Une erreur est survenue. Merci de réessayer » apparait en haut du formulaire.</w:t>
            </w:r>
          </w:p>
          <w:p w:rsidR="00A14100" w:rsidRPr="00AD4423" w:rsidRDefault="003A2567" w:rsidP="003A2567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l’enregistrement s’est correctement déroulé, la phrase « Votre compte a bien été créé. Merci de vous connecter » apparait en haut du formulaire, puis je suis redirigé vers la page de connexion au bout de trois secondes.</w:t>
            </w:r>
          </w:p>
        </w:tc>
      </w:tr>
      <w:tr w:rsidR="00A14100" w:rsidRPr="000B46F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14100" w:rsidRPr="000B46F7" w:rsidRDefault="00A14100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A14100" w:rsidRPr="000B46F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A41E2" w:rsidRPr="004A41E2" w:rsidRDefault="004A41E2" w:rsidP="004A41E2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serveur a été initialisé avec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NodeJs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et Express</w:t>
            </w:r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A50376" w:rsidRPr="00A50376" w:rsidRDefault="004A41E2" w:rsidP="00A5037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base de données </w:t>
            </w:r>
            <w:r w:rsidR="0011064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MySQL nommée « 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dressing</w:t>
            </w:r>
            <w:r w:rsidR="0011064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 été créée et </w:t>
            </w:r>
            <w:r w:rsidR="0011064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possède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la table </w:t>
            </w:r>
            <w:r w:rsidRPr="004466EE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user</w:t>
            </w:r>
            <w:r w:rsidR="0011064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contenant les champs ID_</w:t>
            </w:r>
            <w:proofErr w:type="gramStart"/>
            <w:r w:rsidR="0011064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USER(</w:t>
            </w:r>
            <w:proofErr w:type="gramEnd"/>
            <w:r w:rsidR="0011064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int11), PSEUDO_USER(varchar50), LOGIN_USER(varchar255), et MDP_USER(varchar255).</w:t>
            </w:r>
            <w:r w:rsidR="00A5037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Le détail des champs de </w:t>
            </w:r>
            <w:r w:rsidR="00A5037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la base de données figure</w:t>
            </w:r>
            <w:r w:rsidR="00A50376" w:rsidRPr="00A5037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dans le dictionnaire des données</w:t>
            </w:r>
            <w:r w:rsidR="00A5037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ci-joint</w:t>
            </w:r>
            <w:r w:rsidR="00A50376" w:rsidRPr="00A5037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110649" w:rsidRPr="0049603B" w:rsidRDefault="003375B3" w:rsidP="004A41E2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dépendance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en version 2.17.1 est utilisée pour la connexion entre le serveur et la base de données</w:t>
            </w:r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49603B" w:rsidRPr="0049603B" w:rsidRDefault="0049603B" w:rsidP="0049603B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 serveur renvoie le code 400 s’il y a une erreur, et le code 200 si tout s’est correctement déroulé</w:t>
            </w:r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3375B3" w:rsidRPr="003375B3" w:rsidRDefault="00973E4F" w:rsidP="004A41E2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</w:t>
            </w:r>
            <w:r w:rsidR="003375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requêtes préparées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doivent être utilisées </w:t>
            </w:r>
            <w:r w:rsidR="003375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afin de se protéger des injections SQL</w:t>
            </w:r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A14100" w:rsidRPr="002126D1" w:rsidRDefault="00973E4F" w:rsidP="002126D1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</w:t>
            </w:r>
            <w:r w:rsidR="003375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route /api/</w:t>
            </w:r>
            <w:proofErr w:type="spellStart"/>
            <w:r w:rsidR="003375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users</w:t>
            </w:r>
            <w:proofErr w:type="spellEnd"/>
            <w:r w:rsidR="003375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doit être créée </w:t>
            </w:r>
            <w:r w:rsidR="003375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afin que le serveur puisse récupérer les informations que le front lui envoie</w:t>
            </w:r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:rsidR="009918B6" w:rsidRDefault="009918B6" w:rsidP="009918B6">
      <w:pPr>
        <w:spacing w:after="0" w:line="240" w:lineRule="auto"/>
        <w:rPr>
          <w:rFonts w:cs="Times New Roman"/>
        </w:rPr>
      </w:pPr>
      <w:bookmarkStart w:id="4" w:name="_Toc13463584"/>
    </w:p>
    <w:p w:rsidR="00E729F9" w:rsidRDefault="00E729F9" w:rsidP="00E729F9">
      <w:pPr>
        <w:pStyle w:val="Titre2"/>
        <w:rPr>
          <w:rFonts w:cs="Times New Roman"/>
        </w:rPr>
      </w:pPr>
      <w:r w:rsidRPr="000B46F7">
        <w:rPr>
          <w:rFonts w:cs="Times New Roman"/>
        </w:rPr>
        <w:t>Connexion</w:t>
      </w:r>
      <w:bookmarkEnd w:id="4"/>
    </w:p>
    <w:p w:rsidR="000953FF" w:rsidRDefault="000953FF" w:rsidP="00095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C90A6D" w:rsidRPr="000B46F7" w:rsidTr="0026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90A6D" w:rsidRPr="000B46F7" w:rsidRDefault="00C90A6D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User story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.1 :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utilisateur 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souhaite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connecter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à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 l’application</w:t>
            </w:r>
          </w:p>
        </w:tc>
      </w:tr>
      <w:tr w:rsidR="00C90A6D" w:rsidRPr="000B46F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90A6D" w:rsidRPr="000B46F7" w:rsidRDefault="00C90A6D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DOR : Le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site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MonDressing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existe</w:t>
            </w:r>
          </w:p>
        </w:tc>
      </w:tr>
      <w:tr w:rsidR="00C90A6D" w:rsidRPr="000B46F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90A6D" w:rsidRPr="000B46F7" w:rsidRDefault="00C90A6D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 w:rsidR="00AB1F0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Je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AB1F0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parviens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à </w:t>
            </w:r>
            <w:r w:rsidR="00AB1F0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connecter à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MonDressing</w:t>
            </w:r>
            <w:proofErr w:type="spellEnd"/>
          </w:p>
        </w:tc>
      </w:tr>
      <w:tr w:rsidR="00C90A6D" w:rsidRPr="000B46F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40051" w:rsidRPr="00472AFD" w:rsidRDefault="00B40051" w:rsidP="00B40051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</w:t>
            </w:r>
            <w:r w:rsidR="00463733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B40051" w:rsidRPr="009F0616" w:rsidRDefault="00B40051" w:rsidP="00B40051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J’accède au site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MonDressing</w:t>
            </w:r>
            <w:proofErr w:type="spellEnd"/>
            <w:r w:rsidR="004F129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et je suis directement dirigé sur le formulaire permettant de me connecter.</w:t>
            </w:r>
          </w:p>
          <w:p w:rsidR="009F0616" w:rsidRPr="0049603B" w:rsidRDefault="009F0616" w:rsidP="00B40051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Tant que je ne suis pas connecté, quelle que soit l’URL à laquelle j’essaie </w:t>
            </w:r>
            <w:proofErr w:type="gram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d’accéder(</w:t>
            </w:r>
            <w:proofErr w:type="gram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à part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register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), je suis automatiquement renvoyé vers le formulaire de connexion. La seule page à laquelle j’accède en plus de la page de connexion est la page d’enregistrement.</w:t>
            </w:r>
          </w:p>
          <w:p w:rsidR="0049603B" w:rsidRPr="0049603B" w:rsidRDefault="0049603B" w:rsidP="00B40051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Je n’ai accès qu’aux formulaires de connexion et d’enregistrement.</w:t>
            </w:r>
          </w:p>
          <w:p w:rsidR="00B40051" w:rsidRPr="000E6EF9" w:rsidRDefault="00B40051" w:rsidP="00B40051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clique sur le bouton « Se connecter » dans la barre de navigation, la couleur de fond du bouton « Se connecter » devient plus claire afin d’indiquer quel bouton vient d’être cliqué.</w:t>
            </w:r>
          </w:p>
          <w:p w:rsidR="00C90A6D" w:rsidRPr="003A2567" w:rsidRDefault="00B40051" w:rsidP="00B40051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La page correspond à la maquette 2 en annexe.</w:t>
            </w:r>
          </w:p>
        </w:tc>
      </w:tr>
      <w:tr w:rsidR="00C90A6D" w:rsidRPr="000B46F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90A6D" w:rsidRPr="000B46F7" w:rsidRDefault="00C90A6D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C90A6D" w:rsidRPr="000B46F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90A6D" w:rsidRPr="000B46F7" w:rsidRDefault="00C90A6D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L’URL de la page est http://localhost :4200/</w:t>
            </w:r>
            <w:r w:rsidR="00B4005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login</w:t>
            </w:r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C90A6D" w:rsidRPr="00976597" w:rsidRDefault="00C90A6D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r w:rsidR="00B4005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un composant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account</w:t>
            </w:r>
            <w:proofErr w:type="spellEnd"/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:rsidR="00C90A6D" w:rsidRPr="00C90A6D" w:rsidRDefault="00C90A6D" w:rsidP="00095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9C0F3F" w:rsidRPr="000B46F7" w:rsidTr="0026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C0F3F" w:rsidRPr="000B46F7" w:rsidRDefault="009C0F3F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User story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 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Contrôle sur la connexion d’un utilisateur : Vérifier que tous les champs obligatoires sont correctement remplis</w:t>
            </w:r>
          </w:p>
        </w:tc>
      </w:tr>
      <w:tr w:rsidR="009C0F3F" w:rsidRPr="000B46F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C0F3F" w:rsidRPr="000B46F7" w:rsidRDefault="009C0F3F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 </w:t>
            </w: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formulaire permettant de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 connecter existe</w:t>
            </w:r>
          </w:p>
        </w:tc>
      </w:tr>
      <w:tr w:rsidR="009C0F3F" w:rsidRPr="000B46F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C0F3F" w:rsidRPr="000B46F7" w:rsidRDefault="009C0F3F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Je gère le cas des champs obligatoires sur le formulaire</w:t>
            </w:r>
          </w:p>
        </w:tc>
      </w:tr>
      <w:tr w:rsidR="009C0F3F" w:rsidRPr="000B46F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C0F3F" w:rsidRPr="00472AFD" w:rsidRDefault="009C0F3F" w:rsidP="009C0F3F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</w:t>
            </w:r>
            <w:r w:rsidR="00463733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9C0F3F" w:rsidRPr="003A2567" w:rsidRDefault="009C0F3F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complète le formulaire de connexion.</w:t>
            </w:r>
          </w:p>
          <w:p w:rsidR="009C0F3F" w:rsidRPr="000E6EF9" w:rsidRDefault="009C0F3F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Si je clique sur le bouton « SE CONNECTER » alors que je n’ai pas rempli les deux champs obligatoires, celui-ci est désactivé.</w:t>
            </w:r>
          </w:p>
          <w:p w:rsidR="009C0F3F" w:rsidRPr="000E6EF9" w:rsidRDefault="009C0F3F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saisis un mot de passe, le champ « Mot de passe » n’affiche pas le mot de passe en clair.</w:t>
            </w:r>
          </w:p>
          <w:p w:rsidR="009C0F3F" w:rsidRPr="00B51532" w:rsidRDefault="009C0F3F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Si je clique en dehors de n’importe quel champ du formulaire, après avoir cliqué dedans, et que le champ est vide, le message « Vous n’avez pas rempli ce champ » apparait en dessous du champ concerné, surligné en rouge clair (#F8d7da). Le message reste affiché tant que les champs n’ont pas été remplis.</w:t>
            </w:r>
          </w:p>
          <w:p w:rsidR="00B51532" w:rsidRPr="000B46F7" w:rsidRDefault="00B51532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Si je saisis des espaces avant ou après mon login ou mon mot de passe, et/ou si je saisis un « ; », ceux-ci sont supprimés lors de l’envoi du formulaire avant d’être transmis au serveur</w:t>
            </w:r>
            <w:r w:rsidR="00463733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9C0F3F" w:rsidRPr="00AD4423" w:rsidRDefault="009C0F3F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A2567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Si tout est correctement complété,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l’appel au service concernant </w:t>
            </w:r>
            <w:r w:rsidR="00B51532">
              <w:rPr>
                <w:rFonts w:ascii="Times New Roman" w:hAnsi="Times New Roman" w:cs="Times New Roman"/>
                <w:b w:val="0"/>
                <w:sz w:val="24"/>
                <w:szCs w:val="24"/>
              </w:rPr>
              <w:t>la connexion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se fait</w:t>
            </w:r>
            <w:r w:rsidR="00463733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C0F3F" w:rsidRPr="000B46F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C0F3F" w:rsidRPr="000B46F7" w:rsidRDefault="009C0F3F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Spécifications techniques</w:t>
            </w:r>
          </w:p>
        </w:tc>
      </w:tr>
      <w:tr w:rsidR="009C0F3F" w:rsidRPr="000B46F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C0F3F" w:rsidRPr="00FC3006" w:rsidRDefault="009C0F3F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Les vérifications sont faites avec les directives structurelles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9C0F3F" w:rsidRPr="003375B3" w:rsidRDefault="009C0F3F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l’enregistrement de l’utilisateur est : </w:t>
            </w:r>
            <w:r w:rsidRPr="009C0F3F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http://localhost:3000/api/users/login</w:t>
            </w:r>
            <w:r w:rsidR="00463733" w:rsidRPr="00463733">
              <w:rPr>
                <w:b w:val="0"/>
                <w:bCs w:val="0"/>
              </w:rPr>
              <w:t>.</w:t>
            </w:r>
          </w:p>
          <w:p w:rsidR="009C0F3F" w:rsidRPr="00110649" w:rsidRDefault="009C0F3F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</w:t>
            </w:r>
            <w:r w:rsidRPr="009C0F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 information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  <w:r w:rsidRPr="009C0F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doivent être soumises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en POST au format JSON</w:t>
            </w:r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9C0F3F" w:rsidRPr="00FC3006" w:rsidRDefault="009C0F3F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est structuré ainsi :</w:t>
            </w:r>
          </w:p>
          <w:p w:rsidR="0049603B" w:rsidRDefault="009C0F3F" w:rsidP="0049603B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LOGIN_USER : string, MDP_USER : string</w:t>
            </w:r>
          </w:p>
          <w:p w:rsidR="00463733" w:rsidRPr="00463733" w:rsidRDefault="00463733" w:rsidP="00463733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9C0F3F" w:rsidRPr="00110649" w:rsidRDefault="009C0F3F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Pour que les données soient encryptées sur le réseau, le front et le back doivent communiquer via le protocole https</w:t>
            </w:r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:rsidR="00C90A6D" w:rsidRDefault="00C90A6D" w:rsidP="000953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49603B" w:rsidRPr="000B46F7" w:rsidTr="0026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9603B" w:rsidRPr="000B46F7" w:rsidRDefault="0049603B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User story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 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Contrôle sur la connexion d’un utilisateur : Vérifier que la vérification en base a bien été effectuée</w:t>
            </w:r>
          </w:p>
        </w:tc>
      </w:tr>
      <w:tr w:rsidR="0049603B" w:rsidRPr="000B46F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9603B" w:rsidRPr="000B46F7" w:rsidRDefault="0049603B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 US B.1 et B.2 ont bien été effectuées</w:t>
            </w:r>
          </w:p>
        </w:tc>
      </w:tr>
      <w:tr w:rsidR="0049603B" w:rsidRPr="000B46F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9603B" w:rsidRPr="000B46F7" w:rsidRDefault="0049603B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Je gère le cas de la vérification en base d’un utilisateur</w:t>
            </w:r>
          </w:p>
        </w:tc>
      </w:tr>
      <w:tr w:rsidR="0049603B" w:rsidRPr="000B46F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E6B2C" w:rsidRPr="00472AFD" w:rsidRDefault="003E6B2C" w:rsidP="003E6B2C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</w:t>
            </w:r>
            <w:r w:rsidR="00463733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49603B" w:rsidRPr="00A14100" w:rsidRDefault="003E6B2C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</w:t>
            </w:r>
            <w:r w:rsidR="0049603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’ai complété le formulaire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 connexion</w:t>
            </w:r>
            <w:r w:rsidR="00463733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49603B" w:rsidRPr="00A14100" w:rsidRDefault="0049603B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Je clique sur le bouton « </w:t>
            </w:r>
            <w:r w:rsidR="003E6B2C">
              <w:rPr>
                <w:rFonts w:ascii="Times New Roman" w:hAnsi="Times New Roman" w:cs="Times New Roman"/>
                <w:b w:val="0"/>
                <w:sz w:val="24"/>
                <w:szCs w:val="24"/>
              </w:rPr>
              <w:t>SE CONNECTER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 ».</w:t>
            </w:r>
          </w:p>
          <w:p w:rsidR="0049603B" w:rsidRPr="000C4C1C" w:rsidRDefault="0049603B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Vérifier que les données </w:t>
            </w:r>
            <w:r w:rsidR="000C4C1C">
              <w:rPr>
                <w:rFonts w:ascii="Times New Roman" w:hAnsi="Times New Roman" w:cs="Times New Roman"/>
                <w:b w:val="0"/>
                <w:sz w:val="24"/>
                <w:szCs w:val="24"/>
              </w:rPr>
              <w:t>existent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base dans la table </w:t>
            </w:r>
            <w:r w:rsidRPr="00A14100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user</w:t>
            </w:r>
            <w:r w:rsidRPr="00A14100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0C4C1C" w:rsidRPr="00472AFD" w:rsidRDefault="000C4C1C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Comparer le login et le mot de passe saisi par l’utilisateur à ceux stockés en base.</w:t>
            </w:r>
          </w:p>
          <w:p w:rsidR="0049603B" w:rsidRPr="00973E4F" w:rsidRDefault="0049603B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une erreur survient lors de l’envoi des données pour </w:t>
            </w:r>
            <w:r w:rsidR="00973E4F">
              <w:rPr>
                <w:rFonts w:ascii="Times New Roman" w:hAnsi="Times New Roman" w:cs="Times New Roman"/>
                <w:b w:val="0"/>
                <w:sz w:val="24"/>
                <w:szCs w:val="24"/>
              </w:rPr>
              <w:t>la vérification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base, la phrase « Une erreur est survenue. Merci de réessayer » apparait en haut du formulaire.</w:t>
            </w:r>
          </w:p>
          <w:p w:rsidR="00973E4F" w:rsidRPr="00973E4F" w:rsidRDefault="00973E4F" w:rsidP="00973E4F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Si le login ou le mot de passe ne correspondent pas à ceux stockés en base, la phrase « Une erreur est survenue. Merci de réessayer » apparait en haut du formulaire.</w:t>
            </w:r>
          </w:p>
          <w:p w:rsidR="0049603B" w:rsidRPr="00AD4423" w:rsidRDefault="0049603B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</w:t>
            </w:r>
            <w:r w:rsidR="00973E4F">
              <w:rPr>
                <w:rFonts w:ascii="Times New Roman" w:hAnsi="Times New Roman" w:cs="Times New Roman"/>
                <w:b w:val="0"/>
                <w:sz w:val="24"/>
                <w:szCs w:val="24"/>
              </w:rPr>
              <w:t>la vérification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s’est correctement déroulé</w:t>
            </w:r>
            <w:r w:rsidR="00973E4F">
              <w:rPr>
                <w:rFonts w:ascii="Times New Roman" w:hAnsi="Times New Roman" w:cs="Times New Roman"/>
                <w:b w:val="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je suis redirigé vers la page </w:t>
            </w:r>
            <w:r w:rsidR="00973E4F">
              <w:rPr>
                <w:rFonts w:ascii="Times New Roman" w:hAnsi="Times New Roman" w:cs="Times New Roman"/>
                <w:b w:val="0"/>
                <w:sz w:val="24"/>
                <w:szCs w:val="24"/>
              </w:rPr>
              <w:t>d’accueil de l’application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</w:tr>
      <w:tr w:rsidR="0049603B" w:rsidRPr="000B46F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9603B" w:rsidRPr="000B46F7" w:rsidRDefault="0049603B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49603B" w:rsidRPr="000B46F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73E4F" w:rsidRPr="00973E4F" w:rsidRDefault="00973E4F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Les mots de passes sont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hashés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avant d’être enregistrés en base</w:t>
            </w:r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973E4F" w:rsidRPr="0049603B" w:rsidRDefault="00973E4F" w:rsidP="00973E4F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serveur renvoie le code 403 si les identifiants sont incorrects, et le code 200 accompagné d’un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token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4F1E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contenant </w:t>
            </w:r>
            <w:proofErr w:type="spellStart"/>
            <w:r w:rsidR="004F1E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l’id</w:t>
            </w:r>
            <w:proofErr w:type="spellEnd"/>
            <w:r w:rsidR="004F1E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 l’utilisateur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si tout s’est correctement déroulé</w:t>
            </w:r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247DE5" w:rsidRPr="003375B3" w:rsidRDefault="00247DE5" w:rsidP="00247DE5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 requêtes préparées doivent être utilisées afin de se protéger des injections SQL</w:t>
            </w:r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49603B" w:rsidRPr="002126D1" w:rsidRDefault="00973E4F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</w:t>
            </w:r>
            <w:r w:rsidR="0049603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route /api/</w:t>
            </w:r>
            <w:proofErr w:type="spellStart"/>
            <w:r w:rsidR="0049603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users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/login</w:t>
            </w:r>
            <w:r w:rsidR="0049603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doit être créée </w:t>
            </w:r>
            <w:r w:rsidR="0049603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afin que le serveur puisse récupérer les informations que le front lui envoie</w:t>
            </w:r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:rsidR="000B46F7" w:rsidRP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Default="00E729F9" w:rsidP="00E729F9">
      <w:pPr>
        <w:pStyle w:val="Titre2"/>
        <w:rPr>
          <w:rFonts w:cs="Times New Roman"/>
        </w:rPr>
      </w:pPr>
      <w:bookmarkStart w:id="5" w:name="_Toc13463585"/>
      <w:r w:rsidRPr="000B46F7">
        <w:rPr>
          <w:rFonts w:cs="Times New Roman"/>
        </w:rPr>
        <w:t>Accueil et barre de navigation</w:t>
      </w:r>
      <w:bookmarkEnd w:id="5"/>
    </w:p>
    <w:p w:rsidR="00247DE5" w:rsidRPr="00247DE5" w:rsidRDefault="00247DE5" w:rsidP="00247DE5">
      <w:pPr>
        <w:spacing w:after="0" w:line="240" w:lineRule="auto"/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47DE5" w:rsidRPr="000B46F7" w:rsidTr="0026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47DE5" w:rsidRPr="000B46F7" w:rsidRDefault="00247DE5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User story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.1 :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utilisateur </w:t>
            </w:r>
            <w:r w:rsidR="00463733">
              <w:rPr>
                <w:rFonts w:ascii="Times New Roman" w:hAnsi="Times New Roman" w:cs="Times New Roman"/>
                <w:sz w:val="24"/>
                <w:szCs w:val="24"/>
              </w:rPr>
              <w:t>arrive sur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page d’accueil et la barre de navigation</w:t>
            </w:r>
          </w:p>
        </w:tc>
      </w:tr>
      <w:tr w:rsidR="00247DE5" w:rsidRPr="000B46F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47DE5" w:rsidRPr="000B46F7" w:rsidRDefault="00247DE5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DOR :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L’utilisateur est connecté</w:t>
            </w:r>
          </w:p>
        </w:tc>
      </w:tr>
      <w:tr w:rsidR="00247DE5" w:rsidRPr="000B46F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47DE5" w:rsidRPr="000B46F7" w:rsidRDefault="00247DE5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 w:rsidR="00AB1F0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Je viens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 </w:t>
            </w:r>
            <w:r w:rsidR="00AB1F0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connecter à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MonDressing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et la page d’accueil apparait</w:t>
            </w:r>
          </w:p>
        </w:tc>
      </w:tr>
      <w:tr w:rsidR="00247DE5" w:rsidRPr="000B46F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47DE5" w:rsidRPr="00472AFD" w:rsidRDefault="00247DE5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</w:t>
            </w:r>
            <w:r w:rsidR="00463733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9F0616" w:rsidRPr="009F0616" w:rsidRDefault="00247DE5" w:rsidP="009F061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 me connecte au site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MonDressing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et je suis directement dirigé sur la page d’accueil</w:t>
            </w:r>
            <w:r w:rsidR="00463733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264A20" w:rsidRPr="00264A20" w:rsidRDefault="009F0616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Si je saisis une URL </w:t>
            </w:r>
            <w:r w:rsidR="00264A20">
              <w:rPr>
                <w:rFonts w:ascii="Times New Roman" w:hAnsi="Times New Roman" w:cs="Times New Roman"/>
                <w:b w:val="0"/>
                <w:sz w:val="24"/>
                <w:szCs w:val="24"/>
              </w:rPr>
              <w:t>erronée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, je suis redirigé vers la page d’accueil. Si je ne suis pas connecté, je suis redirigé vers le formulaire de login.</w:t>
            </w:r>
          </w:p>
          <w:p w:rsidR="00247DE5" w:rsidRPr="00264A20" w:rsidRDefault="00247DE5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La barre de navigation correspond à la maquette 15 en annexe.</w:t>
            </w:r>
          </w:p>
          <w:p w:rsidR="00264A20" w:rsidRPr="00264A20" w:rsidRDefault="00264A20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J’ai accès à la barre de navigation complète depuis toutes les pages nécessitant une connexion.</w:t>
            </w:r>
          </w:p>
          <w:p w:rsidR="00264A20" w:rsidRPr="000E6EF9" w:rsidRDefault="00264A20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je clique sur le logo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MonDressing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, je suis dirigé sur la page d’accueil.</w:t>
            </w:r>
          </w:p>
          <w:p w:rsidR="009F0616" w:rsidRPr="009F0616" w:rsidRDefault="00247DE5" w:rsidP="009F0616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La page correspond à la maquette 3 en annexe.</w:t>
            </w:r>
          </w:p>
        </w:tc>
      </w:tr>
      <w:tr w:rsidR="00247DE5" w:rsidRPr="000B46F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47DE5" w:rsidRPr="000B46F7" w:rsidRDefault="00247DE5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Spécifications techniques</w:t>
            </w:r>
          </w:p>
        </w:tc>
      </w:tr>
      <w:tr w:rsidR="00247DE5" w:rsidRPr="000B46F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47DE5" w:rsidRPr="000B46F7" w:rsidRDefault="00247DE5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L’URL de la page est http://localhost :4200 ou http://localhost :4200/homepage</w:t>
            </w:r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247DE5" w:rsidRPr="00976597" w:rsidRDefault="00247DE5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accueil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un composant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app.module</w:t>
            </w:r>
            <w:proofErr w:type="spellEnd"/>
            <w:proofErr w:type="gramEnd"/>
            <w:r w:rsid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:rsid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bookmarkStart w:id="6" w:name="_Toc13463586"/>
      <w:r w:rsidRPr="000B46F7">
        <w:rPr>
          <w:rFonts w:cs="Times New Roman"/>
        </w:rPr>
        <w:t>Création d’un vêtement</w:t>
      </w:r>
      <w:bookmarkEnd w:id="6"/>
    </w:p>
    <w:p w:rsid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64A20" w:rsidRPr="000B46F7" w:rsidTr="0026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64A20" w:rsidRPr="000B46F7" w:rsidRDefault="00264A20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User story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.1 :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utilisateur 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souhaite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créer un vêtement</w:t>
            </w:r>
          </w:p>
        </w:tc>
      </w:tr>
      <w:tr w:rsidR="00264A20" w:rsidRPr="000B46F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64A20" w:rsidRPr="000B46F7" w:rsidRDefault="00264A20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DOR :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L’utilisateur est connecté</w:t>
            </w:r>
          </w:p>
        </w:tc>
      </w:tr>
      <w:tr w:rsidR="00264A20" w:rsidRPr="000B46F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64A20" w:rsidRPr="000B46F7" w:rsidRDefault="00264A20" w:rsidP="00264A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J’accède à la page de création d’un vêtement</w:t>
            </w:r>
          </w:p>
        </w:tc>
      </w:tr>
      <w:tr w:rsidR="00264A20" w:rsidRPr="000B46F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64A20" w:rsidRPr="00472AFD" w:rsidRDefault="00264A20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:rsidR="00264A20" w:rsidRPr="00264A20" w:rsidRDefault="00264A20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 me connecte au site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MonDressing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et je suis directement dirigé sur la page d’accueil.</w:t>
            </w:r>
          </w:p>
          <w:p w:rsidR="00264A20" w:rsidRPr="009F0616" w:rsidRDefault="009918B6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Je clique dans la barre de navigation sur le bouton « Cr</w:t>
            </w:r>
            <w:r w:rsidR="00BA3C54">
              <w:rPr>
                <w:rFonts w:ascii="Times New Roman" w:hAnsi="Times New Roman" w:cs="Times New Roman"/>
                <w:b w:val="0"/>
                <w:sz w:val="24"/>
                <w:szCs w:val="24"/>
              </w:rPr>
              <w:t>é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ation », puis sur le bouton « Ajouter un vêtement ».</w:t>
            </w:r>
          </w:p>
          <w:p w:rsidR="00264A20" w:rsidRPr="004E706D" w:rsidRDefault="00264A20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La page correspond à la maquette </w:t>
            </w:r>
            <w:r w:rsidR="009918B6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annexe.</w:t>
            </w:r>
          </w:p>
          <w:p w:rsidR="004E706D" w:rsidRPr="003A2567" w:rsidRDefault="004E706D" w:rsidP="00264A20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Par défaut, l’image qui apparait dans l’encadré dédié est l’image de la maquette.</w:t>
            </w:r>
          </w:p>
        </w:tc>
      </w:tr>
      <w:tr w:rsidR="00264A20" w:rsidRPr="000B46F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64A20" w:rsidRPr="000B46F7" w:rsidRDefault="00264A20" w:rsidP="00264A20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264A20" w:rsidRPr="000B46F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64A20" w:rsidRPr="000B46F7" w:rsidRDefault="00264A20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L’URL de la page est http://localhost :4200/</w:t>
            </w:r>
            <w:r w:rsidR="009918B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clothe-create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264A20" w:rsidRPr="00976597" w:rsidRDefault="00264A20" w:rsidP="00264A20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proofErr w:type="spellStart"/>
            <w:r w:rsidR="009918B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clothe-create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un composant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918B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:rsidR="00350133" w:rsidRDefault="00350133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BA3C54" w:rsidRPr="000B46F7" w:rsidTr="009E4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A3C54" w:rsidRPr="000B46F7" w:rsidRDefault="00BA3C54" w:rsidP="009E45E8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User story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615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 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Contrôle sur la création d’un vêtement : Vérifier que tous les champs obligatoires sont correctement remplis</w:t>
            </w:r>
          </w:p>
        </w:tc>
      </w:tr>
      <w:tr w:rsidR="00BA3C54" w:rsidRPr="000B46F7" w:rsidTr="009E4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A3C54" w:rsidRPr="000B46F7" w:rsidRDefault="00BA3C54" w:rsidP="009E45E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 </w:t>
            </w: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formulaire permettant de </w:t>
            </w:r>
            <w:r w:rsidR="004F1E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créer un vêtement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existe</w:t>
            </w:r>
          </w:p>
        </w:tc>
      </w:tr>
      <w:tr w:rsidR="00BA3C54" w:rsidRPr="000B46F7" w:rsidTr="009E45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A3C54" w:rsidRPr="000B46F7" w:rsidRDefault="00BA3C54" w:rsidP="009E45E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Je gère le cas des champs obligatoires sur le formulaire</w:t>
            </w:r>
          </w:p>
        </w:tc>
      </w:tr>
      <w:tr w:rsidR="00BA3C54" w:rsidRPr="000B46F7" w:rsidTr="009E4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A3C54" w:rsidRPr="00472AFD" w:rsidRDefault="00BA3C54" w:rsidP="009E45E8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:rsidR="00BA3C54" w:rsidRPr="003A2567" w:rsidRDefault="00BA3C54" w:rsidP="009E45E8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je complète le formulaire de </w:t>
            </w:r>
            <w:r w:rsidR="00E615F5">
              <w:rPr>
                <w:rFonts w:ascii="Times New Roman" w:hAnsi="Times New Roman" w:cs="Times New Roman"/>
                <w:b w:val="0"/>
                <w:sz w:val="24"/>
                <w:szCs w:val="24"/>
              </w:rPr>
              <w:t>création d’un vêtement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4F1E9F" w:rsidRPr="004F1E9F" w:rsidRDefault="00BA3C54" w:rsidP="009E45E8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Si je clique sur le bouton « </w:t>
            </w:r>
            <w:r w:rsidR="00E615F5">
              <w:rPr>
                <w:rFonts w:ascii="Times New Roman" w:hAnsi="Times New Roman" w:cs="Times New Roman"/>
                <w:b w:val="0"/>
                <w:sz w:val="24"/>
                <w:szCs w:val="24"/>
              </w:rPr>
              <w:t>Enregistrer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 » alors que je n’ai pas rempli </w:t>
            </w:r>
            <w:r w:rsidR="004F1E9F">
              <w:rPr>
                <w:rFonts w:ascii="Times New Roman" w:hAnsi="Times New Roman" w:cs="Times New Roman"/>
                <w:b w:val="0"/>
                <w:sz w:val="24"/>
                <w:szCs w:val="24"/>
              </w:rPr>
              <w:t>tous les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champs obligatoires, celui-ci est désactivé.</w:t>
            </w:r>
            <w:r w:rsidR="004F1E9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  <w:p w:rsidR="004F1E9F" w:rsidRPr="004F1E9F" w:rsidRDefault="004F1E9F" w:rsidP="009E45E8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Les champs obligatoires sont marqués par un astérisque et la phrase « </w:t>
            </w:r>
            <w:r w:rsidRPr="004F1E9F">
              <w:rPr>
                <w:rFonts w:ascii="Times New Roman" w:hAnsi="Times New Roman" w:cs="Times New Roman"/>
                <w:b w:val="0"/>
                <w:sz w:val="24"/>
                <w:szCs w:val="24"/>
              </w:rPr>
              <w:t>* Tous ces champs sont obligatoires. Vous pourrez les modifier ultérieurement.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 » est affichée en bas de page entre l’image et le bouton « Enregistrer ». </w:t>
            </w:r>
          </w:p>
          <w:p w:rsidR="004F1E9F" w:rsidRPr="00F5792B" w:rsidRDefault="004F1E9F" w:rsidP="00F5792B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Les champs obligatoires sont : « Nom », « Catégorie », « Marque », « Couleurs », « Caractéristiques », « Occasions », Description », et « Note ».</w:t>
            </w:r>
          </w:p>
          <w:p w:rsidR="00BA3C54" w:rsidRPr="00B51532" w:rsidRDefault="00BA3C54" w:rsidP="009E45E8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Si je clique en dehors de n’importe quel champ du formulaire, après avoir cliqué dedans, et que le champ est vide, le message « Vous n’avez pas rempli ce champ » apparait en dessous du champ concerné, surligné en rouge clair (#F8d7da). Le message reste affiché tant que les champs n’ont pas été remplis.</w:t>
            </w:r>
          </w:p>
          <w:p w:rsidR="004E706D" w:rsidRPr="004E706D" w:rsidRDefault="00214E6F" w:rsidP="004E706D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14E6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saisis un nom de vêtement qui existe déjà,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le message « </w:t>
            </w:r>
            <w:r w:rsidRPr="00214E6F">
              <w:rPr>
                <w:rFonts w:ascii="Times New Roman" w:hAnsi="Times New Roman" w:cs="Times New Roman"/>
                <w:b w:val="0"/>
                <w:sz w:val="24"/>
                <w:szCs w:val="24"/>
              </w:rPr>
              <w:t>Ce nom de vêtement existe déjà » apparait en dessous du champ concerné</w:t>
            </w:r>
            <w:r w:rsidR="004E706D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4E706D" w:rsidRPr="004E706D" w:rsidRDefault="004E706D" w:rsidP="004E706D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Par défaut, les champs de saisie de texte et les selects ont les extrémités rouges.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Lorsque le champ est renseigné, les extrémités deviennent vertes. </w:t>
            </w:r>
          </w:p>
          <w:p w:rsidR="00BA3C54" w:rsidRPr="00AD4423" w:rsidRDefault="00BA3C54" w:rsidP="009E45E8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A256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tout est correctement complété,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l’appel au service concernant la </w:t>
            </w:r>
            <w:r w:rsidR="00F5792B">
              <w:rPr>
                <w:rFonts w:ascii="Times New Roman" w:hAnsi="Times New Roman" w:cs="Times New Roman"/>
                <w:b w:val="0"/>
                <w:sz w:val="24"/>
                <w:szCs w:val="24"/>
              </w:rPr>
              <w:t>création d’un vêtement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se fait.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A3C54" w:rsidRPr="000B46F7" w:rsidTr="009E45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A3C54" w:rsidRPr="000B46F7" w:rsidRDefault="00BA3C54" w:rsidP="009E45E8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Spécifications techniques</w:t>
            </w:r>
          </w:p>
        </w:tc>
      </w:tr>
      <w:tr w:rsidR="00BA3C54" w:rsidRPr="000B46F7" w:rsidTr="009E4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A3C54" w:rsidRPr="00FC3006" w:rsidRDefault="00BA3C54" w:rsidP="009E45E8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Les vérifications sont faites avec les directives structurelles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BA3C54" w:rsidRPr="003375B3" w:rsidRDefault="00BA3C54" w:rsidP="009E45E8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</w:t>
            </w:r>
            <w:r w:rsidR="004E706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 création d’un vêtement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 : </w:t>
            </w:r>
            <w:r w:rsidRPr="009C0F3F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</w:t>
            </w:r>
            <w:r w:rsidR="00166A0A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c</w:t>
            </w:r>
            <w:r w:rsidR="00166A0A">
              <w:rPr>
                <w:rStyle w:val="Lienhypertexte"/>
              </w:rPr>
              <w:t>lothes</w:t>
            </w:r>
            <w:r w:rsidRPr="00463733">
              <w:rPr>
                <w:b w:val="0"/>
                <w:bCs w:val="0"/>
              </w:rPr>
              <w:t>.</w:t>
            </w:r>
          </w:p>
          <w:p w:rsidR="00BA3C54" w:rsidRPr="00110649" w:rsidRDefault="00BA3C54" w:rsidP="009E45E8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</w:t>
            </w:r>
            <w:r w:rsidRPr="009C0F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 information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  <w:r w:rsidRPr="009C0F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doivent être soumises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en POST au format JSON.</w:t>
            </w:r>
          </w:p>
          <w:p w:rsidR="00BA3C54" w:rsidRPr="00FC3006" w:rsidRDefault="00BA3C54" w:rsidP="009E45E8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est structuré ainsi :</w:t>
            </w:r>
          </w:p>
          <w:p w:rsidR="00BA3C54" w:rsidRDefault="004E706D" w:rsidP="009E45E8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NOM_VET</w:t>
            </w:r>
            <w:r w:rsidR="00BA3C5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 : string,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FK_ID_CAT</w:t>
            </w:r>
            <w:r w:rsidR="00BA3C5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 :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FK_ID_MARQUE :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FK_ID_NOTE :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DESCRIPT_VET : string, ID_CARACT :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any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], ID_COUL :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any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[], ID_OCCAS :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any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[], IMG_VET :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any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FK_ID_USER :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number</w:t>
            </w:r>
            <w:proofErr w:type="spellEnd"/>
            <w:r w:rsidR="008716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BA3C54" w:rsidRPr="00463733" w:rsidRDefault="00BA3C54" w:rsidP="009E45E8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BA3C54" w:rsidRPr="00110649" w:rsidRDefault="00BA3C54" w:rsidP="009E45E8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Pour que les données soient encryptées sur le réseau, le front et le back doivent communiquer via le protocole https.</w:t>
            </w:r>
          </w:p>
        </w:tc>
      </w:tr>
    </w:tbl>
    <w:p w:rsidR="00264A20" w:rsidRDefault="00264A20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E615F5" w:rsidRPr="000B46F7" w:rsidTr="009E4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615F5" w:rsidRPr="000B46F7" w:rsidRDefault="00E615F5" w:rsidP="009E45E8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User story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66A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 :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utilisateur souhaite renseigner une catégorie, marque, couleur, caractéristique ou occasion qui n’est pas dans la liste</w:t>
            </w:r>
          </w:p>
        </w:tc>
      </w:tr>
      <w:tr w:rsidR="00E615F5" w:rsidRPr="000B46F7" w:rsidTr="009E4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615F5" w:rsidRPr="000B46F7" w:rsidRDefault="00E615F5" w:rsidP="009E45E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DOR :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L’utilisateur est sur la page contenant le formulaire de création d’un vêtement</w:t>
            </w:r>
          </w:p>
        </w:tc>
      </w:tr>
      <w:tr w:rsidR="00E615F5" w:rsidRPr="000B46F7" w:rsidTr="009E45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615F5" w:rsidRPr="000B46F7" w:rsidRDefault="00E615F5" w:rsidP="009E45E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 w:rsidR="00F0011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Je renseigne une catégorie, marque, couleur, caractéristique ou occasion qui s’ajoute à la liste</w:t>
            </w:r>
          </w:p>
        </w:tc>
      </w:tr>
      <w:tr w:rsidR="00E615F5" w:rsidRPr="000B46F7" w:rsidTr="009E4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615F5" w:rsidRPr="00472AFD" w:rsidRDefault="00E615F5" w:rsidP="009E45E8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:rsidR="00E615F5" w:rsidRPr="00F0011E" w:rsidRDefault="00F0011E" w:rsidP="009E45E8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La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catégorie, marque, couleur, caractéristique ou occasion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que je souhaite renseigner n’est pas proposée dans la liste</w:t>
            </w:r>
            <w:r w:rsidR="00166A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F0011E" w:rsidRPr="00F0011E" w:rsidRDefault="00F0011E" w:rsidP="009E45E8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Je clique sur le lien en dessous du champ concerné « </w:t>
            </w:r>
            <w:r w:rsidRPr="00F0011E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catégorie, marque, couleur, caractéristique ou occasion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inexistante dans la liste »</w:t>
            </w:r>
            <w:r w:rsidR="00166A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F0011E" w:rsidRPr="00F0011E" w:rsidRDefault="00F0011E" w:rsidP="009E45E8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Un champ texte apparait permettant de renseigner la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catégorie, marque, couleur, caractéristique ou occasion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que je souhaite ajouter.</w:t>
            </w:r>
          </w:p>
          <w:p w:rsidR="00F0011E" w:rsidRPr="00F0011E" w:rsidRDefault="00F0011E" w:rsidP="009E45E8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clique sur le bouton + situé à côté du champ, la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catégorie, marque, couleur, caractéristique ou occasion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s’ajoute à la liste et le champ présentant la liste de toutes les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catégorie, marque, couleur, caractéristique ou occasion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apparait de nouveau, mis à jour avec celle saisie.</w:t>
            </w:r>
          </w:p>
          <w:p w:rsidR="00F0011E" w:rsidRPr="00F0011E" w:rsidRDefault="00F0011E" w:rsidP="009E45E8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clique sur le lien en dessous du champ concerné « Revenir à la liste des </w:t>
            </w:r>
            <w:r w:rsidRPr="00F0011E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catégorie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s</w:t>
            </w:r>
            <w:r w:rsidRPr="00F0011E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, marque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s</w:t>
            </w:r>
            <w:r w:rsidRPr="00F0011E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, couleur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s</w:t>
            </w:r>
            <w:r w:rsidRPr="00F0011E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, caractéristique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s</w:t>
            </w:r>
            <w:r w:rsidRPr="00F0011E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ou occasion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», la liste réapparait à la place de l’input de type texte</w:t>
            </w:r>
            <w:r w:rsidR="00166A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F0011E" w:rsidRPr="00B51532" w:rsidRDefault="00F0011E" w:rsidP="00F0011E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Si je clique en dehors 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 champ de type texte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, après avoir cliqué dedans, et que le champ est vide, le message « Vous n’avez pas rempli ce champ » apparait en dessous du champ concerné, surligné en rouge clair (#F8d7da). Le message reste affiché tant que les champs n’ont pas été remplis.</w:t>
            </w:r>
          </w:p>
          <w:p w:rsidR="00F0011E" w:rsidRPr="004E706D" w:rsidRDefault="00F0011E" w:rsidP="00F0011E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14E6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saisis un nom de </w:t>
            </w:r>
            <w:r w:rsidRPr="00F0011E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catégorie, marque, couleur, caractéristique ou occasion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214E6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qui existe déjà,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le message « </w:t>
            </w:r>
            <w:r w:rsidRPr="00214E6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Ce nom de </w:t>
            </w:r>
            <w:r w:rsidRPr="00F0011E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catégorie, marque, couleur, caractéristique ou occasion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214E6F">
              <w:rPr>
                <w:rFonts w:ascii="Times New Roman" w:hAnsi="Times New Roman" w:cs="Times New Roman"/>
                <w:b w:val="0"/>
                <w:sz w:val="24"/>
                <w:szCs w:val="24"/>
              </w:rPr>
              <w:t>existe déjà » apparait en dessous du champ concerné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F0011E" w:rsidRPr="00F0011E" w:rsidRDefault="00F0011E" w:rsidP="00F0011E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Par défaut, les champs de saisie de texte et les selects ont les extrémités rouges. Lorsque le champ est renseigné, les extrémités deviennent vertes. </w:t>
            </w:r>
          </w:p>
        </w:tc>
      </w:tr>
      <w:tr w:rsidR="00E615F5" w:rsidRPr="000B46F7" w:rsidTr="009E45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615F5" w:rsidRPr="000B46F7" w:rsidRDefault="00E615F5" w:rsidP="009E45E8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E615F5" w:rsidRPr="000B46F7" w:rsidTr="009E4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615F5" w:rsidRPr="00C5587D" w:rsidRDefault="00E615F5" w:rsidP="009E45E8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clothe-create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un composant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C5587D" w:rsidRPr="00166A0A" w:rsidRDefault="00C5587D" w:rsidP="009E45E8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</w:t>
            </w:r>
            <w:r w:rsidRPr="009C0F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 information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  <w:r w:rsidRPr="009C0F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doivent être soumises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en POST au format JSON.</w:t>
            </w:r>
          </w:p>
          <w:p w:rsidR="00166A0A" w:rsidRPr="003375B3" w:rsidRDefault="00166A0A" w:rsidP="00166A0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L’URL à appeler pour soumettre la création d’un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 catégorie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est : </w:t>
            </w:r>
            <w:r w:rsidRPr="009C0F3F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http://localhost:3000/api/users/</w:t>
            </w:r>
            <w:r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Style w:val="Lienhypertexte"/>
              </w:rPr>
              <w:t>ategories</w:t>
            </w:r>
            <w:r w:rsidRPr="00463733">
              <w:rPr>
                <w:b w:val="0"/>
                <w:bCs w:val="0"/>
              </w:rPr>
              <w:t>.</w:t>
            </w:r>
          </w:p>
          <w:p w:rsidR="00166A0A" w:rsidRPr="00FC3006" w:rsidRDefault="00166A0A" w:rsidP="00166A0A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L’objet JSON </w:t>
            </w:r>
            <w:r w:rsidR="00180ED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concernant les catégories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est structuré ainsi :</w:t>
            </w:r>
          </w:p>
          <w:p w:rsidR="00166A0A" w:rsidRDefault="00180EDE" w:rsidP="00166A0A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LIBEL_</w:t>
            </w:r>
            <w:proofErr w:type="gram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CAT</w:t>
            </w:r>
            <w:r w:rsidR="00166A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string</w:t>
            </w:r>
            <w:r w:rsidR="00166A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166A0A" w:rsidRDefault="00166A0A" w:rsidP="00166A0A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180EDE" w:rsidRPr="003375B3" w:rsidRDefault="00180EDE" w:rsidP="00180EDE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création d’une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marque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 : </w:t>
            </w:r>
            <w:r w:rsidRPr="009C0F3F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http://localhost:3000/api/users/</w:t>
            </w:r>
            <w:r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Style w:val="Lienhypertexte"/>
              </w:rPr>
              <w:t>rands</w:t>
            </w:r>
            <w:r w:rsidRPr="00463733">
              <w:rPr>
                <w:b w:val="0"/>
                <w:bCs w:val="0"/>
              </w:rPr>
              <w:t>.</w:t>
            </w:r>
          </w:p>
          <w:p w:rsidR="00180EDE" w:rsidRPr="00FC3006" w:rsidRDefault="00180EDE" w:rsidP="00180EDE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L’objet JSON concernant les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marques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structuré ainsi :</w:t>
            </w:r>
          </w:p>
          <w:p w:rsidR="00180EDE" w:rsidRDefault="00180EDE" w:rsidP="00180EDE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NOM_</w:t>
            </w:r>
            <w:proofErr w:type="gram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MARQUE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string.</w:t>
            </w:r>
          </w:p>
          <w:p w:rsidR="00180EDE" w:rsidRDefault="00180EDE" w:rsidP="00180EDE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180EDE" w:rsidRPr="003375B3" w:rsidRDefault="00180EDE" w:rsidP="00180EDE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création d’une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couleur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 : </w:t>
            </w:r>
            <w:r w:rsidRPr="009C0F3F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http://localhost:3000/api/users/</w:t>
            </w:r>
            <w:r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Style w:val="Lienhypertexte"/>
              </w:rPr>
              <w:t>olor</w:t>
            </w:r>
            <w:r>
              <w:rPr>
                <w:rStyle w:val="Lienhypertexte"/>
              </w:rPr>
              <w:t>s</w:t>
            </w:r>
            <w:r w:rsidRPr="00463733">
              <w:rPr>
                <w:b w:val="0"/>
                <w:bCs w:val="0"/>
              </w:rPr>
              <w:t>.</w:t>
            </w:r>
          </w:p>
          <w:p w:rsidR="00180EDE" w:rsidRPr="00FC3006" w:rsidRDefault="00180EDE" w:rsidP="00180EDE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concernant les couleur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structuré ainsi :</w:t>
            </w:r>
          </w:p>
          <w:p w:rsidR="00180EDE" w:rsidRDefault="00180EDE" w:rsidP="00180EDE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LIBEL_</w:t>
            </w:r>
            <w:proofErr w:type="gram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OUL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string.</w:t>
            </w:r>
          </w:p>
          <w:p w:rsidR="00180EDE" w:rsidRDefault="00180EDE" w:rsidP="00180EDE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180EDE" w:rsidRPr="003375B3" w:rsidRDefault="00180EDE" w:rsidP="00180EDE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création d’une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caractéristique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 : </w:t>
            </w:r>
            <w:r w:rsidRPr="009C0F3F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http://localhost:3000/api/users/</w:t>
            </w:r>
            <w:r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Style w:val="Lienhypertexte"/>
              </w:rPr>
              <w:t>eatures</w:t>
            </w:r>
            <w:r w:rsidRPr="00463733">
              <w:rPr>
                <w:b w:val="0"/>
                <w:bCs w:val="0"/>
              </w:rPr>
              <w:t>.</w:t>
            </w:r>
          </w:p>
          <w:p w:rsidR="00180EDE" w:rsidRPr="00FC3006" w:rsidRDefault="00180EDE" w:rsidP="00180EDE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concernant les caractéristique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structuré ainsi :</w:t>
            </w:r>
          </w:p>
          <w:p w:rsidR="00180EDE" w:rsidRDefault="00180EDE" w:rsidP="00180EDE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LIBEL_</w:t>
            </w:r>
            <w:proofErr w:type="gram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RAC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T:</w:t>
            </w:r>
            <w:proofErr w:type="gram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string.</w:t>
            </w:r>
          </w:p>
          <w:p w:rsidR="00180EDE" w:rsidRDefault="00180EDE" w:rsidP="00180EDE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180EDE" w:rsidRPr="00A50376" w:rsidRDefault="00180EDE" w:rsidP="00180EDE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color w:val="0563C1" w:themeColor="hyperlink"/>
                <w:u w:val="singl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création d’une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occasion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 : </w:t>
            </w:r>
            <w:hyperlink r:id="rId9" w:history="1">
              <w:r w:rsidR="00A50376" w:rsidRPr="00F422DA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http://localhost:3000/api/users/</w:t>
              </w:r>
              <w:r w:rsidR="00A50376" w:rsidRPr="00F422DA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o</w:t>
              </w:r>
              <w:r w:rsidR="00A50376" w:rsidRPr="00F422DA">
                <w:rPr>
                  <w:rStyle w:val="Lienhypertexte"/>
                </w:rPr>
                <w:t>ccasions</w:t>
              </w:r>
            </w:hyperlink>
            <w:r w:rsidRPr="00463733">
              <w:rPr>
                <w:b w:val="0"/>
                <w:bCs w:val="0"/>
              </w:rPr>
              <w:t>.</w:t>
            </w:r>
          </w:p>
          <w:p w:rsidR="00A50376" w:rsidRPr="00FC3006" w:rsidRDefault="00A50376" w:rsidP="00A50376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5037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’objet JSON concernant les occasions est structuré ainsi :</w:t>
            </w:r>
          </w:p>
          <w:p w:rsidR="00A50376" w:rsidRDefault="00A50376" w:rsidP="00A50376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LIBEL_</w:t>
            </w:r>
            <w:proofErr w:type="gram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OCCAS:</w:t>
            </w:r>
            <w:proofErr w:type="gram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string.</w:t>
            </w:r>
          </w:p>
          <w:p w:rsidR="00A50376" w:rsidRDefault="00A50376" w:rsidP="00A50376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6373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A50376" w:rsidRPr="004466EE" w:rsidRDefault="00A50376" w:rsidP="004466EE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 base de données MySQL nommée « dressing » possède l</w:t>
            </w:r>
            <w:r w:rsidR="002A4C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table</w:t>
            </w:r>
            <w:r w:rsidR="002A4C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2A4CB5" w:rsidRPr="002A4CB5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categorie</w:t>
            </w:r>
            <w:proofErr w:type="spellEnd"/>
            <w:r w:rsidR="002A4CB5" w:rsidRPr="002A4C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 w:rsidR="002A4CB5" w:rsidRPr="002A4CB5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couleur</w:t>
            </w:r>
            <w:r w:rsidR="002A4CB5" w:rsidRPr="002A4C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 w:rsidR="002A4CB5" w:rsidRPr="002A4CB5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marque</w:t>
            </w:r>
            <w:r w:rsidR="002A4CB5" w:rsidRPr="002A4C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 w:rsidR="002A4CB5" w:rsidRPr="002A4CB5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occasion</w:t>
            </w:r>
            <w:r w:rsidR="002A4CB5" w:rsidRPr="002A4C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 w:rsidR="002A4CB5" w:rsidRPr="002A4CB5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2A4CB5" w:rsidRPr="002A4CB5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caracteristique</w:t>
            </w:r>
            <w:proofErr w:type="spellEnd"/>
            <w:r w:rsidR="002A4C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contenant les champs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</w:t>
            </w:r>
            <w:r w:rsidRPr="00A5037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étaillés dans le dictionnaire des données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ci-joint</w:t>
            </w:r>
            <w:r w:rsidRPr="00A5037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4466EE" w:rsidRPr="004466EE" w:rsidRDefault="004466EE" w:rsidP="004466EE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 serveur renvoie le code 400 s’il y a une erreur, et le code 200 si tout s’est correctement déroulé.</w:t>
            </w:r>
          </w:p>
        </w:tc>
      </w:tr>
    </w:tbl>
    <w:p w:rsidR="00264A20" w:rsidRDefault="00264A20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BC09EF" w:rsidRPr="000B46F7" w:rsidTr="00FA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C09EF" w:rsidRPr="000B46F7" w:rsidRDefault="00BC09EF" w:rsidP="00FA07B8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User story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D.4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 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Contrôle sur l’enregistrement d’u</w:t>
            </w:r>
            <w:r w:rsidR="007A2458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bookmarkStart w:id="7" w:name="_GoBack"/>
            <w:bookmarkEnd w:id="7"/>
            <w:r w:rsidR="00E37596">
              <w:rPr>
                <w:rFonts w:ascii="Times New Roman" w:hAnsi="Times New Roman" w:cs="Times New Roman"/>
                <w:sz w:val="24"/>
                <w:szCs w:val="24"/>
              </w:rPr>
              <w:t>vêtement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Vérifier que l’inscription en base a bien été effectuée</w:t>
            </w:r>
          </w:p>
        </w:tc>
      </w:tr>
      <w:tr w:rsidR="00BC09EF" w:rsidRPr="000B46F7" w:rsidTr="00FA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C09EF" w:rsidRPr="000B46F7" w:rsidRDefault="00BC09EF" w:rsidP="00FA07B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es US </w:t>
            </w:r>
            <w:r w:rsidR="007A245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.1</w:t>
            </w:r>
            <w:r w:rsidR="007A245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D.2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et </w:t>
            </w:r>
            <w:r w:rsidR="007A245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D.3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ont bien été effectuées</w:t>
            </w:r>
          </w:p>
        </w:tc>
      </w:tr>
      <w:tr w:rsidR="00BC09EF" w:rsidRPr="000B46F7" w:rsidTr="00FA07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C09EF" w:rsidRPr="000B46F7" w:rsidRDefault="00BC09EF" w:rsidP="00FA07B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Je </w:t>
            </w:r>
            <w:r w:rsidR="007A245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crée un vêtement en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me servant du formulaire </w:t>
            </w:r>
            <w:r w:rsidR="007A245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 création d’un vêtement</w:t>
            </w:r>
          </w:p>
        </w:tc>
      </w:tr>
      <w:tr w:rsidR="00BC09EF" w:rsidRPr="000B46F7" w:rsidTr="00FA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C09EF" w:rsidRPr="00472AFD" w:rsidRDefault="00BC09EF" w:rsidP="00FA07B8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</w:t>
            </w:r>
            <w:r w:rsidR="00A50376">
              <w:rPr>
                <w:rFonts w:ascii="Times New Roman" w:hAnsi="Times New Roman" w:cs="Times New Roman"/>
                <w:b w:val="0"/>
                <w:sz w:val="24"/>
                <w:szCs w:val="24"/>
              </w:rPr>
              <w:t>’utilisateur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BC09EF" w:rsidRPr="0049603B" w:rsidRDefault="00BC09EF" w:rsidP="00FA07B8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603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J’ai complété le formulaire </w:t>
            </w:r>
            <w:r w:rsidR="007A2458">
              <w:rPr>
                <w:rFonts w:ascii="Times New Roman" w:hAnsi="Times New Roman" w:cs="Times New Roman"/>
                <w:b w:val="0"/>
                <w:sz w:val="24"/>
                <w:szCs w:val="24"/>
              </w:rPr>
              <w:t>de création d’un vêtement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BC09EF" w:rsidRPr="00A14100" w:rsidRDefault="00BC09EF" w:rsidP="00FA07B8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Je clique sur le bouton « </w:t>
            </w:r>
            <w:r w:rsidR="007A2458">
              <w:rPr>
                <w:rFonts w:ascii="Times New Roman" w:hAnsi="Times New Roman" w:cs="Times New Roman"/>
                <w:b w:val="0"/>
                <w:sz w:val="24"/>
                <w:szCs w:val="24"/>
              </w:rPr>
              <w:t>Enregistrer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 ».</w:t>
            </w:r>
          </w:p>
          <w:p w:rsidR="00BC09EF" w:rsidRPr="007A2458" w:rsidRDefault="00BC09EF" w:rsidP="00FA07B8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Vérifier que les données se sont bien inscrites en base dans la table </w:t>
            </w:r>
            <w:proofErr w:type="spellStart"/>
            <w:r w:rsidR="007A2458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vetement</w:t>
            </w:r>
            <w:proofErr w:type="spellEnd"/>
            <w:r w:rsidRPr="00A14100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7A2458" w:rsidRPr="007A2458" w:rsidRDefault="007A2458" w:rsidP="007A2458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Vérifier que les données se sont bien inscrites en base dans l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es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table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 associatives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vet_caract_assoc</w:t>
            </w:r>
            <w:proofErr w:type="spellEnd"/>
            <w:r w:rsidRPr="007A2458">
              <w:rPr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vet_coul_assoc</w:t>
            </w:r>
            <w:proofErr w:type="spellEnd"/>
            <w:r w:rsidRPr="007A2458">
              <w:rPr>
                <w:rFonts w:ascii="Times New Roman" w:hAnsi="Times New Roman" w:cs="Times New Roman"/>
                <w:b w:val="0"/>
                <w:sz w:val="24"/>
                <w:szCs w:val="24"/>
              </w:rPr>
              <w:t>, et</w:t>
            </w:r>
            <w:r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vet_occas_assoc</w:t>
            </w:r>
            <w:proofErr w:type="spellEnd"/>
            <w:r w:rsidRPr="007A2458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BC09EF" w:rsidRPr="006A3D67" w:rsidRDefault="00BC09EF" w:rsidP="00FA07B8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Si une erreur survient lors de l’envoi des données pour l’enregistrement en base, la phrase « Une erreur est survenue. Merci de réessayer » apparait en haut du formulaire.</w:t>
            </w:r>
          </w:p>
          <w:p w:rsidR="00BC09EF" w:rsidRPr="00AD4423" w:rsidRDefault="00BC09EF" w:rsidP="00FA07B8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l’enregistrement s’est correctement déroulé, je suis redirigé vers la page </w:t>
            </w:r>
            <w:r w:rsidR="00361D9A">
              <w:rPr>
                <w:rFonts w:ascii="Times New Roman" w:hAnsi="Times New Roman" w:cs="Times New Roman"/>
                <w:b w:val="0"/>
                <w:sz w:val="24"/>
                <w:szCs w:val="24"/>
              </w:rPr>
              <w:t>d’accueil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</w:tr>
      <w:tr w:rsidR="00BC09EF" w:rsidRPr="000B46F7" w:rsidTr="00FA07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C09EF" w:rsidRPr="000B46F7" w:rsidRDefault="00BC09EF" w:rsidP="00FA07B8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BC09EF" w:rsidRPr="000B46F7" w:rsidTr="00FA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C09EF" w:rsidRPr="00110649" w:rsidRDefault="00BC09EF" w:rsidP="00FA07B8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 base de données MySQL nommée « dressing » a été créée et possède la table user contenant les champs ID_</w:t>
            </w:r>
            <w:proofErr w:type="gram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USER(</w:t>
            </w:r>
            <w:proofErr w:type="gram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int11), PSEUDO_USER(varchar50), LOGIN_USER(varchar255), et MDP_USER(varchar255).</w:t>
            </w:r>
          </w:p>
          <w:p w:rsidR="00BC09EF" w:rsidRPr="0049603B" w:rsidRDefault="00BC09EF" w:rsidP="00FA07B8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serveur renvoie le code 400 s’il y a une erreur, et le code 200 si tout s’est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correctement déroulé.</w:t>
            </w:r>
          </w:p>
          <w:p w:rsidR="00BC09EF" w:rsidRPr="003375B3" w:rsidRDefault="00BC09EF" w:rsidP="00FA07B8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 requêtes préparées doivent être utilisées afin de se protéger des injections SQL.</w:t>
            </w:r>
          </w:p>
          <w:p w:rsidR="00BC09EF" w:rsidRPr="002126D1" w:rsidRDefault="00BC09EF" w:rsidP="00FA07B8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 route /api/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users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doit être créée afin que le serveur puisse récupérer les informations que le front lui envoie.</w:t>
            </w:r>
          </w:p>
        </w:tc>
      </w:tr>
    </w:tbl>
    <w:p w:rsidR="00166A0A" w:rsidRDefault="00166A0A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6A0A" w:rsidRDefault="00166A0A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53FF" w:rsidRPr="000B46F7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bookmarkStart w:id="8" w:name="_Toc13463587"/>
      <w:r w:rsidRPr="000B46F7">
        <w:rPr>
          <w:rFonts w:cs="Times New Roman"/>
        </w:rPr>
        <w:t>Liste de tous les vêtements</w:t>
      </w:r>
      <w:bookmarkEnd w:id="8"/>
    </w:p>
    <w:p w:rsid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53FF" w:rsidRPr="000B46F7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bookmarkStart w:id="9" w:name="_Toc13463588"/>
      <w:r w:rsidRPr="000B46F7">
        <w:rPr>
          <w:rFonts w:cs="Times New Roman"/>
        </w:rPr>
        <w:t>Détail d’un vêtement</w:t>
      </w:r>
      <w:bookmarkEnd w:id="9"/>
    </w:p>
    <w:p w:rsid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53FF" w:rsidRPr="000B46F7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bookmarkStart w:id="10" w:name="_Toc13463589"/>
      <w:r w:rsidRPr="000B46F7">
        <w:rPr>
          <w:rFonts w:cs="Times New Roman"/>
        </w:rPr>
        <w:t>Modification d’un vêtement</w:t>
      </w:r>
      <w:bookmarkEnd w:id="10"/>
    </w:p>
    <w:p w:rsid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53FF" w:rsidRPr="000B46F7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bookmarkStart w:id="11" w:name="_Toc13463590"/>
      <w:r w:rsidRPr="000B46F7">
        <w:rPr>
          <w:rFonts w:cs="Times New Roman"/>
        </w:rPr>
        <w:t>Suppression d’un vêtement</w:t>
      </w:r>
      <w:bookmarkEnd w:id="11"/>
    </w:p>
    <w:p w:rsid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53FF" w:rsidRPr="000B46F7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bookmarkStart w:id="12" w:name="_Toc13463591"/>
      <w:r w:rsidRPr="000B46F7">
        <w:rPr>
          <w:rFonts w:cs="Times New Roman"/>
        </w:rPr>
        <w:t>Création d’une tenue</w:t>
      </w:r>
      <w:bookmarkEnd w:id="12"/>
    </w:p>
    <w:p w:rsidR="000953FF" w:rsidRDefault="000953FF" w:rsidP="000953FF">
      <w:pPr>
        <w:pStyle w:val="Titre2"/>
        <w:numPr>
          <w:ilvl w:val="0"/>
          <w:numId w:val="0"/>
        </w:numPr>
        <w:rPr>
          <w:rFonts w:cs="Times New Roman"/>
        </w:rPr>
      </w:pPr>
      <w:bookmarkStart w:id="13" w:name="_Toc13463592"/>
    </w:p>
    <w:p w:rsidR="000953FF" w:rsidRPr="000953FF" w:rsidRDefault="000953FF" w:rsidP="000953FF"/>
    <w:p w:rsidR="00E729F9" w:rsidRPr="000B46F7" w:rsidRDefault="00E729F9" w:rsidP="00E729F9">
      <w:pPr>
        <w:pStyle w:val="Titre2"/>
        <w:rPr>
          <w:rFonts w:cs="Times New Roman"/>
        </w:rPr>
      </w:pPr>
      <w:r w:rsidRPr="000B46F7">
        <w:rPr>
          <w:rFonts w:cs="Times New Roman"/>
        </w:rPr>
        <w:t>Liste de toutes les tenues</w:t>
      </w:r>
      <w:bookmarkEnd w:id="13"/>
    </w:p>
    <w:p w:rsid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53FF" w:rsidRPr="000B46F7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bookmarkStart w:id="14" w:name="_Toc13463593"/>
      <w:r w:rsidRPr="000B46F7">
        <w:rPr>
          <w:rFonts w:cs="Times New Roman"/>
        </w:rPr>
        <w:t>Détail d’une tenue</w:t>
      </w:r>
      <w:bookmarkEnd w:id="14"/>
    </w:p>
    <w:p w:rsid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53FF" w:rsidRPr="000B46F7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bookmarkStart w:id="15" w:name="_Toc13463594"/>
      <w:r w:rsidRPr="000B46F7">
        <w:rPr>
          <w:rFonts w:cs="Times New Roman"/>
        </w:rPr>
        <w:t>Modification d’une tenue</w:t>
      </w:r>
      <w:bookmarkEnd w:id="15"/>
    </w:p>
    <w:p w:rsid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53FF" w:rsidRPr="000B46F7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bookmarkStart w:id="16" w:name="_Toc13463595"/>
      <w:r w:rsidRPr="000B46F7">
        <w:rPr>
          <w:rFonts w:cs="Times New Roman"/>
        </w:rPr>
        <w:t>Suppression d’une tenue</w:t>
      </w:r>
      <w:bookmarkEnd w:id="16"/>
    </w:p>
    <w:p w:rsid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53FF" w:rsidRPr="000B46F7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Default="00E729F9" w:rsidP="00E729F9">
      <w:pPr>
        <w:pStyle w:val="Titre2"/>
        <w:rPr>
          <w:rFonts w:cs="Times New Roman"/>
        </w:rPr>
      </w:pPr>
      <w:bookmarkStart w:id="17" w:name="_Toc13463596"/>
      <w:r w:rsidRPr="000B46F7">
        <w:rPr>
          <w:rFonts w:cs="Times New Roman"/>
        </w:rPr>
        <w:t>Affichage de la météo</w:t>
      </w:r>
      <w:bookmarkEnd w:id="17"/>
    </w:p>
    <w:p w:rsidR="009F0616" w:rsidRDefault="009F0616" w:rsidP="009F0616"/>
    <w:p w:rsidR="009F0616" w:rsidRPr="009F0616" w:rsidRDefault="009F0616" w:rsidP="009F0616">
      <w:pPr>
        <w:pStyle w:val="Titre2"/>
      </w:pPr>
      <w:r>
        <w:t>Génération d’une tenue</w:t>
      </w:r>
    </w:p>
    <w:p w:rsid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53FF" w:rsidRPr="000B46F7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953FF" w:rsidRPr="000B46F7" w:rsidSect="00AD4423">
      <w:footerReference w:type="default" r:id="rId10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4D9" w:rsidRDefault="007714D9" w:rsidP="006C7E0D">
      <w:pPr>
        <w:spacing w:after="0" w:line="240" w:lineRule="auto"/>
      </w:pPr>
      <w:r>
        <w:separator/>
      </w:r>
    </w:p>
  </w:endnote>
  <w:endnote w:type="continuationSeparator" w:id="0">
    <w:p w:rsidR="007714D9" w:rsidRDefault="007714D9" w:rsidP="006C7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A20" w:rsidRDefault="00264A2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DB6EF0">
      <w:rPr>
        <w:color w:val="4DE8BE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64A20" w:rsidRDefault="00264A2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4D9" w:rsidRDefault="007714D9" w:rsidP="006C7E0D">
      <w:pPr>
        <w:spacing w:after="0" w:line="240" w:lineRule="auto"/>
      </w:pPr>
      <w:r>
        <w:separator/>
      </w:r>
    </w:p>
  </w:footnote>
  <w:footnote w:type="continuationSeparator" w:id="0">
    <w:p w:rsidR="007714D9" w:rsidRDefault="007714D9" w:rsidP="006C7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2258A"/>
    <w:multiLevelType w:val="hybridMultilevel"/>
    <w:tmpl w:val="158A9134"/>
    <w:lvl w:ilvl="0" w:tplc="380EF1CE">
      <w:numFmt w:val="bullet"/>
      <w:lvlText w:val="-"/>
      <w:lvlJc w:val="left"/>
      <w:pPr>
        <w:ind w:left="786" w:hanging="360"/>
      </w:pPr>
      <w:rPr>
        <w:rFonts w:ascii="Times New Roman" w:eastAsiaTheme="maj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C2D596C"/>
    <w:multiLevelType w:val="hybridMultilevel"/>
    <w:tmpl w:val="B9300638"/>
    <w:lvl w:ilvl="0" w:tplc="0978B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31CE7"/>
    <w:multiLevelType w:val="hybridMultilevel"/>
    <w:tmpl w:val="45F665C0"/>
    <w:lvl w:ilvl="0" w:tplc="3B349B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F521A"/>
    <w:multiLevelType w:val="hybridMultilevel"/>
    <w:tmpl w:val="8F9861DE"/>
    <w:lvl w:ilvl="0" w:tplc="54AA5502">
      <w:start w:val="1"/>
      <w:numFmt w:val="decimal"/>
      <w:pStyle w:val="Titre3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1015088"/>
    <w:multiLevelType w:val="hybridMultilevel"/>
    <w:tmpl w:val="5AC80E02"/>
    <w:lvl w:ilvl="0" w:tplc="1570BAEA">
      <w:start w:val="1"/>
      <w:numFmt w:val="lowerLetter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42859"/>
    <w:multiLevelType w:val="hybridMultilevel"/>
    <w:tmpl w:val="F4528B10"/>
    <w:lvl w:ilvl="0" w:tplc="E5E050D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D77E1"/>
    <w:multiLevelType w:val="hybridMultilevel"/>
    <w:tmpl w:val="549AF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72EDA"/>
    <w:multiLevelType w:val="hybridMultilevel"/>
    <w:tmpl w:val="98F69576"/>
    <w:lvl w:ilvl="0" w:tplc="897E4732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F2910"/>
    <w:multiLevelType w:val="hybridMultilevel"/>
    <w:tmpl w:val="7ECE3894"/>
    <w:lvl w:ilvl="0" w:tplc="4B9E399C">
      <w:start w:val="4"/>
      <w:numFmt w:val="bullet"/>
      <w:lvlText w:val="-"/>
      <w:lvlJc w:val="left"/>
      <w:pPr>
        <w:ind w:left="75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 w15:restartNumberingAfterBreak="0">
    <w:nsid w:val="5C031BC9"/>
    <w:multiLevelType w:val="hybridMultilevel"/>
    <w:tmpl w:val="5150CCA0"/>
    <w:lvl w:ilvl="0" w:tplc="D56C4B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1235E"/>
    <w:multiLevelType w:val="hybridMultilevel"/>
    <w:tmpl w:val="2A708664"/>
    <w:lvl w:ilvl="0" w:tplc="FD763258">
      <w:start w:val="1"/>
      <w:numFmt w:val="upperRoman"/>
      <w:pStyle w:val="Titr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37881"/>
    <w:multiLevelType w:val="hybridMultilevel"/>
    <w:tmpl w:val="5976651A"/>
    <w:lvl w:ilvl="0" w:tplc="8C8EBAFE">
      <w:start w:val="1"/>
      <w:numFmt w:val="upperRoman"/>
      <w:pStyle w:val="Titre1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C9545F"/>
    <w:multiLevelType w:val="hybridMultilevel"/>
    <w:tmpl w:val="34A05D7E"/>
    <w:lvl w:ilvl="0" w:tplc="040C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3"/>
  </w:num>
  <w:num w:numId="8">
    <w:abstractNumId w:val="10"/>
  </w:num>
  <w:num w:numId="9">
    <w:abstractNumId w:val="4"/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9"/>
  </w:num>
  <w:num w:numId="13">
    <w:abstractNumId w:val="0"/>
  </w:num>
  <w:num w:numId="14">
    <w:abstractNumId w:val="5"/>
  </w:num>
  <w:num w:numId="15">
    <w:abstractNumId w:val="7"/>
    <w:lvlOverride w:ilvl="0">
      <w:startOverride w:val="1"/>
    </w:lvlOverride>
  </w:num>
  <w:num w:numId="16">
    <w:abstractNumId w:val="2"/>
  </w:num>
  <w:num w:numId="17">
    <w:abstractNumId w:val="6"/>
  </w:num>
  <w:num w:numId="18">
    <w:abstractNumId w:val="1"/>
  </w:num>
  <w:num w:numId="19">
    <w:abstractNumId w:val="7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DC"/>
    <w:rsid w:val="000953FF"/>
    <w:rsid w:val="000B46F7"/>
    <w:rsid w:val="000C4C1C"/>
    <w:rsid w:val="000C779A"/>
    <w:rsid w:val="000E6EF9"/>
    <w:rsid w:val="00110649"/>
    <w:rsid w:val="00166A0A"/>
    <w:rsid w:val="00180EDE"/>
    <w:rsid w:val="001A1F1B"/>
    <w:rsid w:val="001E5661"/>
    <w:rsid w:val="001F1709"/>
    <w:rsid w:val="001F762D"/>
    <w:rsid w:val="002126D1"/>
    <w:rsid w:val="00214E6F"/>
    <w:rsid w:val="00223633"/>
    <w:rsid w:val="00247DE5"/>
    <w:rsid w:val="00257DD4"/>
    <w:rsid w:val="00264A20"/>
    <w:rsid w:val="002A4CB5"/>
    <w:rsid w:val="002E3852"/>
    <w:rsid w:val="003375B3"/>
    <w:rsid w:val="00350133"/>
    <w:rsid w:val="00361D9A"/>
    <w:rsid w:val="0038689F"/>
    <w:rsid w:val="003A2567"/>
    <w:rsid w:val="003B2381"/>
    <w:rsid w:val="003B3C3B"/>
    <w:rsid w:val="003E6B2C"/>
    <w:rsid w:val="004466EE"/>
    <w:rsid w:val="00450796"/>
    <w:rsid w:val="00462E9D"/>
    <w:rsid w:val="00463733"/>
    <w:rsid w:val="00472AFD"/>
    <w:rsid w:val="0049603B"/>
    <w:rsid w:val="004A41E2"/>
    <w:rsid w:val="004E706D"/>
    <w:rsid w:val="004F1296"/>
    <w:rsid w:val="004F1E9F"/>
    <w:rsid w:val="005951F4"/>
    <w:rsid w:val="005E397A"/>
    <w:rsid w:val="00622EB7"/>
    <w:rsid w:val="0064042F"/>
    <w:rsid w:val="00653808"/>
    <w:rsid w:val="00656761"/>
    <w:rsid w:val="006A3D67"/>
    <w:rsid w:val="006C7E0D"/>
    <w:rsid w:val="007714D9"/>
    <w:rsid w:val="00784322"/>
    <w:rsid w:val="007A2458"/>
    <w:rsid w:val="007C3B3D"/>
    <w:rsid w:val="00811DA6"/>
    <w:rsid w:val="00861165"/>
    <w:rsid w:val="00867D9C"/>
    <w:rsid w:val="0087165D"/>
    <w:rsid w:val="0088246A"/>
    <w:rsid w:val="008E71B4"/>
    <w:rsid w:val="00925188"/>
    <w:rsid w:val="00961258"/>
    <w:rsid w:val="00973E4F"/>
    <w:rsid w:val="00976597"/>
    <w:rsid w:val="009918B6"/>
    <w:rsid w:val="009C0F3F"/>
    <w:rsid w:val="009F0616"/>
    <w:rsid w:val="00A14100"/>
    <w:rsid w:val="00A50376"/>
    <w:rsid w:val="00A614BB"/>
    <w:rsid w:val="00A71608"/>
    <w:rsid w:val="00AB1F07"/>
    <w:rsid w:val="00AD4423"/>
    <w:rsid w:val="00B40051"/>
    <w:rsid w:val="00B51532"/>
    <w:rsid w:val="00BA3C54"/>
    <w:rsid w:val="00BC09EF"/>
    <w:rsid w:val="00C5587D"/>
    <w:rsid w:val="00C90A6D"/>
    <w:rsid w:val="00CA5D11"/>
    <w:rsid w:val="00E21822"/>
    <w:rsid w:val="00E37596"/>
    <w:rsid w:val="00E615F5"/>
    <w:rsid w:val="00E729F9"/>
    <w:rsid w:val="00EC75B5"/>
    <w:rsid w:val="00F0011E"/>
    <w:rsid w:val="00F15C97"/>
    <w:rsid w:val="00F30BDC"/>
    <w:rsid w:val="00F442AC"/>
    <w:rsid w:val="00F541FB"/>
    <w:rsid w:val="00F5792B"/>
    <w:rsid w:val="00F80D45"/>
    <w:rsid w:val="00FC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38FAD1"/>
  <w15:chartTrackingRefBased/>
  <w15:docId w15:val="{B0D307BE-8503-4D31-9747-7118B289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EB7"/>
  </w:style>
  <w:style w:type="paragraph" w:styleId="Titre1">
    <w:name w:val="heading 1"/>
    <w:basedOn w:val="Normal"/>
    <w:next w:val="Normal"/>
    <w:link w:val="Titre1Car"/>
    <w:uiPriority w:val="9"/>
    <w:qFormat/>
    <w:rsid w:val="00F541FB"/>
    <w:pPr>
      <w:keepNext/>
      <w:keepLines/>
      <w:numPr>
        <w:numId w:val="3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3633"/>
    <w:pPr>
      <w:keepNext/>
      <w:keepLines/>
      <w:numPr>
        <w:numId w:val="4"/>
      </w:numPr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23633"/>
    <w:pPr>
      <w:keepNext/>
      <w:keepLines/>
      <w:numPr>
        <w:numId w:val="7"/>
      </w:numPr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23633"/>
    <w:pPr>
      <w:keepNext/>
      <w:keepLines/>
      <w:numPr>
        <w:numId w:val="9"/>
      </w:numPr>
      <w:spacing w:before="40" w:after="0"/>
      <w:ind w:left="1776"/>
      <w:outlineLvl w:val="3"/>
    </w:pPr>
    <w:rPr>
      <w:rFonts w:ascii="Times New Roman" w:eastAsiaTheme="majorEastAsia" w:hAnsi="Times New Roman" w:cstheme="majorBidi"/>
      <w:iCs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41FB"/>
    <w:rPr>
      <w:rFonts w:ascii="Times New Roman" w:eastAsiaTheme="majorEastAsia" w:hAnsi="Times New Roman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23633"/>
    <w:rPr>
      <w:rFonts w:ascii="Times New Roman" w:eastAsiaTheme="majorEastAsia" w:hAnsi="Times New Roman" w:cstheme="majorBidi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23633"/>
    <w:rPr>
      <w:rFonts w:ascii="Times New Roman" w:eastAsiaTheme="majorEastAsia" w:hAnsi="Times New Roman" w:cstheme="majorBidi"/>
      <w:sz w:val="28"/>
      <w:szCs w:val="24"/>
    </w:rPr>
  </w:style>
  <w:style w:type="paragraph" w:customStyle="1" w:styleId="Corps">
    <w:name w:val="Corps"/>
    <w:rsid w:val="00622EB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ource Sans Pro" w:eastAsia="Source Sans Pro" w:hAnsi="Source Sans Pro" w:cs="Source Sans Pro"/>
      <w:color w:val="000000"/>
      <w:sz w:val="26"/>
      <w:szCs w:val="26"/>
      <w:bdr w:val="ni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22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2EB7"/>
  </w:style>
  <w:style w:type="paragraph" w:styleId="Paragraphedeliste">
    <w:name w:val="List Paragraph"/>
    <w:basedOn w:val="Normal"/>
    <w:uiPriority w:val="34"/>
    <w:qFormat/>
    <w:rsid w:val="00622EB7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622EB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22EB7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2EB7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F541FB"/>
    <w:pPr>
      <w:spacing w:after="100"/>
      <w:ind w:left="220"/>
    </w:pPr>
    <w:rPr>
      <w:rFonts w:ascii="Times New Roman" w:eastAsiaTheme="minorEastAsia" w:hAnsi="Times New Roman" w:cs="Times New Roman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541FB"/>
    <w:pPr>
      <w:spacing w:after="100"/>
    </w:pPr>
    <w:rPr>
      <w:rFonts w:ascii="Times New Roman" w:eastAsiaTheme="minorEastAsia" w:hAnsi="Times New Roman" w:cs="Times New Roman"/>
      <w:sz w:val="3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F541FB"/>
    <w:pPr>
      <w:spacing w:after="100"/>
      <w:ind w:left="440"/>
    </w:pPr>
    <w:rPr>
      <w:rFonts w:ascii="Times New Roman" w:eastAsiaTheme="minorEastAsia" w:hAnsi="Times New Roman" w:cs="Times New Roman"/>
      <w:sz w:val="28"/>
      <w:lang w:eastAsia="fr-FR"/>
    </w:rPr>
  </w:style>
  <w:style w:type="character" w:styleId="Lienhypertexte">
    <w:name w:val="Hyperlink"/>
    <w:basedOn w:val="Policepardfaut"/>
    <w:uiPriority w:val="99"/>
    <w:unhideWhenUsed/>
    <w:rsid w:val="00622EB7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223633"/>
    <w:rPr>
      <w:rFonts w:ascii="Times New Roman" w:eastAsiaTheme="majorEastAsia" w:hAnsi="Times New Roman" w:cstheme="majorBidi"/>
      <w:iCs/>
      <w:sz w:val="24"/>
    </w:rPr>
  </w:style>
  <w:style w:type="paragraph" w:styleId="Titre">
    <w:name w:val="Title"/>
    <w:aliases w:val="Gros Titre"/>
    <w:basedOn w:val="Normal"/>
    <w:next w:val="Normal"/>
    <w:link w:val="TitreCar"/>
    <w:uiPriority w:val="10"/>
    <w:qFormat/>
    <w:rsid w:val="00622EB7"/>
    <w:pPr>
      <w:numPr>
        <w:numId w:val="8"/>
      </w:numPr>
      <w:spacing w:after="0" w:line="240" w:lineRule="auto"/>
      <w:ind w:left="360"/>
      <w:contextualSpacing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TitreCar">
    <w:name w:val="Titre Car"/>
    <w:aliases w:val="Gros Titre Car"/>
    <w:basedOn w:val="Policepardfaut"/>
    <w:link w:val="Titre"/>
    <w:uiPriority w:val="10"/>
    <w:rsid w:val="00622EB7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customStyle="1" w:styleId="Default">
    <w:name w:val="Default"/>
    <w:rsid w:val="002236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6C7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7E0D"/>
  </w:style>
  <w:style w:type="table" w:styleId="Tableausimple1">
    <w:name w:val="Plain Table 1"/>
    <w:basedOn w:val="TableauNormal"/>
    <w:uiPriority w:val="41"/>
    <w:rsid w:val="00E729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FC3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user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calhost:3000/api/users/occasion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4710D8BA0C41D69FD3AE944B1C67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4360D8-29BD-4401-9CD8-9213CCC1AE0C}"/>
      </w:docPartPr>
      <w:docPartBody>
        <w:p w:rsidR="003D7000" w:rsidRDefault="00541BD5" w:rsidP="00541BD5">
          <w:pPr>
            <w:pStyle w:val="EC4710D8BA0C41D69FD3AE944B1C670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4B0D0F9FE7A84E4EA1CE4A3783D8E6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C99821-73ED-4695-B044-49DC2D67C784}"/>
      </w:docPartPr>
      <w:docPartBody>
        <w:p w:rsidR="003D7000" w:rsidRDefault="00541BD5" w:rsidP="00541BD5">
          <w:pPr>
            <w:pStyle w:val="4B0D0F9FE7A84E4EA1CE4A3783D8E6B8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23AD87549ABB4A9A9D7C8D45A0DD1B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7BE2D7-0CD8-4B80-946D-F33A21D25850}"/>
      </w:docPartPr>
      <w:docPartBody>
        <w:p w:rsidR="003D7000" w:rsidRDefault="00541BD5" w:rsidP="00541BD5">
          <w:pPr>
            <w:pStyle w:val="23AD87549ABB4A9A9D7C8D45A0DD1BBB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41BBAE645BD84F87AA418162E621F0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0CBC1D-95B2-4915-BD45-C2FBE130C8D4}"/>
      </w:docPartPr>
      <w:docPartBody>
        <w:p w:rsidR="003D7000" w:rsidRDefault="00541BD5" w:rsidP="00541BD5">
          <w:pPr>
            <w:pStyle w:val="41BBAE645BD84F87AA418162E621F035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D5"/>
    <w:rsid w:val="00150366"/>
    <w:rsid w:val="003D7000"/>
    <w:rsid w:val="00423F37"/>
    <w:rsid w:val="00541BD5"/>
    <w:rsid w:val="006919EC"/>
    <w:rsid w:val="007A64A4"/>
    <w:rsid w:val="008B5A9A"/>
    <w:rsid w:val="00DF5AE3"/>
    <w:rsid w:val="00E3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4710D8BA0C41D69FD3AE944B1C6707">
    <w:name w:val="EC4710D8BA0C41D69FD3AE944B1C6707"/>
    <w:rsid w:val="00541BD5"/>
  </w:style>
  <w:style w:type="paragraph" w:customStyle="1" w:styleId="4B0D0F9FE7A84E4EA1CE4A3783D8E6B8">
    <w:name w:val="4B0D0F9FE7A84E4EA1CE4A3783D8E6B8"/>
    <w:rsid w:val="00541BD5"/>
  </w:style>
  <w:style w:type="paragraph" w:customStyle="1" w:styleId="23AD87549ABB4A9A9D7C8D45A0DD1BBB">
    <w:name w:val="23AD87549ABB4A9A9D7C8D45A0DD1BBB"/>
    <w:rsid w:val="00541BD5"/>
  </w:style>
  <w:style w:type="paragraph" w:customStyle="1" w:styleId="41BBAE645BD84F87AA418162E621F035">
    <w:name w:val="41BBAE645BD84F87AA418162E621F035"/>
    <w:rsid w:val="00541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3823</TotalTime>
  <Pages>10</Pages>
  <Words>3026</Words>
  <Characters>16646</Characters>
  <Application>Microsoft Office Word</Application>
  <DocSecurity>0</DocSecurity>
  <Lines>138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User Stories</vt:lpstr>
    </vt:vector>
  </TitlesOfParts>
  <Company/>
  <LinksUpToDate>false</LinksUpToDate>
  <CharactersWithSpaces>19633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Stories</dc:title>
  <dc:subject>Application Web Dressing</dc:subject>
  <dc:creator>Léa DELANNAY</dc:creator>
  <cp:keywords/>
  <dc:description/>
  <cp:lastModifiedBy>Vagab0nde D</cp:lastModifiedBy>
  <cp:revision>47</cp:revision>
  <dcterms:created xsi:type="dcterms:W3CDTF">2019-07-07T13:57:00Z</dcterms:created>
  <dcterms:modified xsi:type="dcterms:W3CDTF">2019-07-10T19:32:00Z</dcterms:modified>
</cp:coreProperties>
</file>