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6E3B0" w14:textId="41DBEE01" w:rsidR="00271F79" w:rsidRDefault="00271F79" w:rsidP="00271F79">
      <w:pPr>
        <w:pStyle w:val="Heading2"/>
      </w:pPr>
      <w:r>
        <w:t>STT: 2</w:t>
      </w:r>
    </w:p>
    <w:p w14:paraId="057BE02F" w14:textId="329A4694" w:rsidR="00271F79" w:rsidRDefault="00271F79" w:rsidP="00271F79">
      <w:pPr>
        <w:pStyle w:val="Heading2"/>
      </w:pPr>
      <w:r>
        <w:t>Họ và Tên: Lê Trọng Đức Anh</w:t>
      </w:r>
    </w:p>
    <w:p w14:paraId="00893D18" w14:textId="63BBD119" w:rsidR="00271F79" w:rsidRDefault="00271F79" w:rsidP="00271F79">
      <w:pPr>
        <w:pStyle w:val="Heading2"/>
      </w:pPr>
      <w:r>
        <w:t>Đơn vị: Viettel Solutions</w:t>
      </w:r>
    </w:p>
    <w:p w14:paraId="31FCFA04" w14:textId="5B1CCC4F" w:rsidR="00B02C4C" w:rsidRDefault="00571FA8" w:rsidP="00271F79">
      <w:pPr>
        <w:pStyle w:val="Title"/>
      </w:pPr>
      <w:r w:rsidRPr="00571FA8">
        <w:t>DÀN Ý BÁO CÁO DỰ ÁN – AI Coding Tutor</w:t>
      </w:r>
    </w:p>
    <w:p w14:paraId="054C2931" w14:textId="77777777" w:rsidR="00571FA8" w:rsidRDefault="00571FA8"/>
    <w:p w14:paraId="62F63DC7" w14:textId="35F45241" w:rsidR="00571FA8" w:rsidRPr="00271F79" w:rsidRDefault="00571FA8" w:rsidP="00571FA8">
      <w:pPr>
        <w:pStyle w:val="ListParagraph"/>
        <w:numPr>
          <w:ilvl w:val="0"/>
          <w:numId w:val="1"/>
        </w:numPr>
        <w:rPr>
          <w:sz w:val="40"/>
          <w:szCs w:val="40"/>
        </w:rPr>
      </w:pPr>
      <w:r w:rsidRPr="00271F79">
        <w:rPr>
          <w:sz w:val="40"/>
          <w:szCs w:val="40"/>
        </w:rPr>
        <w:t>Giới thiệu</w:t>
      </w:r>
    </w:p>
    <w:p w14:paraId="6172C644" w14:textId="150E6D1F" w:rsidR="00571FA8" w:rsidRPr="00271F79" w:rsidRDefault="00571FA8" w:rsidP="00571FA8">
      <w:pPr>
        <w:pStyle w:val="ListParagraph"/>
        <w:numPr>
          <w:ilvl w:val="1"/>
          <w:numId w:val="1"/>
        </w:numPr>
        <w:rPr>
          <w:sz w:val="32"/>
          <w:szCs w:val="32"/>
        </w:rPr>
      </w:pPr>
      <w:r w:rsidRPr="00271F79">
        <w:rPr>
          <w:sz w:val="32"/>
          <w:szCs w:val="32"/>
        </w:rPr>
        <w:t>Lí do chọn đề tài:</w:t>
      </w:r>
    </w:p>
    <w:p w14:paraId="5315CFF5" w14:textId="149AE34B" w:rsidR="00571FA8" w:rsidRDefault="00571FA8" w:rsidP="00571FA8">
      <w:pPr>
        <w:pStyle w:val="ListParagraph"/>
        <w:ind w:left="1440"/>
      </w:pPr>
      <w:r w:rsidRPr="00571FA8">
        <w:t xml:space="preserve">Việc học lập trình thường đòi hỏi khả năng tư duy logic, hiểu sâu về cú pháp, và kỹ năng giải quyết vấn đề. Tuy nhiên, nhiều người học – đặc biệt là người mới bắt đầu – thường cảm thấy choáng ngợp khi tiếp cận với khối lượng kiến thức lớn, thiếu định hướng, và gặp khó khăn khi không có người hướng dẫn trực tiếp. Trong khi đó, sự phát triển mạnh mẽ của các mô hình ngôn ngữ lớn (LLM) đã mở ra cơ hội mới cho việc cá nhân hóa giáo dục. Vì vậy, tôi lựa chọn xây dựng một hệ thống </w:t>
      </w:r>
      <w:r w:rsidRPr="00571FA8">
        <w:rPr>
          <w:b/>
          <w:bCs/>
        </w:rPr>
        <w:t>AI Coding Tutor</w:t>
      </w:r>
      <w:r w:rsidRPr="00571FA8">
        <w:t xml:space="preserve"> – một trợ lý học lập trình thông minh – nhằm giúp người học tiếp cận kiến thức một cách chủ động, hiệu quả và dễ dàng hơn thông qua đối thoại tự nhiên với AI.</w:t>
      </w:r>
    </w:p>
    <w:p w14:paraId="66C85D0C" w14:textId="657CEC91" w:rsidR="00571FA8" w:rsidRPr="00271F79" w:rsidRDefault="00571FA8" w:rsidP="00571FA8">
      <w:pPr>
        <w:pStyle w:val="ListParagraph"/>
        <w:numPr>
          <w:ilvl w:val="1"/>
          <w:numId w:val="1"/>
        </w:numPr>
        <w:rPr>
          <w:sz w:val="32"/>
          <w:szCs w:val="32"/>
        </w:rPr>
      </w:pPr>
      <w:r w:rsidRPr="00271F79">
        <w:rPr>
          <w:sz w:val="32"/>
          <w:szCs w:val="32"/>
        </w:rPr>
        <w:t>Mục tiêu hệ thống:</w:t>
      </w:r>
    </w:p>
    <w:p w14:paraId="05E3143B" w14:textId="3E3B9D22" w:rsidR="00571FA8" w:rsidRDefault="00571FA8" w:rsidP="00571FA8">
      <w:pPr>
        <w:pStyle w:val="ListParagraph"/>
        <w:ind w:left="1440"/>
      </w:pPr>
      <w:r>
        <w:t xml:space="preserve">Hệ thống hướng đến việc cung cấp cho người học một trải nghiệm học tập tương tác và linh hoạt. Cụ thể, </w:t>
      </w:r>
      <w:r w:rsidR="009E3F44">
        <w:t xml:space="preserve">hệ thống sẽ hiển thị dưới dạng </w:t>
      </w:r>
      <w:r w:rsidR="00D077AC">
        <w:t>chatbot tương tác với người dùng nơi mà họ có thể hỏi bất cứ chủ đề nào liên quan đến coding (tạo bài luyện tập, sửa lỗi và review code). Ngoài ra hệ thống còn hỗ trợ một workspace và terminal để người dùng có thể thực hành trực tiếp những bài luyện tập được tạo ra và AI tutor hoàn toàn có thể truy xuất vào workspace và terminal nó để hỗ trợ va đánh giá người dùng</w:t>
      </w:r>
    </w:p>
    <w:p w14:paraId="1EA246AB" w14:textId="119EE984" w:rsidR="00571FA8" w:rsidRPr="00271F79" w:rsidRDefault="00571FA8" w:rsidP="00571FA8">
      <w:pPr>
        <w:pStyle w:val="ListParagraph"/>
        <w:numPr>
          <w:ilvl w:val="1"/>
          <w:numId w:val="1"/>
        </w:numPr>
        <w:rPr>
          <w:sz w:val="32"/>
          <w:szCs w:val="32"/>
        </w:rPr>
      </w:pPr>
      <w:r w:rsidRPr="00271F79">
        <w:rPr>
          <w:sz w:val="32"/>
          <w:szCs w:val="32"/>
        </w:rPr>
        <w:t>Đối tượng sử dụng:</w:t>
      </w:r>
    </w:p>
    <w:p w14:paraId="46749374" w14:textId="0FA88EE6" w:rsidR="00571FA8" w:rsidRDefault="00571FA8" w:rsidP="00571FA8">
      <w:pPr>
        <w:pStyle w:val="ListParagraph"/>
        <w:numPr>
          <w:ilvl w:val="0"/>
          <w:numId w:val="3"/>
        </w:numPr>
      </w:pPr>
      <w:r w:rsidRPr="00571FA8">
        <w:t>Người mới bắt đầu học lập trình (beginner)</w:t>
      </w:r>
    </w:p>
    <w:p w14:paraId="2AD9D4E8" w14:textId="617DFE67" w:rsidR="00571FA8" w:rsidRDefault="00571FA8" w:rsidP="00571FA8">
      <w:pPr>
        <w:pStyle w:val="ListParagraph"/>
        <w:numPr>
          <w:ilvl w:val="0"/>
          <w:numId w:val="3"/>
        </w:numPr>
      </w:pPr>
      <w:r w:rsidRPr="00571FA8">
        <w:t>Sinh viên ngành CNTT muốn ôn tập kiến thức</w:t>
      </w:r>
    </w:p>
    <w:p w14:paraId="39DF2610" w14:textId="3F29A708" w:rsidR="00571FA8" w:rsidRDefault="00571FA8" w:rsidP="00571FA8">
      <w:pPr>
        <w:pStyle w:val="ListParagraph"/>
        <w:numPr>
          <w:ilvl w:val="0"/>
          <w:numId w:val="3"/>
        </w:numPr>
      </w:pPr>
      <w:r w:rsidRPr="00571FA8">
        <w:t>Người đi làm cần học nhanh các khái niệm hoặc công nghệ mới</w:t>
      </w:r>
    </w:p>
    <w:p w14:paraId="73B7E6D4" w14:textId="111F15DA" w:rsidR="00571FA8" w:rsidRDefault="00571FA8" w:rsidP="00571FA8">
      <w:pPr>
        <w:pStyle w:val="ListParagraph"/>
        <w:numPr>
          <w:ilvl w:val="0"/>
          <w:numId w:val="3"/>
        </w:numPr>
      </w:pPr>
      <w:r w:rsidRPr="00571FA8">
        <w:t>Các nền tảng giáo dục muốn tích hợp gia sư AI vào hệ thống học tập</w:t>
      </w:r>
    </w:p>
    <w:p w14:paraId="7928EEBD" w14:textId="7095F3FB" w:rsidR="00571FA8" w:rsidRPr="00271F79" w:rsidRDefault="00571FA8" w:rsidP="00571FA8">
      <w:pPr>
        <w:pStyle w:val="ListParagraph"/>
        <w:numPr>
          <w:ilvl w:val="1"/>
          <w:numId w:val="1"/>
        </w:numPr>
        <w:rPr>
          <w:sz w:val="32"/>
          <w:szCs w:val="32"/>
        </w:rPr>
      </w:pPr>
      <w:r w:rsidRPr="00271F79">
        <w:rPr>
          <w:sz w:val="32"/>
          <w:szCs w:val="32"/>
        </w:rPr>
        <w:t>Ý nghĩa thực tiễn:</w:t>
      </w:r>
    </w:p>
    <w:p w14:paraId="63C7C020" w14:textId="71E3D1E9" w:rsidR="00571FA8" w:rsidRDefault="00571FA8" w:rsidP="00571FA8">
      <w:pPr>
        <w:pStyle w:val="ListParagraph"/>
        <w:ind w:left="1440"/>
      </w:pPr>
      <w:r w:rsidRPr="00571FA8">
        <w:lastRenderedPageBreak/>
        <w:t xml:space="preserve">Dự án </w:t>
      </w:r>
      <w:r w:rsidRPr="00571FA8">
        <w:rPr>
          <w:b/>
          <w:bCs/>
        </w:rPr>
        <w:t>AI Coding Tutor</w:t>
      </w:r>
      <w:r w:rsidRPr="00571FA8">
        <w:t xml:space="preserve"> mang ý nghĩa thiết thực trong bối cảnh nhu cầu học lập trình ngày càng cao nhưng lại thiếu hụt đội ngũ giảng viên, trợ giảng chất lượng. Hệ thống giúp mở rộng khả năng tiếp cận giáo dục chất lượng cao cho mọi đối tượng, giảm chi phí, tăng tính chủ động trong học tập và hỗ trợ cá nhân hóa quá trình học. Bên cạnh đó, việc ứng dụng LLM vào giáo dục thực hành là một hướng đi tiềm năng cho tương lai của công nghệ giáo dục (EdTech).</w:t>
      </w:r>
    </w:p>
    <w:p w14:paraId="5C871E32" w14:textId="4BF8CB7C" w:rsidR="00571FA8" w:rsidRPr="00271F79" w:rsidRDefault="00571FA8" w:rsidP="00571FA8">
      <w:pPr>
        <w:pStyle w:val="ListParagraph"/>
        <w:numPr>
          <w:ilvl w:val="0"/>
          <w:numId w:val="1"/>
        </w:numPr>
        <w:rPr>
          <w:sz w:val="40"/>
          <w:szCs w:val="40"/>
        </w:rPr>
      </w:pPr>
      <w:r w:rsidRPr="00271F79">
        <w:rPr>
          <w:sz w:val="40"/>
          <w:szCs w:val="40"/>
        </w:rPr>
        <w:t>Tổng quan hệ thống:</w:t>
      </w:r>
    </w:p>
    <w:p w14:paraId="75705623" w14:textId="77777777" w:rsidR="003A0752" w:rsidRDefault="003A0752" w:rsidP="003A0752">
      <w:pPr>
        <w:pStyle w:val="ListParagraph"/>
        <w:ind w:left="1440"/>
      </w:pPr>
      <w:r w:rsidRPr="003A0752">
        <w:t xml:space="preserve">Hệ thống </w:t>
      </w:r>
      <w:r w:rsidRPr="003A0752">
        <w:rPr>
          <w:b/>
          <w:bCs/>
        </w:rPr>
        <w:t>AI Coding Tutor</w:t>
      </w:r>
      <w:r w:rsidRPr="003A0752">
        <w:t xml:space="preserve"> là một nền tảng học lập trình cá nhân hóa sử dụng trí tuệ nhân tạo (AI), cụ thể là các mô hình ngôn ngữ lớn (LLM), nhằm hỗ trợ người học tiếp cận và nắm vững các khái niệm lập trình thông qua các bài giảng tự động được sinh theo yêu cầu. Hệ thống bao gồm các chức năng chính như sau:</w:t>
      </w:r>
    </w:p>
    <w:p w14:paraId="1316B1C2" w14:textId="6A160C11" w:rsidR="00D077AC" w:rsidRDefault="00D077AC" w:rsidP="00D077AC">
      <w:pPr>
        <w:pStyle w:val="ListParagraph"/>
        <w:numPr>
          <w:ilvl w:val="0"/>
          <w:numId w:val="17"/>
        </w:numPr>
      </w:pPr>
      <w:r w:rsidRPr="00D077AC">
        <w:rPr>
          <w:b/>
          <w:bCs/>
        </w:rPr>
        <w:t>Sinh bài tập</w:t>
      </w:r>
      <w:r>
        <w:t>: hệ thống sẽ tạo ra những bài tập liên quan đến nội dung yêu cầu của người học</w:t>
      </w:r>
    </w:p>
    <w:p w14:paraId="44A6438F" w14:textId="251F6C20" w:rsidR="00D077AC" w:rsidRDefault="00D077AC" w:rsidP="00D077AC">
      <w:pPr>
        <w:pStyle w:val="ListParagraph"/>
        <w:numPr>
          <w:ilvl w:val="0"/>
          <w:numId w:val="17"/>
        </w:numPr>
      </w:pPr>
      <w:r w:rsidRPr="00D077AC">
        <w:rPr>
          <w:b/>
          <w:bCs/>
        </w:rPr>
        <w:t>Hỏi đáp trong lúc làm bài tập</w:t>
      </w:r>
      <w:r>
        <w:t>: nếu người dùng có khó khăn trong lúc làm bài, họ có thể tương tác với AI tutor để nhận hỗ trợ</w:t>
      </w:r>
    </w:p>
    <w:p w14:paraId="7D15401A" w14:textId="10D0E71D" w:rsidR="00D077AC" w:rsidRDefault="00D077AC" w:rsidP="00D077AC">
      <w:pPr>
        <w:pStyle w:val="ListParagraph"/>
        <w:numPr>
          <w:ilvl w:val="0"/>
          <w:numId w:val="17"/>
        </w:numPr>
      </w:pPr>
      <w:r w:rsidRPr="00D077AC">
        <w:rPr>
          <w:b/>
          <w:bCs/>
        </w:rPr>
        <w:t>Đánh giá bài làm</w:t>
      </w:r>
      <w:r>
        <w:t>: hệ thống sẽ đánh giá bài làm của học viên và đưa ra nhận xét</w:t>
      </w:r>
    </w:p>
    <w:p w14:paraId="7B36C65B" w14:textId="622EAC05" w:rsidR="00D077AC" w:rsidRPr="003A0752" w:rsidRDefault="00D077AC" w:rsidP="00D077AC">
      <w:pPr>
        <w:pStyle w:val="ListParagraph"/>
        <w:numPr>
          <w:ilvl w:val="0"/>
          <w:numId w:val="17"/>
        </w:numPr>
      </w:pPr>
      <w:r w:rsidRPr="00D077AC">
        <w:rPr>
          <w:b/>
          <w:bCs/>
        </w:rPr>
        <w:t>Sửa lỗi code</w:t>
      </w:r>
      <w:r>
        <w:t>: hệ thống sẽ hỗ trợ sửa lại lỗi trong quá trình làm bài của học viên</w:t>
      </w:r>
    </w:p>
    <w:p w14:paraId="54001C05" w14:textId="68BBFB86" w:rsidR="00571FA8" w:rsidRPr="00271F79" w:rsidRDefault="00571FA8" w:rsidP="00571FA8">
      <w:pPr>
        <w:pStyle w:val="ListParagraph"/>
        <w:numPr>
          <w:ilvl w:val="0"/>
          <w:numId w:val="1"/>
        </w:numPr>
        <w:rPr>
          <w:sz w:val="40"/>
          <w:szCs w:val="40"/>
        </w:rPr>
      </w:pPr>
      <w:r w:rsidRPr="00271F79">
        <w:rPr>
          <w:sz w:val="40"/>
          <w:szCs w:val="40"/>
        </w:rPr>
        <w:t>Phân tích yêu cầu</w:t>
      </w:r>
      <w:r w:rsidR="000D2FCD" w:rsidRPr="00271F79">
        <w:rPr>
          <w:sz w:val="40"/>
          <w:szCs w:val="40"/>
        </w:rPr>
        <w:t>:</w:t>
      </w:r>
    </w:p>
    <w:p w14:paraId="0A1549DF" w14:textId="26E2FC54" w:rsidR="00853BF4" w:rsidRPr="00271F79" w:rsidRDefault="000D2FCD" w:rsidP="00853BF4">
      <w:pPr>
        <w:pStyle w:val="ListParagraph"/>
        <w:numPr>
          <w:ilvl w:val="1"/>
          <w:numId w:val="1"/>
        </w:numPr>
        <w:rPr>
          <w:sz w:val="32"/>
          <w:szCs w:val="32"/>
        </w:rPr>
      </w:pPr>
      <w:r w:rsidRPr="00271F79">
        <w:rPr>
          <w:sz w:val="32"/>
          <w:szCs w:val="32"/>
        </w:rPr>
        <w:t>Yêu cầu chức năng:</w:t>
      </w:r>
    </w:p>
    <w:p w14:paraId="55371A8A" w14:textId="6BADC61B" w:rsidR="00853BF4" w:rsidRDefault="00853BF4" w:rsidP="00853BF4">
      <w:pPr>
        <w:pStyle w:val="ListParagraph"/>
        <w:ind w:left="1440"/>
      </w:pPr>
      <w:r w:rsidRPr="00853BF4">
        <w:t xml:space="preserve">Hệ thống </w:t>
      </w:r>
      <w:r w:rsidRPr="00853BF4">
        <w:rPr>
          <w:b/>
          <w:bCs/>
        </w:rPr>
        <w:t>AI Coding Tutor</w:t>
      </w:r>
      <w:r w:rsidRPr="00853BF4">
        <w:t xml:space="preserve"> cần đáp ứng các chức năng cơ bản sau để đảm bảo hỗ trợ tốt quá trình học lập trình của người dùng:</w:t>
      </w:r>
    </w:p>
    <w:p w14:paraId="240DC3BB" w14:textId="2E586C0D" w:rsidR="000D2FCD" w:rsidRDefault="00486069" w:rsidP="000D2FCD">
      <w:pPr>
        <w:pStyle w:val="ListParagraph"/>
        <w:numPr>
          <w:ilvl w:val="2"/>
          <w:numId w:val="1"/>
        </w:numPr>
      </w:pPr>
      <w:r>
        <w:t>Phân loại yêu cầu người dùng</w:t>
      </w:r>
      <w:r w:rsidR="00853BF4" w:rsidRPr="00853BF4">
        <w:t>:</w:t>
      </w:r>
      <w:r w:rsidR="00853BF4">
        <w:t xml:space="preserve"> </w:t>
      </w:r>
      <w:r>
        <w:t>ta cần phân loại yêu cầu người dùng để có thể phản hồi đúng với mong muốn của người học. Hiện tại có một số yêu cầu được hỗ trợ bởi hệ thống như sau:</w:t>
      </w:r>
    </w:p>
    <w:p w14:paraId="5CA37FA5" w14:textId="5E5A78D3" w:rsidR="00486069" w:rsidRDefault="00486069" w:rsidP="00486069">
      <w:pPr>
        <w:pStyle w:val="ListParagraph"/>
        <w:numPr>
          <w:ilvl w:val="0"/>
          <w:numId w:val="18"/>
        </w:numPr>
      </w:pPr>
      <w:r>
        <w:t>Sinh bài tập</w:t>
      </w:r>
    </w:p>
    <w:p w14:paraId="7C9D7919" w14:textId="314E9646" w:rsidR="00486069" w:rsidRDefault="002527E1" w:rsidP="00486069">
      <w:pPr>
        <w:pStyle w:val="ListParagraph"/>
        <w:numPr>
          <w:ilvl w:val="0"/>
          <w:numId w:val="18"/>
        </w:numPr>
      </w:pPr>
      <w:r>
        <w:t>Đưa ra gợi ý và giải đáp thắc mắc của người học liên quan đến bài tập</w:t>
      </w:r>
    </w:p>
    <w:p w14:paraId="4A009EF4" w14:textId="3D9B18CB" w:rsidR="002527E1" w:rsidRDefault="002527E1" w:rsidP="002527E1">
      <w:pPr>
        <w:pStyle w:val="ListParagraph"/>
        <w:numPr>
          <w:ilvl w:val="0"/>
          <w:numId w:val="18"/>
        </w:numPr>
      </w:pPr>
      <w:r>
        <w:t>Đánh giá bài làm và đưa ra nhận xét</w:t>
      </w:r>
    </w:p>
    <w:p w14:paraId="2A6C99A3" w14:textId="0F105900" w:rsidR="002527E1" w:rsidRDefault="002527E1" w:rsidP="002527E1">
      <w:pPr>
        <w:pStyle w:val="ListParagraph"/>
        <w:numPr>
          <w:ilvl w:val="0"/>
          <w:numId w:val="18"/>
        </w:numPr>
      </w:pPr>
      <w:r>
        <w:t>Sửa lỗi code cho người dùng</w:t>
      </w:r>
    </w:p>
    <w:p w14:paraId="1F20B340" w14:textId="1A51873D" w:rsidR="002527E1" w:rsidRDefault="002527E1" w:rsidP="002527E1">
      <w:pPr>
        <w:pStyle w:val="ListParagraph"/>
        <w:numPr>
          <w:ilvl w:val="0"/>
          <w:numId w:val="18"/>
        </w:numPr>
      </w:pPr>
      <w:r>
        <w:t>Những câu hỏi khác: ta sẽ trả lời dưới dạng QA thông thường</w:t>
      </w:r>
    </w:p>
    <w:p w14:paraId="03D7B6F1" w14:textId="42FAF0B1" w:rsidR="00853BF4" w:rsidRDefault="00853BF4" w:rsidP="002527E1">
      <w:pPr>
        <w:pStyle w:val="ListParagraph"/>
        <w:numPr>
          <w:ilvl w:val="2"/>
          <w:numId w:val="1"/>
        </w:numPr>
      </w:pPr>
      <w:r w:rsidRPr="00853BF4">
        <w:t xml:space="preserve">Sinh bài </w:t>
      </w:r>
      <w:r w:rsidR="002527E1">
        <w:t>tập</w:t>
      </w:r>
      <w:r w:rsidRPr="00853BF4">
        <w:t>:</w:t>
      </w:r>
      <w:r>
        <w:t xml:space="preserve"> </w:t>
      </w:r>
      <w:r w:rsidR="002527E1">
        <w:t>Từ thông tin yêu cầu của người học, ta sẽ tạo ra bài tập với định dạng như sau:</w:t>
      </w:r>
    </w:p>
    <w:p w14:paraId="3AE2063C" w14:textId="656A9777" w:rsidR="002527E1" w:rsidRDefault="002527E1" w:rsidP="002527E1">
      <w:pPr>
        <w:pStyle w:val="ListParagraph"/>
        <w:numPr>
          <w:ilvl w:val="0"/>
          <w:numId w:val="19"/>
        </w:numPr>
      </w:pPr>
      <w:r>
        <w:lastRenderedPageBreak/>
        <w:t>Mô tả bài tập</w:t>
      </w:r>
    </w:p>
    <w:p w14:paraId="00F86815" w14:textId="5C172D19" w:rsidR="002527E1" w:rsidRDefault="002527E1" w:rsidP="002527E1">
      <w:pPr>
        <w:pStyle w:val="ListParagraph"/>
        <w:numPr>
          <w:ilvl w:val="0"/>
          <w:numId w:val="19"/>
        </w:numPr>
      </w:pPr>
      <w:r>
        <w:t>Input</w:t>
      </w:r>
    </w:p>
    <w:p w14:paraId="0A758C9E" w14:textId="25FB969E" w:rsidR="002527E1" w:rsidRDefault="002527E1" w:rsidP="002527E1">
      <w:pPr>
        <w:pStyle w:val="ListParagraph"/>
        <w:numPr>
          <w:ilvl w:val="0"/>
          <w:numId w:val="19"/>
        </w:numPr>
      </w:pPr>
      <w:r>
        <w:t>Output</w:t>
      </w:r>
    </w:p>
    <w:p w14:paraId="65A86B98" w14:textId="26FC4073" w:rsidR="002527E1" w:rsidRDefault="002527E1" w:rsidP="002527E1">
      <w:pPr>
        <w:pStyle w:val="ListParagraph"/>
        <w:numPr>
          <w:ilvl w:val="0"/>
          <w:numId w:val="19"/>
        </w:numPr>
      </w:pPr>
      <w:r>
        <w:t>Ví dụ</w:t>
      </w:r>
    </w:p>
    <w:p w14:paraId="356B7BEA" w14:textId="3F4ECB7F" w:rsidR="00853BF4" w:rsidRDefault="002527E1" w:rsidP="000D2FCD">
      <w:pPr>
        <w:pStyle w:val="ListParagraph"/>
        <w:numPr>
          <w:ilvl w:val="2"/>
          <w:numId w:val="1"/>
        </w:numPr>
      </w:pPr>
      <w:r>
        <w:t>Hỏi đáp trong lúc làm bài tập: trong quá trình làm bài, nếu như có điều gì thắc mắc thì người dùng có thể hỏi AI tutor (ví dụ cấu trúc của dòng for trong python). Lưu ý rằng AI tutor chỉ đưa ra gợi ý chứ không giải bài cho học viên.</w:t>
      </w:r>
    </w:p>
    <w:p w14:paraId="0E741939" w14:textId="25434B50" w:rsidR="00853BF4" w:rsidRDefault="00BF36DE" w:rsidP="00853BF4">
      <w:pPr>
        <w:pStyle w:val="ListParagraph"/>
        <w:numPr>
          <w:ilvl w:val="2"/>
          <w:numId w:val="1"/>
        </w:numPr>
      </w:pPr>
      <w:r>
        <w:t>Đánh giá bài làm</w:t>
      </w:r>
      <w:r w:rsidR="00853BF4" w:rsidRPr="00853BF4">
        <w:t>:</w:t>
      </w:r>
      <w:r w:rsidR="00853BF4">
        <w:t xml:space="preserve"> </w:t>
      </w:r>
      <w:r>
        <w:t>AI tutor sẽ đánh giá code của người dùng bằng cách truy cập code và đưa ra nhận xét</w:t>
      </w:r>
    </w:p>
    <w:p w14:paraId="0331CA04" w14:textId="6C761D18" w:rsidR="00BF36DE" w:rsidRDefault="00BF36DE" w:rsidP="00853BF4">
      <w:pPr>
        <w:pStyle w:val="ListParagraph"/>
        <w:numPr>
          <w:ilvl w:val="2"/>
          <w:numId w:val="1"/>
        </w:numPr>
      </w:pPr>
      <w:r>
        <w:t>Sửa lỗi code: trong quá trình code của học viên có thể sẽ có nhiều lỗi và nhiều thứ cần phải cải thiện (cách đặt tên biến, ghi chú hàm,…). AI tutor sẽ có thể truy cập vào code người dùng và sửa lỗi lại cho họ.</w:t>
      </w:r>
    </w:p>
    <w:p w14:paraId="64076269" w14:textId="173E0E32" w:rsidR="00BF36DE" w:rsidRDefault="00BF36DE" w:rsidP="00853BF4">
      <w:pPr>
        <w:pStyle w:val="ListParagraph"/>
        <w:numPr>
          <w:ilvl w:val="2"/>
          <w:numId w:val="1"/>
        </w:numPr>
      </w:pPr>
      <w:r>
        <w:t>Những câu hỏi khác không nằm trong luồng sinh bài tập và hỏi đáp (ví dụ: “Ai là người tạo ra Python?”) sẽ được xử lí thông thường dưới dạng QA</w:t>
      </w:r>
    </w:p>
    <w:p w14:paraId="532DBA51" w14:textId="5EC5B33C" w:rsidR="00853BF4" w:rsidRPr="00271F79" w:rsidRDefault="000D2FCD" w:rsidP="00853BF4">
      <w:pPr>
        <w:pStyle w:val="ListParagraph"/>
        <w:numPr>
          <w:ilvl w:val="1"/>
          <w:numId w:val="1"/>
        </w:numPr>
        <w:rPr>
          <w:sz w:val="32"/>
          <w:szCs w:val="32"/>
        </w:rPr>
      </w:pPr>
      <w:r w:rsidRPr="00271F79">
        <w:rPr>
          <w:sz w:val="32"/>
          <w:szCs w:val="32"/>
        </w:rPr>
        <w:t>Yêu cầu phi chức năng</w:t>
      </w:r>
      <w:r w:rsidR="00853BF4" w:rsidRPr="00271F79">
        <w:rPr>
          <w:sz w:val="32"/>
          <w:szCs w:val="32"/>
        </w:rPr>
        <w:t>:</w:t>
      </w:r>
    </w:p>
    <w:p w14:paraId="7C268775" w14:textId="601CA6DC" w:rsidR="00853BF4" w:rsidRDefault="00853BF4" w:rsidP="00853BF4">
      <w:pPr>
        <w:pStyle w:val="ListParagraph"/>
        <w:numPr>
          <w:ilvl w:val="2"/>
          <w:numId w:val="1"/>
        </w:numPr>
      </w:pPr>
      <w:r w:rsidRPr="00853BF4">
        <w:t>Giao diện thân thiện:</w:t>
      </w:r>
      <w:r>
        <w:t xml:space="preserve"> </w:t>
      </w:r>
      <w:r w:rsidRPr="00853BF4">
        <w:t>Giao diện người dùng cần trực quan, dễ sử dụng và phù hợp với đối tượng học sinh – sinh viên, đặc biệt là những người mới học lập trình.</w:t>
      </w:r>
    </w:p>
    <w:p w14:paraId="3EDE6DA4" w14:textId="7A33243B" w:rsidR="00853BF4" w:rsidRDefault="00853BF4" w:rsidP="00853BF4">
      <w:pPr>
        <w:pStyle w:val="ListParagraph"/>
        <w:numPr>
          <w:ilvl w:val="2"/>
          <w:numId w:val="1"/>
        </w:numPr>
      </w:pPr>
      <w:r w:rsidRPr="00853BF4">
        <w:t>Phản hồi nhanh:</w:t>
      </w:r>
      <w:r>
        <w:t xml:space="preserve"> </w:t>
      </w:r>
      <w:r w:rsidRPr="00853BF4">
        <w:t>Hệ thống cần xử lý yêu cầu của người dùng một cách nhanh chóng, bao gồm thời gian sinh bài học, thời gian trả lời từ AI chatbot và phản hồi kết quả.</w:t>
      </w:r>
    </w:p>
    <w:p w14:paraId="3E410ED4" w14:textId="3A1A888C" w:rsidR="00853BF4" w:rsidRDefault="00853BF4" w:rsidP="00853BF4">
      <w:pPr>
        <w:pStyle w:val="ListParagraph"/>
        <w:numPr>
          <w:ilvl w:val="2"/>
          <w:numId w:val="1"/>
        </w:numPr>
      </w:pPr>
      <w:r w:rsidRPr="00853BF4">
        <w:t>Khả năng mở rộng:</w:t>
      </w:r>
      <w:r>
        <w:t xml:space="preserve"> </w:t>
      </w:r>
      <w:r w:rsidRPr="00853BF4">
        <w:t>Hệ thống cần được thiết kế với khả năng mở rộng, có thể phục vụ đồng thời nhiều người dùng và dễ dàng tích hợp thêm các tính năng mới như: bài học theo cấp độ, tổng hợp tiến trình học, hệ thống gợi ý thông minh, v.v.</w:t>
      </w:r>
    </w:p>
    <w:p w14:paraId="52EE65C8" w14:textId="4B528785" w:rsidR="00853BF4" w:rsidRPr="00271F79" w:rsidRDefault="00571FA8" w:rsidP="00853BF4">
      <w:pPr>
        <w:pStyle w:val="ListParagraph"/>
        <w:numPr>
          <w:ilvl w:val="0"/>
          <w:numId w:val="1"/>
        </w:numPr>
        <w:rPr>
          <w:sz w:val="40"/>
          <w:szCs w:val="40"/>
        </w:rPr>
      </w:pPr>
      <w:r w:rsidRPr="00271F79">
        <w:rPr>
          <w:sz w:val="40"/>
          <w:szCs w:val="40"/>
        </w:rPr>
        <w:t>Thiết kế hệ thống</w:t>
      </w:r>
      <w:r w:rsidR="00853BF4" w:rsidRPr="00271F79">
        <w:rPr>
          <w:sz w:val="40"/>
          <w:szCs w:val="40"/>
        </w:rPr>
        <w:t>:</w:t>
      </w:r>
    </w:p>
    <w:p w14:paraId="1D480109" w14:textId="08884F7D" w:rsidR="00853BF4" w:rsidRPr="00271F79" w:rsidRDefault="00853BF4" w:rsidP="00853BF4">
      <w:pPr>
        <w:pStyle w:val="ListParagraph"/>
        <w:numPr>
          <w:ilvl w:val="1"/>
          <w:numId w:val="1"/>
        </w:numPr>
        <w:rPr>
          <w:sz w:val="32"/>
          <w:szCs w:val="32"/>
        </w:rPr>
      </w:pPr>
      <w:r w:rsidRPr="00271F79">
        <w:rPr>
          <w:sz w:val="32"/>
          <w:szCs w:val="32"/>
        </w:rPr>
        <w:t>Sơ đồ luồng người dùng (User Flow Diagram):</w:t>
      </w:r>
    </w:p>
    <w:p w14:paraId="2A68CEB3" w14:textId="014E214D" w:rsidR="00591B70" w:rsidRDefault="00ED3108" w:rsidP="00591B70">
      <w:pPr>
        <w:pStyle w:val="ListParagraph"/>
        <w:jc w:val="center"/>
      </w:pPr>
      <w:r>
        <w:rPr>
          <w:noProof/>
        </w:rPr>
        <w:lastRenderedPageBreak/>
        <w:drawing>
          <wp:inline distT="0" distB="0" distL="0" distR="0" wp14:anchorId="2D604683" wp14:editId="30B9565B">
            <wp:extent cx="6168653" cy="3185160"/>
            <wp:effectExtent l="0" t="0" r="3810" b="0"/>
            <wp:docPr id="168708254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82546" name="Picture 1"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4321" cy="3188087"/>
                    </a:xfrm>
                    <a:prstGeom prst="rect">
                      <a:avLst/>
                    </a:prstGeom>
                  </pic:spPr>
                </pic:pic>
              </a:graphicData>
            </a:graphic>
          </wp:inline>
        </w:drawing>
      </w:r>
    </w:p>
    <w:p w14:paraId="11CE7B87" w14:textId="77777777" w:rsidR="00591B70" w:rsidRDefault="00591B70" w:rsidP="00591B70">
      <w:pPr>
        <w:pStyle w:val="ListParagraph"/>
        <w:jc w:val="center"/>
        <w:rPr>
          <w:i/>
          <w:iCs/>
        </w:rPr>
      </w:pPr>
      <w:r w:rsidRPr="003A0752">
        <w:rPr>
          <w:i/>
          <w:iCs/>
        </w:rPr>
        <w:t>Luồng hoạt động của người dùng</w:t>
      </w:r>
    </w:p>
    <w:p w14:paraId="689CB83C" w14:textId="596F8C3E" w:rsidR="00853BF4" w:rsidRPr="00271F79" w:rsidRDefault="00853BF4" w:rsidP="00853BF4">
      <w:pPr>
        <w:pStyle w:val="ListParagraph"/>
        <w:numPr>
          <w:ilvl w:val="1"/>
          <w:numId w:val="1"/>
        </w:numPr>
        <w:rPr>
          <w:sz w:val="32"/>
          <w:szCs w:val="32"/>
        </w:rPr>
      </w:pPr>
      <w:r w:rsidRPr="00271F79">
        <w:rPr>
          <w:sz w:val="32"/>
          <w:szCs w:val="32"/>
        </w:rPr>
        <w:t>Sơ đồ luồng hệ thống (System Flow Diagram)</w:t>
      </w:r>
      <w:r w:rsidR="00591B70" w:rsidRPr="00271F79">
        <w:rPr>
          <w:sz w:val="32"/>
          <w:szCs w:val="32"/>
        </w:rPr>
        <w:t>:</w:t>
      </w:r>
    </w:p>
    <w:p w14:paraId="46DE2E60" w14:textId="40B55E3B" w:rsidR="00591B70" w:rsidRDefault="000F375E" w:rsidP="000F375E">
      <w:pPr>
        <w:pStyle w:val="ListParagraph"/>
        <w:ind w:left="1440"/>
        <w:jc w:val="center"/>
      </w:pPr>
      <w:r>
        <w:rPr>
          <w:noProof/>
        </w:rPr>
        <w:drawing>
          <wp:inline distT="0" distB="0" distL="0" distR="0" wp14:anchorId="08ECDB79" wp14:editId="32A16C26">
            <wp:extent cx="5884792" cy="3749040"/>
            <wp:effectExtent l="0" t="0" r="1905" b="3810"/>
            <wp:docPr id="70740336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3363" name="Picture 2" descr="A diagram of a flowchar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5883" cy="3756106"/>
                    </a:xfrm>
                    <a:prstGeom prst="rect">
                      <a:avLst/>
                    </a:prstGeom>
                  </pic:spPr>
                </pic:pic>
              </a:graphicData>
            </a:graphic>
          </wp:inline>
        </w:drawing>
      </w:r>
    </w:p>
    <w:p w14:paraId="11827BBB" w14:textId="3C158E16" w:rsidR="00591B70" w:rsidRPr="00591B70" w:rsidRDefault="00591B70" w:rsidP="00591B70">
      <w:pPr>
        <w:pStyle w:val="ListParagraph"/>
        <w:ind w:left="1440"/>
        <w:jc w:val="center"/>
        <w:rPr>
          <w:i/>
          <w:iCs/>
        </w:rPr>
      </w:pPr>
      <w:r w:rsidRPr="00591B70">
        <w:rPr>
          <w:i/>
          <w:iCs/>
        </w:rPr>
        <w:t>Sơ đồ hệ thống</w:t>
      </w:r>
    </w:p>
    <w:p w14:paraId="58401AE3" w14:textId="061EC5E3" w:rsidR="00821555" w:rsidRPr="00271F79" w:rsidRDefault="00853BF4" w:rsidP="00821555">
      <w:pPr>
        <w:pStyle w:val="ListParagraph"/>
        <w:numPr>
          <w:ilvl w:val="1"/>
          <w:numId w:val="1"/>
        </w:numPr>
        <w:rPr>
          <w:sz w:val="32"/>
          <w:szCs w:val="32"/>
        </w:rPr>
      </w:pPr>
      <w:r w:rsidRPr="00271F79">
        <w:rPr>
          <w:sz w:val="32"/>
          <w:szCs w:val="32"/>
        </w:rPr>
        <w:t>Thiết kế kiến trúc:</w:t>
      </w:r>
    </w:p>
    <w:p w14:paraId="68523539" w14:textId="6C9EAADE" w:rsidR="00821555" w:rsidRDefault="00821555" w:rsidP="00821555">
      <w:pPr>
        <w:pStyle w:val="ListParagraph"/>
        <w:numPr>
          <w:ilvl w:val="2"/>
          <w:numId w:val="1"/>
        </w:numPr>
      </w:pPr>
      <w:r w:rsidRPr="00821555">
        <w:t>Frontend (Giao diện người dùng)</w:t>
      </w:r>
      <w:r>
        <w:t>:</w:t>
      </w:r>
    </w:p>
    <w:p w14:paraId="6C04A68E" w14:textId="13E6CE44" w:rsidR="00821555" w:rsidRDefault="00821555" w:rsidP="00821555">
      <w:pPr>
        <w:pStyle w:val="ListParagraph"/>
        <w:numPr>
          <w:ilvl w:val="0"/>
          <w:numId w:val="13"/>
        </w:numPr>
      </w:pPr>
      <w:r w:rsidRPr="00821555">
        <w:lastRenderedPageBreak/>
        <w:t>Giao diện web</w:t>
      </w:r>
    </w:p>
    <w:p w14:paraId="0F3157E8" w14:textId="2FAC3905" w:rsidR="00821555" w:rsidRDefault="00821555" w:rsidP="00821555">
      <w:pPr>
        <w:pStyle w:val="ListParagraph"/>
        <w:numPr>
          <w:ilvl w:val="0"/>
          <w:numId w:val="13"/>
        </w:numPr>
      </w:pPr>
      <w:r w:rsidRPr="00821555">
        <w:t xml:space="preserve">Gồm các thành phần như: </w:t>
      </w:r>
      <w:r w:rsidR="008F5061">
        <w:t>Giao diện chat, workspace để code, terminal</w:t>
      </w:r>
    </w:p>
    <w:p w14:paraId="20B273E6" w14:textId="50525874" w:rsidR="00821555" w:rsidRDefault="00821555" w:rsidP="00821555">
      <w:pPr>
        <w:pStyle w:val="ListParagraph"/>
        <w:numPr>
          <w:ilvl w:val="0"/>
          <w:numId w:val="13"/>
        </w:numPr>
      </w:pPr>
      <w:r w:rsidRPr="00821555">
        <w:t>Giao tiếp với backend qua API.</w:t>
      </w:r>
    </w:p>
    <w:p w14:paraId="7489619F" w14:textId="7962FE08" w:rsidR="00821555" w:rsidRDefault="00821555" w:rsidP="00821555">
      <w:pPr>
        <w:pStyle w:val="ListParagraph"/>
        <w:numPr>
          <w:ilvl w:val="2"/>
          <w:numId w:val="1"/>
        </w:numPr>
      </w:pPr>
      <w:r w:rsidRPr="00821555">
        <w:t>Backend (Server-side logic):</w:t>
      </w:r>
    </w:p>
    <w:p w14:paraId="6F618C0E" w14:textId="0A4572B2" w:rsidR="00821555" w:rsidRDefault="000F375E" w:rsidP="00821555">
      <w:pPr>
        <w:pStyle w:val="ListParagraph"/>
        <w:numPr>
          <w:ilvl w:val="0"/>
          <w:numId w:val="14"/>
        </w:numPr>
      </w:pPr>
      <w:r>
        <w:t>Phân loại các yêu cầu người dùng.</w:t>
      </w:r>
    </w:p>
    <w:p w14:paraId="3FD80EF2" w14:textId="3100E45C" w:rsidR="000F375E" w:rsidRDefault="000F375E" w:rsidP="00821555">
      <w:pPr>
        <w:pStyle w:val="ListParagraph"/>
        <w:numPr>
          <w:ilvl w:val="0"/>
          <w:numId w:val="14"/>
        </w:numPr>
      </w:pPr>
      <w:r>
        <w:t>Thực hiện logic theo sơ đồ hệ thống.</w:t>
      </w:r>
    </w:p>
    <w:p w14:paraId="6879D2D2" w14:textId="254DBEE7" w:rsidR="00821555" w:rsidRDefault="00821555" w:rsidP="00821555">
      <w:pPr>
        <w:pStyle w:val="ListParagraph"/>
        <w:numPr>
          <w:ilvl w:val="0"/>
          <w:numId w:val="14"/>
        </w:numPr>
      </w:pPr>
      <w:r w:rsidRPr="00821555">
        <w:t xml:space="preserve">Giao tiếp với các thành phần AI </w:t>
      </w:r>
      <w:r w:rsidR="000F375E">
        <w:t>(OpenAI API, …).</w:t>
      </w:r>
    </w:p>
    <w:p w14:paraId="61EC1708" w14:textId="40D3134A" w:rsidR="00497A36" w:rsidRDefault="00497A36" w:rsidP="00821555">
      <w:pPr>
        <w:pStyle w:val="ListParagraph"/>
        <w:numPr>
          <w:ilvl w:val="0"/>
          <w:numId w:val="14"/>
        </w:numPr>
      </w:pPr>
      <w:r>
        <w:t>Gửi kết quả qua API cho Frontend</w:t>
      </w:r>
    </w:p>
    <w:p w14:paraId="35A09B51" w14:textId="6176550C" w:rsidR="00821555" w:rsidRDefault="00821555" w:rsidP="00821555">
      <w:pPr>
        <w:pStyle w:val="ListParagraph"/>
        <w:numPr>
          <w:ilvl w:val="2"/>
          <w:numId w:val="1"/>
        </w:numPr>
      </w:pPr>
      <w:r w:rsidRPr="00821555">
        <w:t>Model APIs (AI Services):</w:t>
      </w:r>
    </w:p>
    <w:p w14:paraId="07A5B60A" w14:textId="668FA348" w:rsidR="00821555" w:rsidRDefault="00821555" w:rsidP="008F5061">
      <w:pPr>
        <w:pStyle w:val="ListParagraph"/>
        <w:ind w:left="2340"/>
      </w:pPr>
      <w:r>
        <w:t>Sử dụng các model AI hiện đại như GPT-4o hay LlaMA (sẽ thử nghiệm và đánh giá hiệu suất)</w:t>
      </w:r>
    </w:p>
    <w:p w14:paraId="514DAB15" w14:textId="40058D2B" w:rsidR="00571FA8" w:rsidRPr="00271F79" w:rsidRDefault="00571FA8" w:rsidP="00571FA8">
      <w:pPr>
        <w:pStyle w:val="ListParagraph"/>
        <w:numPr>
          <w:ilvl w:val="0"/>
          <w:numId w:val="1"/>
        </w:numPr>
        <w:rPr>
          <w:sz w:val="40"/>
          <w:szCs w:val="40"/>
        </w:rPr>
      </w:pPr>
      <w:r w:rsidRPr="00271F79">
        <w:rPr>
          <w:sz w:val="40"/>
          <w:szCs w:val="40"/>
        </w:rPr>
        <w:t>Công nghệ sử dụng</w:t>
      </w:r>
      <w:r w:rsidR="00821555" w:rsidRPr="00271F79">
        <w:rPr>
          <w:sz w:val="40"/>
          <w:szCs w:val="40"/>
        </w:rPr>
        <w:t>:</w:t>
      </w:r>
    </w:p>
    <w:p w14:paraId="6072209F" w14:textId="26632B1F" w:rsidR="00821555" w:rsidRDefault="00821555" w:rsidP="00821555">
      <w:pPr>
        <w:pStyle w:val="ListParagraph"/>
        <w:numPr>
          <w:ilvl w:val="0"/>
          <w:numId w:val="15"/>
        </w:numPr>
      </w:pPr>
      <w:r>
        <w:t xml:space="preserve">LLM: </w:t>
      </w:r>
      <w:r w:rsidRPr="00821555">
        <w:t>GPT-4, Claude</w:t>
      </w:r>
      <w:r w:rsidR="008F5061">
        <w:t>, RAG</w:t>
      </w:r>
      <w:r>
        <w:t xml:space="preserve"> (sẽ thử nghiệm và đưa ra đánh giá)</w:t>
      </w:r>
    </w:p>
    <w:p w14:paraId="1D33C4E0" w14:textId="0A6A11D1" w:rsidR="00821555" w:rsidRDefault="00821555" w:rsidP="00821555">
      <w:pPr>
        <w:pStyle w:val="ListParagraph"/>
        <w:numPr>
          <w:ilvl w:val="0"/>
          <w:numId w:val="15"/>
        </w:numPr>
      </w:pPr>
      <w:r w:rsidRPr="00821555">
        <w:t>Backend:</w:t>
      </w:r>
      <w:r>
        <w:t xml:space="preserve"> FastAPI</w:t>
      </w:r>
    </w:p>
    <w:p w14:paraId="2D814D08" w14:textId="6B0E9AE1" w:rsidR="00821555" w:rsidRDefault="00271F79" w:rsidP="00821555">
      <w:pPr>
        <w:pStyle w:val="ListParagraph"/>
        <w:numPr>
          <w:ilvl w:val="0"/>
          <w:numId w:val="15"/>
        </w:numPr>
      </w:pPr>
      <w:r w:rsidRPr="00271F79">
        <w:t>Frontend:</w:t>
      </w:r>
      <w:r>
        <w:t xml:space="preserve"> React</w:t>
      </w:r>
    </w:p>
    <w:p w14:paraId="244BD8FB" w14:textId="4E5D7E85" w:rsidR="00271F79" w:rsidRDefault="00271F79" w:rsidP="00821555">
      <w:pPr>
        <w:pStyle w:val="ListParagraph"/>
        <w:numPr>
          <w:ilvl w:val="0"/>
          <w:numId w:val="15"/>
        </w:numPr>
      </w:pPr>
      <w:r w:rsidRPr="00271F79">
        <w:t>Chatbot</w:t>
      </w:r>
      <w:r>
        <w:t>: Langchain</w:t>
      </w:r>
    </w:p>
    <w:p w14:paraId="62672E38" w14:textId="3537A627" w:rsidR="00271F79" w:rsidRDefault="00271F79" w:rsidP="00821555">
      <w:pPr>
        <w:pStyle w:val="ListParagraph"/>
        <w:numPr>
          <w:ilvl w:val="0"/>
          <w:numId w:val="15"/>
        </w:numPr>
      </w:pPr>
      <w:r>
        <w:t xml:space="preserve">Database: </w:t>
      </w:r>
      <w:r w:rsidRPr="00271F79">
        <w:t>MongoDB</w:t>
      </w:r>
    </w:p>
    <w:p w14:paraId="04D3BDFA" w14:textId="2B057B8F" w:rsidR="00271F79" w:rsidRPr="00271F79" w:rsidRDefault="00271F79" w:rsidP="00271F79">
      <w:pPr>
        <w:pStyle w:val="ListParagraph"/>
        <w:numPr>
          <w:ilvl w:val="0"/>
          <w:numId w:val="1"/>
        </w:numPr>
        <w:rPr>
          <w:sz w:val="40"/>
          <w:szCs w:val="40"/>
        </w:rPr>
      </w:pPr>
      <w:r w:rsidRPr="00271F79">
        <w:rPr>
          <w:sz w:val="40"/>
          <w:szCs w:val="40"/>
        </w:rPr>
        <w:t>H</w:t>
      </w:r>
      <w:r w:rsidR="00571FA8" w:rsidRPr="00271F79">
        <w:rPr>
          <w:sz w:val="40"/>
          <w:szCs w:val="40"/>
        </w:rPr>
        <w:t>ướng phát triển</w:t>
      </w:r>
      <w:r w:rsidRPr="00271F79">
        <w:rPr>
          <w:sz w:val="40"/>
          <w:szCs w:val="40"/>
        </w:rPr>
        <w:t xml:space="preserve"> tiếp theo:</w:t>
      </w:r>
    </w:p>
    <w:p w14:paraId="219F3F16" w14:textId="492A8ED6" w:rsidR="00271F79" w:rsidRDefault="00271F79" w:rsidP="00271F79">
      <w:pPr>
        <w:pStyle w:val="ListParagraph"/>
        <w:numPr>
          <w:ilvl w:val="0"/>
          <w:numId w:val="16"/>
        </w:numPr>
      </w:pPr>
      <w:r w:rsidRPr="00271F79">
        <w:t>Cá nhân hóa lộ trình học:</w:t>
      </w:r>
      <w:r>
        <w:t xml:space="preserve"> </w:t>
      </w:r>
      <w:r w:rsidRPr="00271F79">
        <w:t>Tự động điều chỉnh độ khó và nội dung bài học dựa trên lịch sử học tập và kết quả đánh giá của người dùng.</w:t>
      </w:r>
    </w:p>
    <w:p w14:paraId="6E4F2ABC" w14:textId="6A7C48A8" w:rsidR="00271F79" w:rsidRDefault="00271F79" w:rsidP="00271F79">
      <w:pPr>
        <w:pStyle w:val="ListParagraph"/>
        <w:numPr>
          <w:ilvl w:val="0"/>
          <w:numId w:val="16"/>
        </w:numPr>
      </w:pPr>
      <w:r w:rsidRPr="00271F79">
        <w:t>Phân tích hành vi học tập:</w:t>
      </w:r>
      <w:r>
        <w:t xml:space="preserve"> </w:t>
      </w:r>
      <w:r w:rsidRPr="00271F79">
        <w:t>Sử dụng AI để theo dõi và phân tích quá trình học, từ đó đưa ra gợi ý học tập, thời điểm cần ôn lại hoặc chuyển chủ đề mới.</w:t>
      </w:r>
    </w:p>
    <w:p w14:paraId="3561E75C" w14:textId="6CB912DA" w:rsidR="00271F79" w:rsidRDefault="00271F79" w:rsidP="00271F79">
      <w:pPr>
        <w:pStyle w:val="ListParagraph"/>
        <w:numPr>
          <w:ilvl w:val="0"/>
          <w:numId w:val="16"/>
        </w:numPr>
      </w:pPr>
      <w:r w:rsidRPr="00271F79">
        <w:t>Bổ sung bài tập lập trình thực hành</w:t>
      </w:r>
      <w:r w:rsidR="008F5061">
        <w:t>: thêm nhiều dạng bài tập để giúp quá trình học trở nên phong phú hơn (multiple choices, flashcard,…)</w:t>
      </w:r>
    </w:p>
    <w:sectPr w:rsidR="00271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32B8D" w14:textId="77777777" w:rsidR="00C447B2" w:rsidRDefault="00C447B2" w:rsidP="00271F79">
      <w:pPr>
        <w:spacing w:after="0" w:line="240" w:lineRule="auto"/>
      </w:pPr>
      <w:r>
        <w:separator/>
      </w:r>
    </w:p>
  </w:endnote>
  <w:endnote w:type="continuationSeparator" w:id="0">
    <w:p w14:paraId="3F1D7C7B" w14:textId="77777777" w:rsidR="00C447B2" w:rsidRDefault="00C447B2" w:rsidP="0027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1A649" w14:textId="77777777" w:rsidR="00C447B2" w:rsidRDefault="00C447B2" w:rsidP="00271F79">
      <w:pPr>
        <w:spacing w:after="0" w:line="240" w:lineRule="auto"/>
      </w:pPr>
      <w:r>
        <w:separator/>
      </w:r>
    </w:p>
  </w:footnote>
  <w:footnote w:type="continuationSeparator" w:id="0">
    <w:p w14:paraId="28CD6F16" w14:textId="77777777" w:rsidR="00C447B2" w:rsidRDefault="00C447B2" w:rsidP="00271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86B"/>
    <w:multiLevelType w:val="hybridMultilevel"/>
    <w:tmpl w:val="98CC2F3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6354C64"/>
    <w:multiLevelType w:val="hybridMultilevel"/>
    <w:tmpl w:val="BF36EB6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15:restartNumberingAfterBreak="0">
    <w:nsid w:val="0A8C4D4F"/>
    <w:multiLevelType w:val="hybridMultilevel"/>
    <w:tmpl w:val="36D2930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15:restartNumberingAfterBreak="0">
    <w:nsid w:val="0FD16B65"/>
    <w:multiLevelType w:val="hybridMultilevel"/>
    <w:tmpl w:val="8C46CC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BF07AA"/>
    <w:multiLevelType w:val="hybridMultilevel"/>
    <w:tmpl w:val="8F182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9948DB"/>
    <w:multiLevelType w:val="hybridMultilevel"/>
    <w:tmpl w:val="98F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B1638"/>
    <w:multiLevelType w:val="hybridMultilevel"/>
    <w:tmpl w:val="3252E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6A6703D"/>
    <w:multiLevelType w:val="hybridMultilevel"/>
    <w:tmpl w:val="4A9CB20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15:restartNumberingAfterBreak="0">
    <w:nsid w:val="2C8C2E6A"/>
    <w:multiLevelType w:val="hybridMultilevel"/>
    <w:tmpl w:val="91D88996"/>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9" w15:restartNumberingAfterBreak="0">
    <w:nsid w:val="2E152577"/>
    <w:multiLevelType w:val="hybridMultilevel"/>
    <w:tmpl w:val="F550922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0" w15:restartNumberingAfterBreak="0">
    <w:nsid w:val="31827A1E"/>
    <w:multiLevelType w:val="hybridMultilevel"/>
    <w:tmpl w:val="546C4C72"/>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1" w15:restartNumberingAfterBreak="0">
    <w:nsid w:val="34DD3F6E"/>
    <w:multiLevelType w:val="hybridMultilevel"/>
    <w:tmpl w:val="44E8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EC6F62"/>
    <w:multiLevelType w:val="hybridMultilevel"/>
    <w:tmpl w:val="AC86118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15:restartNumberingAfterBreak="0">
    <w:nsid w:val="512707A4"/>
    <w:multiLevelType w:val="hybridMultilevel"/>
    <w:tmpl w:val="53A0A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19">
      <w:start w:val="1"/>
      <w:numFmt w:val="lowerLetter"/>
      <w:lvlText w:val="%4."/>
      <w:lvlJc w:val="left"/>
      <w:pPr>
        <w:ind w:left="2160" w:hanging="360"/>
      </w:pPr>
    </w:lvl>
    <w:lvl w:ilvl="4" w:tplc="04090001">
      <w:start w:val="1"/>
      <w:numFmt w:val="bullet"/>
      <w:lvlText w:val=""/>
      <w:lvlJc w:val="left"/>
      <w:pPr>
        <w:ind w:left="306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DD404E"/>
    <w:multiLevelType w:val="hybridMultilevel"/>
    <w:tmpl w:val="3DE84D0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5" w15:restartNumberingAfterBreak="0">
    <w:nsid w:val="5F8F4C51"/>
    <w:multiLevelType w:val="multilevel"/>
    <w:tmpl w:val="EE96A7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706E6C90"/>
    <w:multiLevelType w:val="hybridMultilevel"/>
    <w:tmpl w:val="3FA273EA"/>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7" w15:restartNumberingAfterBreak="0">
    <w:nsid w:val="706F2E69"/>
    <w:multiLevelType w:val="hybridMultilevel"/>
    <w:tmpl w:val="7DD0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827C3"/>
    <w:multiLevelType w:val="hybridMultilevel"/>
    <w:tmpl w:val="2B20F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349588">
    <w:abstractNumId w:val="13"/>
  </w:num>
  <w:num w:numId="2" w16cid:durableId="1432973973">
    <w:abstractNumId w:val="6"/>
  </w:num>
  <w:num w:numId="3" w16cid:durableId="1500659155">
    <w:abstractNumId w:val="3"/>
  </w:num>
  <w:num w:numId="4" w16cid:durableId="1461803491">
    <w:abstractNumId w:val="15"/>
  </w:num>
  <w:num w:numId="5" w16cid:durableId="935483261">
    <w:abstractNumId w:val="9"/>
  </w:num>
  <w:num w:numId="6" w16cid:durableId="334115417">
    <w:abstractNumId w:val="8"/>
  </w:num>
  <w:num w:numId="7" w16cid:durableId="78675965">
    <w:abstractNumId w:val="17"/>
  </w:num>
  <w:num w:numId="8" w16cid:durableId="1077553982">
    <w:abstractNumId w:val="5"/>
  </w:num>
  <w:num w:numId="9" w16cid:durableId="306325476">
    <w:abstractNumId w:val="0"/>
  </w:num>
  <w:num w:numId="10" w16cid:durableId="1648633194">
    <w:abstractNumId w:val="2"/>
  </w:num>
  <w:num w:numId="11" w16cid:durableId="1694378859">
    <w:abstractNumId w:val="14"/>
  </w:num>
  <w:num w:numId="12" w16cid:durableId="537398827">
    <w:abstractNumId w:val="12"/>
  </w:num>
  <w:num w:numId="13" w16cid:durableId="710106625">
    <w:abstractNumId w:val="1"/>
  </w:num>
  <w:num w:numId="14" w16cid:durableId="523131460">
    <w:abstractNumId w:val="10"/>
  </w:num>
  <w:num w:numId="15" w16cid:durableId="1690062695">
    <w:abstractNumId w:val="18"/>
  </w:num>
  <w:num w:numId="16" w16cid:durableId="1843857462">
    <w:abstractNumId w:val="11"/>
  </w:num>
  <w:num w:numId="17" w16cid:durableId="1048649259">
    <w:abstractNumId w:val="4"/>
  </w:num>
  <w:num w:numId="18" w16cid:durableId="614335603">
    <w:abstractNumId w:val="16"/>
  </w:num>
  <w:num w:numId="19" w16cid:durableId="262150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A8"/>
    <w:rsid w:val="000102D3"/>
    <w:rsid w:val="000D2FCD"/>
    <w:rsid w:val="000F375E"/>
    <w:rsid w:val="0015669C"/>
    <w:rsid w:val="00242252"/>
    <w:rsid w:val="002527E1"/>
    <w:rsid w:val="00271F79"/>
    <w:rsid w:val="00274F64"/>
    <w:rsid w:val="003A0752"/>
    <w:rsid w:val="003F46A1"/>
    <w:rsid w:val="00486069"/>
    <w:rsid w:val="00497A36"/>
    <w:rsid w:val="00571FA8"/>
    <w:rsid w:val="00591B70"/>
    <w:rsid w:val="006207B0"/>
    <w:rsid w:val="00821555"/>
    <w:rsid w:val="00831166"/>
    <w:rsid w:val="00853BF4"/>
    <w:rsid w:val="008F5061"/>
    <w:rsid w:val="009E3F44"/>
    <w:rsid w:val="00A96FAC"/>
    <w:rsid w:val="00B02C4C"/>
    <w:rsid w:val="00BF36DE"/>
    <w:rsid w:val="00C447B2"/>
    <w:rsid w:val="00D077AC"/>
    <w:rsid w:val="00ED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2C47"/>
  <w15:chartTrackingRefBased/>
  <w15:docId w15:val="{8FBE0B0B-93F1-4F45-8555-304858DD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1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1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FA8"/>
    <w:rPr>
      <w:rFonts w:eastAsiaTheme="majorEastAsia" w:cstheme="majorBidi"/>
      <w:color w:val="272727" w:themeColor="text1" w:themeTint="D8"/>
    </w:rPr>
  </w:style>
  <w:style w:type="paragraph" w:styleId="Title">
    <w:name w:val="Title"/>
    <w:basedOn w:val="Normal"/>
    <w:next w:val="Normal"/>
    <w:link w:val="TitleChar"/>
    <w:uiPriority w:val="10"/>
    <w:qFormat/>
    <w:rsid w:val="00571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FA8"/>
    <w:pPr>
      <w:spacing w:before="160"/>
      <w:jc w:val="center"/>
    </w:pPr>
    <w:rPr>
      <w:i/>
      <w:iCs/>
      <w:color w:val="404040" w:themeColor="text1" w:themeTint="BF"/>
    </w:rPr>
  </w:style>
  <w:style w:type="character" w:customStyle="1" w:styleId="QuoteChar">
    <w:name w:val="Quote Char"/>
    <w:basedOn w:val="DefaultParagraphFont"/>
    <w:link w:val="Quote"/>
    <w:uiPriority w:val="29"/>
    <w:rsid w:val="00571FA8"/>
    <w:rPr>
      <w:i/>
      <w:iCs/>
      <w:color w:val="404040" w:themeColor="text1" w:themeTint="BF"/>
    </w:rPr>
  </w:style>
  <w:style w:type="paragraph" w:styleId="ListParagraph">
    <w:name w:val="List Paragraph"/>
    <w:basedOn w:val="Normal"/>
    <w:uiPriority w:val="34"/>
    <w:qFormat/>
    <w:rsid w:val="00571FA8"/>
    <w:pPr>
      <w:ind w:left="720"/>
      <w:contextualSpacing/>
    </w:pPr>
  </w:style>
  <w:style w:type="character" w:styleId="IntenseEmphasis">
    <w:name w:val="Intense Emphasis"/>
    <w:basedOn w:val="DefaultParagraphFont"/>
    <w:uiPriority w:val="21"/>
    <w:qFormat/>
    <w:rsid w:val="00571FA8"/>
    <w:rPr>
      <w:i/>
      <w:iCs/>
      <w:color w:val="0F4761" w:themeColor="accent1" w:themeShade="BF"/>
    </w:rPr>
  </w:style>
  <w:style w:type="paragraph" w:styleId="IntenseQuote">
    <w:name w:val="Intense Quote"/>
    <w:basedOn w:val="Normal"/>
    <w:next w:val="Normal"/>
    <w:link w:val="IntenseQuoteChar"/>
    <w:uiPriority w:val="30"/>
    <w:qFormat/>
    <w:rsid w:val="00571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FA8"/>
    <w:rPr>
      <w:i/>
      <w:iCs/>
      <w:color w:val="0F4761" w:themeColor="accent1" w:themeShade="BF"/>
    </w:rPr>
  </w:style>
  <w:style w:type="character" w:styleId="IntenseReference">
    <w:name w:val="Intense Reference"/>
    <w:basedOn w:val="DefaultParagraphFont"/>
    <w:uiPriority w:val="32"/>
    <w:qFormat/>
    <w:rsid w:val="00571FA8"/>
    <w:rPr>
      <w:b/>
      <w:bCs/>
      <w:smallCaps/>
      <w:color w:val="0F4761" w:themeColor="accent1" w:themeShade="BF"/>
      <w:spacing w:val="5"/>
    </w:rPr>
  </w:style>
  <w:style w:type="paragraph" w:styleId="NormalWeb">
    <w:name w:val="Normal (Web)"/>
    <w:basedOn w:val="Normal"/>
    <w:uiPriority w:val="99"/>
    <w:unhideWhenUsed/>
    <w:rsid w:val="000D2FCD"/>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8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F79"/>
  </w:style>
  <w:style w:type="paragraph" w:styleId="Footer">
    <w:name w:val="footer"/>
    <w:basedOn w:val="Normal"/>
    <w:link w:val="FooterChar"/>
    <w:uiPriority w:val="99"/>
    <w:unhideWhenUsed/>
    <w:rsid w:val="00271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75966">
      <w:bodyDiv w:val="1"/>
      <w:marLeft w:val="0"/>
      <w:marRight w:val="0"/>
      <w:marTop w:val="0"/>
      <w:marBottom w:val="0"/>
      <w:divBdr>
        <w:top w:val="none" w:sz="0" w:space="0" w:color="auto"/>
        <w:left w:val="none" w:sz="0" w:space="0" w:color="auto"/>
        <w:bottom w:val="none" w:sz="0" w:space="0" w:color="auto"/>
        <w:right w:val="none" w:sz="0" w:space="0" w:color="auto"/>
      </w:divBdr>
    </w:div>
    <w:div w:id="286352585">
      <w:bodyDiv w:val="1"/>
      <w:marLeft w:val="0"/>
      <w:marRight w:val="0"/>
      <w:marTop w:val="0"/>
      <w:marBottom w:val="0"/>
      <w:divBdr>
        <w:top w:val="none" w:sz="0" w:space="0" w:color="auto"/>
        <w:left w:val="none" w:sz="0" w:space="0" w:color="auto"/>
        <w:bottom w:val="none" w:sz="0" w:space="0" w:color="auto"/>
        <w:right w:val="none" w:sz="0" w:space="0" w:color="auto"/>
      </w:divBdr>
    </w:div>
    <w:div w:id="294727113">
      <w:bodyDiv w:val="1"/>
      <w:marLeft w:val="0"/>
      <w:marRight w:val="0"/>
      <w:marTop w:val="0"/>
      <w:marBottom w:val="0"/>
      <w:divBdr>
        <w:top w:val="none" w:sz="0" w:space="0" w:color="auto"/>
        <w:left w:val="none" w:sz="0" w:space="0" w:color="auto"/>
        <w:bottom w:val="none" w:sz="0" w:space="0" w:color="auto"/>
        <w:right w:val="none" w:sz="0" w:space="0" w:color="auto"/>
      </w:divBdr>
    </w:div>
    <w:div w:id="350690751">
      <w:bodyDiv w:val="1"/>
      <w:marLeft w:val="0"/>
      <w:marRight w:val="0"/>
      <w:marTop w:val="0"/>
      <w:marBottom w:val="0"/>
      <w:divBdr>
        <w:top w:val="none" w:sz="0" w:space="0" w:color="auto"/>
        <w:left w:val="none" w:sz="0" w:space="0" w:color="auto"/>
        <w:bottom w:val="none" w:sz="0" w:space="0" w:color="auto"/>
        <w:right w:val="none" w:sz="0" w:space="0" w:color="auto"/>
      </w:divBdr>
    </w:div>
    <w:div w:id="858398863">
      <w:bodyDiv w:val="1"/>
      <w:marLeft w:val="0"/>
      <w:marRight w:val="0"/>
      <w:marTop w:val="0"/>
      <w:marBottom w:val="0"/>
      <w:divBdr>
        <w:top w:val="none" w:sz="0" w:space="0" w:color="auto"/>
        <w:left w:val="none" w:sz="0" w:space="0" w:color="auto"/>
        <w:bottom w:val="none" w:sz="0" w:space="0" w:color="auto"/>
        <w:right w:val="none" w:sz="0" w:space="0" w:color="auto"/>
      </w:divBdr>
    </w:div>
    <w:div w:id="974064586">
      <w:bodyDiv w:val="1"/>
      <w:marLeft w:val="0"/>
      <w:marRight w:val="0"/>
      <w:marTop w:val="0"/>
      <w:marBottom w:val="0"/>
      <w:divBdr>
        <w:top w:val="none" w:sz="0" w:space="0" w:color="auto"/>
        <w:left w:val="none" w:sz="0" w:space="0" w:color="auto"/>
        <w:bottom w:val="none" w:sz="0" w:space="0" w:color="auto"/>
        <w:right w:val="none" w:sz="0" w:space="0" w:color="auto"/>
      </w:divBdr>
    </w:div>
    <w:div w:id="1232690611">
      <w:bodyDiv w:val="1"/>
      <w:marLeft w:val="0"/>
      <w:marRight w:val="0"/>
      <w:marTop w:val="0"/>
      <w:marBottom w:val="0"/>
      <w:divBdr>
        <w:top w:val="none" w:sz="0" w:space="0" w:color="auto"/>
        <w:left w:val="none" w:sz="0" w:space="0" w:color="auto"/>
        <w:bottom w:val="none" w:sz="0" w:space="0" w:color="auto"/>
        <w:right w:val="none" w:sz="0" w:space="0" w:color="auto"/>
      </w:divBdr>
    </w:div>
    <w:div w:id="1336299007">
      <w:bodyDiv w:val="1"/>
      <w:marLeft w:val="0"/>
      <w:marRight w:val="0"/>
      <w:marTop w:val="0"/>
      <w:marBottom w:val="0"/>
      <w:divBdr>
        <w:top w:val="none" w:sz="0" w:space="0" w:color="auto"/>
        <w:left w:val="none" w:sz="0" w:space="0" w:color="auto"/>
        <w:bottom w:val="none" w:sz="0" w:space="0" w:color="auto"/>
        <w:right w:val="none" w:sz="0" w:space="0" w:color="auto"/>
      </w:divBdr>
    </w:div>
    <w:div w:id="1460996542">
      <w:bodyDiv w:val="1"/>
      <w:marLeft w:val="0"/>
      <w:marRight w:val="0"/>
      <w:marTop w:val="0"/>
      <w:marBottom w:val="0"/>
      <w:divBdr>
        <w:top w:val="none" w:sz="0" w:space="0" w:color="auto"/>
        <w:left w:val="none" w:sz="0" w:space="0" w:color="auto"/>
        <w:bottom w:val="none" w:sz="0" w:space="0" w:color="auto"/>
        <w:right w:val="none" w:sz="0" w:space="0" w:color="auto"/>
      </w:divBdr>
    </w:div>
    <w:div w:id="1565873616">
      <w:bodyDiv w:val="1"/>
      <w:marLeft w:val="0"/>
      <w:marRight w:val="0"/>
      <w:marTop w:val="0"/>
      <w:marBottom w:val="0"/>
      <w:divBdr>
        <w:top w:val="none" w:sz="0" w:space="0" w:color="auto"/>
        <w:left w:val="none" w:sz="0" w:space="0" w:color="auto"/>
        <w:bottom w:val="none" w:sz="0" w:space="0" w:color="auto"/>
        <w:right w:val="none" w:sz="0" w:space="0" w:color="auto"/>
      </w:divBdr>
    </w:div>
    <w:div w:id="1594972899">
      <w:bodyDiv w:val="1"/>
      <w:marLeft w:val="0"/>
      <w:marRight w:val="0"/>
      <w:marTop w:val="0"/>
      <w:marBottom w:val="0"/>
      <w:divBdr>
        <w:top w:val="none" w:sz="0" w:space="0" w:color="auto"/>
        <w:left w:val="none" w:sz="0" w:space="0" w:color="auto"/>
        <w:bottom w:val="none" w:sz="0" w:space="0" w:color="auto"/>
        <w:right w:val="none" w:sz="0" w:space="0" w:color="auto"/>
      </w:divBdr>
    </w:div>
    <w:div w:id="1790734745">
      <w:bodyDiv w:val="1"/>
      <w:marLeft w:val="0"/>
      <w:marRight w:val="0"/>
      <w:marTop w:val="0"/>
      <w:marBottom w:val="0"/>
      <w:divBdr>
        <w:top w:val="none" w:sz="0" w:space="0" w:color="auto"/>
        <w:left w:val="none" w:sz="0" w:space="0" w:color="auto"/>
        <w:bottom w:val="none" w:sz="0" w:space="0" w:color="auto"/>
        <w:right w:val="none" w:sz="0" w:space="0" w:color="auto"/>
      </w:divBdr>
    </w:div>
    <w:div w:id="209813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ĐỨC ANH</dc:creator>
  <cp:keywords/>
  <dc:description/>
  <cp:lastModifiedBy>LÊ TRỌNG ĐỨC ANH</cp:lastModifiedBy>
  <cp:revision>2</cp:revision>
  <dcterms:created xsi:type="dcterms:W3CDTF">2025-05-30T03:31:00Z</dcterms:created>
  <dcterms:modified xsi:type="dcterms:W3CDTF">2025-05-30T03:31:00Z</dcterms:modified>
</cp:coreProperties>
</file>